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321" w14:textId="77777777" w:rsidR="000718B2" w:rsidRDefault="000718B2" w:rsidP="000718B2">
      <w:pPr>
        <w:spacing w:after="0"/>
        <w:jc w:val="both"/>
        <w:rPr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276"/>
        <w:gridCol w:w="283"/>
        <w:gridCol w:w="1985"/>
      </w:tblGrid>
      <w:tr w:rsidR="006A025D" w:rsidRPr="001A5E94" w14:paraId="467E7324" w14:textId="77777777" w:rsidTr="006A025D">
        <w:trPr>
          <w:trHeight w:val="1409"/>
        </w:trPr>
        <w:tc>
          <w:tcPr>
            <w:tcW w:w="8075" w:type="dxa"/>
            <w:gridSpan w:val="7"/>
          </w:tcPr>
          <w:p w14:paraId="467E7322" w14:textId="77777777" w:rsidR="006A025D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67E736F" wp14:editId="467E73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E7375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467E7376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E7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" strokecolor="white">
                      <v:textbox>
                        <w:txbxContent>
                          <w:p w14:paraId="467E7375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467E7376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4467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6432" behindDoc="0" locked="0" layoutInCell="1" allowOverlap="1" wp14:anchorId="467E7371" wp14:editId="467E73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467E7323" w14:textId="77777777" w:rsidR="006A025D" w:rsidRPr="0004387E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</w:tr>
      <w:tr w:rsidR="006A025D" w:rsidRPr="0048137D" w14:paraId="467E7328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467E7325" w14:textId="77777777" w:rsidR="006A025D" w:rsidRDefault="006A025D" w:rsidP="001E140C">
            <w:pPr>
              <w:spacing w:line="240" w:lineRule="auto"/>
              <w:jc w:val="center"/>
              <w:rPr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  <w:r w:rsidRPr="003573EE">
              <w:rPr>
                <w:b/>
                <w:lang w:val="es-ES"/>
              </w:rPr>
              <w:t xml:space="preserve"> </w:t>
            </w:r>
          </w:p>
          <w:p w14:paraId="467E7326" w14:textId="17D8E0FA" w:rsidR="006A025D" w:rsidRPr="003573EE" w:rsidRDefault="008F1F88" w:rsidP="008F1F88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ACADÉMICO: </w:t>
            </w:r>
            <w:r w:rsidR="00F14250">
              <w:rPr>
                <w:b/>
                <w:lang w:val="es-ES"/>
              </w:rPr>
              <w:t>202</w:t>
            </w:r>
            <w:r w:rsidR="000573F8">
              <w:rPr>
                <w:b/>
                <w:lang w:val="es-ES"/>
              </w:rPr>
              <w:t xml:space="preserve">5 </w:t>
            </w:r>
            <w:r w:rsidR="00D84548">
              <w:rPr>
                <w:b/>
                <w:lang w:val="es-ES"/>
              </w:rPr>
              <w:t>1</w:t>
            </w:r>
            <w:r w:rsidR="00F14250">
              <w:rPr>
                <w:b/>
                <w:lang w:val="es-ES"/>
              </w:rPr>
              <w:t>S</w:t>
            </w:r>
          </w:p>
        </w:tc>
        <w:tc>
          <w:tcPr>
            <w:tcW w:w="1985" w:type="dxa"/>
            <w:vAlign w:val="center"/>
          </w:tcPr>
          <w:p w14:paraId="467E7327" w14:textId="77777777" w:rsidR="006A025D" w:rsidRPr="003573E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6A025D" w:rsidRPr="0048137D" w14:paraId="467E732B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467E7329" w14:textId="77777777" w:rsidR="006A025D" w:rsidRPr="003573EE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67E732A" w14:textId="3EF309A1" w:rsidR="006A025D" w:rsidRPr="0004387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11E9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11E9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718B2" w:rsidRPr="00B86425" w14:paraId="467E7332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467E732D" w14:textId="6F95D6D5" w:rsidR="00B27F40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  <w:r w:rsidR="002D028E">
              <w:rPr>
                <w:b/>
              </w:rPr>
              <w:t xml:space="preserve"> </w:t>
            </w:r>
            <w:r w:rsidR="008F1F88">
              <w:rPr>
                <w:b/>
              </w:rPr>
              <w:t>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2E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14:paraId="467E732F" w14:textId="77777777" w:rsidR="000718B2" w:rsidRPr="00A73AE7" w:rsidRDefault="008F1F88" w:rsidP="001E140C">
            <w:pPr>
              <w:spacing w:after="0"/>
              <w:rPr>
                <w:b/>
              </w:rPr>
            </w:pPr>
            <w:r>
              <w:rPr>
                <w:b/>
              </w:rPr>
              <w:t>LEONARDO RENTERIA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0" w14:textId="719D798D" w:rsidR="000718B2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8F1F88">
              <w:rPr>
                <w:b/>
              </w:rPr>
              <w:t xml:space="preserve"> </w:t>
            </w:r>
            <w:r w:rsidR="00AE572E">
              <w:rPr>
                <w:b/>
              </w:rPr>
              <w:t>QUINTO</w:t>
            </w:r>
          </w:p>
          <w:p w14:paraId="467E7331" w14:textId="77777777" w:rsidR="00B27F40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PARALELO: </w:t>
            </w:r>
            <w:r w:rsidR="008F1F88">
              <w:rPr>
                <w:b/>
              </w:rPr>
              <w:t>A</w:t>
            </w:r>
          </w:p>
        </w:tc>
      </w:tr>
      <w:tr w:rsidR="000718B2" w:rsidRPr="00B86425" w14:paraId="467E7339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467E7333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NOMBRE DE LA ASIGNATURA:</w:t>
            </w:r>
          </w:p>
          <w:p w14:paraId="467E7334" w14:textId="6A532855" w:rsidR="000718B2" w:rsidRPr="008F1F88" w:rsidRDefault="0074733C" w:rsidP="008F1F88">
            <w:pPr>
              <w:spacing w:after="0"/>
              <w:rPr>
                <w:lang w:val="es-MX"/>
              </w:rPr>
            </w:pPr>
            <w:r>
              <w:rPr>
                <w:sz w:val="18"/>
                <w:lang w:val="es-MX"/>
              </w:rPr>
              <w:t>SISTEMAS</w:t>
            </w:r>
            <w:r w:rsidR="00DA4210">
              <w:rPr>
                <w:sz w:val="18"/>
                <w:lang w:val="es-MX"/>
              </w:rPr>
              <w:t xml:space="preserve"> EMBEBIDOS.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35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CÓDIGO DE LA ASIGNATURA:</w:t>
            </w:r>
          </w:p>
          <w:p w14:paraId="467E7336" w14:textId="610151D2" w:rsidR="000718B2" w:rsidRPr="008F1F88" w:rsidRDefault="0074733C" w:rsidP="008F1F88">
            <w:pPr>
              <w:rPr>
                <w:lang w:val="es-MX"/>
              </w:rPr>
            </w:pPr>
            <w:r w:rsidRPr="006D71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TEP120355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7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14:paraId="467E7338" w14:textId="77777777" w:rsidR="00B27F40" w:rsidRPr="008F1F88" w:rsidRDefault="008F1F88" w:rsidP="001E140C">
            <w:pPr>
              <w:spacing w:after="0"/>
            </w:pPr>
            <w:r w:rsidRPr="008F1F88">
              <w:t>ELECTRONICA</w:t>
            </w:r>
          </w:p>
        </w:tc>
      </w:tr>
      <w:tr w:rsidR="000718B2" w:rsidRPr="006341B0" w14:paraId="467E7344" w14:textId="77777777" w:rsidTr="00B27F4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467E733A" w14:textId="77777777" w:rsidR="000718B2" w:rsidRDefault="00B27F40" w:rsidP="001E140C">
            <w:pPr>
              <w:spacing w:after="120"/>
              <w:rPr>
                <w:b/>
                <w:lang w:val="es-EC"/>
              </w:rPr>
            </w:pPr>
            <w:r w:rsidRPr="00B27F40">
              <w:rPr>
                <w:b/>
                <w:lang w:val="es-EC"/>
              </w:rPr>
              <w:t>Práctica No.:</w:t>
            </w:r>
          </w:p>
          <w:p w14:paraId="467E733B" w14:textId="740BA39C" w:rsidR="00B27F40" w:rsidRPr="00D4671C" w:rsidRDefault="00B6333C" w:rsidP="008F1F88">
            <w:pPr>
              <w:spacing w:after="120"/>
              <w:jc w:val="center"/>
              <w:rPr>
                <w:b/>
                <w:u w:val="single"/>
                <w:lang w:val="es-EC"/>
              </w:rPr>
            </w:pPr>
            <w:r>
              <w:rPr>
                <w:b/>
                <w:u w:val="single"/>
                <w:lang w:val="es-EC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67E733C" w14:textId="77777777" w:rsidR="00B27F40" w:rsidRPr="00D27721" w:rsidRDefault="00B27F40" w:rsidP="00B27F4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Tema:</w:t>
            </w:r>
          </w:p>
          <w:p w14:paraId="467E733D" w14:textId="5A0465BD" w:rsidR="000718B2" w:rsidRPr="008F1F88" w:rsidRDefault="000573F8" w:rsidP="001E140C">
            <w:pPr>
              <w:spacing w:after="120"/>
              <w:rPr>
                <w:lang w:val="es-MX"/>
              </w:rPr>
            </w:pPr>
            <w:r>
              <w:rPr>
                <w:rFonts w:cstheme="minorHAnsi"/>
                <w:lang w:val="es-ES"/>
              </w:rPr>
              <w:t>RTOS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E733E" w14:textId="77777777" w:rsidR="000718B2" w:rsidRPr="00D27721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467E733F" w14:textId="19305431" w:rsidR="000718B2" w:rsidRPr="00D27721" w:rsidRDefault="00362B13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7E7340" w14:textId="77777777" w:rsidR="000718B2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467E7341" w14:textId="3476038E" w:rsidR="00B27F40" w:rsidRPr="00D27721" w:rsidRDefault="00723C79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7E7342" w14:textId="77777777" w:rsidR="00B27F40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  <w:p w14:paraId="467E7343" w14:textId="77777777" w:rsidR="005E39E5" w:rsidRPr="00D27721" w:rsidRDefault="005E39E5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</w:tr>
      <w:tr w:rsidR="000718B2" w:rsidRPr="000573F8" w14:paraId="467E7347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5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14:paraId="467E7346" w14:textId="77777777" w:rsidR="000718B2" w:rsidRPr="000418CF" w:rsidRDefault="009C47C3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  <w:r w:rsidRPr="009C47C3">
              <w:rPr>
                <w:lang w:val="es-EC"/>
              </w:rPr>
              <w:t xml:space="preserve">Implementar un sistema RTOS en un microcontrolador </w:t>
            </w:r>
          </w:p>
        </w:tc>
      </w:tr>
      <w:tr w:rsidR="000718B2" w:rsidRPr="009C47C3" w14:paraId="467E7351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8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14:paraId="467E7349" w14:textId="77777777" w:rsidR="000718B2" w:rsidRDefault="006E4593" w:rsidP="002675A6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Simulador </w:t>
            </w:r>
          </w:p>
          <w:p w14:paraId="467E734A" w14:textId="77777777" w:rsidR="009C47C3" w:rsidRDefault="009C47C3" w:rsidP="009C47C3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C47C3">
              <w:rPr>
                <w:b/>
              </w:rPr>
              <w:t>Osciloscopio, Generador de funciones,</w:t>
            </w:r>
          </w:p>
          <w:p w14:paraId="467E734B" w14:textId="77777777" w:rsidR="009C47C3" w:rsidRDefault="009C47C3" w:rsidP="009C47C3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Multímetro, </w:t>
            </w:r>
          </w:p>
          <w:p w14:paraId="467E734C" w14:textId="77777777" w:rsidR="009C47C3" w:rsidRDefault="009C47C3" w:rsidP="009C47C3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Arduino</w:t>
            </w:r>
            <w:r w:rsidRPr="009C47C3">
              <w:rPr>
                <w:b/>
              </w:rPr>
              <w:t>,</w:t>
            </w:r>
          </w:p>
          <w:p w14:paraId="467E734D" w14:textId="77777777" w:rsidR="000718B2" w:rsidRDefault="009C47C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C47C3">
              <w:rPr>
                <w:b/>
              </w:rPr>
              <w:t>Pc</w:t>
            </w:r>
            <w:r>
              <w:rPr>
                <w:b/>
              </w:rPr>
              <w:t xml:space="preserve"> </w:t>
            </w:r>
          </w:p>
          <w:p w14:paraId="467E734E" w14:textId="77777777" w:rsidR="006E4593" w:rsidRDefault="006E459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LEDs</w:t>
            </w:r>
            <w:proofErr w:type="spellEnd"/>
          </w:p>
          <w:p w14:paraId="467E734F" w14:textId="77777777" w:rsidR="006E4593" w:rsidRDefault="006E459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Potenciómetro</w:t>
            </w:r>
          </w:p>
          <w:p w14:paraId="467E7350" w14:textId="77777777" w:rsidR="006E4593" w:rsidRPr="009C47C3" w:rsidRDefault="006E459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Resistencias</w:t>
            </w:r>
          </w:p>
        </w:tc>
      </w:tr>
      <w:tr w:rsidR="000718B2" w:rsidRPr="000573F8" w14:paraId="467E735A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2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7F503E6B" w14:textId="54DFA137" w:rsidR="00B941A8" w:rsidRPr="00065B23" w:rsidRDefault="00B941A8" w:rsidP="00711A7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Mediante un gr</w:t>
            </w:r>
            <w:proofErr w:type="spellStart"/>
            <w:r>
              <w:rPr>
                <w:lang w:val="es-EC"/>
              </w:rPr>
              <w:t>áfico</w:t>
            </w:r>
            <w:proofErr w:type="spellEnd"/>
            <w:r>
              <w:rPr>
                <w:lang w:val="es-EC"/>
              </w:rPr>
              <w:t xml:space="preserve"> describa el proceso de compilación.</w:t>
            </w:r>
          </w:p>
          <w:p w14:paraId="6E5BFD59" w14:textId="541F58F6" w:rsidR="00065B23" w:rsidRDefault="00065B23" w:rsidP="00711A7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Enumere y describa el estado las tareas en un sistema RTOS</w:t>
            </w:r>
          </w:p>
          <w:p w14:paraId="6D0C1D1A" w14:textId="1EA34492" w:rsidR="005145E5" w:rsidRDefault="005145E5" w:rsidP="00711A7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Enumere y describa los elementos de un RTOS</w:t>
            </w:r>
          </w:p>
          <w:p w14:paraId="467E7353" w14:textId="13AF08C4" w:rsidR="000718B2" w:rsidRDefault="009C47C3" w:rsidP="00711A7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Arme el circuito de la figura</w:t>
            </w:r>
          </w:p>
          <w:p w14:paraId="467E7354" w14:textId="77777777" w:rsidR="009C47C3" w:rsidRDefault="006E4593" w:rsidP="009C47C3">
            <w:pPr>
              <w:pStyle w:val="Prrafodelista"/>
              <w:spacing w:after="0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67E7373" wp14:editId="467E7374">
                  <wp:extent cx="2778244" cy="3002915"/>
                  <wp:effectExtent l="0" t="0" r="3175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961" cy="301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7E7355" w14:textId="77777777" w:rsidR="006E4593" w:rsidRDefault="006E4593" w:rsidP="006E4593">
            <w:pPr>
              <w:pStyle w:val="Prrafodelista"/>
              <w:spacing w:after="0"/>
            </w:pPr>
          </w:p>
          <w:p w14:paraId="70F7E862" w14:textId="58289B83" w:rsidR="00154F7D" w:rsidRDefault="006E4593" w:rsidP="00711A7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Implementar</w:t>
            </w:r>
            <w:r w:rsidR="009C47C3">
              <w:t xml:space="preserve"> un sistema RTOS tipo </w:t>
            </w:r>
            <w:r w:rsidR="009C47C3" w:rsidRPr="004D4ED5">
              <w:rPr>
                <w:b/>
              </w:rPr>
              <w:t>LOOP</w:t>
            </w:r>
            <w:r w:rsidR="00CD181D">
              <w:rPr>
                <w:b/>
              </w:rPr>
              <w:t xml:space="preserve"> CONSECUTIVO</w:t>
            </w:r>
            <w:r w:rsidR="009C47C3">
              <w:t xml:space="preserve"> que permita encender los </w:t>
            </w:r>
            <w:proofErr w:type="spellStart"/>
            <w:r w:rsidR="009C47C3">
              <w:t>LEDs</w:t>
            </w:r>
            <w:proofErr w:type="spellEnd"/>
            <w:r w:rsidR="009C47C3">
              <w:t xml:space="preserve"> cada</w:t>
            </w:r>
            <w:r w:rsidR="00154F7D" w:rsidRPr="00154F7D">
              <w:t>:</w:t>
            </w:r>
          </w:p>
          <w:p w14:paraId="467E7356" w14:textId="7560FB2C" w:rsidR="009C47C3" w:rsidRDefault="00F717D6" w:rsidP="00711A72">
            <w:pPr>
              <w:pStyle w:val="Prrafodelista"/>
              <w:numPr>
                <w:ilvl w:val="1"/>
                <w:numId w:val="2"/>
              </w:numPr>
              <w:spacing w:after="0"/>
            </w:pPr>
            <w:r>
              <w:t>G</w:t>
            </w:r>
            <w:r w:rsidR="007566DA">
              <w:t xml:space="preserve">rupo </w:t>
            </w:r>
            <w:r>
              <w:t>1</w:t>
            </w:r>
            <w:r w:rsidR="001827AF">
              <w:t>:</w:t>
            </w:r>
            <w:r>
              <w:t xml:space="preserve"> </w:t>
            </w:r>
            <w:r w:rsidR="009C47C3">
              <w:t>1</w:t>
            </w:r>
            <w:r w:rsidR="001827AF">
              <w:t>2</w:t>
            </w:r>
            <w:r w:rsidR="009C47C3">
              <w:t>0 y 5</w:t>
            </w:r>
            <w:r w:rsidR="001827AF">
              <w:t>1</w:t>
            </w:r>
            <w:r w:rsidR="009C47C3">
              <w:t>0 ms.</w:t>
            </w:r>
          </w:p>
          <w:p w14:paraId="49260118" w14:textId="59489056" w:rsidR="001827AF" w:rsidRDefault="001827AF" w:rsidP="00711A72">
            <w:pPr>
              <w:pStyle w:val="Prrafodelista"/>
              <w:numPr>
                <w:ilvl w:val="1"/>
                <w:numId w:val="2"/>
              </w:numPr>
              <w:spacing w:after="0"/>
            </w:pPr>
            <w:r>
              <w:lastRenderedPageBreak/>
              <w:t>G</w:t>
            </w:r>
            <w:r w:rsidR="007566DA">
              <w:t xml:space="preserve">rupo </w:t>
            </w:r>
            <w:r>
              <w:t>2: 130 y 5</w:t>
            </w:r>
            <w:r w:rsidR="00304EA1">
              <w:t>2</w:t>
            </w:r>
            <w:r>
              <w:t>0 ms.</w:t>
            </w:r>
          </w:p>
          <w:p w14:paraId="0D42F7C8" w14:textId="4D4A744D" w:rsidR="001827AF" w:rsidRDefault="00C05383" w:rsidP="00CD181D">
            <w:pPr>
              <w:pStyle w:val="Prrafodelista"/>
              <w:numPr>
                <w:ilvl w:val="1"/>
                <w:numId w:val="2"/>
              </w:numPr>
              <w:spacing w:after="0"/>
            </w:pPr>
            <w:r>
              <w:t>G</w:t>
            </w:r>
            <w:r w:rsidR="007566DA">
              <w:t xml:space="preserve">rupo </w:t>
            </w:r>
            <w:r>
              <w:t>3: 140 y 530 ms.</w:t>
            </w:r>
          </w:p>
          <w:p w14:paraId="467E7357" w14:textId="77777777" w:rsidR="009C47C3" w:rsidRDefault="009C47C3" w:rsidP="00711A7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Probar </w:t>
            </w:r>
            <w:r w:rsidR="004D4ED5">
              <w:t>el funcionamiento de usando el osciloscopio</w:t>
            </w:r>
          </w:p>
          <w:p w14:paraId="137AD172" w14:textId="7041A237" w:rsidR="009459ED" w:rsidRDefault="006E4593" w:rsidP="00711A7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Implementar</w:t>
            </w:r>
            <w:r w:rsidR="009C47C3">
              <w:t xml:space="preserve"> un sistema RTOS </w:t>
            </w:r>
            <w:r>
              <w:t>usando la librería FREERTOS para encender los</w:t>
            </w:r>
            <w:r w:rsidR="009C47C3">
              <w:t xml:space="preserve"> </w:t>
            </w:r>
            <w:proofErr w:type="spellStart"/>
            <w:r w:rsidR="009C47C3">
              <w:t>LEDs</w:t>
            </w:r>
            <w:proofErr w:type="spellEnd"/>
            <w:r w:rsidR="009C47C3">
              <w:t xml:space="preserve"> cada</w:t>
            </w:r>
            <w:r w:rsidR="009459ED">
              <w:t>:</w:t>
            </w:r>
          </w:p>
          <w:p w14:paraId="71ACE9FA" w14:textId="67073DA2" w:rsidR="009459ED" w:rsidRDefault="009459ED" w:rsidP="00711A72">
            <w:pPr>
              <w:pStyle w:val="Prrafodelista"/>
              <w:numPr>
                <w:ilvl w:val="1"/>
                <w:numId w:val="2"/>
              </w:numPr>
              <w:spacing w:after="0"/>
            </w:pPr>
            <w:r>
              <w:t>G</w:t>
            </w:r>
            <w:r w:rsidR="002E46E1">
              <w:t xml:space="preserve">rupo </w:t>
            </w:r>
            <w:r>
              <w:t>1: 120 y 510 ms.</w:t>
            </w:r>
          </w:p>
          <w:p w14:paraId="11991AC1" w14:textId="13C80FE3" w:rsidR="009459ED" w:rsidRDefault="009459ED" w:rsidP="00711A72">
            <w:pPr>
              <w:pStyle w:val="Prrafodelista"/>
              <w:numPr>
                <w:ilvl w:val="1"/>
                <w:numId w:val="2"/>
              </w:numPr>
              <w:spacing w:after="0"/>
            </w:pPr>
            <w:r>
              <w:t>G</w:t>
            </w:r>
            <w:r w:rsidR="002E46E1">
              <w:t>rupo 2</w:t>
            </w:r>
            <w:r>
              <w:t>: 130 y 520 ms.</w:t>
            </w:r>
          </w:p>
          <w:p w14:paraId="39A40633" w14:textId="6344DBC3" w:rsidR="009459ED" w:rsidRDefault="009459ED" w:rsidP="00711A72">
            <w:pPr>
              <w:pStyle w:val="Prrafodelista"/>
              <w:numPr>
                <w:ilvl w:val="1"/>
                <w:numId w:val="2"/>
              </w:numPr>
              <w:spacing w:after="0"/>
            </w:pPr>
            <w:r>
              <w:t>G</w:t>
            </w:r>
            <w:r w:rsidR="002E46E1">
              <w:t>rupo 3</w:t>
            </w:r>
            <w:r>
              <w:t>: 140 y 530 ms.</w:t>
            </w:r>
          </w:p>
          <w:p w14:paraId="467E7358" w14:textId="49AD699B" w:rsidR="004D4ED5" w:rsidRDefault="005D1412" w:rsidP="005D1412">
            <w:pPr>
              <w:pStyle w:val="Prrafodelista"/>
              <w:spacing w:after="0"/>
            </w:pPr>
            <w:r>
              <w:t xml:space="preserve">que </w:t>
            </w:r>
            <w:r w:rsidR="006E4593">
              <w:t>lea el canal analógico A0 y envíe los datos por el puerto serial. Crear una tarea nueva para cada uno de ellos.</w:t>
            </w:r>
          </w:p>
          <w:p w14:paraId="467E7359" w14:textId="77777777" w:rsidR="002675A6" w:rsidRPr="00D27721" w:rsidRDefault="004D4ED5" w:rsidP="00711A7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Probar el funcionamiento de usando el osciloscopio.</w:t>
            </w:r>
          </w:p>
        </w:tc>
      </w:tr>
      <w:tr w:rsidR="000718B2" w:rsidRPr="000573F8" w14:paraId="467E7360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B" w14:textId="77777777" w:rsidR="000718B2" w:rsidRPr="00A64976" w:rsidRDefault="000718B2" w:rsidP="001E140C">
            <w:pPr>
              <w:spacing w:after="0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14:paraId="467E735C" w14:textId="77777777" w:rsidR="000718B2" w:rsidRPr="009C47C3" w:rsidRDefault="009C47C3" w:rsidP="001E140C">
            <w:pPr>
              <w:spacing w:after="0"/>
              <w:rPr>
                <w:lang w:val="es-ES"/>
              </w:rPr>
            </w:pPr>
            <w:r w:rsidRPr="009C47C3">
              <w:rPr>
                <w:lang w:val="es-ES"/>
              </w:rPr>
              <w:t>Conocer el funcionamiento de los sistemas RTOS</w:t>
            </w:r>
          </w:p>
          <w:p w14:paraId="467E735D" w14:textId="77777777" w:rsidR="000718B2" w:rsidRDefault="000718B2" w:rsidP="001E140C">
            <w:pPr>
              <w:spacing w:after="0"/>
              <w:rPr>
                <w:b/>
                <w:lang w:val="es-ES"/>
              </w:rPr>
            </w:pPr>
          </w:p>
          <w:p w14:paraId="467E735E" w14:textId="77777777" w:rsidR="000718B2" w:rsidRDefault="000718B2" w:rsidP="001E140C">
            <w:pPr>
              <w:spacing w:after="0"/>
              <w:rPr>
                <w:b/>
                <w:lang w:val="es-ES"/>
              </w:rPr>
            </w:pPr>
          </w:p>
          <w:p w14:paraId="467E735F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D27721" w14:paraId="467E73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61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14:paraId="467E7362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  <w:p w14:paraId="467E7363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B86425" w14:paraId="467E73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65" w14:textId="77777777" w:rsidR="000718B2" w:rsidRPr="00C930FD" w:rsidRDefault="000718B2" w:rsidP="001E140C">
            <w:pPr>
              <w:spacing w:after="0"/>
              <w:rPr>
                <w:b/>
              </w:rPr>
            </w:pPr>
            <w:proofErr w:type="spellStart"/>
            <w:r w:rsidRPr="00D27721">
              <w:rPr>
                <w:b/>
                <w:lang w:val="es-ES"/>
              </w:rPr>
              <w:t>Referen</w:t>
            </w:r>
            <w:r>
              <w:rPr>
                <w:b/>
              </w:rPr>
              <w:t>cias</w:t>
            </w:r>
            <w:proofErr w:type="spellEnd"/>
            <w:r w:rsidRPr="00C930FD">
              <w:rPr>
                <w:b/>
              </w:rPr>
              <w:t xml:space="preserve"> </w:t>
            </w:r>
            <w:proofErr w:type="spellStart"/>
            <w:r w:rsidRPr="00C930FD">
              <w:rPr>
                <w:b/>
              </w:rPr>
              <w:t>bibliográficas</w:t>
            </w:r>
            <w:proofErr w:type="spellEnd"/>
            <w:r w:rsidRPr="00C930FD">
              <w:rPr>
                <w:b/>
              </w:rPr>
              <w:t>:</w:t>
            </w:r>
          </w:p>
          <w:p w14:paraId="467E7366" w14:textId="77777777" w:rsidR="000718B2" w:rsidRPr="006341B0" w:rsidRDefault="000718B2" w:rsidP="001E140C">
            <w:pPr>
              <w:spacing w:after="0"/>
              <w:rPr>
                <w:b/>
              </w:rPr>
            </w:pPr>
          </w:p>
          <w:p w14:paraId="467E7367" w14:textId="77777777" w:rsidR="000718B2" w:rsidRPr="006341B0" w:rsidRDefault="000718B2" w:rsidP="001E140C">
            <w:pPr>
              <w:spacing w:after="0"/>
              <w:rPr>
                <w:b/>
              </w:rPr>
            </w:pPr>
          </w:p>
        </w:tc>
      </w:tr>
    </w:tbl>
    <w:p w14:paraId="467E7369" w14:textId="77777777" w:rsidR="000718B2" w:rsidRPr="00D27721" w:rsidRDefault="000718B2" w:rsidP="000718B2">
      <w:pPr>
        <w:rPr>
          <w:b/>
          <w:sz w:val="10"/>
          <w:lang w:val="es-ES"/>
        </w:rPr>
      </w:pPr>
    </w:p>
    <w:p w14:paraId="467E736A" w14:textId="70682059" w:rsidR="000718B2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  <w:r w:rsidR="00537493">
        <w:rPr>
          <w:lang w:val="es-ES"/>
        </w:rPr>
        <w:t>0</w:t>
      </w:r>
      <w:r w:rsidR="003868D1">
        <w:rPr>
          <w:lang w:val="es-ES"/>
        </w:rPr>
        <w:t>1</w:t>
      </w:r>
      <w:r w:rsidR="006D7167">
        <w:rPr>
          <w:lang w:val="es-ES"/>
        </w:rPr>
        <w:t>/</w:t>
      </w:r>
      <w:r w:rsidR="00537493">
        <w:rPr>
          <w:lang w:val="es-ES"/>
        </w:rPr>
        <w:t>04</w:t>
      </w:r>
      <w:r w:rsidR="006D7167">
        <w:rPr>
          <w:lang w:val="es-ES"/>
        </w:rPr>
        <w:t>/202</w:t>
      </w:r>
      <w:r w:rsidR="008903D2">
        <w:rPr>
          <w:lang w:val="es-ES"/>
        </w:rPr>
        <w:t>5</w:t>
      </w:r>
    </w:p>
    <w:p w14:paraId="467E736B" w14:textId="77777777" w:rsidR="00C92C07" w:rsidRDefault="00C92C07" w:rsidP="000718B2">
      <w:pPr>
        <w:rPr>
          <w:lang w:val="es-ES"/>
        </w:rPr>
      </w:pPr>
    </w:p>
    <w:p w14:paraId="467E736C" w14:textId="77777777" w:rsidR="00B27F40" w:rsidRDefault="00B27F40" w:rsidP="000718B2">
      <w:pPr>
        <w:rPr>
          <w:lang w:val="es-ES"/>
        </w:rPr>
      </w:pPr>
    </w:p>
    <w:p w14:paraId="467E736D" w14:textId="77777777" w:rsidR="00DD1182" w:rsidRDefault="00B27F40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__________________</w:t>
      </w:r>
    </w:p>
    <w:p w14:paraId="467E736E" w14:textId="77777777" w:rsidR="00E94ACC" w:rsidRPr="008F1F88" w:rsidRDefault="000718B2" w:rsidP="00DD1182">
      <w:pPr>
        <w:spacing w:after="0"/>
        <w:ind w:left="708" w:firstLine="708"/>
        <w:rPr>
          <w:lang w:val="es-MX"/>
        </w:rPr>
      </w:pPr>
      <w:r>
        <w:rPr>
          <w:b/>
          <w:lang w:val="es-ES"/>
        </w:rPr>
        <w:t xml:space="preserve">Firma </w:t>
      </w:r>
      <w:proofErr w:type="gramStart"/>
      <w:r w:rsidRPr="006341B0">
        <w:rPr>
          <w:b/>
          <w:lang w:val="es-ES"/>
        </w:rPr>
        <w:t>Director</w:t>
      </w:r>
      <w:proofErr w:type="gramEnd"/>
      <w:r w:rsidRPr="006341B0">
        <w:rPr>
          <w:b/>
          <w:lang w:val="es-ES"/>
        </w:rPr>
        <w:t xml:space="preserve">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B27F40">
        <w:rPr>
          <w:b/>
          <w:lang w:val="es-ES"/>
        </w:rPr>
        <w:t xml:space="preserve"> </w:t>
      </w:r>
      <w:r>
        <w:rPr>
          <w:b/>
          <w:lang w:val="es-ES"/>
        </w:rPr>
        <w:t xml:space="preserve">Firma Docente </w:t>
      </w:r>
    </w:p>
    <w:sectPr w:rsidR="00E94ACC" w:rsidRPr="008F1F88" w:rsidSect="00D122D4">
      <w:pgSz w:w="11906" w:h="16838" w:code="9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AA9"/>
    <w:multiLevelType w:val="hybridMultilevel"/>
    <w:tmpl w:val="0010A6D2"/>
    <w:lvl w:ilvl="0" w:tplc="74D21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FA6"/>
    <w:multiLevelType w:val="hybridMultilevel"/>
    <w:tmpl w:val="FF703270"/>
    <w:lvl w:ilvl="0" w:tplc="104A4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4D8C9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95534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6180">
    <w:abstractNumId w:val="0"/>
  </w:num>
  <w:num w:numId="2" w16cid:durableId="351492633">
    <w:abstractNumId w:val="2"/>
  </w:num>
  <w:num w:numId="3" w16cid:durableId="212036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41F78"/>
    <w:rsid w:val="000573F8"/>
    <w:rsid w:val="00065B23"/>
    <w:rsid w:val="000718B2"/>
    <w:rsid w:val="000C4E8D"/>
    <w:rsid w:val="000D2317"/>
    <w:rsid w:val="000E126A"/>
    <w:rsid w:val="00154F44"/>
    <w:rsid w:val="00154F7D"/>
    <w:rsid w:val="001827AF"/>
    <w:rsid w:val="002675A6"/>
    <w:rsid w:val="002C0015"/>
    <w:rsid w:val="002D028E"/>
    <w:rsid w:val="002D515B"/>
    <w:rsid w:val="002E46E1"/>
    <w:rsid w:val="00304EA1"/>
    <w:rsid w:val="00362B13"/>
    <w:rsid w:val="0037148C"/>
    <w:rsid w:val="003868D1"/>
    <w:rsid w:val="00440CB1"/>
    <w:rsid w:val="00457CA9"/>
    <w:rsid w:val="004D4ED5"/>
    <w:rsid w:val="005145E5"/>
    <w:rsid w:val="00532A7E"/>
    <w:rsid w:val="00537493"/>
    <w:rsid w:val="005D1412"/>
    <w:rsid w:val="005E111C"/>
    <w:rsid w:val="005E39E5"/>
    <w:rsid w:val="006A025D"/>
    <w:rsid w:val="006D7167"/>
    <w:rsid w:val="006E4593"/>
    <w:rsid w:val="006F0E9A"/>
    <w:rsid w:val="00711A72"/>
    <w:rsid w:val="00723C79"/>
    <w:rsid w:val="0074733C"/>
    <w:rsid w:val="007566DA"/>
    <w:rsid w:val="007A1E25"/>
    <w:rsid w:val="00811E90"/>
    <w:rsid w:val="008903D2"/>
    <w:rsid w:val="008F1F88"/>
    <w:rsid w:val="009459ED"/>
    <w:rsid w:val="009C47C3"/>
    <w:rsid w:val="009E02A2"/>
    <w:rsid w:val="00A64976"/>
    <w:rsid w:val="00A7102E"/>
    <w:rsid w:val="00AC4A02"/>
    <w:rsid w:val="00AE572E"/>
    <w:rsid w:val="00B27F40"/>
    <w:rsid w:val="00B6333C"/>
    <w:rsid w:val="00B941A8"/>
    <w:rsid w:val="00BD1557"/>
    <w:rsid w:val="00C05383"/>
    <w:rsid w:val="00C92C07"/>
    <w:rsid w:val="00CD181D"/>
    <w:rsid w:val="00CE3E19"/>
    <w:rsid w:val="00D122D4"/>
    <w:rsid w:val="00D4671C"/>
    <w:rsid w:val="00D84548"/>
    <w:rsid w:val="00DA4210"/>
    <w:rsid w:val="00DD1182"/>
    <w:rsid w:val="00E155F9"/>
    <w:rsid w:val="00E67D3C"/>
    <w:rsid w:val="00E94ACC"/>
    <w:rsid w:val="00EB35B3"/>
    <w:rsid w:val="00F14250"/>
    <w:rsid w:val="00F2351C"/>
    <w:rsid w:val="00F40A51"/>
    <w:rsid w:val="00F7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321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uentedeprrafopredeter"/>
    <w:rsid w:val="008F1F8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Titulación Carrera de Telecomunicaciones UNACH</cp:lastModifiedBy>
  <cp:revision>42</cp:revision>
  <cp:lastPrinted>2024-02-22T16:30:00Z</cp:lastPrinted>
  <dcterms:created xsi:type="dcterms:W3CDTF">2020-05-09T04:14:00Z</dcterms:created>
  <dcterms:modified xsi:type="dcterms:W3CDTF">2025-04-23T19:52:00Z</dcterms:modified>
</cp:coreProperties>
</file>