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03" w:rsidRPr="00E2729C" w:rsidRDefault="00900003" w:rsidP="00E272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</w:p>
    <w:p w:rsidR="00BF3F82" w:rsidRPr="00CD7B40" w:rsidRDefault="00BF3F82" w:rsidP="00BF3F82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8"/>
          <w:szCs w:val="24"/>
          <w:lang w:val="es-CO"/>
        </w:rPr>
      </w:pPr>
      <w:r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PRÁCTICA</w:t>
      </w:r>
      <w:r w:rsidRPr="00CD7B40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 </w:t>
      </w:r>
      <w:r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EN EXCEL </w:t>
      </w:r>
      <w:r w:rsidRPr="00CD7B40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SOBRE </w:t>
      </w:r>
      <w:r w:rsidR="0073561A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TABLA</w:t>
      </w:r>
      <w:r w:rsidR="00855EFB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S</w:t>
      </w:r>
      <w:r w:rsidR="0073561A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 DE FRECUENCIA</w:t>
      </w:r>
      <w:r w:rsidR="00855EFB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S</w:t>
      </w:r>
      <w:r w:rsidR="0073561A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 </w:t>
      </w:r>
      <w:r w:rsidR="00855EFB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PARA DATOS </w:t>
      </w:r>
      <w:r w:rsidR="0073561A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SIMPLE</w:t>
      </w:r>
      <w:r w:rsidR="000D4ED7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S</w:t>
      </w:r>
    </w:p>
    <w:p w:rsidR="00BF3F82" w:rsidRPr="00CD7B40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8"/>
          <w:szCs w:val="24"/>
          <w:lang w:val="es-CO"/>
        </w:rPr>
      </w:pPr>
    </w:p>
    <w:p w:rsidR="00BF3F82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  <w:lang w:val="es-CO"/>
        </w:rPr>
      </w:pPr>
      <w:r w:rsidRPr="00CD7B40">
        <w:rPr>
          <w:rFonts w:ascii="Courier New" w:hAnsi="Courier New" w:cs="Courier New"/>
          <w:b/>
          <w:color w:val="FF0000"/>
          <w:sz w:val="24"/>
          <w:szCs w:val="24"/>
          <w:lang w:val="es-CO"/>
        </w:rPr>
        <w:t>Forma de presentación de la tarea:</w:t>
      </w:r>
    </w:p>
    <w:p w:rsidR="00BF3F82" w:rsidRPr="00CD7B40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  <w:lang w:val="es-CO"/>
        </w:rPr>
      </w:pPr>
    </w:p>
    <w:p w:rsidR="00BF3F82" w:rsidRPr="00BD5F91" w:rsidRDefault="00BF3F82" w:rsidP="00BF3F82">
      <w:pPr>
        <w:pStyle w:val="Prrafodelista"/>
        <w:numPr>
          <w:ilvl w:val="0"/>
          <w:numId w:val="19"/>
        </w:numPr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>Resue</w:t>
      </w:r>
      <w:bookmarkStart w:id="0" w:name="_GoBack"/>
      <w:bookmarkEnd w:id="0"/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>lva el pr</w:t>
      </w:r>
      <w:r>
        <w:rPr>
          <w:rFonts w:ascii="Courier New" w:eastAsiaTheme="minorEastAsia" w:hAnsi="Courier New" w:cs="Courier New"/>
          <w:sz w:val="24"/>
          <w:szCs w:val="24"/>
          <w:lang w:val="es-CO"/>
        </w:rPr>
        <w:t>oblema utilizando Excel</w:t>
      </w: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>.</w:t>
      </w:r>
    </w:p>
    <w:p w:rsidR="00BF3F82" w:rsidRPr="00EF5850" w:rsidRDefault="00BF3F82" w:rsidP="00BF3F82">
      <w:pPr>
        <w:pStyle w:val="Prrafodelista"/>
        <w:numPr>
          <w:ilvl w:val="0"/>
          <w:numId w:val="19"/>
        </w:numPr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  <w:r>
        <w:rPr>
          <w:rFonts w:ascii="Courier New" w:eastAsiaTheme="minorEastAsia" w:hAnsi="Courier New" w:cs="Courier New"/>
          <w:sz w:val="24"/>
          <w:szCs w:val="24"/>
          <w:lang w:val="es-CO"/>
        </w:rPr>
        <w:t>Guarde el problema resuelto en formato Excel</w:t>
      </w: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>.</w:t>
      </w:r>
    </w:p>
    <w:p w:rsidR="00BF3F82" w:rsidRPr="00BD5F91" w:rsidRDefault="00BF3F82" w:rsidP="00BF3F82">
      <w:pPr>
        <w:pStyle w:val="Prrafodelista"/>
        <w:numPr>
          <w:ilvl w:val="0"/>
          <w:numId w:val="19"/>
        </w:numPr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 xml:space="preserve">Suba en </w:t>
      </w:r>
      <w:r>
        <w:rPr>
          <w:rFonts w:ascii="Courier New" w:eastAsiaTheme="minorEastAsia" w:hAnsi="Courier New" w:cs="Courier New"/>
          <w:sz w:val="24"/>
          <w:szCs w:val="24"/>
          <w:lang w:val="es-CO"/>
        </w:rPr>
        <w:t>archivo en formato Excel al</w:t>
      </w: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 xml:space="preserve"> Aula Virtual. </w:t>
      </w:r>
    </w:p>
    <w:p w:rsidR="00BF3F82" w:rsidRPr="00E2729C" w:rsidRDefault="00BF3F82" w:rsidP="00BF3F8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F3F82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BF3F82" w:rsidRPr="00CD7B40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color w:val="FF0000"/>
          <w:sz w:val="24"/>
          <w:szCs w:val="24"/>
        </w:rPr>
        <w:t>Práctica en Excel: Problema</w:t>
      </w:r>
    </w:p>
    <w:p w:rsidR="00BF3F82" w:rsidRPr="00CD7B40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556F29" w:rsidRPr="00556F29" w:rsidRDefault="00556F29" w:rsidP="00556F29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556F29">
        <w:rPr>
          <w:rFonts w:ascii="Courier New" w:hAnsi="Courier New" w:cs="Courier New"/>
          <w:b/>
          <w:sz w:val="24"/>
          <w:szCs w:val="24"/>
        </w:rPr>
        <w:t xml:space="preserve">De acuerdo al estudio estadístico sobre la edad de un grupo de 100 estudiantes de los tres primeros años de un colegio, </w:t>
      </w:r>
      <w:r w:rsidR="007550B8">
        <w:rPr>
          <w:rFonts w:ascii="Courier New" w:hAnsi="Courier New" w:cs="Courier New"/>
          <w:b/>
          <w:sz w:val="24"/>
          <w:szCs w:val="24"/>
        </w:rPr>
        <w:t>se obtuvieron</w:t>
      </w:r>
      <w:r w:rsidR="00E94137">
        <w:rPr>
          <w:rFonts w:ascii="Courier New" w:hAnsi="Courier New" w:cs="Courier New"/>
          <w:b/>
          <w:sz w:val="24"/>
          <w:szCs w:val="24"/>
        </w:rPr>
        <w:t xml:space="preserve"> </w:t>
      </w:r>
      <w:r w:rsidR="00E94137" w:rsidRPr="00556F29">
        <w:rPr>
          <w:rFonts w:ascii="Courier New" w:hAnsi="Courier New" w:cs="Courier New"/>
          <w:b/>
          <w:sz w:val="24"/>
          <w:szCs w:val="24"/>
        </w:rPr>
        <w:t>los</w:t>
      </w:r>
      <w:r w:rsidRPr="00556F29">
        <w:rPr>
          <w:rFonts w:ascii="Courier New" w:hAnsi="Courier New" w:cs="Courier New"/>
          <w:b/>
          <w:sz w:val="24"/>
          <w:szCs w:val="24"/>
        </w:rPr>
        <w:t xml:space="preserve"> </w:t>
      </w:r>
      <w:r w:rsidR="00E94137">
        <w:rPr>
          <w:rFonts w:ascii="Courier New" w:hAnsi="Courier New" w:cs="Courier New"/>
          <w:b/>
          <w:sz w:val="24"/>
          <w:szCs w:val="24"/>
        </w:rPr>
        <w:t xml:space="preserve">siguientes </w:t>
      </w:r>
      <w:r w:rsidR="007550B8">
        <w:rPr>
          <w:rFonts w:ascii="Courier New" w:hAnsi="Courier New" w:cs="Courier New"/>
          <w:b/>
          <w:sz w:val="24"/>
          <w:szCs w:val="24"/>
        </w:rPr>
        <w:t>datos</w:t>
      </w:r>
      <w:r w:rsidRPr="00556F29">
        <w:rPr>
          <w:rFonts w:ascii="Courier New" w:hAnsi="Courier New" w:cs="Courier New"/>
          <w:b/>
          <w:sz w:val="24"/>
          <w:szCs w:val="24"/>
        </w:rPr>
        <w:t>:</w:t>
      </w:r>
    </w:p>
    <w:p w:rsidR="00556F29" w:rsidRPr="00CC5698" w:rsidRDefault="00556F29" w:rsidP="00556F29">
      <w:pPr>
        <w:jc w:val="both"/>
        <w:rPr>
          <w:rFonts w:ascii="Courier New" w:hAnsi="Courier New" w:cs="Courier New"/>
          <w:b/>
          <w:color w:val="C00000"/>
          <w:sz w:val="24"/>
          <w:szCs w:val="24"/>
        </w:rPr>
      </w:pPr>
    </w:p>
    <w:tbl>
      <w:tblPr>
        <w:tblStyle w:val="Tablanormal2"/>
        <w:tblW w:w="9749" w:type="dxa"/>
        <w:tblLook w:val="04A0" w:firstRow="1" w:lastRow="0" w:firstColumn="1" w:lastColumn="0" w:noHBand="0" w:noVBand="1"/>
      </w:tblPr>
      <w:tblGrid>
        <w:gridCol w:w="613"/>
        <w:gridCol w:w="472"/>
        <w:gridCol w:w="482"/>
        <w:gridCol w:w="482"/>
        <w:gridCol w:w="482"/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556F29" w:rsidRPr="00CC5698" w:rsidTr="00855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556F29" w:rsidRPr="00855EFB" w:rsidRDefault="00556F29" w:rsidP="00977FDF">
            <w:pPr>
              <w:jc w:val="both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color w:val="FF0000"/>
                <w:sz w:val="18"/>
                <w:szCs w:val="16"/>
              </w:rPr>
              <w:t>12</w:t>
            </w:r>
          </w:p>
        </w:tc>
        <w:tc>
          <w:tcPr>
            <w:tcW w:w="472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12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12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14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12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15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E751F5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</w:t>
            </w:r>
            <w:r w:rsidR="00556F29" w:rsidRPr="00855EFB">
              <w:rPr>
                <w:rFonts w:ascii="Courier New" w:hAnsi="Courier New" w:cs="Courier New"/>
                <w:sz w:val="18"/>
                <w:szCs w:val="16"/>
              </w:rPr>
              <w:t>4</w:t>
            </w:r>
          </w:p>
        </w:tc>
      </w:tr>
      <w:tr w:rsidR="00556F29" w:rsidRPr="00CC5698" w:rsidTr="00855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556F29" w:rsidRPr="00855EFB" w:rsidRDefault="00556F29" w:rsidP="00977FDF">
            <w:pPr>
              <w:jc w:val="both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14</w:t>
            </w:r>
          </w:p>
        </w:tc>
        <w:tc>
          <w:tcPr>
            <w:tcW w:w="47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12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12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18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</w:tr>
      <w:tr w:rsidR="00556F29" w:rsidRPr="00CC5698" w:rsidTr="00855EF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556F29" w:rsidRPr="00855EFB" w:rsidRDefault="00556F29" w:rsidP="00977FDF">
            <w:pPr>
              <w:jc w:val="both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16</w:t>
            </w:r>
          </w:p>
        </w:tc>
        <w:tc>
          <w:tcPr>
            <w:tcW w:w="47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17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18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12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12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</w:tr>
      <w:tr w:rsidR="00556F29" w:rsidRPr="00CC5698" w:rsidTr="00855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556F29" w:rsidRPr="00855EFB" w:rsidRDefault="00556F29" w:rsidP="00977FDF">
            <w:pPr>
              <w:jc w:val="both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14</w:t>
            </w:r>
          </w:p>
        </w:tc>
        <w:tc>
          <w:tcPr>
            <w:tcW w:w="47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17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17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17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17</w:t>
            </w:r>
          </w:p>
        </w:tc>
      </w:tr>
      <w:tr w:rsidR="00556F29" w:rsidRPr="00CC5698" w:rsidTr="00855EF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556F29" w:rsidRPr="00855EFB" w:rsidRDefault="00556F29" w:rsidP="00977FDF">
            <w:pPr>
              <w:jc w:val="both"/>
              <w:rPr>
                <w:rFonts w:ascii="Courier New" w:hAnsi="Courier New" w:cs="Courier New"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sz w:val="18"/>
                <w:szCs w:val="16"/>
              </w:rPr>
              <w:t>13</w:t>
            </w:r>
          </w:p>
        </w:tc>
        <w:tc>
          <w:tcPr>
            <w:tcW w:w="47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2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17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14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color w:val="FF0000"/>
                <w:sz w:val="18"/>
                <w:szCs w:val="16"/>
              </w:rPr>
              <w:t>18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16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15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13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12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17</w:t>
            </w:r>
          </w:p>
        </w:tc>
        <w:tc>
          <w:tcPr>
            <w:tcW w:w="481" w:type="dxa"/>
          </w:tcPr>
          <w:p w:rsidR="00556F29" w:rsidRPr="00855EFB" w:rsidRDefault="00556F29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 w:rsidRPr="00855EFB">
              <w:rPr>
                <w:rFonts w:ascii="Courier New" w:hAnsi="Courier New" w:cs="Courier New"/>
                <w:b/>
                <w:sz w:val="18"/>
                <w:szCs w:val="16"/>
              </w:rPr>
              <w:t>17</w:t>
            </w:r>
          </w:p>
        </w:tc>
      </w:tr>
    </w:tbl>
    <w:p w:rsidR="00BF3F82" w:rsidRDefault="00BF3F82" w:rsidP="00BF3F82">
      <w:pPr>
        <w:jc w:val="both"/>
        <w:rPr>
          <w:rFonts w:ascii="Courier New" w:hAnsi="Courier New" w:cs="Courier New"/>
          <w:b/>
          <w:sz w:val="24"/>
        </w:rPr>
      </w:pPr>
    </w:p>
    <w:p w:rsidR="00FD6BE6" w:rsidRPr="00FD6BE6" w:rsidRDefault="00FD6BE6" w:rsidP="00FD6BE6">
      <w:pPr>
        <w:jc w:val="both"/>
        <w:rPr>
          <w:rFonts w:ascii="Courier New" w:hAnsi="Courier New" w:cs="Courier New"/>
          <w:b/>
          <w:sz w:val="24"/>
        </w:rPr>
      </w:pPr>
      <w:r w:rsidRPr="00FD6BE6">
        <w:rPr>
          <w:rFonts w:ascii="Courier New" w:hAnsi="Courier New" w:cs="Courier New"/>
          <w:b/>
          <w:sz w:val="24"/>
        </w:rPr>
        <w:t>Construya en Excel una tabla que contenga las siguientes columnas</w:t>
      </w:r>
    </w:p>
    <w:p w:rsidR="00FD6BE6" w:rsidRDefault="00FD6BE6" w:rsidP="00FD6BE6">
      <w:pPr>
        <w:pStyle w:val="Prrafodelista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-Variable</w:t>
      </w:r>
    </w:p>
    <w:p w:rsidR="00FD6BE6" w:rsidRDefault="00FD6BE6" w:rsidP="00FD6BE6">
      <w:pPr>
        <w:pStyle w:val="Prrafodelista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-Frecuencia Absoluta</w:t>
      </w:r>
    </w:p>
    <w:p w:rsidR="00FD6BE6" w:rsidRPr="00FD6BE6" w:rsidRDefault="00FD6BE6" w:rsidP="00FD6BE6">
      <w:pPr>
        <w:pStyle w:val="Prrafodelista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-</w:t>
      </w:r>
      <w:r w:rsidRPr="00FD6BE6">
        <w:rPr>
          <w:rFonts w:ascii="Courier New" w:hAnsi="Courier New" w:cs="Courier New"/>
          <w:b/>
          <w:sz w:val="24"/>
        </w:rPr>
        <w:t>Frecuencia Porcentual</w:t>
      </w:r>
      <w:r>
        <w:rPr>
          <w:rFonts w:ascii="Courier New" w:hAnsi="Courier New" w:cs="Courier New"/>
          <w:b/>
          <w:sz w:val="24"/>
        </w:rPr>
        <w:t>.</w:t>
      </w:r>
      <w:r w:rsidRPr="00FD6BE6">
        <w:rPr>
          <w:rFonts w:ascii="Courier New" w:hAnsi="Courier New" w:cs="Courier New"/>
          <w:b/>
          <w:sz w:val="24"/>
        </w:rPr>
        <w:t xml:space="preserve"> </w:t>
      </w:r>
    </w:p>
    <w:p w:rsidR="00FD6BE6" w:rsidRDefault="00FD6BE6" w:rsidP="00BF3F82">
      <w:pPr>
        <w:jc w:val="both"/>
        <w:rPr>
          <w:rFonts w:ascii="Courier New" w:hAnsi="Courier New" w:cs="Courier New"/>
          <w:b/>
          <w:sz w:val="24"/>
        </w:rPr>
      </w:pPr>
    </w:p>
    <w:p w:rsidR="006B6710" w:rsidRDefault="00E94137" w:rsidP="00BF3F82">
      <w:p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Para determinar tanto la columna de frecuencia </w:t>
      </w:r>
      <w:r w:rsidR="006B6710">
        <w:rPr>
          <w:rFonts w:ascii="Courier New" w:hAnsi="Courier New" w:cs="Courier New"/>
          <w:b/>
          <w:sz w:val="24"/>
        </w:rPr>
        <w:t>absoluta y porcentual aplique las fó</w:t>
      </w:r>
      <w:r>
        <w:rPr>
          <w:rFonts w:ascii="Courier New" w:hAnsi="Courier New" w:cs="Courier New"/>
          <w:b/>
          <w:sz w:val="24"/>
        </w:rPr>
        <w:t>rmulas correspondientes en la hoja de cálculo de Excel.</w:t>
      </w:r>
    </w:p>
    <w:p w:rsidR="00E94137" w:rsidRDefault="00E94137" w:rsidP="00BF3F82">
      <w:pPr>
        <w:jc w:val="both"/>
        <w:rPr>
          <w:rFonts w:ascii="Courier New" w:hAnsi="Courier New" w:cs="Courier New"/>
          <w:b/>
          <w:sz w:val="24"/>
        </w:rPr>
      </w:pPr>
    </w:p>
    <w:p w:rsidR="00BF3F82" w:rsidRDefault="00BF3F82" w:rsidP="00BF3F82">
      <w:p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Tómese en cuente que un problema práctico similar se realizó en clase.</w:t>
      </w:r>
    </w:p>
    <w:p w:rsidR="00BF3F82" w:rsidRDefault="00BF3F82" w:rsidP="00BF3F82">
      <w:pPr>
        <w:jc w:val="both"/>
        <w:rPr>
          <w:rFonts w:ascii="Courier New" w:hAnsi="Courier New" w:cs="Courier New"/>
          <w:b/>
          <w:sz w:val="24"/>
        </w:rPr>
      </w:pPr>
    </w:p>
    <w:p w:rsidR="00BF3F82" w:rsidRPr="00EF5850" w:rsidRDefault="00BF3F82" w:rsidP="00BF3F82">
      <w:pPr>
        <w:jc w:val="both"/>
        <w:rPr>
          <w:rFonts w:ascii="Courier New" w:hAnsi="Courier New" w:cs="Courier New"/>
          <w:b/>
          <w:sz w:val="24"/>
        </w:rPr>
      </w:pPr>
    </w:p>
    <w:p w:rsidR="00CD7B40" w:rsidRPr="00E2729C" w:rsidRDefault="00CD7B40" w:rsidP="00CD7B40">
      <w:pPr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</w:p>
    <w:p w:rsidR="00CE0C9A" w:rsidRPr="00E2729C" w:rsidRDefault="00CE0C9A" w:rsidP="00E272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</w:p>
    <w:sectPr w:rsidR="00CE0C9A" w:rsidRPr="00E2729C" w:rsidSect="0016364C">
      <w:headerReference w:type="default" r:id="rId7"/>
      <w:footerReference w:type="default" r:id="rId8"/>
      <w:pgSz w:w="12240" w:h="15840"/>
      <w:pgMar w:top="1138" w:right="1296" w:bottom="907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1D" w:rsidRDefault="00063C1D" w:rsidP="004C237E">
      <w:pPr>
        <w:spacing w:after="0" w:line="240" w:lineRule="auto"/>
      </w:pPr>
      <w:r>
        <w:separator/>
      </w:r>
    </w:p>
  </w:endnote>
  <w:endnote w:type="continuationSeparator" w:id="0">
    <w:p w:rsidR="00063C1D" w:rsidRDefault="00063C1D" w:rsidP="004C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C2" w:rsidRPr="00A13573" w:rsidRDefault="00672BC2" w:rsidP="00C91530">
    <w:pPr>
      <w:pStyle w:val="Piedepgina"/>
      <w:jc w:val="right"/>
      <w:rPr>
        <w:rFonts w:ascii="Courier New" w:hAnsi="Courier New" w:cs="Courier New"/>
        <w:i/>
        <w:lang w:val="es-CO"/>
      </w:rPr>
    </w:pPr>
    <w:r w:rsidRPr="00A13573">
      <w:rPr>
        <w:rFonts w:ascii="Courier New" w:hAnsi="Courier New" w:cs="Courier New"/>
        <w:i/>
        <w:lang w:val="es-CO"/>
      </w:rPr>
      <w:t>Prof. Diego P. Hidalgo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1D" w:rsidRDefault="00063C1D" w:rsidP="004C237E">
      <w:pPr>
        <w:spacing w:after="0" w:line="240" w:lineRule="auto"/>
      </w:pPr>
      <w:r>
        <w:separator/>
      </w:r>
    </w:p>
  </w:footnote>
  <w:footnote w:type="continuationSeparator" w:id="0">
    <w:p w:rsidR="00063C1D" w:rsidRDefault="00063C1D" w:rsidP="004C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C2" w:rsidRPr="00A13573" w:rsidRDefault="00672BC2" w:rsidP="00C91530">
    <w:pPr>
      <w:pStyle w:val="Encabezado"/>
      <w:rPr>
        <w:rFonts w:ascii="Courier New" w:hAnsi="Courier New" w:cs="Courier New"/>
        <w:i/>
        <w:sz w:val="24"/>
        <w:lang w:val="es-CO"/>
      </w:rPr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3467100</wp:posOffset>
          </wp:positionH>
          <wp:positionV relativeFrom="topMargin">
            <wp:align>bottom</wp:align>
          </wp:positionV>
          <wp:extent cx="523875" cy="467513"/>
          <wp:effectExtent l="0" t="0" r="0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7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CO"/>
      </w:rPr>
      <w:t xml:space="preserve"> </w:t>
    </w:r>
    <w:r w:rsidRPr="00A13573">
      <w:rPr>
        <w:rFonts w:ascii="Courier New" w:hAnsi="Courier New" w:cs="Courier New"/>
        <w:i/>
        <w:lang w:val="es-CO"/>
      </w:rPr>
      <w:t xml:space="preserve">Unach    </w:t>
    </w:r>
    <w:r w:rsidR="00A13573">
      <w:rPr>
        <w:rFonts w:ascii="Courier New" w:hAnsi="Courier New" w:cs="Courier New"/>
        <w:i/>
        <w:lang w:val="es-CO"/>
      </w:rPr>
      <w:t xml:space="preserve">                                           </w:t>
    </w:r>
    <w:r w:rsidR="00A13573" w:rsidRPr="00A13573">
      <w:rPr>
        <w:rFonts w:ascii="Courier New" w:hAnsi="Courier New" w:cs="Courier New"/>
        <w:i/>
        <w:lang w:val="es-CO"/>
      </w:rPr>
      <w:t>Estadística Aplicada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857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3C4"/>
    <w:multiLevelType w:val="hybridMultilevel"/>
    <w:tmpl w:val="EF6EF6EC"/>
    <w:lvl w:ilvl="0" w:tplc="6AEC57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E818CC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F2C070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507B7C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1E6DEE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EC6864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F438A4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CA173A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389DA4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76429"/>
    <w:multiLevelType w:val="hybridMultilevel"/>
    <w:tmpl w:val="0B4CCE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700C"/>
    <w:multiLevelType w:val="hybridMultilevel"/>
    <w:tmpl w:val="3146CB4C"/>
    <w:lvl w:ilvl="0" w:tplc="9DD0A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24B8"/>
    <w:multiLevelType w:val="hybridMultilevel"/>
    <w:tmpl w:val="B178E7FE"/>
    <w:lvl w:ilvl="0" w:tplc="B5AACAC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9872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6685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0972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A40E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C806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2C9A0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C756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80262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323A62"/>
    <w:multiLevelType w:val="hybridMultilevel"/>
    <w:tmpl w:val="07A254B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21A58"/>
    <w:multiLevelType w:val="hybridMultilevel"/>
    <w:tmpl w:val="9B30F02E"/>
    <w:lvl w:ilvl="0" w:tplc="B5167DB8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54061"/>
    <w:multiLevelType w:val="hybridMultilevel"/>
    <w:tmpl w:val="8910BEB2"/>
    <w:lvl w:ilvl="0" w:tplc="557854CC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072A0C"/>
    <w:multiLevelType w:val="hybridMultilevel"/>
    <w:tmpl w:val="1D72EC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2776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90934"/>
    <w:multiLevelType w:val="multilevel"/>
    <w:tmpl w:val="30105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23B14B7"/>
    <w:multiLevelType w:val="hybridMultilevel"/>
    <w:tmpl w:val="974007E6"/>
    <w:lvl w:ilvl="0" w:tplc="3E3ABE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F058E"/>
    <w:multiLevelType w:val="hybridMultilevel"/>
    <w:tmpl w:val="B044C568"/>
    <w:lvl w:ilvl="0" w:tplc="DB803E4E">
      <w:start w:val="2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487BE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4F582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2E9C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2B95A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0565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EBC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FD2C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C1318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691479"/>
    <w:multiLevelType w:val="hybridMultilevel"/>
    <w:tmpl w:val="3D1005C6"/>
    <w:lvl w:ilvl="0" w:tplc="C2D871D6">
      <w:start w:val="1"/>
      <w:numFmt w:val="decimal"/>
      <w:lvlText w:val="%1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E417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2079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A3B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2140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2181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E6F9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43B9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0AE7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D9416D"/>
    <w:multiLevelType w:val="hybridMultilevel"/>
    <w:tmpl w:val="560697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F0721"/>
    <w:multiLevelType w:val="hybridMultilevel"/>
    <w:tmpl w:val="3FB68A4C"/>
    <w:lvl w:ilvl="0" w:tplc="08340F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7C08ED"/>
    <w:multiLevelType w:val="hybridMultilevel"/>
    <w:tmpl w:val="75140DD6"/>
    <w:lvl w:ilvl="0" w:tplc="33F22D3A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743D32"/>
    <w:multiLevelType w:val="hybridMultilevel"/>
    <w:tmpl w:val="C85E66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080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D55B5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2"/>
  </w:num>
  <w:num w:numId="5">
    <w:abstractNumId w:val="8"/>
  </w:num>
  <w:num w:numId="6">
    <w:abstractNumId w:val="7"/>
  </w:num>
  <w:num w:numId="7">
    <w:abstractNumId w:val="16"/>
  </w:num>
  <w:num w:numId="8">
    <w:abstractNumId w:val="19"/>
  </w:num>
  <w:num w:numId="9">
    <w:abstractNumId w:val="18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 w:numId="14">
    <w:abstractNumId w:val="3"/>
  </w:num>
  <w:num w:numId="15">
    <w:abstractNumId w:val="6"/>
  </w:num>
  <w:num w:numId="16">
    <w:abstractNumId w:val="17"/>
  </w:num>
  <w:num w:numId="17">
    <w:abstractNumId w:val="15"/>
  </w:num>
  <w:num w:numId="18">
    <w:abstractNumId w:val="2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3B"/>
    <w:rsid w:val="00011100"/>
    <w:rsid w:val="00040404"/>
    <w:rsid w:val="00052E6D"/>
    <w:rsid w:val="00063C1D"/>
    <w:rsid w:val="00065758"/>
    <w:rsid w:val="000A7F91"/>
    <w:rsid w:val="000B55C6"/>
    <w:rsid w:val="000D0E2B"/>
    <w:rsid w:val="000D4ED7"/>
    <w:rsid w:val="00100E43"/>
    <w:rsid w:val="00151EC6"/>
    <w:rsid w:val="0016364C"/>
    <w:rsid w:val="00187651"/>
    <w:rsid w:val="001A2B36"/>
    <w:rsid w:val="001A4547"/>
    <w:rsid w:val="001B65B8"/>
    <w:rsid w:val="001E6040"/>
    <w:rsid w:val="001F2E07"/>
    <w:rsid w:val="00211212"/>
    <w:rsid w:val="002622CB"/>
    <w:rsid w:val="0026576A"/>
    <w:rsid w:val="002913FB"/>
    <w:rsid w:val="00293914"/>
    <w:rsid w:val="002A530D"/>
    <w:rsid w:val="002C5B82"/>
    <w:rsid w:val="002F3788"/>
    <w:rsid w:val="003202E8"/>
    <w:rsid w:val="00361F18"/>
    <w:rsid w:val="003668EC"/>
    <w:rsid w:val="00387B63"/>
    <w:rsid w:val="00392A0A"/>
    <w:rsid w:val="003A5BFA"/>
    <w:rsid w:val="003B2D74"/>
    <w:rsid w:val="003C5273"/>
    <w:rsid w:val="003E779E"/>
    <w:rsid w:val="003F5494"/>
    <w:rsid w:val="00426412"/>
    <w:rsid w:val="00450F38"/>
    <w:rsid w:val="00453E6A"/>
    <w:rsid w:val="004B367C"/>
    <w:rsid w:val="004C237E"/>
    <w:rsid w:val="004C3591"/>
    <w:rsid w:val="004C7B3A"/>
    <w:rsid w:val="004D0A58"/>
    <w:rsid w:val="004D10CE"/>
    <w:rsid w:val="004D3AD8"/>
    <w:rsid w:val="004E70FF"/>
    <w:rsid w:val="00505441"/>
    <w:rsid w:val="00507C60"/>
    <w:rsid w:val="005252D4"/>
    <w:rsid w:val="00532E32"/>
    <w:rsid w:val="00556F29"/>
    <w:rsid w:val="00601AB0"/>
    <w:rsid w:val="00655F93"/>
    <w:rsid w:val="00672BC2"/>
    <w:rsid w:val="00692C37"/>
    <w:rsid w:val="00694785"/>
    <w:rsid w:val="006977EC"/>
    <w:rsid w:val="006A372E"/>
    <w:rsid w:val="006B6710"/>
    <w:rsid w:val="006C0DB6"/>
    <w:rsid w:val="006E0546"/>
    <w:rsid w:val="006E0EE3"/>
    <w:rsid w:val="00725AF9"/>
    <w:rsid w:val="00725F3E"/>
    <w:rsid w:val="0073561A"/>
    <w:rsid w:val="007550B8"/>
    <w:rsid w:val="0077733D"/>
    <w:rsid w:val="0078294C"/>
    <w:rsid w:val="007A3403"/>
    <w:rsid w:val="007B25E8"/>
    <w:rsid w:val="007D573A"/>
    <w:rsid w:val="00855EFB"/>
    <w:rsid w:val="00864B3B"/>
    <w:rsid w:val="008967BD"/>
    <w:rsid w:val="008C1173"/>
    <w:rsid w:val="008E1051"/>
    <w:rsid w:val="00900003"/>
    <w:rsid w:val="00922B4B"/>
    <w:rsid w:val="00927D95"/>
    <w:rsid w:val="0096304E"/>
    <w:rsid w:val="00985EAC"/>
    <w:rsid w:val="009C649C"/>
    <w:rsid w:val="009E7D4D"/>
    <w:rsid w:val="009F30FD"/>
    <w:rsid w:val="00A11630"/>
    <w:rsid w:val="00A13573"/>
    <w:rsid w:val="00A14615"/>
    <w:rsid w:val="00A3710B"/>
    <w:rsid w:val="00AA61D7"/>
    <w:rsid w:val="00AF32AA"/>
    <w:rsid w:val="00B17C47"/>
    <w:rsid w:val="00B226D7"/>
    <w:rsid w:val="00B24FA7"/>
    <w:rsid w:val="00B53DFA"/>
    <w:rsid w:val="00B61592"/>
    <w:rsid w:val="00B74FF8"/>
    <w:rsid w:val="00B754FC"/>
    <w:rsid w:val="00B76C2A"/>
    <w:rsid w:val="00B812AE"/>
    <w:rsid w:val="00B8658F"/>
    <w:rsid w:val="00BB2348"/>
    <w:rsid w:val="00BB41E1"/>
    <w:rsid w:val="00BE1133"/>
    <w:rsid w:val="00BF3F82"/>
    <w:rsid w:val="00BF4FEE"/>
    <w:rsid w:val="00C32362"/>
    <w:rsid w:val="00C44069"/>
    <w:rsid w:val="00C46EAD"/>
    <w:rsid w:val="00C56132"/>
    <w:rsid w:val="00C6094F"/>
    <w:rsid w:val="00C7424C"/>
    <w:rsid w:val="00C848F2"/>
    <w:rsid w:val="00C91530"/>
    <w:rsid w:val="00C97070"/>
    <w:rsid w:val="00CD7B40"/>
    <w:rsid w:val="00CE0C9A"/>
    <w:rsid w:val="00D52D0D"/>
    <w:rsid w:val="00D55539"/>
    <w:rsid w:val="00D832DA"/>
    <w:rsid w:val="00DC42B2"/>
    <w:rsid w:val="00DE06EF"/>
    <w:rsid w:val="00E21EFB"/>
    <w:rsid w:val="00E2729C"/>
    <w:rsid w:val="00E27CF1"/>
    <w:rsid w:val="00E33B46"/>
    <w:rsid w:val="00E56631"/>
    <w:rsid w:val="00E751F5"/>
    <w:rsid w:val="00E91C08"/>
    <w:rsid w:val="00E94137"/>
    <w:rsid w:val="00EC0FB8"/>
    <w:rsid w:val="00EC2012"/>
    <w:rsid w:val="00EE1056"/>
    <w:rsid w:val="00F22A4C"/>
    <w:rsid w:val="00F23AE3"/>
    <w:rsid w:val="00F312CE"/>
    <w:rsid w:val="00F46B8F"/>
    <w:rsid w:val="00F50815"/>
    <w:rsid w:val="00F646A0"/>
    <w:rsid w:val="00F911D8"/>
    <w:rsid w:val="00F92D6D"/>
    <w:rsid w:val="00F92FD8"/>
    <w:rsid w:val="00FB085C"/>
    <w:rsid w:val="00FD3BD7"/>
    <w:rsid w:val="00FD6BE6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BC6EB"/>
  <w15:chartTrackingRefBased/>
  <w15:docId w15:val="{837FC055-60B5-4ED9-8343-60F11CB7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82"/>
    <w:rPr>
      <w:lang w:val="es-EC"/>
    </w:rPr>
  </w:style>
  <w:style w:type="paragraph" w:styleId="Ttulo1">
    <w:name w:val="heading 1"/>
    <w:next w:val="Normal"/>
    <w:link w:val="Ttulo1Car"/>
    <w:uiPriority w:val="9"/>
    <w:unhideWhenUsed/>
    <w:qFormat/>
    <w:rsid w:val="004C237E"/>
    <w:pPr>
      <w:keepNext/>
      <w:keepLines/>
      <w:spacing w:after="393" w:line="323" w:lineRule="auto"/>
      <w:ind w:left="3016" w:right="52"/>
      <w:jc w:val="right"/>
      <w:outlineLvl w:val="0"/>
    </w:pPr>
    <w:rPr>
      <w:rFonts w:ascii="Calibri" w:eastAsia="Calibri" w:hAnsi="Calibri" w:cs="Calibri"/>
      <w:b/>
      <w:color w:val="D12229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4C237E"/>
    <w:pPr>
      <w:keepNext/>
      <w:keepLines/>
      <w:spacing w:after="291"/>
      <w:ind w:right="81"/>
      <w:jc w:val="right"/>
      <w:outlineLvl w:val="1"/>
    </w:pPr>
    <w:rPr>
      <w:rFonts w:ascii="Calibri" w:eastAsia="Calibri" w:hAnsi="Calibri" w:cs="Calibri"/>
      <w:b/>
      <w:color w:val="DD6D54"/>
      <w:sz w:val="28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4C237E"/>
    <w:pPr>
      <w:keepNext/>
      <w:keepLines/>
      <w:spacing w:after="291"/>
      <w:ind w:right="81"/>
      <w:jc w:val="right"/>
      <w:outlineLvl w:val="2"/>
    </w:pPr>
    <w:rPr>
      <w:rFonts w:ascii="Calibri" w:eastAsia="Calibri" w:hAnsi="Calibri" w:cs="Calibri"/>
      <w:b/>
      <w:color w:val="DD6D54"/>
      <w:sz w:val="28"/>
      <w:lang w:eastAsia="es-CO"/>
    </w:rPr>
  </w:style>
  <w:style w:type="paragraph" w:styleId="Ttulo4">
    <w:name w:val="heading 4"/>
    <w:next w:val="Normal"/>
    <w:link w:val="Ttulo4Car"/>
    <w:uiPriority w:val="9"/>
    <w:unhideWhenUsed/>
    <w:qFormat/>
    <w:rsid w:val="004C237E"/>
    <w:pPr>
      <w:keepNext/>
      <w:keepLines/>
      <w:spacing w:after="317"/>
      <w:ind w:right="65"/>
      <w:jc w:val="right"/>
      <w:outlineLvl w:val="3"/>
    </w:pPr>
    <w:rPr>
      <w:rFonts w:ascii="Calibri" w:eastAsia="Calibri" w:hAnsi="Calibri" w:cs="Calibri"/>
      <w:b/>
      <w:color w:val="DD6D54"/>
      <w:sz w:val="26"/>
      <w:lang w:eastAsia="es-CO"/>
    </w:rPr>
  </w:style>
  <w:style w:type="paragraph" w:styleId="Ttulo5">
    <w:name w:val="heading 5"/>
    <w:next w:val="Normal"/>
    <w:link w:val="Ttulo5Car"/>
    <w:uiPriority w:val="9"/>
    <w:unhideWhenUsed/>
    <w:qFormat/>
    <w:rsid w:val="004C237E"/>
    <w:pPr>
      <w:keepNext/>
      <w:keepLines/>
      <w:spacing w:after="520" w:line="265" w:lineRule="auto"/>
      <w:ind w:left="10" w:hanging="10"/>
      <w:outlineLvl w:val="4"/>
    </w:pPr>
    <w:rPr>
      <w:rFonts w:ascii="Times New Roman" w:eastAsia="Times New Roman" w:hAnsi="Times New Roman" w:cs="Times New Roman"/>
      <w:color w:val="000000"/>
      <w:sz w:val="24"/>
      <w:lang w:eastAsia="es-CO"/>
    </w:rPr>
  </w:style>
  <w:style w:type="paragraph" w:styleId="Ttulo6">
    <w:name w:val="heading 6"/>
    <w:next w:val="Normal"/>
    <w:link w:val="Ttulo6Car"/>
    <w:uiPriority w:val="9"/>
    <w:unhideWhenUsed/>
    <w:qFormat/>
    <w:rsid w:val="004C237E"/>
    <w:pPr>
      <w:keepNext/>
      <w:keepLines/>
      <w:spacing w:after="123"/>
      <w:ind w:left="3408"/>
      <w:outlineLvl w:val="5"/>
    </w:pPr>
    <w:rPr>
      <w:rFonts w:ascii="Calibri" w:eastAsia="Calibri" w:hAnsi="Calibri" w:cs="Calibri"/>
      <w:color w:val="40AD48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37E"/>
    <w:rPr>
      <w:rFonts w:ascii="Calibri" w:eastAsia="Calibri" w:hAnsi="Calibri" w:cs="Calibri"/>
      <w:b/>
      <w:color w:val="D12229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C237E"/>
    <w:rPr>
      <w:rFonts w:ascii="Calibri" w:eastAsia="Calibri" w:hAnsi="Calibri" w:cs="Calibri"/>
      <w:b/>
      <w:color w:val="DD6D54"/>
      <w:sz w:val="2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C237E"/>
    <w:rPr>
      <w:rFonts w:ascii="Calibri" w:eastAsia="Calibri" w:hAnsi="Calibri" w:cs="Calibri"/>
      <w:b/>
      <w:color w:val="DD6D54"/>
      <w:sz w:val="28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C237E"/>
    <w:rPr>
      <w:rFonts w:ascii="Calibri" w:eastAsia="Calibri" w:hAnsi="Calibri" w:cs="Calibri"/>
      <w:b/>
      <w:color w:val="DD6D54"/>
      <w:sz w:val="26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4C237E"/>
    <w:rPr>
      <w:rFonts w:ascii="Times New Roman" w:eastAsia="Times New Roman" w:hAnsi="Times New Roman" w:cs="Times New Roman"/>
      <w:color w:val="000000"/>
      <w:sz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4C237E"/>
    <w:rPr>
      <w:rFonts w:ascii="Calibri" w:eastAsia="Calibri" w:hAnsi="Calibri" w:cs="Calibri"/>
      <w:color w:val="40AD48"/>
      <w:sz w:val="24"/>
      <w:lang w:eastAsia="es-CO"/>
    </w:rPr>
  </w:style>
  <w:style w:type="character" w:customStyle="1" w:styleId="Ttulo6Car1">
    <w:name w:val="Título 6 Car1"/>
    <w:rsid w:val="004C237E"/>
    <w:rPr>
      <w:rFonts w:ascii="Calibri" w:eastAsia="Calibri" w:hAnsi="Calibri" w:cs="Calibri"/>
      <w:color w:val="40AD48"/>
      <w:sz w:val="24"/>
    </w:rPr>
  </w:style>
  <w:style w:type="character" w:customStyle="1" w:styleId="Ttulo1Car1">
    <w:name w:val="Título 1 Car1"/>
    <w:rsid w:val="004C237E"/>
    <w:rPr>
      <w:rFonts w:ascii="Calibri" w:eastAsia="Calibri" w:hAnsi="Calibri" w:cs="Calibri"/>
      <w:b/>
      <w:color w:val="D12229"/>
      <w:sz w:val="24"/>
    </w:rPr>
  </w:style>
  <w:style w:type="character" w:customStyle="1" w:styleId="Ttulo4Car1">
    <w:name w:val="Título 4 Car1"/>
    <w:rsid w:val="004C237E"/>
    <w:rPr>
      <w:rFonts w:ascii="Calibri" w:eastAsia="Calibri" w:hAnsi="Calibri" w:cs="Calibri"/>
      <w:b/>
      <w:color w:val="DD6D54"/>
      <w:sz w:val="26"/>
    </w:rPr>
  </w:style>
  <w:style w:type="paragraph" w:customStyle="1" w:styleId="footnotedescription">
    <w:name w:val="footnote description"/>
    <w:next w:val="Normal"/>
    <w:link w:val="footnotedescriptionChar"/>
    <w:hidden/>
    <w:rsid w:val="004C237E"/>
    <w:pPr>
      <w:spacing w:after="0" w:line="357" w:lineRule="auto"/>
      <w:ind w:left="11"/>
      <w:jc w:val="both"/>
    </w:pPr>
    <w:rPr>
      <w:rFonts w:ascii="Calibri" w:eastAsia="Calibri" w:hAnsi="Calibri" w:cs="Calibri"/>
      <w:color w:val="000000"/>
      <w:sz w:val="16"/>
      <w:lang w:eastAsia="es-CO"/>
    </w:rPr>
  </w:style>
  <w:style w:type="character" w:customStyle="1" w:styleId="footnotedescriptionChar">
    <w:name w:val="footnote description Char"/>
    <w:link w:val="footnotedescription"/>
    <w:rsid w:val="004C237E"/>
    <w:rPr>
      <w:rFonts w:ascii="Calibri" w:eastAsia="Calibri" w:hAnsi="Calibri" w:cs="Calibri"/>
      <w:color w:val="000000"/>
      <w:sz w:val="16"/>
      <w:lang w:eastAsia="es-CO"/>
    </w:rPr>
  </w:style>
  <w:style w:type="character" w:customStyle="1" w:styleId="Ttulo5Car1">
    <w:name w:val="Título 5 Car1"/>
    <w:rsid w:val="004C237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ar1">
    <w:name w:val="Título 2 Car1"/>
    <w:rsid w:val="004C237E"/>
    <w:rPr>
      <w:rFonts w:ascii="Calibri" w:eastAsia="Calibri" w:hAnsi="Calibri" w:cs="Calibri"/>
      <w:b/>
      <w:color w:val="DD6D54"/>
      <w:sz w:val="28"/>
    </w:rPr>
  </w:style>
  <w:style w:type="character" w:customStyle="1" w:styleId="Ttulo3Car1">
    <w:name w:val="Título 3 Car1"/>
    <w:rsid w:val="004C237E"/>
    <w:rPr>
      <w:rFonts w:ascii="Calibri" w:eastAsia="Calibri" w:hAnsi="Calibri" w:cs="Calibri"/>
      <w:b/>
      <w:color w:val="DD6D54"/>
      <w:sz w:val="28"/>
    </w:rPr>
  </w:style>
  <w:style w:type="paragraph" w:styleId="TDC1">
    <w:name w:val="toc 1"/>
    <w:hidden/>
    <w:rsid w:val="004C237E"/>
    <w:pPr>
      <w:spacing w:after="272"/>
      <w:ind w:left="25" w:right="709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2">
    <w:name w:val="toc 2"/>
    <w:hidden/>
    <w:rsid w:val="004C237E"/>
    <w:pPr>
      <w:spacing w:after="3" w:line="252" w:lineRule="auto"/>
      <w:ind w:left="592" w:right="720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3">
    <w:name w:val="toc 3"/>
    <w:hidden/>
    <w:rsid w:val="004C237E"/>
    <w:pPr>
      <w:spacing w:after="3" w:line="252" w:lineRule="auto"/>
      <w:ind w:left="592" w:right="694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4">
    <w:name w:val="toc 4"/>
    <w:hidden/>
    <w:rsid w:val="004C237E"/>
    <w:pPr>
      <w:spacing w:after="0"/>
      <w:ind w:left="592" w:right="694" w:hanging="10"/>
    </w:pPr>
    <w:rPr>
      <w:rFonts w:ascii="Calibri" w:eastAsia="Calibri" w:hAnsi="Calibri" w:cs="Calibri"/>
      <w:color w:val="000000"/>
      <w:sz w:val="24"/>
      <w:lang w:eastAsia="es-CO"/>
    </w:rPr>
  </w:style>
  <w:style w:type="character" w:customStyle="1" w:styleId="footnotemark">
    <w:name w:val="footnote mark"/>
    <w:hidden/>
    <w:rsid w:val="004C237E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4C237E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C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530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91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530"/>
    <w:rPr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F30FD"/>
    <w:rPr>
      <w:color w:val="808080"/>
    </w:rPr>
  </w:style>
  <w:style w:type="paragraph" w:styleId="Prrafodelista">
    <w:name w:val="List Paragraph"/>
    <w:basedOn w:val="Normal"/>
    <w:uiPriority w:val="34"/>
    <w:qFormat/>
    <w:rsid w:val="006E0546"/>
    <w:pPr>
      <w:ind w:left="720"/>
      <w:contextualSpacing/>
    </w:pPr>
  </w:style>
  <w:style w:type="table" w:styleId="Tablanormal2">
    <w:name w:val="Plain Table 2"/>
    <w:basedOn w:val="Tablanormal"/>
    <w:uiPriority w:val="42"/>
    <w:rsid w:val="00855E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dc:description/>
  <cp:lastModifiedBy>DIEGO HIDALGO</cp:lastModifiedBy>
  <cp:revision>5</cp:revision>
  <cp:lastPrinted>2020-05-13T04:00:00Z</cp:lastPrinted>
  <dcterms:created xsi:type="dcterms:W3CDTF">2021-06-21T07:15:00Z</dcterms:created>
  <dcterms:modified xsi:type="dcterms:W3CDTF">2021-06-22T04:21:00Z</dcterms:modified>
</cp:coreProperties>
</file>