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47192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8A758B1" wp14:editId="57025C2F">
            <wp:simplePos x="0" y="0"/>
            <wp:positionH relativeFrom="column">
              <wp:posOffset>2155190</wp:posOffset>
            </wp:positionH>
            <wp:positionV relativeFrom="paragraph">
              <wp:posOffset>-403860</wp:posOffset>
            </wp:positionV>
            <wp:extent cx="1764030" cy="1764030"/>
            <wp:effectExtent l="0" t="0" r="0" b="0"/>
            <wp:wrapSquare wrapText="bothSides"/>
            <wp:docPr id="3" name="Imagen 3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ocirc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A5A4F6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29B650AD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5241D87C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431AEC81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7AEFFA6F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636771E7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37CD5652" w14:textId="77777777" w:rsidR="00394FEE" w:rsidRDefault="00394FEE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3E215256" w14:textId="77777777" w:rsidR="00394FEE" w:rsidRDefault="00394FEE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1289953F" w14:textId="5B754D3F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  <w:r>
        <w:rPr>
          <w:rFonts w:cs="Arial"/>
          <w:bCs/>
          <w:iCs/>
          <w:color w:val="0000FF"/>
          <w:sz w:val="28"/>
          <w:szCs w:val="28"/>
        </w:rPr>
        <w:t>UNIVERSIDAD NACIONAL DE CHIMBORAZO</w:t>
      </w:r>
    </w:p>
    <w:p w14:paraId="432F3BB2" w14:textId="77777777" w:rsidR="00EE49A9" w:rsidRPr="00052E12" w:rsidRDefault="00EE49A9" w:rsidP="00EE49A9">
      <w:pPr>
        <w:rPr>
          <w:b/>
          <w:lang w:val="es-EC"/>
        </w:rPr>
      </w:pPr>
    </w:p>
    <w:p w14:paraId="06120325" w14:textId="77777777" w:rsidR="00EE49A9" w:rsidRDefault="00EE49A9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D</w:t>
      </w:r>
      <w:r w:rsidR="009B055F"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IRECCIÓN</w:t>
      </w: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 xml:space="preserve"> DE ADMINISTRACIÓN DEL TALENTO HUMANO</w:t>
      </w:r>
    </w:p>
    <w:p w14:paraId="7C0F4FFF" w14:textId="7B7878E7" w:rsidR="00EE49A9" w:rsidRDefault="00394FEE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DIRECCIÓN DE POSGRADO</w:t>
      </w:r>
    </w:p>
    <w:p w14:paraId="582039D2" w14:textId="57C32290" w:rsidR="00394FEE" w:rsidRDefault="00C5637F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2A45F82B" wp14:editId="2CF60841">
            <wp:simplePos x="0" y="0"/>
            <wp:positionH relativeFrom="column">
              <wp:posOffset>5004435</wp:posOffset>
            </wp:positionH>
            <wp:positionV relativeFrom="paragraph">
              <wp:posOffset>13970</wp:posOffset>
            </wp:positionV>
            <wp:extent cx="930275" cy="1219200"/>
            <wp:effectExtent l="0" t="0" r="3175" b="0"/>
            <wp:wrapSquare wrapText="bothSides"/>
            <wp:docPr id="2" name="Imagen 2" descr="C:\DOCUME~1\eddy\CONFIG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eddy\CONFIG~1\Temp\FineReader11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6" t="6186"/>
                    <a:stretch/>
                  </pic:blipFill>
                  <pic:spPr bwMode="auto">
                    <a:xfrm>
                      <a:off x="0" y="0"/>
                      <a:ext cx="930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7D419" w14:textId="57B272C3" w:rsidR="00EE49A9" w:rsidRPr="00052E12" w:rsidRDefault="00EE49A9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</w:p>
    <w:p w14:paraId="0DC0A11F" w14:textId="77777777" w:rsidR="00EE49A9" w:rsidRDefault="00EE49A9" w:rsidP="00EE49A9">
      <w:pPr>
        <w:pStyle w:val="Ttulo2"/>
        <w:rPr>
          <w:rFonts w:cs="Arial"/>
          <w:bCs/>
          <w:iCs/>
          <w:color w:val="0000FF"/>
          <w:sz w:val="28"/>
          <w:szCs w:val="28"/>
          <w:u w:val="single"/>
        </w:rPr>
      </w:pPr>
    </w:p>
    <w:p w14:paraId="31F1D42A" w14:textId="77777777" w:rsidR="00EE49A9" w:rsidRPr="00052E12" w:rsidRDefault="00EE49A9" w:rsidP="00EE49A9">
      <w:pPr>
        <w:pStyle w:val="Ttulo2"/>
        <w:rPr>
          <w:rFonts w:ascii="Aurora BdCn BT" w:hAnsi="Aurora BdCn BT"/>
          <w:b w:val="0"/>
          <w:bCs/>
          <w:i/>
          <w:iCs/>
          <w:color w:val="C00000"/>
          <w:sz w:val="36"/>
          <w:u w:val="single"/>
        </w:rPr>
      </w:pPr>
      <w:r>
        <w:rPr>
          <w:rFonts w:cs="Arial"/>
          <w:bCs/>
          <w:iCs/>
          <w:color w:val="0000FF"/>
          <w:sz w:val="28"/>
          <w:szCs w:val="28"/>
          <w:u w:val="single"/>
        </w:rPr>
        <w:t xml:space="preserve">HOJA DE VIDA </w:t>
      </w:r>
    </w:p>
    <w:p w14:paraId="2565280D" w14:textId="77777777" w:rsidR="00EE49A9" w:rsidRPr="00695CC8" w:rsidRDefault="00EE49A9" w:rsidP="00EE49A9">
      <w:pPr>
        <w:pStyle w:val="Encabezado"/>
        <w:rPr>
          <w:rFonts w:ascii="Arial" w:hAnsi="Arial" w:cs="Arial"/>
          <w:color w:val="0000FF"/>
          <w:lang w:val="es-EC"/>
        </w:rPr>
      </w:pPr>
    </w:p>
    <w:p w14:paraId="76B12E3F" w14:textId="77777777" w:rsidR="00EE49A9" w:rsidRDefault="00EE49A9" w:rsidP="00EE49A9">
      <w:pPr>
        <w:pStyle w:val="Encabezado"/>
        <w:rPr>
          <w:rFonts w:ascii="Arial" w:hAnsi="Arial" w:cs="Arial"/>
        </w:rPr>
      </w:pPr>
    </w:p>
    <w:p w14:paraId="064823F3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color w:val="0000FF"/>
        </w:rPr>
      </w:pPr>
      <w:r>
        <w:rPr>
          <w:color w:val="0000FF"/>
        </w:rPr>
        <w:t>DATOS PERSONALES</w:t>
      </w:r>
    </w:p>
    <w:p w14:paraId="1897C2EC" w14:textId="77777777" w:rsidR="00EE49A9" w:rsidRDefault="00EE49A9" w:rsidP="00EE49A9">
      <w:pPr>
        <w:pStyle w:val="Ttulo3"/>
        <w:jc w:val="left"/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976"/>
      </w:tblGrid>
      <w:tr w:rsidR="00EE49A9" w14:paraId="457B9B1C" w14:textId="77777777" w:rsidTr="003B11A2">
        <w:tc>
          <w:tcPr>
            <w:tcW w:w="6663" w:type="dxa"/>
            <w:vAlign w:val="center"/>
          </w:tcPr>
          <w:p w14:paraId="111DA091" w14:textId="1F0410C2" w:rsidR="00EE49A9" w:rsidRDefault="00EE49A9" w:rsidP="003B11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Apellidos:</w:t>
            </w:r>
            <w:r>
              <w:rPr>
                <w:rFonts w:ascii="Arial" w:hAnsi="Arial" w:cs="Arial"/>
              </w:rPr>
              <w:t xml:space="preserve">   </w:t>
            </w:r>
            <w:r w:rsidR="00C5637F" w:rsidRPr="00AC3212">
              <w:rPr>
                <w:rFonts w:ascii="Arial" w:hAnsi="Arial" w:cs="Arial"/>
              </w:rPr>
              <w:t>Herrera Acosta</w:t>
            </w:r>
          </w:p>
        </w:tc>
        <w:tc>
          <w:tcPr>
            <w:tcW w:w="2976" w:type="dxa"/>
            <w:vAlign w:val="center"/>
          </w:tcPr>
          <w:p w14:paraId="38A5A36F" w14:textId="30783EE1" w:rsidR="00EE49A9" w:rsidRDefault="00EE49A9" w:rsidP="003B11A2">
            <w:pPr>
              <w:pStyle w:val="Ttulo4"/>
              <w:jc w:val="left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C.I.: </w:t>
            </w:r>
            <w:r w:rsidR="00C5637F" w:rsidRPr="00C5637F">
              <w:rPr>
                <w:rStyle w:val="Cuerpodeltexto10ptoNegritaEspaciado0pto"/>
                <w:b w:val="0"/>
              </w:rPr>
              <w:t>060228133-9</w:t>
            </w:r>
          </w:p>
        </w:tc>
      </w:tr>
      <w:tr w:rsidR="00EE49A9" w14:paraId="567DFA55" w14:textId="77777777" w:rsidTr="003B11A2">
        <w:tc>
          <w:tcPr>
            <w:tcW w:w="6663" w:type="dxa"/>
            <w:vAlign w:val="center"/>
          </w:tcPr>
          <w:p w14:paraId="31FA6D72" w14:textId="7D318992" w:rsidR="00EE49A9" w:rsidRDefault="00EE49A9" w:rsidP="003B11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Nombres:</w:t>
            </w:r>
            <w:r w:rsidR="00C5637F" w:rsidRPr="00647396">
              <w:rPr>
                <w:rFonts w:ascii="Arial" w:hAnsi="Arial" w:cs="Arial"/>
                <w:bCs/>
              </w:rPr>
              <w:t xml:space="preserve"> Carlos Ernesto</w:t>
            </w:r>
          </w:p>
        </w:tc>
        <w:tc>
          <w:tcPr>
            <w:tcW w:w="2976" w:type="dxa"/>
            <w:vAlign w:val="center"/>
          </w:tcPr>
          <w:p w14:paraId="6F4573F2" w14:textId="19C9D64F" w:rsidR="00EE49A9" w:rsidRDefault="00EE49A9" w:rsidP="00C5637F">
            <w:pPr>
              <w:pStyle w:val="Ttulo4"/>
              <w:jc w:val="left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RUC. </w:t>
            </w:r>
            <w:r w:rsidR="00C5637F" w:rsidRPr="00C5637F">
              <w:rPr>
                <w:rStyle w:val="Cuerpodeltexto10ptoNegritaEspaciado0pto"/>
                <w:b w:val="0"/>
              </w:rPr>
              <w:t>0602281339</w:t>
            </w:r>
            <w:r w:rsidR="00C5637F">
              <w:rPr>
                <w:rStyle w:val="Cuerpodeltexto10ptoNegritaEspaciado0pto"/>
                <w:b w:val="0"/>
              </w:rPr>
              <w:t>001</w:t>
            </w:r>
          </w:p>
        </w:tc>
      </w:tr>
      <w:tr w:rsidR="00EE49A9" w14:paraId="1C8D1FA9" w14:textId="77777777" w:rsidTr="003B11A2">
        <w:tc>
          <w:tcPr>
            <w:tcW w:w="6663" w:type="dxa"/>
            <w:vAlign w:val="center"/>
          </w:tcPr>
          <w:p w14:paraId="39F96C9D" w14:textId="1BD950D7" w:rsidR="00EE49A9" w:rsidRDefault="00EE49A9" w:rsidP="003B11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nacimiento:</w:t>
            </w:r>
            <w:r w:rsidR="00C5637F" w:rsidRPr="00647396">
              <w:rPr>
                <w:rFonts w:ascii="Arial" w:hAnsi="Arial" w:cs="Arial"/>
                <w:bCs/>
              </w:rPr>
              <w:t xml:space="preserve"> Mayo 6 de 1969</w:t>
            </w:r>
          </w:p>
        </w:tc>
        <w:tc>
          <w:tcPr>
            <w:tcW w:w="2976" w:type="dxa"/>
            <w:vAlign w:val="center"/>
          </w:tcPr>
          <w:p w14:paraId="30C8A5CB" w14:textId="270BB0A6" w:rsidR="00EE49A9" w:rsidRDefault="00EE49A9" w:rsidP="003B11A2">
            <w:pPr>
              <w:pStyle w:val="Ttulo4"/>
              <w:jc w:val="lef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Lugar:</w:t>
            </w:r>
            <w:r w:rsidR="00C5637F" w:rsidRPr="00647396">
              <w:rPr>
                <w:bCs/>
                <w:color w:val="auto"/>
                <w:sz w:val="20"/>
              </w:rPr>
              <w:t xml:space="preserve"> Riobamba</w:t>
            </w:r>
          </w:p>
        </w:tc>
      </w:tr>
      <w:tr w:rsidR="00EE49A9" w14:paraId="4BFE9E8F" w14:textId="77777777" w:rsidTr="003B11A2">
        <w:trPr>
          <w:cantSplit/>
        </w:trPr>
        <w:tc>
          <w:tcPr>
            <w:tcW w:w="6663" w:type="dxa"/>
            <w:vAlign w:val="center"/>
          </w:tcPr>
          <w:p w14:paraId="6D0451BC" w14:textId="1F4C2139" w:rsidR="00EE49A9" w:rsidRDefault="00EE49A9" w:rsidP="003B11A2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Lugar de trabajo I</w:t>
            </w:r>
            <w:r w:rsidRPr="00D8521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="00C5637F" w:rsidRPr="00647396">
              <w:rPr>
                <w:rFonts w:ascii="Arial" w:hAnsi="Arial" w:cs="Arial"/>
              </w:rPr>
              <w:t>Universidad Nacional de Chimborazo</w:t>
            </w:r>
            <w:r>
              <w:rPr>
                <w:rFonts w:ascii="Arial" w:hAnsi="Arial" w:cs="Arial"/>
                <w:b/>
              </w:rPr>
              <w:t xml:space="preserve">                            </w:t>
            </w:r>
          </w:p>
        </w:tc>
        <w:tc>
          <w:tcPr>
            <w:tcW w:w="2976" w:type="dxa"/>
            <w:vAlign w:val="center"/>
          </w:tcPr>
          <w:p w14:paraId="59C0941A" w14:textId="6EE6FDF1" w:rsidR="00EE49A9" w:rsidRDefault="00EE49A9" w:rsidP="003B11A2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Cargo I:</w:t>
            </w:r>
            <w:r>
              <w:rPr>
                <w:rFonts w:ascii="Arial" w:hAnsi="Arial" w:cs="Arial"/>
              </w:rPr>
              <w:t xml:space="preserve"> </w:t>
            </w:r>
            <w:r w:rsidR="00C5637F">
              <w:rPr>
                <w:rFonts w:ascii="Arial" w:hAnsi="Arial" w:cs="Arial"/>
              </w:rPr>
              <w:t>Docente</w:t>
            </w:r>
          </w:p>
        </w:tc>
      </w:tr>
      <w:tr w:rsidR="00EE49A9" w14:paraId="7A63DDD5" w14:textId="77777777" w:rsidTr="003B11A2">
        <w:trPr>
          <w:cantSplit/>
        </w:trPr>
        <w:tc>
          <w:tcPr>
            <w:tcW w:w="6663" w:type="dxa"/>
            <w:vAlign w:val="center"/>
          </w:tcPr>
          <w:p w14:paraId="0215AA1F" w14:textId="77777777" w:rsidR="00EE49A9" w:rsidRDefault="00EE49A9" w:rsidP="003B11A2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Lugar de trabajo II:</w:t>
            </w:r>
          </w:p>
        </w:tc>
        <w:tc>
          <w:tcPr>
            <w:tcW w:w="2976" w:type="dxa"/>
            <w:vAlign w:val="center"/>
          </w:tcPr>
          <w:p w14:paraId="142C1665" w14:textId="77777777" w:rsidR="00EE49A9" w:rsidRDefault="00EE49A9" w:rsidP="003B11A2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 II:</w:t>
            </w:r>
          </w:p>
        </w:tc>
      </w:tr>
      <w:tr w:rsidR="00EE49A9" w14:paraId="033E1EC7" w14:textId="77777777" w:rsidTr="003B11A2">
        <w:tc>
          <w:tcPr>
            <w:tcW w:w="6663" w:type="dxa"/>
            <w:vAlign w:val="center"/>
          </w:tcPr>
          <w:p w14:paraId="64422D9C" w14:textId="650D09AA" w:rsidR="00EE49A9" w:rsidRDefault="00EE49A9" w:rsidP="003B11A2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Dirección domiciliaria:  </w:t>
            </w:r>
            <w:r w:rsidR="00C5637F" w:rsidRPr="00647396">
              <w:rPr>
                <w:rFonts w:ascii="Arial" w:hAnsi="Arial" w:cs="Arial"/>
                <w:bCs/>
              </w:rPr>
              <w:t xml:space="preserve">José María Roura Mz D Lote 7 y Av. Monseñor </w:t>
            </w:r>
            <w:r w:rsidR="006B76FE" w:rsidRPr="00647396">
              <w:rPr>
                <w:rFonts w:ascii="Arial" w:hAnsi="Arial" w:cs="Arial"/>
                <w:bCs/>
              </w:rPr>
              <w:t>Leónidas</w:t>
            </w:r>
            <w:r w:rsidR="00C5637F" w:rsidRPr="00647396">
              <w:rPr>
                <w:rFonts w:ascii="Arial" w:hAnsi="Arial" w:cs="Arial"/>
                <w:bCs/>
              </w:rPr>
              <w:t xml:space="preserve"> Proaño</w:t>
            </w:r>
          </w:p>
        </w:tc>
        <w:tc>
          <w:tcPr>
            <w:tcW w:w="2976" w:type="dxa"/>
            <w:vAlign w:val="center"/>
          </w:tcPr>
          <w:p w14:paraId="59DCB5FA" w14:textId="73F571C6" w:rsidR="00EE49A9" w:rsidRDefault="00EE49A9" w:rsidP="003B11A2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Ciudad</w:t>
            </w:r>
            <w:r>
              <w:rPr>
                <w:rFonts w:ascii="Arial" w:hAnsi="Arial" w:cs="Arial"/>
              </w:rPr>
              <w:t xml:space="preserve">: </w:t>
            </w:r>
            <w:r w:rsidR="00C5637F">
              <w:rPr>
                <w:rFonts w:ascii="Arial" w:hAnsi="Arial" w:cs="Arial"/>
              </w:rPr>
              <w:t>Riobamba</w:t>
            </w:r>
          </w:p>
        </w:tc>
      </w:tr>
      <w:tr w:rsidR="00EE49A9" w14:paraId="1FA58662" w14:textId="77777777" w:rsidTr="003B11A2">
        <w:tc>
          <w:tcPr>
            <w:tcW w:w="6663" w:type="dxa"/>
            <w:vAlign w:val="center"/>
          </w:tcPr>
          <w:p w14:paraId="012F5B70" w14:textId="7C6AF408" w:rsidR="00EE49A9" w:rsidRDefault="00EE49A9" w:rsidP="00C5637F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Teléfonos oficina</w:t>
            </w:r>
            <w:r>
              <w:rPr>
                <w:rFonts w:ascii="Arial" w:hAnsi="Arial" w:cs="Arial"/>
              </w:rPr>
              <w:t xml:space="preserve">:             </w:t>
            </w:r>
            <w:r w:rsidR="00C5637F">
              <w:rPr>
                <w:rFonts w:ascii="Arial" w:hAnsi="Arial" w:cs="Arial"/>
              </w:rPr>
              <w:t xml:space="preserve">                       </w:t>
            </w:r>
            <w:r w:rsidRPr="00695CC8">
              <w:rPr>
                <w:rFonts w:ascii="Arial" w:hAnsi="Arial" w:cs="Arial"/>
                <w:b/>
              </w:rPr>
              <w:t>domicilio:</w:t>
            </w:r>
            <w:r>
              <w:rPr>
                <w:rFonts w:ascii="Arial" w:hAnsi="Arial" w:cs="Arial"/>
                <w:b/>
              </w:rPr>
              <w:t xml:space="preserve">            </w:t>
            </w:r>
            <w:r w:rsidR="00C5637F">
              <w:rPr>
                <w:rFonts w:ascii="Arial" w:hAnsi="Arial" w:cs="Arial"/>
              </w:rPr>
              <w:t xml:space="preserve">032-601531                     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2976" w:type="dxa"/>
            <w:vAlign w:val="center"/>
          </w:tcPr>
          <w:p w14:paraId="10D39270" w14:textId="77777777" w:rsidR="00EE49A9" w:rsidRDefault="00EE49A9" w:rsidP="003B11A2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Fax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 w:rsidR="00EE49A9" w14:paraId="5B347662" w14:textId="77777777" w:rsidTr="003B11A2">
        <w:tc>
          <w:tcPr>
            <w:tcW w:w="6663" w:type="dxa"/>
            <w:vAlign w:val="center"/>
          </w:tcPr>
          <w:p w14:paraId="443575E8" w14:textId="77777777" w:rsidR="00C5637F" w:rsidRDefault="00C5637F" w:rsidP="00C5637F">
            <w:pPr>
              <w:tabs>
                <w:tab w:val="left" w:pos="38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  <w:r>
              <w:rPr>
                <w:rFonts w:ascii="Arial" w:hAnsi="Arial" w:cs="Arial"/>
              </w:rPr>
              <w:t xml:space="preserve">  </w:t>
            </w:r>
            <w:r w:rsidRPr="00B05690">
              <w:rPr>
                <w:rFonts w:ascii="Arial" w:hAnsi="Arial" w:cs="Arial"/>
              </w:rPr>
              <w:t>carlosherreraac@yahoo.es</w:t>
            </w:r>
          </w:p>
          <w:p w14:paraId="2C21310E" w14:textId="51F9305A" w:rsidR="00EE49A9" w:rsidRDefault="00C5637F" w:rsidP="00C5637F">
            <w:pPr>
              <w:tabs>
                <w:tab w:val="left" w:pos="3852"/>
              </w:tabs>
              <w:rPr>
                <w:rFonts w:ascii="Arial" w:hAnsi="Arial" w:cs="Arial"/>
              </w:rPr>
            </w:pPr>
            <w:r w:rsidRPr="00B05690">
              <w:rPr>
                <w:rFonts w:ascii="Arial" w:hAnsi="Arial" w:cs="Arial"/>
                <w:b/>
              </w:rPr>
              <w:t>Correo institucional:</w:t>
            </w:r>
            <w:r>
              <w:rPr>
                <w:rFonts w:ascii="Arial" w:hAnsi="Arial" w:cs="Arial"/>
              </w:rPr>
              <w:t xml:space="preserve"> </w:t>
            </w:r>
            <w:r w:rsidRPr="00B05690">
              <w:rPr>
                <w:rFonts w:ascii="Arial" w:hAnsi="Arial" w:cs="Arial"/>
              </w:rPr>
              <w:t>ceherrera@unach.edu.ec</w:t>
            </w:r>
          </w:p>
        </w:tc>
        <w:tc>
          <w:tcPr>
            <w:tcW w:w="2976" w:type="dxa"/>
            <w:vAlign w:val="center"/>
          </w:tcPr>
          <w:p w14:paraId="1063AEC5" w14:textId="72635BFD" w:rsidR="00EE49A9" w:rsidRDefault="00EE49A9" w:rsidP="003B11A2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Celular</w:t>
            </w:r>
            <w:r>
              <w:rPr>
                <w:rFonts w:ascii="Arial" w:hAnsi="Arial" w:cs="Arial"/>
              </w:rPr>
              <w:t xml:space="preserve">: </w:t>
            </w:r>
            <w:r w:rsidR="00C5637F">
              <w:rPr>
                <w:rFonts w:ascii="Arial" w:hAnsi="Arial" w:cs="Arial"/>
              </w:rPr>
              <w:t>0984821011</w:t>
            </w:r>
          </w:p>
        </w:tc>
      </w:tr>
    </w:tbl>
    <w:p w14:paraId="06AE7DFF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6F2464CB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623BB2AF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rFonts w:cs="Arial"/>
          <w:color w:val="0000FF"/>
        </w:rPr>
      </w:pPr>
      <w:r>
        <w:rPr>
          <w:rFonts w:cs="Arial"/>
          <w:color w:val="0000FF"/>
        </w:rPr>
        <w:t>FORMACIÓN ACADÉMICA</w:t>
      </w:r>
    </w:p>
    <w:p w14:paraId="2742D5FE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2937"/>
        <w:gridCol w:w="2319"/>
        <w:gridCol w:w="1134"/>
        <w:gridCol w:w="1985"/>
        <w:gridCol w:w="919"/>
      </w:tblGrid>
      <w:tr w:rsidR="009B055F" w14:paraId="05F2FBE2" w14:textId="77777777" w:rsidTr="009B055F">
        <w:trPr>
          <w:trHeight w:val="120"/>
        </w:trPr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4A1832C3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2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D60333E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Pregrado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E9A812E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85A8944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450E174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Registro SENESCYT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4DE5DA42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Fecha</w:t>
            </w:r>
          </w:p>
        </w:tc>
      </w:tr>
      <w:tr w:rsidR="000A1633" w14:paraId="653B192B" w14:textId="77777777" w:rsidTr="003B11A2">
        <w:trPr>
          <w:cantSplit/>
          <w:trHeight w:val="280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5B5C1C6" w14:textId="77777777" w:rsidR="000A1633" w:rsidRDefault="000A1633" w:rsidP="000A16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8D7BD5E" w14:textId="2512CD5B" w:rsidR="000A1633" w:rsidRPr="000A1633" w:rsidRDefault="000A1633" w:rsidP="000A1633">
            <w:pPr>
              <w:jc w:val="both"/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</w:rPr>
              <w:t>Profesor de enseñanza media: Especialidad Historia y Geografía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788A354" w14:textId="5D5CD6BA" w:rsidR="000A1633" w:rsidRPr="000A1633" w:rsidRDefault="000A1633" w:rsidP="000A1633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</w:rPr>
              <w:t>Universidad Nacional de Chimborazo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FEEA1BC" w14:textId="4D97DFA1" w:rsidR="000A1633" w:rsidRPr="000A1633" w:rsidRDefault="000A1633" w:rsidP="000A1633">
            <w:pPr>
              <w:ind w:left="50"/>
              <w:rPr>
                <w:rFonts w:ascii="Arial" w:hAnsi="Arial" w:cs="Arial"/>
                <w:bCs/>
              </w:rPr>
            </w:pPr>
            <w:r w:rsidRPr="000A1633">
              <w:rPr>
                <w:rFonts w:ascii="Arial" w:hAnsi="Arial" w:cs="Arial"/>
                <w:bCs/>
              </w:rPr>
              <w:t>Ecuador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0BF896E" w14:textId="0D53492E" w:rsidR="000A1633" w:rsidRPr="000A1633" w:rsidRDefault="000A1633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 w:rsidRPr="000A1633">
              <w:rPr>
                <w:rFonts w:ascii="Arial" w:hAnsi="Arial" w:cs="Arial"/>
                <w:bCs/>
                <w:color w:val="000000" w:themeColor="text1"/>
                <w:sz w:val="14"/>
              </w:rPr>
              <w:t>1019-02-263266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F081C86" w14:textId="4F2B34DD" w:rsidR="000A1633" w:rsidRPr="000A1633" w:rsidRDefault="000A1633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 w:rsidRPr="000A1633">
              <w:rPr>
                <w:rFonts w:ascii="Arial" w:hAnsi="Arial" w:cs="Arial"/>
                <w:bCs/>
                <w:color w:val="000000" w:themeColor="text1"/>
                <w:sz w:val="14"/>
              </w:rPr>
              <w:t>2002-09-25</w:t>
            </w:r>
          </w:p>
        </w:tc>
      </w:tr>
      <w:tr w:rsidR="000A1633" w14:paraId="2D5E3CB4" w14:textId="77777777" w:rsidTr="003B11A2">
        <w:trPr>
          <w:cantSplit/>
          <w:trHeight w:val="260"/>
        </w:trPr>
        <w:tc>
          <w:tcPr>
            <w:tcW w:w="414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7417451" w14:textId="77777777" w:rsidR="000A1633" w:rsidRDefault="000A1633" w:rsidP="000A16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5181E45" w14:textId="4DA68007" w:rsidR="000A1633" w:rsidRPr="000A1633" w:rsidRDefault="000A1633" w:rsidP="000A1633">
            <w:pPr>
              <w:jc w:val="both"/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</w:rPr>
              <w:t>Doctor en Ciencias de la Educación: Mención en Investigación y Planificación</w:t>
            </w:r>
          </w:p>
        </w:tc>
        <w:tc>
          <w:tcPr>
            <w:tcW w:w="2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94E048C" w14:textId="078A59F3" w:rsidR="000A1633" w:rsidRPr="000A1633" w:rsidRDefault="000A1633" w:rsidP="000A1633">
            <w:pPr>
              <w:jc w:val="both"/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</w:rPr>
              <w:t>Universidad Técnica Particular de Loja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11153A4" w14:textId="63375DA8" w:rsidR="000A1633" w:rsidRDefault="000A1633" w:rsidP="000A1633">
            <w:pPr>
              <w:rPr>
                <w:rFonts w:ascii="Arial" w:hAnsi="Arial" w:cs="Arial"/>
                <w:b/>
                <w:bCs/>
              </w:rPr>
            </w:pPr>
            <w:r w:rsidRPr="000A1633">
              <w:rPr>
                <w:rFonts w:ascii="Arial" w:hAnsi="Arial" w:cs="Arial"/>
                <w:bCs/>
              </w:rPr>
              <w:t>Ecuador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0C279D2" w14:textId="73DDC191" w:rsidR="000A1633" w:rsidRPr="000A1633" w:rsidRDefault="000A1633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 w:rsidRPr="000A1633">
              <w:rPr>
                <w:rFonts w:ascii="Arial" w:hAnsi="Arial" w:cs="Arial"/>
                <w:bCs/>
                <w:color w:val="000000" w:themeColor="text1"/>
                <w:sz w:val="14"/>
              </w:rPr>
              <w:t>1031-03-343833</w:t>
            </w: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FC82C74" w14:textId="1D57D303" w:rsidR="000A1633" w:rsidRPr="000A1633" w:rsidRDefault="000A1633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 w:rsidRPr="000A1633">
              <w:rPr>
                <w:rFonts w:ascii="Arial" w:hAnsi="Arial" w:cs="Arial"/>
                <w:bCs/>
                <w:color w:val="000000" w:themeColor="text1"/>
                <w:sz w:val="14"/>
              </w:rPr>
              <w:t>2003-02-03</w:t>
            </w:r>
          </w:p>
        </w:tc>
      </w:tr>
      <w:tr w:rsidR="000A1633" w14:paraId="69871393" w14:textId="77777777" w:rsidTr="009B055F">
        <w:trPr>
          <w:cantSplit/>
          <w:trHeight w:val="260"/>
        </w:trPr>
        <w:tc>
          <w:tcPr>
            <w:tcW w:w="414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29560" w14:textId="7E06EBAE" w:rsidR="000A1633" w:rsidRDefault="000A1633" w:rsidP="000A16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37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944C3" w14:textId="61A964BD" w:rsidR="000A1633" w:rsidRPr="000A1633" w:rsidRDefault="000A1633" w:rsidP="000A1633">
            <w:pPr>
              <w:jc w:val="both"/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</w:rPr>
              <w:t>Abogado de los Juzgados y Tribunales de Justicia</w:t>
            </w:r>
          </w:p>
        </w:tc>
        <w:tc>
          <w:tcPr>
            <w:tcW w:w="23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EFD238" w14:textId="3A8A9FF8" w:rsidR="000A1633" w:rsidRPr="000A1633" w:rsidRDefault="000A1633" w:rsidP="000A1633">
            <w:pPr>
              <w:jc w:val="both"/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</w:rPr>
              <w:t>Universidad Nacional de Loja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607EF7" w14:textId="5E10ED51" w:rsidR="000A1633" w:rsidRDefault="000A1633" w:rsidP="000A1633">
            <w:pPr>
              <w:rPr>
                <w:rFonts w:ascii="Arial" w:hAnsi="Arial" w:cs="Arial"/>
                <w:b/>
                <w:bCs/>
              </w:rPr>
            </w:pPr>
            <w:r w:rsidRPr="000A1633">
              <w:rPr>
                <w:rFonts w:ascii="Arial" w:hAnsi="Arial" w:cs="Arial"/>
                <w:bCs/>
              </w:rPr>
              <w:t>Ecuador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86D95" w14:textId="77777777" w:rsidR="000A1633" w:rsidRPr="000A1633" w:rsidRDefault="000A1633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</w:p>
          <w:p w14:paraId="0AF3B4A8" w14:textId="02DC075D" w:rsidR="000A1633" w:rsidRPr="000A1633" w:rsidRDefault="000A1633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 w:rsidRPr="000A1633">
              <w:rPr>
                <w:rFonts w:ascii="Helvetica" w:hAnsi="Helvetica"/>
                <w:color w:val="000000" w:themeColor="text1"/>
                <w:sz w:val="14"/>
                <w:szCs w:val="15"/>
                <w:shd w:val="clear" w:color="auto" w:fill="FFFFFF"/>
              </w:rPr>
              <w:t>1008-13-1194079</w:t>
            </w: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64C3A" w14:textId="7F6E84E3" w:rsidR="000A1633" w:rsidRPr="000A1633" w:rsidRDefault="000A1633" w:rsidP="000A1633">
            <w:pPr>
              <w:rPr>
                <w:rFonts w:ascii="Arial" w:hAnsi="Arial" w:cs="Arial"/>
                <w:b/>
                <w:bCs/>
                <w:color w:val="000000" w:themeColor="text1"/>
                <w:sz w:val="14"/>
              </w:rPr>
            </w:pPr>
            <w:r w:rsidRPr="000A1633">
              <w:rPr>
                <w:rFonts w:ascii="Helvetica" w:hAnsi="Helvetica"/>
                <w:color w:val="000000" w:themeColor="text1"/>
                <w:sz w:val="14"/>
                <w:szCs w:val="15"/>
                <w:shd w:val="clear" w:color="auto" w:fill="FFFFFF"/>
              </w:rPr>
              <w:t>2013-02-08</w:t>
            </w:r>
          </w:p>
        </w:tc>
      </w:tr>
    </w:tbl>
    <w:p w14:paraId="134B81B6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942"/>
        <w:gridCol w:w="2315"/>
        <w:gridCol w:w="1134"/>
        <w:gridCol w:w="1985"/>
        <w:gridCol w:w="919"/>
      </w:tblGrid>
      <w:tr w:rsidR="009B055F" w14:paraId="4FA74E8B" w14:textId="77777777" w:rsidTr="009B055F">
        <w:trPr>
          <w:trHeight w:val="120"/>
        </w:trPr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2BBDF0F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C692848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Posgrado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393AFFDD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776937C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B04B97E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Registro SENESCYT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4F4CC827" w14:textId="77777777" w:rsidR="009B055F" w:rsidRDefault="009B055F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Fecha</w:t>
            </w:r>
          </w:p>
        </w:tc>
      </w:tr>
      <w:tr w:rsidR="000A1633" w14:paraId="5AA28810" w14:textId="77777777" w:rsidTr="003B11A2">
        <w:trPr>
          <w:cantSplit/>
          <w:trHeight w:val="280"/>
        </w:trPr>
        <w:tc>
          <w:tcPr>
            <w:tcW w:w="413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07D042F" w14:textId="77777777" w:rsidR="000A1633" w:rsidRDefault="000A1633" w:rsidP="000A16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716692C" w14:textId="2FF4E283" w:rsidR="000A1633" w:rsidRPr="000A1633" w:rsidRDefault="000A1633" w:rsidP="000A1633">
            <w:pPr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  <w:lang w:val="de-DE"/>
              </w:rPr>
              <w:t xml:space="preserve">Magister. </w:t>
            </w:r>
            <w:r w:rsidRPr="000A1633">
              <w:rPr>
                <w:rStyle w:val="Cuerpodeltexto10ptoNegritaEspaciado0pto"/>
                <w:b w:val="0"/>
              </w:rPr>
              <w:t>Mención: Docencia Universitaria e Investigación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1CD9E9D" w14:textId="60A279DB" w:rsidR="000A1633" w:rsidRPr="000A1633" w:rsidRDefault="000A1633" w:rsidP="000A1633">
            <w:pPr>
              <w:ind w:left="50"/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</w:rPr>
              <w:t>Universidad Nacional de Chimborazo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84AE0DF" w14:textId="54299E39" w:rsidR="000A1633" w:rsidRPr="000A1633" w:rsidRDefault="000A1633" w:rsidP="000A1633">
            <w:pPr>
              <w:ind w:left="50"/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</w:rPr>
              <w:t>Ecuador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BA1C451" w14:textId="75195BD8" w:rsidR="000A1633" w:rsidRPr="000A1633" w:rsidRDefault="000A1633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 w:rsidRPr="000A1633">
              <w:rPr>
                <w:rFonts w:ascii="Arial" w:hAnsi="Arial" w:cs="Arial"/>
                <w:bCs/>
                <w:color w:val="000000" w:themeColor="text1"/>
                <w:sz w:val="14"/>
              </w:rPr>
              <w:t>1019-03-424979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7F55AA0" w14:textId="68E5686D" w:rsidR="000A1633" w:rsidRPr="000A1633" w:rsidRDefault="000A1633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 w:rsidRPr="000A1633">
              <w:rPr>
                <w:rFonts w:ascii="Arial" w:hAnsi="Arial" w:cs="Arial"/>
                <w:bCs/>
                <w:color w:val="000000" w:themeColor="text1"/>
                <w:sz w:val="14"/>
              </w:rPr>
              <w:t>2003-07-17</w:t>
            </w:r>
          </w:p>
        </w:tc>
      </w:tr>
      <w:tr w:rsidR="000A1633" w14:paraId="1F19B768" w14:textId="77777777" w:rsidTr="003B11A2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84AA2C8" w14:textId="77777777" w:rsidR="000A1633" w:rsidRDefault="000A1633" w:rsidP="000A16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253ABBF" w14:textId="5BA7DE7A" w:rsidR="000A1633" w:rsidRPr="000A1633" w:rsidRDefault="000A1633" w:rsidP="000A1633">
            <w:pPr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  <w:lang w:val="de-DE"/>
              </w:rPr>
              <w:t>Doctor PhD en Educación</w:t>
            </w: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EF09719" w14:textId="520ECC21" w:rsidR="000A1633" w:rsidRPr="000A1633" w:rsidRDefault="000A1633" w:rsidP="000A1633">
            <w:pPr>
              <w:ind w:left="50"/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</w:rPr>
              <w:t>Universidad Nacional Mayor de San Marcos.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EE19CAF" w14:textId="1CB9F7B7" w:rsidR="000A1633" w:rsidRPr="000A1633" w:rsidRDefault="000A1633" w:rsidP="000A1633">
            <w:pPr>
              <w:ind w:left="50"/>
              <w:rPr>
                <w:rFonts w:ascii="Arial" w:hAnsi="Arial" w:cs="Arial"/>
                <w:b/>
                <w:bCs/>
              </w:rPr>
            </w:pPr>
            <w:r w:rsidRPr="000A1633">
              <w:rPr>
                <w:rStyle w:val="Cuerpodeltexto10ptoNegritaEspaciado0pto"/>
                <w:b w:val="0"/>
              </w:rPr>
              <w:t>Perú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044B021" w14:textId="21228C88" w:rsidR="000A1633" w:rsidRPr="000A1633" w:rsidRDefault="000A1633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 w:rsidRPr="000A1633">
              <w:rPr>
                <w:rFonts w:ascii="Arial" w:hAnsi="Arial" w:cs="Arial"/>
                <w:bCs/>
                <w:color w:val="000000" w:themeColor="text1"/>
                <w:sz w:val="14"/>
              </w:rPr>
              <w:t>6041107234</w:t>
            </w: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625B18F" w14:textId="4576100D" w:rsidR="000A1633" w:rsidRPr="000A1633" w:rsidRDefault="000A1633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 w:rsidRPr="000A1633">
              <w:rPr>
                <w:rFonts w:ascii="Arial" w:hAnsi="Arial" w:cs="Arial"/>
                <w:bCs/>
                <w:color w:val="000000" w:themeColor="text1"/>
                <w:sz w:val="14"/>
              </w:rPr>
              <w:t>2017-12-27</w:t>
            </w:r>
          </w:p>
        </w:tc>
      </w:tr>
      <w:tr w:rsidR="00B902C2" w14:paraId="5FC81673" w14:textId="77777777" w:rsidTr="003B11A2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A4BD25F" w14:textId="1A1232B7" w:rsidR="00B902C2" w:rsidRDefault="00B902C2" w:rsidP="000A16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9D232B9" w14:textId="53C401A8" w:rsidR="00B902C2" w:rsidRPr="000A1633" w:rsidRDefault="00B902C2" w:rsidP="00B902C2">
            <w:pPr>
              <w:jc w:val="both"/>
              <w:rPr>
                <w:rStyle w:val="Cuerpodeltexto10ptoNegritaEspaciado0pto"/>
                <w:b w:val="0"/>
                <w:lang w:val="de-DE"/>
              </w:rPr>
            </w:pPr>
            <w:r>
              <w:rPr>
                <w:rStyle w:val="Cuerpodeltexto10ptoNegritaEspaciado0pto"/>
                <w:b w:val="0"/>
                <w:lang w:val="de-DE"/>
              </w:rPr>
              <w:t xml:space="preserve">Especialista </w:t>
            </w:r>
            <w:r w:rsidRPr="00B902C2">
              <w:rPr>
                <w:rStyle w:val="Cuerpodeltexto10ptoNegritaEspaciado0pto"/>
                <w:b w:val="0"/>
                <w:lang w:val="de-DE"/>
              </w:rPr>
              <w:t>en Protección de los Derechos Humanos en la UE y en los Estados Miembros</w:t>
            </w: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FF09D21" w14:textId="23D5BF6E" w:rsidR="00B902C2" w:rsidRPr="000A1633" w:rsidRDefault="00B902C2" w:rsidP="000A1633">
            <w:pPr>
              <w:ind w:left="50"/>
              <w:rPr>
                <w:rStyle w:val="Cuerpodeltexto10ptoNegritaEspaciado0pto"/>
                <w:b w:val="0"/>
              </w:rPr>
            </w:pPr>
            <w:r>
              <w:rPr>
                <w:rStyle w:val="Cuerpodeltexto10ptoNegritaEspaciado0pto"/>
                <w:b w:val="0"/>
              </w:rPr>
              <w:t xml:space="preserve">Universidad </w:t>
            </w:r>
            <w:r w:rsidRPr="00B902C2">
              <w:rPr>
                <w:rStyle w:val="Cuerpodeltexto10ptoNegritaEspaciado0pto"/>
                <w:b w:val="0"/>
              </w:rPr>
              <w:t>Internacional de La Rioja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CC8BE20" w14:textId="22CC5ABF" w:rsidR="00B902C2" w:rsidRPr="000A1633" w:rsidRDefault="00B902C2" w:rsidP="000A1633">
            <w:pPr>
              <w:ind w:left="50"/>
              <w:rPr>
                <w:rStyle w:val="Cuerpodeltexto10ptoNegritaEspaciado0pto"/>
                <w:b w:val="0"/>
              </w:rPr>
            </w:pPr>
            <w:r>
              <w:rPr>
                <w:rStyle w:val="Cuerpodeltexto10ptoNegritaEspaciado0pto"/>
                <w:b w:val="0"/>
              </w:rPr>
              <w:t xml:space="preserve">España 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C32A1DF" w14:textId="316ABC34" w:rsidR="00B902C2" w:rsidRPr="000A1633" w:rsidRDefault="00B902C2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D78D675" w14:textId="6FE7F9E5" w:rsidR="00B902C2" w:rsidRPr="000A1633" w:rsidRDefault="00B902C2" w:rsidP="000A1633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</w:p>
        </w:tc>
      </w:tr>
      <w:tr w:rsidR="00CD7C48" w14:paraId="5EF6295A" w14:textId="77777777" w:rsidTr="003B11A2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466C75F" w14:textId="249D5264" w:rsidR="00CD7C48" w:rsidRDefault="00CD7C48" w:rsidP="00CD7C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91D462D" w14:textId="3802E224" w:rsidR="00CD7C48" w:rsidRPr="006A7532" w:rsidRDefault="00CD7C48" w:rsidP="00CD7C48">
            <w:pPr>
              <w:jc w:val="both"/>
              <w:rPr>
                <w:rFonts w:ascii="Arial" w:eastAsia="Arial" w:hAnsi="Arial" w:cs="Arial"/>
                <w:bCs/>
                <w:color w:val="000000"/>
                <w:lang w:val="es-MX"/>
              </w:rPr>
            </w:pPr>
            <w:r>
              <w:rPr>
                <w:rStyle w:val="Cuerpodeltexto10ptoNegritaEspaciado0pto"/>
                <w:b w:val="0"/>
                <w:lang w:val="de-DE"/>
              </w:rPr>
              <w:t xml:space="preserve">Master </w:t>
            </w:r>
            <w:r w:rsidRPr="006A7532">
              <w:rPr>
                <w:rFonts w:ascii="Arial" w:eastAsia="Arial" w:hAnsi="Arial" w:cs="Arial"/>
                <w:bCs/>
                <w:color w:val="000000"/>
                <w:lang w:val="es-MX"/>
              </w:rPr>
              <w:t xml:space="preserve">en Derechos Humanos: </w:t>
            </w:r>
          </w:p>
          <w:p w14:paraId="65FB4E04" w14:textId="7889B7D5" w:rsidR="00CD7C48" w:rsidRPr="006A7532" w:rsidRDefault="00CD7C48" w:rsidP="00CD7C48">
            <w:pPr>
              <w:jc w:val="both"/>
              <w:rPr>
                <w:rStyle w:val="Cuerpodeltexto10ptoNegritaEspaciado0pto"/>
                <w:b w:val="0"/>
                <w:lang w:val="es-MX"/>
              </w:rPr>
            </w:pPr>
            <w:r w:rsidRPr="006A7532">
              <w:rPr>
                <w:rFonts w:ascii="Arial" w:eastAsia="Arial" w:hAnsi="Arial" w:cs="Arial"/>
                <w:bCs/>
                <w:color w:val="000000"/>
                <w:lang w:val="es-MX"/>
              </w:rPr>
              <w:t>Sistemas de Protección</w:t>
            </w:r>
            <w:r>
              <w:rPr>
                <w:rFonts w:ascii="Arial" w:eastAsia="Arial" w:hAnsi="Arial" w:cs="Arial"/>
                <w:bCs/>
                <w:color w:val="000000"/>
                <w:lang w:val="es-MX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4ECECBB" w14:textId="2EAFC571" w:rsidR="00CD7C48" w:rsidRDefault="00CD7C48" w:rsidP="00CD7C48">
            <w:pPr>
              <w:ind w:left="50"/>
              <w:rPr>
                <w:rStyle w:val="Cuerpodeltexto10ptoNegritaEspaciado0pto"/>
                <w:b w:val="0"/>
              </w:rPr>
            </w:pPr>
            <w:r>
              <w:rPr>
                <w:rStyle w:val="Cuerpodeltexto10ptoNegritaEspaciado0pto"/>
                <w:b w:val="0"/>
              </w:rPr>
              <w:t xml:space="preserve">Universidad </w:t>
            </w:r>
            <w:r w:rsidRPr="00B902C2">
              <w:rPr>
                <w:rStyle w:val="Cuerpodeltexto10ptoNegritaEspaciado0pto"/>
                <w:b w:val="0"/>
              </w:rPr>
              <w:t>Internacional de La Rioja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042B6BF" w14:textId="28363C85" w:rsidR="00CD7C48" w:rsidRDefault="00CD7C48" w:rsidP="00CD7C48">
            <w:pPr>
              <w:ind w:left="50"/>
              <w:rPr>
                <w:rStyle w:val="Cuerpodeltexto10ptoNegritaEspaciado0pto"/>
                <w:b w:val="0"/>
              </w:rPr>
            </w:pPr>
            <w:r>
              <w:rPr>
                <w:rStyle w:val="Cuerpodeltexto10ptoNegritaEspaciado0pto"/>
                <w:b w:val="0"/>
              </w:rPr>
              <w:t xml:space="preserve">España 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A699E1E" w14:textId="344BA603" w:rsidR="00CD7C48" w:rsidRPr="000A1633" w:rsidRDefault="00CD7C48" w:rsidP="00CD7C48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>
              <w:rPr>
                <w:rFonts w:ascii="Helvetica" w:hAnsi="Helvetica"/>
                <w:color w:val="333333"/>
                <w:sz w:val="15"/>
                <w:szCs w:val="15"/>
                <w:shd w:val="clear" w:color="auto" w:fill="F9F9F9"/>
              </w:rPr>
              <w:t>7241234222</w:t>
            </w: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0E3D1D9" w14:textId="552C814D" w:rsidR="00CD7C48" w:rsidRDefault="00CD7C48" w:rsidP="00CD7C48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</w:rPr>
            </w:pPr>
            <w:r>
              <w:rPr>
                <w:rFonts w:ascii="Helvetica" w:hAnsi="Helvetica"/>
                <w:color w:val="333333"/>
                <w:sz w:val="15"/>
                <w:szCs w:val="15"/>
                <w:shd w:val="clear" w:color="auto" w:fill="F9F9F9"/>
              </w:rPr>
              <w:t>2024-05-07</w:t>
            </w:r>
          </w:p>
        </w:tc>
      </w:tr>
    </w:tbl>
    <w:p w14:paraId="618AD5CB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2638B7F8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  <w:bookmarkStart w:id="0" w:name="_GoBack"/>
      <w:bookmarkEnd w:id="0"/>
    </w:p>
    <w:p w14:paraId="68F67C29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rFonts w:cs="Arial"/>
          <w:color w:val="0000FF"/>
        </w:rPr>
      </w:pPr>
      <w:r>
        <w:rPr>
          <w:rFonts w:cs="Arial"/>
          <w:color w:val="0000FF"/>
        </w:rPr>
        <w:t xml:space="preserve">CURSOS Y SEMINARIOS RECIBIDOS </w:t>
      </w:r>
    </w:p>
    <w:p w14:paraId="2A385B93" w14:textId="77777777" w:rsidR="00EE49A9" w:rsidRDefault="00EE49A9" w:rsidP="00EE49A9">
      <w:pPr>
        <w:ind w:firstLine="680"/>
        <w:rPr>
          <w:rFonts w:ascii="Arial" w:hAnsi="Arial" w:cs="Arial"/>
          <w:sz w:val="16"/>
        </w:rPr>
      </w:pPr>
    </w:p>
    <w:p w14:paraId="4F1DD6C4" w14:textId="77777777" w:rsidR="00EE49A9" w:rsidRDefault="00EE49A9" w:rsidP="00EE49A9">
      <w:pPr>
        <w:ind w:firstLine="680"/>
        <w:rPr>
          <w:rFonts w:ascii="Arial" w:hAnsi="Arial" w:cs="Arial"/>
          <w:sz w:val="16"/>
        </w:rPr>
      </w:pPr>
    </w:p>
    <w:p w14:paraId="46C4F82A" w14:textId="77777777" w:rsidR="00EE49A9" w:rsidRDefault="00EE49A9" w:rsidP="00EE49A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Pr="009E5ED0">
        <w:rPr>
          <w:rFonts w:ascii="Arial" w:hAnsi="Arial" w:cs="Arial"/>
          <w:b/>
          <w:sz w:val="22"/>
        </w:rPr>
        <w:t xml:space="preserve">3.1 Cursos </w:t>
      </w:r>
      <w:r>
        <w:rPr>
          <w:rFonts w:ascii="Arial" w:hAnsi="Arial" w:cs="Arial"/>
          <w:b/>
          <w:sz w:val="22"/>
        </w:rPr>
        <w:t>y Seminarios ofrecidos por la UNACH</w:t>
      </w:r>
    </w:p>
    <w:p w14:paraId="0D7150BB" w14:textId="77777777" w:rsidR="00EE49A9" w:rsidRPr="009E5ED0" w:rsidRDefault="00EE49A9" w:rsidP="00EE49A9">
      <w:pPr>
        <w:rPr>
          <w:rFonts w:ascii="Arial" w:hAnsi="Arial" w:cs="Arial"/>
          <w:b/>
          <w:sz w:val="22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350"/>
        <w:gridCol w:w="863"/>
      </w:tblGrid>
      <w:tr w:rsidR="00EE49A9" w14:paraId="7998A9EE" w14:textId="77777777" w:rsidTr="003B11A2">
        <w:trPr>
          <w:trHeight w:val="120"/>
        </w:trPr>
        <w:tc>
          <w:tcPr>
            <w:tcW w:w="426" w:type="dxa"/>
            <w:shd w:val="clear" w:color="auto" w:fill="0000FF"/>
            <w:vAlign w:val="center"/>
          </w:tcPr>
          <w:p w14:paraId="4F32D7DF" w14:textId="77777777" w:rsidR="00EE49A9" w:rsidRDefault="00EE49A9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8350" w:type="dxa"/>
            <w:shd w:val="clear" w:color="auto" w:fill="0000FF"/>
            <w:vAlign w:val="center"/>
          </w:tcPr>
          <w:p w14:paraId="6C9059DB" w14:textId="77777777" w:rsidR="00EE49A9" w:rsidRDefault="00EE49A9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 DE LOS CURSOS</w:t>
            </w:r>
          </w:p>
        </w:tc>
        <w:tc>
          <w:tcPr>
            <w:tcW w:w="863" w:type="dxa"/>
            <w:shd w:val="clear" w:color="auto" w:fill="0000FF"/>
            <w:vAlign w:val="center"/>
          </w:tcPr>
          <w:p w14:paraId="78D40A36" w14:textId="77777777" w:rsidR="00EE49A9" w:rsidRDefault="00EE49A9" w:rsidP="00616C1E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HORAS</w:t>
            </w:r>
          </w:p>
        </w:tc>
      </w:tr>
      <w:tr w:rsidR="000A1633" w14:paraId="206AC0F5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70BC1A73" w14:textId="77777777" w:rsidR="000A1633" w:rsidRPr="00B32B4D" w:rsidRDefault="000A1633" w:rsidP="000A1633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50" w:type="dxa"/>
            <w:vAlign w:val="center"/>
          </w:tcPr>
          <w:p w14:paraId="7B4FABE1" w14:textId="692BAB31" w:rsidR="000A1633" w:rsidRDefault="000A1633" w:rsidP="000A1633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Style w:val="Cuerpodeltexto10ptoNegritaEspaciado0pto"/>
              </w:rPr>
              <w:t xml:space="preserve">Formulación de Proyectos de Investigación </w:t>
            </w:r>
          </w:p>
        </w:tc>
        <w:tc>
          <w:tcPr>
            <w:tcW w:w="863" w:type="dxa"/>
            <w:vAlign w:val="center"/>
          </w:tcPr>
          <w:p w14:paraId="3A81CB8D" w14:textId="4B536F36" w:rsidR="000A1633" w:rsidRDefault="000A1633" w:rsidP="00616C1E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 w:rsidRPr="00797D24">
              <w:rPr>
                <w:rStyle w:val="Cuerpodeltexto10ptoNegritaEspaciado0pto"/>
              </w:rPr>
              <w:t>40</w:t>
            </w:r>
          </w:p>
        </w:tc>
      </w:tr>
      <w:tr w:rsidR="000A1633" w14:paraId="34200BB5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3A793D96" w14:textId="77777777" w:rsidR="000A1633" w:rsidRPr="00B32B4D" w:rsidRDefault="000A1633" w:rsidP="000A1633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50" w:type="dxa"/>
            <w:vAlign w:val="center"/>
          </w:tcPr>
          <w:p w14:paraId="583C8160" w14:textId="10A656F2" w:rsidR="000A1633" w:rsidRDefault="000A1633" w:rsidP="000A1633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Style w:val="Cuerpodeltexto10ptoNegritaEspaciado0pto"/>
              </w:rPr>
              <w:t xml:space="preserve">Generación de recursos digitales para actividades académicas y administrativas </w:t>
            </w:r>
          </w:p>
        </w:tc>
        <w:tc>
          <w:tcPr>
            <w:tcW w:w="863" w:type="dxa"/>
            <w:vAlign w:val="center"/>
          </w:tcPr>
          <w:p w14:paraId="243C3092" w14:textId="586246FF" w:rsidR="000A1633" w:rsidRDefault="000A1633" w:rsidP="00616C1E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 w:rsidRPr="00797D24">
              <w:rPr>
                <w:rStyle w:val="Cuerpodeltexto10ptoNegritaEspaciado0pto"/>
              </w:rPr>
              <w:t>40</w:t>
            </w:r>
          </w:p>
        </w:tc>
      </w:tr>
      <w:tr w:rsidR="000A1633" w14:paraId="3F19DDE3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4C6E0136" w14:textId="77777777" w:rsidR="000A1633" w:rsidRPr="00B32B4D" w:rsidRDefault="000A1633" w:rsidP="000A1633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50" w:type="dxa"/>
            <w:vAlign w:val="center"/>
          </w:tcPr>
          <w:p w14:paraId="33314205" w14:textId="0DA1295D" w:rsidR="000A1633" w:rsidRDefault="000A1633" w:rsidP="000A1633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Style w:val="Cuerpodeltexto10ptoNegritaEspaciado0pto"/>
              </w:rPr>
              <w:t xml:space="preserve">Estrategias didácticas para la Educación Suprior </w:t>
            </w:r>
          </w:p>
        </w:tc>
        <w:tc>
          <w:tcPr>
            <w:tcW w:w="863" w:type="dxa"/>
            <w:vAlign w:val="center"/>
          </w:tcPr>
          <w:p w14:paraId="03BE85A6" w14:textId="7ABC8419" w:rsidR="000A1633" w:rsidRDefault="000A1633" w:rsidP="00616C1E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 w:rsidRPr="00797D24">
              <w:rPr>
                <w:rStyle w:val="Cuerpodeltexto10ptoNegritaEspaciado0pto"/>
              </w:rPr>
              <w:t>40</w:t>
            </w:r>
          </w:p>
        </w:tc>
      </w:tr>
      <w:tr w:rsidR="000A1633" w14:paraId="6AB72807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5E622A39" w14:textId="77777777" w:rsidR="000A1633" w:rsidRPr="00B32B4D" w:rsidRDefault="000A1633" w:rsidP="000A1633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50" w:type="dxa"/>
            <w:vAlign w:val="center"/>
          </w:tcPr>
          <w:p w14:paraId="76FAC7F6" w14:textId="34F70874" w:rsidR="000A1633" w:rsidRDefault="000A1633" w:rsidP="000A1633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  <w:r w:rsidRPr="00797D24">
              <w:rPr>
                <w:rStyle w:val="Cuerpodeltexto10ptoNegritaEspaciado0pto"/>
              </w:rPr>
              <w:t xml:space="preserve">Metodología y herramientas digitales para actividades académicas y administrativas </w:t>
            </w:r>
          </w:p>
        </w:tc>
        <w:tc>
          <w:tcPr>
            <w:tcW w:w="863" w:type="dxa"/>
            <w:vAlign w:val="center"/>
          </w:tcPr>
          <w:p w14:paraId="0DD620DB" w14:textId="040C1AC4" w:rsidR="000A1633" w:rsidRDefault="000A1633" w:rsidP="00616C1E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 w:rsidRPr="00797D24">
              <w:rPr>
                <w:rStyle w:val="Cuerpodeltexto10ptoNegritaEspaciado0pto"/>
              </w:rPr>
              <w:t>40</w:t>
            </w:r>
          </w:p>
        </w:tc>
      </w:tr>
      <w:tr w:rsidR="000A1633" w14:paraId="0E01809B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2650313B" w14:textId="48B67D48" w:rsidR="000A1633" w:rsidRPr="00B32B4D" w:rsidRDefault="00616C1E" w:rsidP="000A1633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50" w:type="dxa"/>
            <w:vAlign w:val="center"/>
          </w:tcPr>
          <w:p w14:paraId="6D7D72E2" w14:textId="40DA834D" w:rsidR="000A1633" w:rsidRPr="00797D24" w:rsidRDefault="000A1633" w:rsidP="000A1633">
            <w:pPr>
              <w:ind w:left="50"/>
              <w:rPr>
                <w:rStyle w:val="Cuerpodeltexto10ptoNegritaEspaciado0pto"/>
              </w:rPr>
            </w:pPr>
            <w:r w:rsidRPr="00797D24">
              <w:rPr>
                <w:rStyle w:val="Cuerpodeltexto10ptoNegritaEspaciado0pto"/>
              </w:rPr>
              <w:t xml:space="preserve">Elaboración de proyectos de investigación con matriz marco lógico </w:t>
            </w:r>
          </w:p>
        </w:tc>
        <w:tc>
          <w:tcPr>
            <w:tcW w:w="863" w:type="dxa"/>
            <w:vAlign w:val="center"/>
          </w:tcPr>
          <w:p w14:paraId="00AD28C3" w14:textId="19EBFB6A" w:rsidR="000A1633" w:rsidRPr="00797D24" w:rsidRDefault="000A1633" w:rsidP="00616C1E">
            <w:pPr>
              <w:ind w:left="50"/>
              <w:jc w:val="center"/>
              <w:rPr>
                <w:rStyle w:val="Cuerpodeltexto10ptoNegritaEspaciado0pto"/>
              </w:rPr>
            </w:pPr>
            <w:r w:rsidRPr="00797D24">
              <w:rPr>
                <w:rStyle w:val="Cuerpodeltexto10ptoNegritaEspaciado0pto"/>
              </w:rPr>
              <w:t>40</w:t>
            </w:r>
          </w:p>
        </w:tc>
      </w:tr>
      <w:tr w:rsidR="000A1633" w14:paraId="17200844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4E34C27E" w14:textId="1BF10F05" w:rsidR="000A1633" w:rsidRPr="00B32B4D" w:rsidRDefault="00616C1E" w:rsidP="000A1633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350" w:type="dxa"/>
            <w:vAlign w:val="center"/>
          </w:tcPr>
          <w:p w14:paraId="591648B8" w14:textId="1F75B858" w:rsidR="000A1633" w:rsidRPr="00797D24" w:rsidRDefault="000A1633" w:rsidP="000A1633">
            <w:pPr>
              <w:ind w:left="50"/>
              <w:rPr>
                <w:rStyle w:val="Cuerpodeltexto10ptoNegritaEspaciado0pto"/>
              </w:rPr>
            </w:pPr>
            <w:r w:rsidRPr="00797D24">
              <w:rPr>
                <w:rStyle w:val="Cuerpodeltexto10ptoNegritaEspaciado0pto"/>
              </w:rPr>
              <w:t xml:space="preserve">Tipos de evaluación y estrategias para evaluar los resultados del aprendizaje </w:t>
            </w:r>
          </w:p>
        </w:tc>
        <w:tc>
          <w:tcPr>
            <w:tcW w:w="863" w:type="dxa"/>
            <w:vAlign w:val="center"/>
          </w:tcPr>
          <w:p w14:paraId="46F098BB" w14:textId="022DCDE2" w:rsidR="000A1633" w:rsidRPr="00797D24" w:rsidRDefault="000A1633" w:rsidP="00616C1E">
            <w:pPr>
              <w:ind w:left="50"/>
              <w:jc w:val="center"/>
              <w:rPr>
                <w:rStyle w:val="Cuerpodeltexto10ptoNegritaEspaciado0pto"/>
              </w:rPr>
            </w:pPr>
            <w:r w:rsidRPr="00797D24">
              <w:rPr>
                <w:rStyle w:val="Cuerpodeltexto10ptoNegritaEspaciado0pto"/>
              </w:rPr>
              <w:t>40</w:t>
            </w:r>
          </w:p>
        </w:tc>
      </w:tr>
      <w:tr w:rsidR="000A1633" w14:paraId="0E3E4771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7ACA3BF6" w14:textId="09DA00D2" w:rsidR="000A1633" w:rsidRPr="00B32B4D" w:rsidRDefault="00616C1E" w:rsidP="000A1633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350" w:type="dxa"/>
            <w:vAlign w:val="center"/>
          </w:tcPr>
          <w:p w14:paraId="3B6B45AD" w14:textId="1CA23EE4" w:rsidR="000A1633" w:rsidRPr="00797D24" w:rsidRDefault="000A1633" w:rsidP="000A1633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Generación de recursos digitales para actividades académicas y administrativas </w:t>
            </w:r>
          </w:p>
        </w:tc>
        <w:tc>
          <w:tcPr>
            <w:tcW w:w="863" w:type="dxa"/>
            <w:vAlign w:val="center"/>
          </w:tcPr>
          <w:p w14:paraId="1D5CDAB0" w14:textId="1753680E" w:rsidR="000A1633" w:rsidRPr="00797D24" w:rsidRDefault="000A1633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40</w:t>
            </w:r>
          </w:p>
        </w:tc>
      </w:tr>
      <w:tr w:rsidR="000A1633" w14:paraId="596B223B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544F5746" w14:textId="0B5E2F24" w:rsidR="000A1633" w:rsidRPr="00B32B4D" w:rsidRDefault="00616C1E" w:rsidP="000A1633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350" w:type="dxa"/>
            <w:vAlign w:val="center"/>
          </w:tcPr>
          <w:p w14:paraId="02D3FE7C" w14:textId="79414EAF" w:rsidR="000A1633" w:rsidRPr="00797D24" w:rsidRDefault="000A1633" w:rsidP="000A1633">
            <w:pPr>
              <w:ind w:left="50"/>
              <w:rPr>
                <w:rStyle w:val="Cuerpodeltexto10ptoNegritaEspaciado0pto"/>
              </w:rPr>
            </w:pPr>
            <w:r w:rsidRPr="00797D24">
              <w:rPr>
                <w:rStyle w:val="Cuerpodeltexto10ptoNegritaEspaciado0pto"/>
              </w:rPr>
              <w:t xml:space="preserve">La investigación jurídica y la elaboración de artículos científicos: Publicación revistas regionales </w:t>
            </w:r>
          </w:p>
        </w:tc>
        <w:tc>
          <w:tcPr>
            <w:tcW w:w="863" w:type="dxa"/>
            <w:vAlign w:val="center"/>
          </w:tcPr>
          <w:p w14:paraId="19D69DA9" w14:textId="5974880F" w:rsidR="000A1633" w:rsidRPr="00797D24" w:rsidRDefault="000A1633" w:rsidP="00616C1E">
            <w:pPr>
              <w:ind w:left="50"/>
              <w:jc w:val="center"/>
              <w:rPr>
                <w:rStyle w:val="Cuerpodeltexto10ptoNegritaEspaciado0pto"/>
              </w:rPr>
            </w:pPr>
            <w:r w:rsidRPr="00797D24">
              <w:rPr>
                <w:rStyle w:val="Cuerpodeltexto10ptoNegritaEspaciado0pto"/>
              </w:rPr>
              <w:t>40</w:t>
            </w:r>
          </w:p>
        </w:tc>
      </w:tr>
      <w:tr w:rsidR="000A1633" w14:paraId="56A210A5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53F42848" w14:textId="37432A0E" w:rsidR="000A1633" w:rsidRPr="00B32B4D" w:rsidRDefault="00616C1E" w:rsidP="000A1633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350" w:type="dxa"/>
            <w:vAlign w:val="center"/>
          </w:tcPr>
          <w:p w14:paraId="58BA22B4" w14:textId="75C46BE0" w:rsidR="000A1633" w:rsidRPr="00797D24" w:rsidRDefault="000A1633" w:rsidP="000A1633">
            <w:pPr>
              <w:ind w:left="50"/>
              <w:rPr>
                <w:rStyle w:val="Cuerpodeltexto10ptoNegritaEspaciado0pto"/>
              </w:rPr>
            </w:pPr>
            <w:r w:rsidRPr="00E7395A">
              <w:rPr>
                <w:rStyle w:val="Cuerpodeltexto10ptoNegritaEspaciado0pto"/>
              </w:rPr>
              <w:t>Aplicación</w:t>
            </w:r>
            <w:r>
              <w:rPr>
                <w:rStyle w:val="Cuerpodeltexto10ptoNegritaEspaciado0pto"/>
              </w:rPr>
              <w:t xml:space="preserve"> de técnicas e instrumentos en la investigación científica</w:t>
            </w:r>
          </w:p>
        </w:tc>
        <w:tc>
          <w:tcPr>
            <w:tcW w:w="863" w:type="dxa"/>
            <w:vAlign w:val="center"/>
          </w:tcPr>
          <w:p w14:paraId="77D23758" w14:textId="0B6B58D4" w:rsidR="000A1633" w:rsidRPr="00797D24" w:rsidRDefault="000A1633" w:rsidP="00616C1E">
            <w:pPr>
              <w:ind w:left="50"/>
              <w:jc w:val="center"/>
              <w:rPr>
                <w:rStyle w:val="Cuerpodeltexto10ptoNegritaEspaciado0pto"/>
              </w:rPr>
            </w:pPr>
            <w:r w:rsidRPr="00797D24">
              <w:rPr>
                <w:rStyle w:val="Cuerpodeltexto10ptoNegritaEspaciado0pto"/>
              </w:rPr>
              <w:t>40</w:t>
            </w:r>
          </w:p>
        </w:tc>
      </w:tr>
      <w:tr w:rsidR="000A1633" w14:paraId="51F7ED64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0E7AC134" w14:textId="782B4F8D" w:rsidR="000A1633" w:rsidRPr="00B32B4D" w:rsidRDefault="00616C1E" w:rsidP="000A1633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350" w:type="dxa"/>
            <w:vAlign w:val="center"/>
          </w:tcPr>
          <w:p w14:paraId="16528F3B" w14:textId="0B85B9D1" w:rsidR="000A1633" w:rsidRPr="00797D24" w:rsidRDefault="000A1633" w:rsidP="000A1633">
            <w:pPr>
              <w:ind w:left="50"/>
              <w:rPr>
                <w:rStyle w:val="Cuerpodeltexto10ptoNegritaEspaciado0pto"/>
              </w:rPr>
            </w:pPr>
            <w:r w:rsidRPr="00E7395A">
              <w:rPr>
                <w:rStyle w:val="Cuerpodeltexto10ptoNegritaEspaciado0pto"/>
              </w:rPr>
              <w:t>Aplicación de entornos virtuales en el proceso de enseñanza-aprendizaje, nivel intermedio</w:t>
            </w:r>
          </w:p>
        </w:tc>
        <w:tc>
          <w:tcPr>
            <w:tcW w:w="863" w:type="dxa"/>
            <w:vAlign w:val="center"/>
          </w:tcPr>
          <w:p w14:paraId="784D8BC5" w14:textId="24362F9D" w:rsidR="000A1633" w:rsidRPr="00797D24" w:rsidRDefault="000A1633" w:rsidP="00616C1E">
            <w:pPr>
              <w:ind w:left="50"/>
              <w:jc w:val="center"/>
              <w:rPr>
                <w:rStyle w:val="Cuerpodeltexto10ptoNegritaEspaciado0pto"/>
              </w:rPr>
            </w:pPr>
            <w:r w:rsidRPr="00E7395A">
              <w:rPr>
                <w:rStyle w:val="Cuerpodeltexto10ptoNegritaEspaciado0pto"/>
              </w:rPr>
              <w:t>40</w:t>
            </w:r>
          </w:p>
        </w:tc>
      </w:tr>
      <w:tr w:rsidR="00616C1E" w14:paraId="0C3B5CDE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38214B9B" w14:textId="48E02C3F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350" w:type="dxa"/>
            <w:vAlign w:val="center"/>
          </w:tcPr>
          <w:p w14:paraId="705E57F1" w14:textId="5E2B3EFE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Aplicación de entornos virtuales en el proceso de enseñanza-aprendizaje, nivel básico </w:t>
            </w:r>
          </w:p>
        </w:tc>
        <w:tc>
          <w:tcPr>
            <w:tcW w:w="863" w:type="dxa"/>
            <w:vAlign w:val="center"/>
          </w:tcPr>
          <w:p w14:paraId="6E60A232" w14:textId="3C1C9128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E7395A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16C1E" w14:paraId="7AD4B6A7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19140FC9" w14:textId="4FECA606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350" w:type="dxa"/>
            <w:vAlign w:val="center"/>
          </w:tcPr>
          <w:p w14:paraId="31AE51C9" w14:textId="18278505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Técnicas y recursos de investigación científica para la redacción de libros </w:t>
            </w:r>
          </w:p>
        </w:tc>
        <w:tc>
          <w:tcPr>
            <w:tcW w:w="863" w:type="dxa"/>
            <w:vAlign w:val="center"/>
          </w:tcPr>
          <w:p w14:paraId="0784559A" w14:textId="3F26E017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616C1E" w14:paraId="44FDA9A8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46951AFB" w14:textId="4B2504C6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350" w:type="dxa"/>
            <w:vAlign w:val="center"/>
          </w:tcPr>
          <w:p w14:paraId="6138D936" w14:textId="67DF9848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Herramientas digitales para la creación de evaluaciones aplicadas a aulas virtuales </w:t>
            </w:r>
          </w:p>
        </w:tc>
        <w:tc>
          <w:tcPr>
            <w:tcW w:w="863" w:type="dxa"/>
            <w:vAlign w:val="center"/>
          </w:tcPr>
          <w:p w14:paraId="5CF1D823" w14:textId="07E1EB96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</w:p>
        </w:tc>
      </w:tr>
      <w:tr w:rsidR="00616C1E" w14:paraId="00DC244C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4DBA493E" w14:textId="17D4FDF5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350" w:type="dxa"/>
            <w:vAlign w:val="center"/>
          </w:tcPr>
          <w:p w14:paraId="7E989E1F" w14:textId="2C0E117E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I SUMMER SCHOOL “Herramientas para la investigación: Edición de Textos Científicos y Técnicos con </w:t>
            </w:r>
            <w:proofErr w:type="spellStart"/>
            <w:r>
              <w:rPr>
                <w:rStyle w:val="Cuerpodeltexto10ptoNegritaEspaciado0pto"/>
              </w:rPr>
              <w:t>LaTeX</w:t>
            </w:r>
            <w:proofErr w:type="spellEnd"/>
          </w:p>
        </w:tc>
        <w:tc>
          <w:tcPr>
            <w:tcW w:w="863" w:type="dxa"/>
            <w:vAlign w:val="center"/>
          </w:tcPr>
          <w:p w14:paraId="3FF6F9DB" w14:textId="32C1C83F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616C1E" w14:paraId="410831C0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0F38C750" w14:textId="0DE018AC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350" w:type="dxa"/>
            <w:vAlign w:val="center"/>
          </w:tcPr>
          <w:p w14:paraId="1042F0E7" w14:textId="47E53633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La investigación científica </w:t>
            </w:r>
          </w:p>
        </w:tc>
        <w:tc>
          <w:tcPr>
            <w:tcW w:w="863" w:type="dxa"/>
            <w:vAlign w:val="center"/>
          </w:tcPr>
          <w:p w14:paraId="7320812B" w14:textId="59590A19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616C1E" w14:paraId="39061A72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133F32BD" w14:textId="6E000E33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350" w:type="dxa"/>
            <w:vAlign w:val="center"/>
          </w:tcPr>
          <w:p w14:paraId="7A8A25CB" w14:textId="070DACFE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Aulas Virtuales</w:t>
            </w:r>
          </w:p>
        </w:tc>
        <w:tc>
          <w:tcPr>
            <w:tcW w:w="863" w:type="dxa"/>
            <w:vAlign w:val="center"/>
          </w:tcPr>
          <w:p w14:paraId="20D8D23C" w14:textId="32B23017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616C1E" w14:paraId="327723E7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776D9658" w14:textId="5978EB19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350" w:type="dxa"/>
            <w:vAlign w:val="center"/>
          </w:tcPr>
          <w:p w14:paraId="422DB5E4" w14:textId="591134CD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Inducción Microcurricular</w:t>
            </w:r>
          </w:p>
        </w:tc>
        <w:tc>
          <w:tcPr>
            <w:tcW w:w="863" w:type="dxa"/>
            <w:vAlign w:val="center"/>
          </w:tcPr>
          <w:p w14:paraId="6EA7B27C" w14:textId="04238C1F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616C1E" w14:paraId="1B0D1109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696740AB" w14:textId="45DFD4BC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350" w:type="dxa"/>
            <w:vAlign w:val="center"/>
          </w:tcPr>
          <w:p w14:paraId="3928CD24" w14:textId="6E5E4B10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Prueba de Hipótesis y Modelos Estadísticos con R para Investigación</w:t>
            </w:r>
          </w:p>
        </w:tc>
        <w:tc>
          <w:tcPr>
            <w:tcW w:w="863" w:type="dxa"/>
            <w:vAlign w:val="center"/>
          </w:tcPr>
          <w:p w14:paraId="6D52C2EE" w14:textId="32728E8A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616C1E" w14:paraId="585E6BA7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14BF8904" w14:textId="5A77775B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350" w:type="dxa"/>
            <w:vAlign w:val="center"/>
          </w:tcPr>
          <w:p w14:paraId="12F81C46" w14:textId="29320F1D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Estadística II con SPSS</w:t>
            </w:r>
          </w:p>
        </w:tc>
        <w:tc>
          <w:tcPr>
            <w:tcW w:w="863" w:type="dxa"/>
            <w:vAlign w:val="center"/>
          </w:tcPr>
          <w:p w14:paraId="53615749" w14:textId="007A9DF6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616C1E" w14:paraId="461A9F7F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6673BDCD" w14:textId="68F440A9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8350" w:type="dxa"/>
            <w:vAlign w:val="center"/>
          </w:tcPr>
          <w:p w14:paraId="01454F52" w14:textId="6BCD9945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Elaboración de Artículos Científicos</w:t>
            </w:r>
          </w:p>
        </w:tc>
        <w:tc>
          <w:tcPr>
            <w:tcW w:w="863" w:type="dxa"/>
            <w:vAlign w:val="center"/>
          </w:tcPr>
          <w:p w14:paraId="5B00BB34" w14:textId="497DD9D6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616C1E" w14:paraId="74ACC19B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73972B52" w14:textId="203AAADB" w:rsidR="00616C1E" w:rsidRPr="00B32B4D" w:rsidRDefault="00616C1E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8350" w:type="dxa"/>
            <w:vAlign w:val="center"/>
          </w:tcPr>
          <w:p w14:paraId="0965E3E6" w14:textId="2FC11337" w:rsidR="00616C1E" w:rsidRPr="00797D24" w:rsidRDefault="00616C1E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Metodologías dela Investigación para Ciencias Sociales</w:t>
            </w:r>
          </w:p>
        </w:tc>
        <w:tc>
          <w:tcPr>
            <w:tcW w:w="863" w:type="dxa"/>
            <w:vAlign w:val="center"/>
          </w:tcPr>
          <w:p w14:paraId="24E4B2D1" w14:textId="1D0AF71B" w:rsidR="00616C1E" w:rsidRPr="00797D24" w:rsidRDefault="00616C1E" w:rsidP="00616C1E">
            <w:pPr>
              <w:ind w:left="50"/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314CC1" w14:paraId="79F8E664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301DC027" w14:textId="1AA39BDF" w:rsidR="00314CC1" w:rsidRDefault="00314CC1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8350" w:type="dxa"/>
            <w:vAlign w:val="center"/>
          </w:tcPr>
          <w:p w14:paraId="00616B31" w14:textId="2377B859" w:rsidR="00314CC1" w:rsidRDefault="00314CC1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Aplicación de entornos virtuales en el proceso de enseñanza – aprendizaje </w:t>
            </w:r>
          </w:p>
        </w:tc>
        <w:tc>
          <w:tcPr>
            <w:tcW w:w="863" w:type="dxa"/>
            <w:vAlign w:val="center"/>
          </w:tcPr>
          <w:p w14:paraId="3459F42B" w14:textId="56893FF4" w:rsidR="00314CC1" w:rsidRDefault="00314CC1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63F1B" w14:paraId="1279402E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50136656" w14:textId="2F12453C" w:rsidR="00A63F1B" w:rsidRDefault="00314CC1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8350" w:type="dxa"/>
            <w:vAlign w:val="center"/>
          </w:tcPr>
          <w:p w14:paraId="1349D161" w14:textId="7ACE4C8D" w:rsidR="00A63F1B" w:rsidRDefault="00314CC1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Aplicación de técnicas e instrumentos en la investigación científicas </w:t>
            </w:r>
          </w:p>
        </w:tc>
        <w:tc>
          <w:tcPr>
            <w:tcW w:w="863" w:type="dxa"/>
            <w:vAlign w:val="center"/>
          </w:tcPr>
          <w:p w14:paraId="11F22B71" w14:textId="74D537E6" w:rsidR="00A63F1B" w:rsidRDefault="00314CC1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63F1B" w14:paraId="64810DDD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23C0FA46" w14:textId="1B929A8C" w:rsidR="00A63F1B" w:rsidRDefault="00314CC1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8350" w:type="dxa"/>
            <w:vAlign w:val="center"/>
          </w:tcPr>
          <w:p w14:paraId="3D4E0EAB" w14:textId="131AB0CE" w:rsidR="00A63F1B" w:rsidRDefault="00314CC1" w:rsidP="00616C1E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Metodología y herramientas digitales para actividades académicas y administrativas</w:t>
            </w:r>
          </w:p>
        </w:tc>
        <w:tc>
          <w:tcPr>
            <w:tcW w:w="863" w:type="dxa"/>
            <w:vAlign w:val="center"/>
          </w:tcPr>
          <w:p w14:paraId="76959BA5" w14:textId="3C7E227B" w:rsidR="00A63F1B" w:rsidRDefault="00314CC1" w:rsidP="00616C1E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FB00A7" w14:paraId="61A8CA5E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3F16C4B4" w14:textId="6F3EA6CC" w:rsidR="00FB00A7" w:rsidRDefault="00FB00A7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8350" w:type="dxa"/>
            <w:vAlign w:val="center"/>
          </w:tcPr>
          <w:p w14:paraId="6785050E" w14:textId="11271DE7" w:rsidR="00FB00A7" w:rsidRDefault="00FB00A7" w:rsidP="00A63F1B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Formulación de Proyectos de Investigación </w:t>
            </w:r>
          </w:p>
        </w:tc>
        <w:tc>
          <w:tcPr>
            <w:tcW w:w="863" w:type="dxa"/>
            <w:vAlign w:val="center"/>
          </w:tcPr>
          <w:p w14:paraId="751FD7DA" w14:textId="7A9F7B50" w:rsidR="00FB00A7" w:rsidRDefault="00FB00A7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63F1B" w14:paraId="58E046C6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6FA8498E" w14:textId="2565E308" w:rsidR="00A63F1B" w:rsidRDefault="00FB00A7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8350" w:type="dxa"/>
            <w:vAlign w:val="center"/>
          </w:tcPr>
          <w:p w14:paraId="261ABE1B" w14:textId="30CCBDD3" w:rsidR="00A63F1B" w:rsidRDefault="00A63F1B" w:rsidP="00A63F1B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Generación de recursos digitales para actividades académicas y administrativas I</w:t>
            </w:r>
          </w:p>
        </w:tc>
        <w:tc>
          <w:tcPr>
            <w:tcW w:w="863" w:type="dxa"/>
            <w:vAlign w:val="center"/>
          </w:tcPr>
          <w:p w14:paraId="6AFBCC7A" w14:textId="0C5B733D" w:rsidR="00A63F1B" w:rsidRDefault="00A63F1B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314CC1" w14:paraId="361FD79C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3677C738" w14:textId="4D74F9DE" w:rsidR="00314CC1" w:rsidRDefault="00FB00A7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8350" w:type="dxa"/>
            <w:vAlign w:val="center"/>
          </w:tcPr>
          <w:p w14:paraId="2C226F42" w14:textId="20CADB8F" w:rsidR="00314CC1" w:rsidRDefault="00314CC1" w:rsidP="00A63F1B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Estrategias didácticas paras la educación superior</w:t>
            </w:r>
          </w:p>
        </w:tc>
        <w:tc>
          <w:tcPr>
            <w:tcW w:w="863" w:type="dxa"/>
            <w:vAlign w:val="center"/>
          </w:tcPr>
          <w:p w14:paraId="40130E7E" w14:textId="7097692C" w:rsidR="00314CC1" w:rsidRDefault="00314CC1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63F1B" w14:paraId="2B381C3D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1AE2ED03" w14:textId="2DD59506" w:rsidR="00A63F1B" w:rsidRDefault="00FB00A7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8350" w:type="dxa"/>
            <w:vAlign w:val="center"/>
          </w:tcPr>
          <w:p w14:paraId="0EAB59F2" w14:textId="3E17BEC2" w:rsidR="00A63F1B" w:rsidRDefault="00A63F1B" w:rsidP="00A63F1B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Generación de recursos digitales para actividades académicas y administrativas II</w:t>
            </w:r>
          </w:p>
        </w:tc>
        <w:tc>
          <w:tcPr>
            <w:tcW w:w="863" w:type="dxa"/>
            <w:vAlign w:val="center"/>
          </w:tcPr>
          <w:p w14:paraId="5EA641D3" w14:textId="5230B181" w:rsidR="00A63F1B" w:rsidRDefault="00A63F1B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63F1B" w14:paraId="0B473E3B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0D0F43EE" w14:textId="0645BFD5" w:rsidR="00A63F1B" w:rsidRDefault="00FB00A7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8350" w:type="dxa"/>
            <w:vAlign w:val="center"/>
          </w:tcPr>
          <w:p w14:paraId="1DADA7FA" w14:textId="19855AEA" w:rsidR="00A63F1B" w:rsidRDefault="00A63F1B" w:rsidP="00A63F1B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Tips para evaluar artículos científicos</w:t>
            </w:r>
          </w:p>
        </w:tc>
        <w:tc>
          <w:tcPr>
            <w:tcW w:w="863" w:type="dxa"/>
            <w:vAlign w:val="center"/>
          </w:tcPr>
          <w:p w14:paraId="2A11E33C" w14:textId="351EEB93" w:rsidR="00A63F1B" w:rsidRDefault="00A63F1B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63F1B" w14:paraId="7E24FF9D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4876D8F6" w14:textId="539C33CC" w:rsidR="00A63F1B" w:rsidRDefault="00FB00A7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350" w:type="dxa"/>
            <w:vAlign w:val="center"/>
          </w:tcPr>
          <w:p w14:paraId="126E3966" w14:textId="2B7D91D5" w:rsidR="00A63F1B" w:rsidRDefault="00A63F1B" w:rsidP="00A63F1B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Sistematización de proyectos de investigación </w:t>
            </w:r>
          </w:p>
        </w:tc>
        <w:tc>
          <w:tcPr>
            <w:tcW w:w="863" w:type="dxa"/>
            <w:vAlign w:val="center"/>
          </w:tcPr>
          <w:p w14:paraId="299CC457" w14:textId="27927795" w:rsidR="00A63F1B" w:rsidRDefault="00A63F1B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63F1B" w14:paraId="6CABA1C8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2482A960" w14:textId="25A0AB4D" w:rsidR="00A63F1B" w:rsidRDefault="00FB00A7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8350" w:type="dxa"/>
            <w:vAlign w:val="center"/>
          </w:tcPr>
          <w:p w14:paraId="43A88F0F" w14:textId="58DF1E40" w:rsidR="00A63F1B" w:rsidRDefault="00A63F1B" w:rsidP="00A63F1B">
            <w:pPr>
              <w:ind w:left="5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Metodología de la investigación científica </w:t>
            </w:r>
          </w:p>
        </w:tc>
        <w:tc>
          <w:tcPr>
            <w:tcW w:w="863" w:type="dxa"/>
            <w:vAlign w:val="center"/>
          </w:tcPr>
          <w:p w14:paraId="3484FB5B" w14:textId="4A17FE48" w:rsidR="00A63F1B" w:rsidRDefault="00A63F1B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344AC2" w14:paraId="35EFC754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76F6A44A" w14:textId="7FA9C017" w:rsidR="00344AC2" w:rsidRDefault="00FC6A14" w:rsidP="00344AC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8350" w:type="dxa"/>
            <w:vAlign w:val="center"/>
          </w:tcPr>
          <w:p w14:paraId="6F098F82" w14:textId="193B960D" w:rsidR="00344AC2" w:rsidRDefault="00344AC2" w:rsidP="00344AC2">
            <w:pPr>
              <w:ind w:left="50"/>
              <w:rPr>
                <w:rStyle w:val="Cuerpodeltexto10ptoNegritaEspaciado0pto"/>
              </w:rPr>
            </w:pPr>
            <w:r w:rsidRPr="00A962AE">
              <w:rPr>
                <w:rStyle w:val="Cuerpodeltexto10ptoNegritaEspaciado0pto"/>
              </w:rPr>
              <w:t>Investigación social, epistemología, métodos cualitativos, y uso de evidencias</w:t>
            </w:r>
          </w:p>
        </w:tc>
        <w:tc>
          <w:tcPr>
            <w:tcW w:w="863" w:type="dxa"/>
            <w:vAlign w:val="center"/>
          </w:tcPr>
          <w:p w14:paraId="5CD36C54" w14:textId="19D7C806" w:rsidR="00344AC2" w:rsidRDefault="00344AC2" w:rsidP="00344AC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344AC2" w14:paraId="0B549231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2A677ED5" w14:textId="31C1763E" w:rsidR="00344AC2" w:rsidRDefault="00FC6A14" w:rsidP="00344AC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8350" w:type="dxa"/>
            <w:vAlign w:val="center"/>
          </w:tcPr>
          <w:p w14:paraId="5F796F91" w14:textId="709FC85C" w:rsidR="00344AC2" w:rsidRDefault="00344AC2" w:rsidP="00344AC2">
            <w:pPr>
              <w:ind w:left="50"/>
              <w:rPr>
                <w:rStyle w:val="Cuerpodeltexto10ptoNegritaEspaciado0pto"/>
              </w:rPr>
            </w:pPr>
            <w:r w:rsidRPr="00A962AE">
              <w:rPr>
                <w:rStyle w:val="Cuerpodeltexto10ptoNegritaEspaciado0pto"/>
              </w:rPr>
              <w:t>Organización del Currículo de las Carreras y Elaboración de Sílabos</w:t>
            </w:r>
          </w:p>
        </w:tc>
        <w:tc>
          <w:tcPr>
            <w:tcW w:w="863" w:type="dxa"/>
            <w:vAlign w:val="center"/>
          </w:tcPr>
          <w:p w14:paraId="50BA04BC" w14:textId="062147A7" w:rsidR="00344AC2" w:rsidRDefault="00344AC2" w:rsidP="00344AC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344AC2" w14:paraId="24B6D398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4AFE27B8" w14:textId="2B4212CB" w:rsidR="00344AC2" w:rsidRDefault="00FC6A14" w:rsidP="00344AC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8350" w:type="dxa"/>
            <w:vAlign w:val="center"/>
          </w:tcPr>
          <w:p w14:paraId="1346A061" w14:textId="344484B4" w:rsidR="00344AC2" w:rsidRDefault="00344AC2" w:rsidP="00344AC2">
            <w:pPr>
              <w:ind w:left="50"/>
              <w:rPr>
                <w:rStyle w:val="Cuerpodeltexto10ptoNegritaEspaciado0pto"/>
              </w:rPr>
            </w:pPr>
            <w:r w:rsidRPr="00A962AE">
              <w:rPr>
                <w:rStyle w:val="Cuerpodeltexto10ptoNegritaEspaciado0pto"/>
              </w:rPr>
              <w:t>Justicia Indígena</w:t>
            </w:r>
            <w:r>
              <w:rPr>
                <w:rStyle w:val="Cuerpodeltexto10ptoNegritaEspaciado0pto"/>
              </w:rPr>
              <w:t xml:space="preserve"> e</w:t>
            </w:r>
            <w:r w:rsidRPr="00A962AE">
              <w:rPr>
                <w:rStyle w:val="Cuerpodeltexto10ptoNegritaEspaciado0pto"/>
              </w:rPr>
              <w:t>n Adolescentes Infractores</w:t>
            </w:r>
          </w:p>
        </w:tc>
        <w:tc>
          <w:tcPr>
            <w:tcW w:w="863" w:type="dxa"/>
            <w:vAlign w:val="center"/>
          </w:tcPr>
          <w:p w14:paraId="1783573F" w14:textId="45C6915B" w:rsidR="00344AC2" w:rsidRDefault="00344AC2" w:rsidP="00344AC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962AE" w14:paraId="06A2546C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70481A66" w14:textId="110FED01" w:rsidR="00A962AE" w:rsidRDefault="00FC6A14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8350" w:type="dxa"/>
            <w:vAlign w:val="center"/>
          </w:tcPr>
          <w:p w14:paraId="1929BA96" w14:textId="2D0BCEC2" w:rsidR="00A962AE" w:rsidRDefault="001A689F" w:rsidP="001A689F">
            <w:pPr>
              <w:ind w:left="50"/>
              <w:jc w:val="both"/>
              <w:rPr>
                <w:rStyle w:val="Cuerpodeltexto10ptoNegritaEspaciado0pto"/>
              </w:rPr>
            </w:pPr>
            <w:r w:rsidRPr="00344AC2">
              <w:rPr>
                <w:rStyle w:val="Cuerpodeltexto10ptoNegritaEspaciado0pto"/>
              </w:rPr>
              <w:t>I Congreso Internacional Multidisciplinario De</w:t>
            </w:r>
            <w:r>
              <w:rPr>
                <w:rStyle w:val="Cuerpodeltexto10ptoNegritaEspaciado0pto"/>
              </w:rPr>
              <w:t xml:space="preserve"> </w:t>
            </w:r>
            <w:r w:rsidRPr="00344AC2">
              <w:rPr>
                <w:rStyle w:val="Cuerpodeltexto10ptoNegritaEspaciado0pto"/>
              </w:rPr>
              <w:t>Ciencias Jurídicas “Fernando</w:t>
            </w:r>
            <w:r>
              <w:rPr>
                <w:rStyle w:val="Cuerpodeltexto10ptoNegritaEspaciado0pto"/>
              </w:rPr>
              <w:t xml:space="preserve"> </w:t>
            </w:r>
            <w:r w:rsidRPr="00344AC2">
              <w:rPr>
                <w:rStyle w:val="Cuerpodeltexto10ptoNegritaEspaciado0pto"/>
              </w:rPr>
              <w:t>Daquilema Guamán</w:t>
            </w:r>
          </w:p>
        </w:tc>
        <w:tc>
          <w:tcPr>
            <w:tcW w:w="863" w:type="dxa"/>
            <w:vAlign w:val="center"/>
          </w:tcPr>
          <w:p w14:paraId="70E7C5F6" w14:textId="2CCF53E2" w:rsidR="00A962AE" w:rsidRDefault="00FC6A14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025D0C" w14:paraId="42D8DF15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7BEA6F23" w14:textId="3338FEF0" w:rsidR="00025D0C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8350" w:type="dxa"/>
            <w:vAlign w:val="center"/>
          </w:tcPr>
          <w:p w14:paraId="6BB690B7" w14:textId="5FC2CBC5" w:rsidR="00025D0C" w:rsidRPr="00344AC2" w:rsidRDefault="00025D0C" w:rsidP="001A689F">
            <w:pPr>
              <w:ind w:left="50"/>
              <w:jc w:val="both"/>
              <w:rPr>
                <w:rStyle w:val="Cuerpodeltexto10ptoNegritaEspaciado0pto"/>
              </w:rPr>
            </w:pPr>
            <w:r w:rsidRPr="00025D0C">
              <w:rPr>
                <w:rStyle w:val="Cuerpodeltexto10ptoNegritaEspaciado0pto"/>
              </w:rPr>
              <w:t>Concreción micr</w:t>
            </w:r>
            <w:r>
              <w:rPr>
                <w:rStyle w:val="Cuerpodeltexto10ptoNegritaEspaciado0pto"/>
              </w:rPr>
              <w:t>ocurricular en la formación de A</w:t>
            </w:r>
            <w:r w:rsidRPr="00025D0C">
              <w:rPr>
                <w:rStyle w:val="Cuerpodeltexto10ptoNegritaEspaciado0pto"/>
              </w:rPr>
              <w:t>bogados: la planificación</w:t>
            </w:r>
          </w:p>
        </w:tc>
        <w:tc>
          <w:tcPr>
            <w:tcW w:w="863" w:type="dxa"/>
            <w:vAlign w:val="center"/>
          </w:tcPr>
          <w:p w14:paraId="55DAB830" w14:textId="203C0CF5" w:rsidR="00025D0C" w:rsidRDefault="00025D0C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025D0C" w14:paraId="588008DC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18665191" w14:textId="0803F9FF" w:rsidR="00025D0C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8350" w:type="dxa"/>
            <w:vAlign w:val="center"/>
          </w:tcPr>
          <w:p w14:paraId="2853EAAA" w14:textId="4F5BD90C" w:rsidR="00025D0C" w:rsidRPr="00025D0C" w:rsidRDefault="002C5CCD" w:rsidP="001A689F">
            <w:pPr>
              <w:ind w:left="50"/>
              <w:jc w:val="both"/>
              <w:rPr>
                <w:rStyle w:val="Cuerpodeltexto10ptoNegritaEspaciado0pto"/>
              </w:rPr>
            </w:pPr>
            <w:r w:rsidRPr="00025D0C">
              <w:rPr>
                <w:rStyle w:val="Cuerpodeltexto10ptoNegritaEspaciado0pto"/>
              </w:rPr>
              <w:t>Estadística inferencial con "R" Commander</w:t>
            </w:r>
          </w:p>
        </w:tc>
        <w:tc>
          <w:tcPr>
            <w:tcW w:w="863" w:type="dxa"/>
            <w:vAlign w:val="center"/>
          </w:tcPr>
          <w:p w14:paraId="365E3E12" w14:textId="495B31E5" w:rsidR="00025D0C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025D0C" w14:paraId="1ED6D522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331D7F07" w14:textId="54F0F03E" w:rsidR="00025D0C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8350" w:type="dxa"/>
            <w:vAlign w:val="center"/>
          </w:tcPr>
          <w:p w14:paraId="0D9F03B1" w14:textId="20BC2C72" w:rsidR="00025D0C" w:rsidRPr="00025D0C" w:rsidRDefault="00025D0C" w:rsidP="001A689F">
            <w:pPr>
              <w:ind w:left="50"/>
              <w:jc w:val="both"/>
              <w:rPr>
                <w:rStyle w:val="Cuerpodeltexto10ptoNegritaEspaciado0pto"/>
              </w:rPr>
            </w:pPr>
            <w:r w:rsidRPr="00025D0C">
              <w:rPr>
                <w:rStyle w:val="Cuerpodeltexto10ptoNegritaEspaciado0pto"/>
              </w:rPr>
              <w:t>H</w:t>
            </w:r>
            <w:r w:rsidR="002C5CCD" w:rsidRPr="00025D0C">
              <w:rPr>
                <w:rStyle w:val="Cuerpodeltexto10ptoNegritaEspaciado0pto"/>
              </w:rPr>
              <w:t>erramientas digitales para investigadores - h1</w:t>
            </w:r>
          </w:p>
        </w:tc>
        <w:tc>
          <w:tcPr>
            <w:tcW w:w="863" w:type="dxa"/>
            <w:vAlign w:val="center"/>
          </w:tcPr>
          <w:p w14:paraId="285D501B" w14:textId="5C8CD475" w:rsidR="00025D0C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025D0C" w14:paraId="0C1B06D1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078080F4" w14:textId="77F709F4" w:rsidR="00025D0C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8350" w:type="dxa"/>
            <w:vAlign w:val="center"/>
          </w:tcPr>
          <w:p w14:paraId="67DFD44C" w14:textId="285883CB" w:rsidR="00025D0C" w:rsidRPr="00025D0C" w:rsidRDefault="00025D0C" w:rsidP="001A689F">
            <w:pPr>
              <w:ind w:left="50"/>
              <w:jc w:val="both"/>
              <w:rPr>
                <w:rStyle w:val="Cuerpodeltexto10ptoNegritaEspaciado0pto"/>
              </w:rPr>
            </w:pPr>
            <w:r w:rsidRPr="00025D0C">
              <w:rPr>
                <w:rStyle w:val="Cuerpodeltexto10ptoNegritaEspaciado0pto"/>
              </w:rPr>
              <w:t>T</w:t>
            </w:r>
            <w:r w:rsidR="002C5CCD" w:rsidRPr="00025D0C">
              <w:rPr>
                <w:rStyle w:val="Cuerpodeltexto10ptoNegritaEspaciado0pto"/>
              </w:rPr>
              <w:t>ips para evaluar artículos científicos</w:t>
            </w:r>
          </w:p>
        </w:tc>
        <w:tc>
          <w:tcPr>
            <w:tcW w:w="863" w:type="dxa"/>
            <w:vAlign w:val="center"/>
          </w:tcPr>
          <w:p w14:paraId="10E068A4" w14:textId="278ECC57" w:rsidR="00025D0C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25302A" w14:paraId="673F696C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61BFF089" w14:textId="41ACF532" w:rsidR="0025302A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8350" w:type="dxa"/>
            <w:vAlign w:val="center"/>
          </w:tcPr>
          <w:p w14:paraId="1B7B991B" w14:textId="2F2438F6" w:rsidR="0025302A" w:rsidRDefault="0025302A" w:rsidP="0025302A">
            <w:pPr>
              <w:ind w:left="50"/>
              <w:jc w:val="both"/>
              <w:rPr>
                <w:rStyle w:val="Cuerpodeltexto10ptoNegritaEspaciado0pto"/>
              </w:rPr>
            </w:pPr>
            <w:r w:rsidRPr="0025302A">
              <w:rPr>
                <w:rStyle w:val="Cuerpodeltexto10ptoNegritaEspaciado0pto"/>
              </w:rPr>
              <w:t>Seminario Internacional</w:t>
            </w:r>
            <w:r>
              <w:rPr>
                <w:rStyle w:val="Cuerpodeltexto10ptoNegritaEspaciado0pto"/>
              </w:rPr>
              <w:t xml:space="preserve">:  </w:t>
            </w:r>
            <w:r w:rsidRPr="0025302A">
              <w:rPr>
                <w:rStyle w:val="Cuerpodeltexto10ptoNegritaEspaciado0pto"/>
              </w:rPr>
              <w:t>Políticas públicas de l</w:t>
            </w:r>
            <w:r>
              <w:rPr>
                <w:rStyle w:val="Cuerpodeltexto10ptoNegritaEspaciado0pto"/>
              </w:rPr>
              <w:t>a gobernanza en américa latina, P</w:t>
            </w:r>
            <w:r w:rsidRPr="0025302A">
              <w:rPr>
                <w:rStyle w:val="Cuerpodeltexto10ptoNegritaEspaciado0pto"/>
              </w:rPr>
              <w:t>artidos y</w:t>
            </w:r>
            <w:r>
              <w:rPr>
                <w:rStyle w:val="Cuerpodeltexto10ptoNegritaEspaciado0pto"/>
              </w:rPr>
              <w:t xml:space="preserve"> M</w:t>
            </w:r>
            <w:r w:rsidRPr="0025302A">
              <w:rPr>
                <w:rStyle w:val="Cuerpodeltexto10ptoNegritaEspaciado0pto"/>
              </w:rPr>
              <w:t xml:space="preserve">ovimientos </w:t>
            </w:r>
            <w:r>
              <w:rPr>
                <w:rStyle w:val="Cuerpodeltexto10ptoNegritaEspaciado0pto"/>
              </w:rPr>
              <w:t>P</w:t>
            </w:r>
            <w:r w:rsidRPr="0025302A">
              <w:rPr>
                <w:rStyle w:val="Cuerpodeltexto10ptoNegritaEspaciado0pto"/>
              </w:rPr>
              <w:t>olíticos</w:t>
            </w:r>
            <w:r>
              <w:rPr>
                <w:rStyle w:val="Cuerpodeltexto10ptoNegritaEspaciado0pto"/>
              </w:rPr>
              <w:t>.</w:t>
            </w:r>
          </w:p>
        </w:tc>
        <w:tc>
          <w:tcPr>
            <w:tcW w:w="863" w:type="dxa"/>
            <w:vAlign w:val="center"/>
          </w:tcPr>
          <w:p w14:paraId="6FAD5269" w14:textId="756FD41A" w:rsidR="0025302A" w:rsidRDefault="00344AC2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F427A1" w14:paraId="5A38A036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66655B98" w14:textId="039E67FF" w:rsidR="00F427A1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8350" w:type="dxa"/>
            <w:vAlign w:val="center"/>
          </w:tcPr>
          <w:p w14:paraId="5977CC74" w14:textId="09B5B292" w:rsidR="00F427A1" w:rsidRPr="00F427A1" w:rsidRDefault="00F427A1" w:rsidP="0025302A">
            <w:pPr>
              <w:ind w:left="50"/>
              <w:jc w:val="both"/>
              <w:rPr>
                <w:rStyle w:val="Cuerpodeltexto10ptoNegritaEspaciado0pto"/>
              </w:rPr>
            </w:pPr>
            <w:r w:rsidRPr="00F427A1">
              <w:rPr>
                <w:rStyle w:val="Cuerpodeltexto10ptoNegritaEspaciado0pto"/>
              </w:rPr>
              <w:t>Metodología de innovación</w:t>
            </w:r>
          </w:p>
        </w:tc>
        <w:tc>
          <w:tcPr>
            <w:tcW w:w="863" w:type="dxa"/>
            <w:vAlign w:val="center"/>
          </w:tcPr>
          <w:p w14:paraId="63EB701B" w14:textId="2C814B31" w:rsidR="00F427A1" w:rsidRDefault="00F427A1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F427A1" w14:paraId="7DB6727A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25FCF83D" w14:textId="2C8DF887" w:rsidR="00F427A1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8350" w:type="dxa"/>
            <w:vAlign w:val="center"/>
          </w:tcPr>
          <w:p w14:paraId="74CBF40E" w14:textId="5D6AD689" w:rsidR="00F427A1" w:rsidRPr="00F427A1" w:rsidRDefault="00F427A1" w:rsidP="0025302A">
            <w:pPr>
              <w:ind w:left="50"/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</w:t>
            </w:r>
            <w:r w:rsidRPr="00F427A1">
              <w:rPr>
                <w:rStyle w:val="Cuerpodeltexto10ptoNegritaEspaciado0pto"/>
              </w:rPr>
              <w:t>nvestigación cualitativa por medio de Atlas TI</w:t>
            </w:r>
          </w:p>
        </w:tc>
        <w:tc>
          <w:tcPr>
            <w:tcW w:w="863" w:type="dxa"/>
            <w:vAlign w:val="center"/>
          </w:tcPr>
          <w:p w14:paraId="4F5EAA41" w14:textId="4F78DF19" w:rsidR="00F427A1" w:rsidRDefault="00F427A1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F427A1" w14:paraId="1B91FAF7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32FDBC69" w14:textId="330B2827" w:rsidR="00F427A1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8350" w:type="dxa"/>
            <w:vAlign w:val="center"/>
          </w:tcPr>
          <w:p w14:paraId="4B31D8EB" w14:textId="5FDE384B" w:rsidR="00F427A1" w:rsidRPr="00F427A1" w:rsidRDefault="00F427A1" w:rsidP="0025302A">
            <w:pPr>
              <w:ind w:left="50"/>
              <w:jc w:val="both"/>
              <w:rPr>
                <w:rStyle w:val="Cuerpodeltexto10ptoNegritaEspaciado0pto"/>
              </w:rPr>
            </w:pPr>
            <w:r w:rsidRPr="00F427A1">
              <w:rPr>
                <w:rStyle w:val="Cuerpodeltexto10ptoNegritaEspaciado0pto"/>
              </w:rPr>
              <w:t xml:space="preserve">Metodologías activas en los procesos de enseñanza aprendizaje en el </w:t>
            </w:r>
            <w:r>
              <w:rPr>
                <w:rStyle w:val="Cuerpodeltexto10ptoNegritaEspaciado0pto"/>
              </w:rPr>
              <w:t>campo de las Ciencias Sociales y</w:t>
            </w:r>
            <w:r w:rsidRPr="00F427A1">
              <w:rPr>
                <w:rStyle w:val="Cuerpodeltexto10ptoNegritaEspaciado0pto"/>
              </w:rPr>
              <w:t xml:space="preserve"> Derecho</w:t>
            </w:r>
          </w:p>
        </w:tc>
        <w:tc>
          <w:tcPr>
            <w:tcW w:w="863" w:type="dxa"/>
            <w:vAlign w:val="center"/>
          </w:tcPr>
          <w:p w14:paraId="525B81DE" w14:textId="24C71CC0" w:rsidR="00F427A1" w:rsidRDefault="00F427A1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F427A1" w14:paraId="24713E26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3A56364C" w14:textId="5F7171B1" w:rsidR="00F427A1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8350" w:type="dxa"/>
            <w:vAlign w:val="center"/>
          </w:tcPr>
          <w:p w14:paraId="186DD2C3" w14:textId="33F9E078" w:rsidR="00F427A1" w:rsidRPr="0025302A" w:rsidRDefault="00F427A1" w:rsidP="0025302A">
            <w:pPr>
              <w:ind w:left="50"/>
              <w:jc w:val="both"/>
              <w:rPr>
                <w:rStyle w:val="Cuerpodeltexto10ptoNegritaEspaciado0pto"/>
              </w:rPr>
            </w:pPr>
            <w:r w:rsidRPr="00F427A1">
              <w:rPr>
                <w:rStyle w:val="Cuerpodeltexto10ptoNegritaEspaciado0pto"/>
              </w:rPr>
              <w:t>Competencias Digitales</w:t>
            </w:r>
            <w:r w:rsidRPr="00F427A1">
              <w:rPr>
                <w:rStyle w:val="Cuerpodeltexto10ptoNegritaEspaciado0pto"/>
              </w:rPr>
              <w:tab/>
            </w:r>
          </w:p>
        </w:tc>
        <w:tc>
          <w:tcPr>
            <w:tcW w:w="863" w:type="dxa"/>
            <w:vAlign w:val="center"/>
          </w:tcPr>
          <w:p w14:paraId="483B4274" w14:textId="715D620E" w:rsidR="00F427A1" w:rsidRDefault="00F427A1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F427A1" w14:paraId="6D0EB0C3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04D510D7" w14:textId="507ACB9C" w:rsidR="00F427A1" w:rsidRDefault="002C5CCD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8350" w:type="dxa"/>
            <w:vAlign w:val="center"/>
          </w:tcPr>
          <w:p w14:paraId="7CF3BF2D" w14:textId="34647A18" w:rsidR="00F427A1" w:rsidRPr="0025302A" w:rsidRDefault="00F427A1" w:rsidP="0025302A">
            <w:pPr>
              <w:ind w:left="50"/>
              <w:jc w:val="both"/>
              <w:rPr>
                <w:rStyle w:val="Cuerpodeltexto10ptoNegritaEspaciado0pto"/>
              </w:rPr>
            </w:pPr>
            <w:r w:rsidRPr="00F427A1">
              <w:rPr>
                <w:rStyle w:val="Cuerpodeltexto10ptoNegritaEspaciado0pto"/>
              </w:rPr>
              <w:t>Como publicar en una revista de alto impacto</w:t>
            </w:r>
          </w:p>
        </w:tc>
        <w:tc>
          <w:tcPr>
            <w:tcW w:w="863" w:type="dxa"/>
            <w:vAlign w:val="center"/>
          </w:tcPr>
          <w:p w14:paraId="2DFA0E98" w14:textId="37A177C3" w:rsidR="00F427A1" w:rsidRDefault="00F427A1" w:rsidP="00A63F1B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0F8796C6" w14:textId="77777777" w:rsidR="00EE49A9" w:rsidRDefault="00EE49A9" w:rsidP="00EE49A9">
      <w:pPr>
        <w:rPr>
          <w:lang w:val="es-EC"/>
        </w:rPr>
      </w:pPr>
    </w:p>
    <w:p w14:paraId="5FAFD191" w14:textId="77777777" w:rsidR="00EE49A9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t>3.2 Cursos y Seminarios ofrecidos por otras I</w:t>
      </w:r>
      <w:r w:rsidRPr="00E83C25">
        <w:rPr>
          <w:rFonts w:ascii="Arial" w:hAnsi="Arial" w:cs="Arial"/>
          <w:b/>
          <w:sz w:val="22"/>
          <w:szCs w:val="22"/>
          <w:lang w:val="es-EC"/>
        </w:rPr>
        <w:t xml:space="preserve">nstituciones a nivel general </w:t>
      </w:r>
    </w:p>
    <w:p w14:paraId="770784E2" w14:textId="77777777" w:rsidR="00EE49A9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08"/>
      </w:tblGrid>
      <w:tr w:rsidR="00616C1E" w14:paraId="3140A916" w14:textId="77777777" w:rsidTr="003B11A2">
        <w:trPr>
          <w:trHeight w:val="120"/>
        </w:trPr>
        <w:tc>
          <w:tcPr>
            <w:tcW w:w="426" w:type="dxa"/>
            <w:shd w:val="clear" w:color="auto" w:fill="0000FF"/>
            <w:vAlign w:val="center"/>
          </w:tcPr>
          <w:p w14:paraId="74778FA2" w14:textId="77777777" w:rsidR="00616C1E" w:rsidRDefault="00616C1E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3402" w:type="dxa"/>
            <w:shd w:val="clear" w:color="auto" w:fill="0000FF"/>
            <w:vAlign w:val="center"/>
          </w:tcPr>
          <w:p w14:paraId="29CE2108" w14:textId="77777777" w:rsidR="00616C1E" w:rsidRDefault="00616C1E" w:rsidP="003B11A2">
            <w:pPr>
              <w:pStyle w:val="Ttulo5"/>
              <w:jc w:val="both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</w:t>
            </w:r>
          </w:p>
        </w:tc>
        <w:tc>
          <w:tcPr>
            <w:tcW w:w="3260" w:type="dxa"/>
            <w:shd w:val="clear" w:color="auto" w:fill="0000FF"/>
            <w:vAlign w:val="center"/>
          </w:tcPr>
          <w:p w14:paraId="63D5E807" w14:textId="77777777" w:rsidR="00616C1E" w:rsidRDefault="00616C1E" w:rsidP="003B11A2">
            <w:pPr>
              <w:pStyle w:val="Ttulo5"/>
              <w:jc w:val="both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843" w:type="dxa"/>
            <w:shd w:val="clear" w:color="auto" w:fill="0000FF"/>
            <w:vAlign w:val="center"/>
          </w:tcPr>
          <w:p w14:paraId="20333042" w14:textId="77777777" w:rsidR="00616C1E" w:rsidRDefault="00616C1E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08" w:type="dxa"/>
            <w:shd w:val="clear" w:color="auto" w:fill="0000FF"/>
            <w:vAlign w:val="center"/>
          </w:tcPr>
          <w:p w14:paraId="66CF140A" w14:textId="77777777" w:rsidR="00616C1E" w:rsidRDefault="00616C1E" w:rsidP="003B11A2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616C1E" w14:paraId="3C821101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18A3889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vAlign w:val="center"/>
          </w:tcPr>
          <w:p w14:paraId="54BBA2EE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XVII Congreso Latinoamericano, IX Iberoamericano y I Nacional de Derecho Penal y Criminología</w:t>
            </w:r>
          </w:p>
        </w:tc>
        <w:tc>
          <w:tcPr>
            <w:tcW w:w="3260" w:type="dxa"/>
            <w:vAlign w:val="center"/>
          </w:tcPr>
          <w:p w14:paraId="3D666665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1C72F3A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0FB1C8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</w:tc>
      </w:tr>
      <w:tr w:rsidR="00616C1E" w14:paraId="74021312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64D3226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vAlign w:val="center"/>
          </w:tcPr>
          <w:p w14:paraId="12DC13A7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XIX Congreso Latinoamericano, XI Iberoamericano y II Nacional de Derecho Penal y Criminología</w:t>
            </w:r>
          </w:p>
        </w:tc>
        <w:tc>
          <w:tcPr>
            <w:tcW w:w="3260" w:type="dxa"/>
            <w:vAlign w:val="center"/>
          </w:tcPr>
          <w:p w14:paraId="1FEAAAA9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Nacional de Loja</w:t>
            </w:r>
          </w:p>
        </w:tc>
        <w:tc>
          <w:tcPr>
            <w:tcW w:w="1843" w:type="dxa"/>
            <w:vAlign w:val="center"/>
          </w:tcPr>
          <w:p w14:paraId="08A1E9B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468EEC0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</w:tc>
      </w:tr>
      <w:tr w:rsidR="00616C1E" w14:paraId="70001ADB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0EA298C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2" w:type="dxa"/>
            <w:vAlign w:val="center"/>
          </w:tcPr>
          <w:p w14:paraId="0ECB8188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I Congreso Mundial de Derecho y II encuentro Latinoamericano de estudiantes y profesionales de derecho</w:t>
            </w:r>
          </w:p>
        </w:tc>
        <w:tc>
          <w:tcPr>
            <w:tcW w:w="3260" w:type="dxa"/>
            <w:vAlign w:val="center"/>
          </w:tcPr>
          <w:p w14:paraId="3034E838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78BD6D7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161CF56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</w:tc>
      </w:tr>
      <w:tr w:rsidR="00616C1E" w14:paraId="434C4570" w14:textId="77777777" w:rsidTr="003B11A2">
        <w:trPr>
          <w:cantSplit/>
          <w:trHeight w:val="280"/>
        </w:trPr>
        <w:tc>
          <w:tcPr>
            <w:tcW w:w="426" w:type="dxa"/>
            <w:vAlign w:val="center"/>
          </w:tcPr>
          <w:p w14:paraId="4F132F9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2" w:type="dxa"/>
            <w:vAlign w:val="center"/>
          </w:tcPr>
          <w:p w14:paraId="2E16247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DIPLOMA: Congreso Nacional de Derecho Laboral.</w:t>
            </w:r>
          </w:p>
        </w:tc>
        <w:tc>
          <w:tcPr>
            <w:tcW w:w="3260" w:type="dxa"/>
            <w:vAlign w:val="center"/>
          </w:tcPr>
          <w:p w14:paraId="2281332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Central del Ecuador</w:t>
            </w:r>
          </w:p>
        </w:tc>
        <w:tc>
          <w:tcPr>
            <w:tcW w:w="1843" w:type="dxa"/>
            <w:vAlign w:val="center"/>
          </w:tcPr>
          <w:p w14:paraId="519373A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20C8680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</w:tr>
      <w:tr w:rsidR="00616C1E" w14:paraId="3039E734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6010B28D" w14:textId="77777777" w:rsidR="00616C1E" w:rsidRPr="00B32B4D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02" w:type="dxa"/>
            <w:vAlign w:val="center"/>
          </w:tcPr>
          <w:p w14:paraId="7B9EB565" w14:textId="77777777" w:rsidR="00616C1E" w:rsidRPr="00B32B4D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SEMINARIO INTERNACIONAL: Derecho Penal, Procesal Penal, Forense y Constitucional.</w:t>
            </w:r>
          </w:p>
        </w:tc>
        <w:tc>
          <w:tcPr>
            <w:tcW w:w="3260" w:type="dxa"/>
            <w:vAlign w:val="center"/>
          </w:tcPr>
          <w:p w14:paraId="12A1CC4B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Central del Ecuador</w:t>
            </w:r>
          </w:p>
        </w:tc>
        <w:tc>
          <w:tcPr>
            <w:tcW w:w="1843" w:type="dxa"/>
            <w:vAlign w:val="center"/>
          </w:tcPr>
          <w:p w14:paraId="6427229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4C67411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</w:tr>
      <w:tr w:rsidR="00616C1E" w14:paraId="572CAD64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38677E6C" w14:textId="77777777" w:rsidR="00616C1E" w:rsidRPr="00B32B4D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402" w:type="dxa"/>
            <w:vAlign w:val="center"/>
          </w:tcPr>
          <w:p w14:paraId="7569C87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II JORNADAS NACIONALES DE LEGISLACIÓN LABORAL</w:t>
            </w:r>
          </w:p>
        </w:tc>
        <w:tc>
          <w:tcPr>
            <w:tcW w:w="3260" w:type="dxa"/>
            <w:vAlign w:val="center"/>
          </w:tcPr>
          <w:p w14:paraId="763CE8F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Metropolitana</w:t>
            </w:r>
          </w:p>
        </w:tc>
        <w:tc>
          <w:tcPr>
            <w:tcW w:w="1843" w:type="dxa"/>
            <w:vAlign w:val="center"/>
          </w:tcPr>
          <w:p w14:paraId="19C1C39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39784CF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</w:tr>
      <w:tr w:rsidR="00616C1E" w14:paraId="7F032E11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6804A81F" w14:textId="77777777" w:rsidR="00616C1E" w:rsidRPr="00B32B4D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402" w:type="dxa"/>
            <w:vAlign w:val="center"/>
          </w:tcPr>
          <w:p w14:paraId="15B2A27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ACTUALIZACIÓN JURÍDICA Y DOCTRINARIA DE LA LEGISLACIÓN ECUATORIANA</w:t>
            </w:r>
          </w:p>
        </w:tc>
        <w:tc>
          <w:tcPr>
            <w:tcW w:w="3260" w:type="dxa"/>
            <w:vAlign w:val="center"/>
          </w:tcPr>
          <w:p w14:paraId="010EF2EB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Nacional de Loja</w:t>
            </w:r>
          </w:p>
        </w:tc>
        <w:tc>
          <w:tcPr>
            <w:tcW w:w="1843" w:type="dxa"/>
            <w:vAlign w:val="center"/>
          </w:tcPr>
          <w:p w14:paraId="3589CC6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272891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</w:tr>
      <w:tr w:rsidR="00616C1E" w14:paraId="73AD1EE5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380B5124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402" w:type="dxa"/>
            <w:vAlign w:val="center"/>
          </w:tcPr>
          <w:p w14:paraId="2534B28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SEMINARIO INTERNACIONAL: Estado Constitucional Democrático de Derecho, Jurisdicción y Derechos Humanos</w:t>
            </w:r>
          </w:p>
        </w:tc>
        <w:tc>
          <w:tcPr>
            <w:tcW w:w="3260" w:type="dxa"/>
            <w:vAlign w:val="center"/>
          </w:tcPr>
          <w:p w14:paraId="71B11CA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Corte Constitucional</w:t>
            </w:r>
          </w:p>
        </w:tc>
        <w:tc>
          <w:tcPr>
            <w:tcW w:w="1843" w:type="dxa"/>
            <w:vAlign w:val="center"/>
          </w:tcPr>
          <w:p w14:paraId="32A56DC4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F70C11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7C063833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3871B38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02" w:type="dxa"/>
            <w:vAlign w:val="center"/>
          </w:tcPr>
          <w:p w14:paraId="012C201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 Congreso de Derecho Procesal</w:t>
            </w:r>
          </w:p>
        </w:tc>
        <w:tc>
          <w:tcPr>
            <w:tcW w:w="3260" w:type="dxa"/>
            <w:vAlign w:val="center"/>
          </w:tcPr>
          <w:p w14:paraId="14D6F52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Corte Superior de Justicia de Lambayeque - Perú</w:t>
            </w:r>
          </w:p>
        </w:tc>
        <w:tc>
          <w:tcPr>
            <w:tcW w:w="1843" w:type="dxa"/>
            <w:vAlign w:val="center"/>
          </w:tcPr>
          <w:p w14:paraId="1587D63A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Perú</w:t>
            </w:r>
          </w:p>
        </w:tc>
        <w:tc>
          <w:tcPr>
            <w:tcW w:w="708" w:type="dxa"/>
            <w:vAlign w:val="center"/>
          </w:tcPr>
          <w:p w14:paraId="1732341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5C2F38A9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5A70829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402" w:type="dxa"/>
            <w:vAlign w:val="center"/>
          </w:tcPr>
          <w:p w14:paraId="43F0BFEC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SEMINARIO INTERNACIONAL: Nuevos Paradigmas de la Política Criminal y la Reformulación, Pensamiento Fiscal en América Latina en el Siglo XXI</w:t>
            </w:r>
          </w:p>
        </w:tc>
        <w:tc>
          <w:tcPr>
            <w:tcW w:w="3260" w:type="dxa"/>
            <w:vAlign w:val="center"/>
          </w:tcPr>
          <w:p w14:paraId="05FF8EF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Católica de Santiago de Guayaquil</w:t>
            </w:r>
          </w:p>
          <w:p w14:paraId="381C3F1F" w14:textId="77777777" w:rsidR="00616C1E" w:rsidRDefault="00616C1E" w:rsidP="003B11A2">
            <w:pPr>
              <w:jc w:val="both"/>
              <w:rPr>
                <w:rFonts w:ascii="Arial" w:eastAsia="Arial" w:hAnsi="Arial" w:cs="Arial"/>
              </w:rPr>
            </w:pPr>
          </w:p>
          <w:p w14:paraId="2EAE543E" w14:textId="77777777" w:rsidR="00616C1E" w:rsidRDefault="00616C1E" w:rsidP="003B11A2">
            <w:pPr>
              <w:jc w:val="both"/>
              <w:rPr>
                <w:rFonts w:ascii="Arial" w:eastAsia="Arial" w:hAnsi="Arial" w:cs="Arial"/>
              </w:rPr>
            </w:pPr>
          </w:p>
          <w:p w14:paraId="70E2890A" w14:textId="77777777" w:rsidR="00616C1E" w:rsidRPr="002E127A" w:rsidRDefault="00616C1E" w:rsidP="003B11A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DB03F84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2D81809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0AA2A31C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A9D8563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402" w:type="dxa"/>
            <w:vAlign w:val="center"/>
          </w:tcPr>
          <w:p w14:paraId="2812E03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II Congreso Mundial de Derecho Penal</w:t>
            </w:r>
          </w:p>
        </w:tc>
        <w:tc>
          <w:tcPr>
            <w:tcW w:w="3260" w:type="dxa"/>
            <w:vAlign w:val="center"/>
          </w:tcPr>
          <w:p w14:paraId="773048C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Católica de Cuenca</w:t>
            </w:r>
          </w:p>
        </w:tc>
        <w:tc>
          <w:tcPr>
            <w:tcW w:w="1843" w:type="dxa"/>
            <w:vAlign w:val="center"/>
          </w:tcPr>
          <w:p w14:paraId="1264562E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2E4AE79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7AA7AF64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C581F33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402" w:type="dxa"/>
            <w:vAlign w:val="center"/>
          </w:tcPr>
          <w:p w14:paraId="7BB1999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Seminario Taller de Propiedad Intelectual y Elaboración de Proyectos en el Formato SENACYT</w:t>
            </w:r>
          </w:p>
        </w:tc>
        <w:tc>
          <w:tcPr>
            <w:tcW w:w="3260" w:type="dxa"/>
            <w:vAlign w:val="center"/>
          </w:tcPr>
          <w:p w14:paraId="675DA97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843" w:type="dxa"/>
            <w:vAlign w:val="center"/>
          </w:tcPr>
          <w:p w14:paraId="0F3C21D1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10E9F6A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1DC31BEE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0E0089EA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402" w:type="dxa"/>
            <w:vAlign w:val="center"/>
          </w:tcPr>
          <w:p w14:paraId="45B78FC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II Congreso Iberoamericano de Derecho Procesal</w:t>
            </w:r>
          </w:p>
        </w:tc>
        <w:tc>
          <w:tcPr>
            <w:tcW w:w="3260" w:type="dxa"/>
            <w:vAlign w:val="center"/>
          </w:tcPr>
          <w:p w14:paraId="2E13A0D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420ECA0D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4C6A1C0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4EE77728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611340F1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402" w:type="dxa"/>
            <w:vAlign w:val="center"/>
          </w:tcPr>
          <w:p w14:paraId="3AAF425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V Congreso Internacional de Derecho Penal y Procesal Constitucional</w:t>
            </w:r>
          </w:p>
        </w:tc>
        <w:tc>
          <w:tcPr>
            <w:tcW w:w="3260" w:type="dxa"/>
            <w:vAlign w:val="center"/>
          </w:tcPr>
          <w:p w14:paraId="7090761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Inca Garcilasiano de la Vega</w:t>
            </w:r>
          </w:p>
        </w:tc>
        <w:tc>
          <w:tcPr>
            <w:tcW w:w="1843" w:type="dxa"/>
            <w:vAlign w:val="center"/>
          </w:tcPr>
          <w:p w14:paraId="7110426C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Perú</w:t>
            </w:r>
          </w:p>
        </w:tc>
        <w:tc>
          <w:tcPr>
            <w:tcW w:w="708" w:type="dxa"/>
            <w:vAlign w:val="center"/>
          </w:tcPr>
          <w:p w14:paraId="17D12E3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3DC573D9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20D31EB0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402" w:type="dxa"/>
            <w:vAlign w:val="center"/>
          </w:tcPr>
          <w:p w14:paraId="5E4D01A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II Congreso Binacional de Derecho Penal, Procesal Penal y Procesal Constitucional</w:t>
            </w:r>
          </w:p>
        </w:tc>
        <w:tc>
          <w:tcPr>
            <w:tcW w:w="3260" w:type="dxa"/>
            <w:vAlign w:val="center"/>
          </w:tcPr>
          <w:p w14:paraId="4B455AF4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40" w:lineRule="auto"/>
            </w:pPr>
            <w:r>
              <w:rPr>
                <w:rStyle w:val="Cuerpodeltexto10ptoNegritaEspaciado0pto"/>
              </w:rPr>
              <w:t>Universidad Inca Garcilasiano de la Vega.</w:t>
            </w:r>
          </w:p>
          <w:p w14:paraId="3EBF231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</w:t>
            </w:r>
            <w:r>
              <w:rPr>
                <w:rStyle w:val="Cuerpodeltexto10ptoNegritaEspaciado0pto"/>
                <w:lang w:val="de-DE"/>
              </w:rPr>
              <w:t>de Trujillo</w:t>
            </w:r>
          </w:p>
        </w:tc>
        <w:tc>
          <w:tcPr>
            <w:tcW w:w="1843" w:type="dxa"/>
            <w:vAlign w:val="center"/>
          </w:tcPr>
          <w:p w14:paraId="45B160FA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Perú</w:t>
            </w:r>
          </w:p>
        </w:tc>
        <w:tc>
          <w:tcPr>
            <w:tcW w:w="708" w:type="dxa"/>
            <w:vAlign w:val="center"/>
          </w:tcPr>
          <w:p w14:paraId="40E21ED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166F8E93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AFA1496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402" w:type="dxa"/>
            <w:vAlign w:val="center"/>
          </w:tcPr>
          <w:p w14:paraId="46F4A6A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III Congreso de la Comunidad de Naciones, el Neoconstitucionalismo a Debate y Problemas Laborales</w:t>
            </w:r>
          </w:p>
        </w:tc>
        <w:tc>
          <w:tcPr>
            <w:tcW w:w="3260" w:type="dxa"/>
            <w:vAlign w:val="center"/>
          </w:tcPr>
          <w:p w14:paraId="32A9CDD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374AE9BB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4FF573F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185B9C9E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0BD52D3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402" w:type="dxa"/>
            <w:vAlign w:val="center"/>
          </w:tcPr>
          <w:p w14:paraId="0A1F560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Encuentros de Lideres Barriales Y Lideres Juveniles</w:t>
            </w:r>
          </w:p>
        </w:tc>
        <w:tc>
          <w:tcPr>
            <w:tcW w:w="3260" w:type="dxa"/>
            <w:vAlign w:val="center"/>
          </w:tcPr>
          <w:p w14:paraId="6F34EBB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Ilustre Municipio del Cantón Riobamba</w:t>
            </w:r>
          </w:p>
        </w:tc>
        <w:tc>
          <w:tcPr>
            <w:tcW w:w="1843" w:type="dxa"/>
            <w:vAlign w:val="center"/>
          </w:tcPr>
          <w:p w14:paraId="5C42BD44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763BD2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49DC430A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0D941605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402" w:type="dxa"/>
            <w:vAlign w:val="center"/>
          </w:tcPr>
          <w:p w14:paraId="051D6F4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III Congreso Mundial de Derecho y Justicia Juvenil Restaurativa</w:t>
            </w:r>
          </w:p>
        </w:tc>
        <w:tc>
          <w:tcPr>
            <w:tcW w:w="3260" w:type="dxa"/>
            <w:vAlign w:val="center"/>
          </w:tcPr>
          <w:p w14:paraId="55427F6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731EB4B6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7C07949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6AD99391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2204BCE9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402" w:type="dxa"/>
            <w:vAlign w:val="center"/>
          </w:tcPr>
          <w:p w14:paraId="2AD00E2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Foro: “Fortalecimiento de la Justicia Penal”</w:t>
            </w:r>
          </w:p>
        </w:tc>
        <w:tc>
          <w:tcPr>
            <w:tcW w:w="3260" w:type="dxa"/>
            <w:vAlign w:val="center"/>
          </w:tcPr>
          <w:p w14:paraId="0ABC1AB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Asamblea Nacional</w:t>
            </w:r>
          </w:p>
        </w:tc>
        <w:tc>
          <w:tcPr>
            <w:tcW w:w="1843" w:type="dxa"/>
            <w:vAlign w:val="center"/>
          </w:tcPr>
          <w:p w14:paraId="6D5A379F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3914B7B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151CBAAA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37FF0D93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402" w:type="dxa"/>
            <w:vAlign w:val="center"/>
          </w:tcPr>
          <w:p w14:paraId="4EB88975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XIV Congreso Internacional: Reformas Actuales al Código Penal Procesal</w:t>
            </w:r>
          </w:p>
        </w:tc>
        <w:tc>
          <w:tcPr>
            <w:tcW w:w="3260" w:type="dxa"/>
            <w:vAlign w:val="center"/>
          </w:tcPr>
          <w:p w14:paraId="187E2B2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Católica de Cuenca</w:t>
            </w:r>
          </w:p>
        </w:tc>
        <w:tc>
          <w:tcPr>
            <w:tcW w:w="1843" w:type="dxa"/>
            <w:vAlign w:val="center"/>
          </w:tcPr>
          <w:p w14:paraId="3B4AC60C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3E9C816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7AA586E4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0A31BD5D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3402" w:type="dxa"/>
            <w:vAlign w:val="center"/>
          </w:tcPr>
          <w:p w14:paraId="313A55B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Seminario Taller: Derecho Constitucional</w:t>
            </w:r>
          </w:p>
        </w:tc>
        <w:tc>
          <w:tcPr>
            <w:tcW w:w="3260" w:type="dxa"/>
            <w:vAlign w:val="center"/>
          </w:tcPr>
          <w:p w14:paraId="25F6A7B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Colegio de Abogados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843" w:type="dxa"/>
            <w:vAlign w:val="center"/>
          </w:tcPr>
          <w:p w14:paraId="028D02B5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76AD8A7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11D0C164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3B34C83F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402" w:type="dxa"/>
            <w:vAlign w:val="center"/>
          </w:tcPr>
          <w:p w14:paraId="72F2F69F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 Congreso Internacional de Derecho Penal, Procesal Constitucional, Procesal Penal Y Criminología.</w:t>
            </w:r>
          </w:p>
        </w:tc>
        <w:tc>
          <w:tcPr>
            <w:tcW w:w="3260" w:type="dxa"/>
            <w:vAlign w:val="center"/>
          </w:tcPr>
          <w:p w14:paraId="6DEC148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14DBF561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5561539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2556F3F7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097E4A2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402" w:type="dxa"/>
            <w:vAlign w:val="center"/>
          </w:tcPr>
          <w:p w14:paraId="2E2AE36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III Ciclo Binacional de Conferencias “Discusiones contemporáneas del Derecho Constitucional”</w:t>
            </w:r>
          </w:p>
        </w:tc>
        <w:tc>
          <w:tcPr>
            <w:tcW w:w="3260" w:type="dxa"/>
            <w:vAlign w:val="center"/>
          </w:tcPr>
          <w:p w14:paraId="3E61F9D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Mariana - Pasto Colombia</w:t>
            </w:r>
          </w:p>
        </w:tc>
        <w:tc>
          <w:tcPr>
            <w:tcW w:w="1843" w:type="dxa"/>
            <w:vAlign w:val="center"/>
          </w:tcPr>
          <w:p w14:paraId="4FBACC1A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Colombia</w:t>
            </w:r>
          </w:p>
        </w:tc>
        <w:tc>
          <w:tcPr>
            <w:tcW w:w="708" w:type="dxa"/>
            <w:vAlign w:val="center"/>
          </w:tcPr>
          <w:p w14:paraId="4C34EC3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03485A05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3DA197C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3402" w:type="dxa"/>
            <w:vAlign w:val="center"/>
          </w:tcPr>
          <w:p w14:paraId="311059D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Foro Internacional: “Relaciones entre la Justicia Comunitaria y la Ordinaria, retos del acceso a la Justicia en Bolivia, Ecuador y Perú”</w:t>
            </w:r>
          </w:p>
        </w:tc>
        <w:tc>
          <w:tcPr>
            <w:tcW w:w="3260" w:type="dxa"/>
            <w:vAlign w:val="center"/>
          </w:tcPr>
          <w:p w14:paraId="5B53D5B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Asamblea Nacional</w:t>
            </w:r>
          </w:p>
        </w:tc>
        <w:tc>
          <w:tcPr>
            <w:tcW w:w="1843" w:type="dxa"/>
            <w:vAlign w:val="center"/>
          </w:tcPr>
          <w:p w14:paraId="3A39A471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5066654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07BDD106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09B223A6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402" w:type="dxa"/>
            <w:vAlign w:val="center"/>
          </w:tcPr>
          <w:p w14:paraId="120E42C5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Seminario "Análisis Jurídico de la nueva Normativa Penal Ecuatoriana"</w:t>
            </w:r>
          </w:p>
        </w:tc>
        <w:tc>
          <w:tcPr>
            <w:tcW w:w="3260" w:type="dxa"/>
            <w:vAlign w:val="center"/>
          </w:tcPr>
          <w:p w14:paraId="4824312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Colegio de Abogados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843" w:type="dxa"/>
            <w:vAlign w:val="center"/>
          </w:tcPr>
          <w:p w14:paraId="2F7EC5EE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2D7BF6F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1B641DDE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808999D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402" w:type="dxa"/>
            <w:vAlign w:val="center"/>
          </w:tcPr>
          <w:p w14:paraId="1CF9EBFC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VI Congreso Nacional de Ciencias Penales</w:t>
            </w:r>
          </w:p>
        </w:tc>
        <w:tc>
          <w:tcPr>
            <w:tcW w:w="3260" w:type="dxa"/>
            <w:vAlign w:val="center"/>
          </w:tcPr>
          <w:p w14:paraId="3ADEF51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</w:t>
            </w:r>
            <w:r>
              <w:rPr>
                <w:rStyle w:val="Cuerpodeltexto10ptoNegritaEspaciado0pto"/>
                <w:lang w:val="de-DE"/>
              </w:rPr>
              <w:t>de Trujillo</w:t>
            </w:r>
          </w:p>
        </w:tc>
        <w:tc>
          <w:tcPr>
            <w:tcW w:w="1843" w:type="dxa"/>
            <w:vAlign w:val="center"/>
          </w:tcPr>
          <w:p w14:paraId="166E602F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Perú</w:t>
            </w:r>
          </w:p>
        </w:tc>
        <w:tc>
          <w:tcPr>
            <w:tcW w:w="708" w:type="dxa"/>
            <w:vAlign w:val="center"/>
          </w:tcPr>
          <w:p w14:paraId="236CAE3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6D5F2F1A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6ADA95BA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3402" w:type="dxa"/>
            <w:vAlign w:val="center"/>
          </w:tcPr>
          <w:p w14:paraId="5EAEF6B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 Congreso Internacional de Derecho Penal y Procesal Penal</w:t>
            </w:r>
          </w:p>
        </w:tc>
        <w:tc>
          <w:tcPr>
            <w:tcW w:w="3260" w:type="dxa"/>
            <w:vAlign w:val="center"/>
          </w:tcPr>
          <w:p w14:paraId="793C4F01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Alas Peruanas</w:t>
            </w:r>
          </w:p>
        </w:tc>
        <w:tc>
          <w:tcPr>
            <w:tcW w:w="1843" w:type="dxa"/>
            <w:vAlign w:val="center"/>
          </w:tcPr>
          <w:p w14:paraId="19AFC8DC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Perú</w:t>
            </w:r>
          </w:p>
        </w:tc>
        <w:tc>
          <w:tcPr>
            <w:tcW w:w="708" w:type="dxa"/>
            <w:vAlign w:val="center"/>
          </w:tcPr>
          <w:p w14:paraId="07B95E3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789EEB45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779EE636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3402" w:type="dxa"/>
            <w:vAlign w:val="center"/>
          </w:tcPr>
          <w:p w14:paraId="25F2A9D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 Seminario Internacional de Derecho Multidisciplinario.</w:t>
            </w:r>
          </w:p>
        </w:tc>
        <w:tc>
          <w:tcPr>
            <w:tcW w:w="3260" w:type="dxa"/>
            <w:vAlign w:val="center"/>
          </w:tcPr>
          <w:p w14:paraId="696B740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Corte Constitucional</w:t>
            </w:r>
          </w:p>
        </w:tc>
        <w:tc>
          <w:tcPr>
            <w:tcW w:w="1843" w:type="dxa"/>
            <w:vAlign w:val="center"/>
          </w:tcPr>
          <w:p w14:paraId="5A4FFEB9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49EBDD8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616C1E" w14:paraId="42910E4C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03B4A4BD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3402" w:type="dxa"/>
            <w:vAlign w:val="center"/>
          </w:tcPr>
          <w:p w14:paraId="4420A51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II Seminario Internacional de Derecho Multidisciplinario</w:t>
            </w:r>
          </w:p>
        </w:tc>
        <w:tc>
          <w:tcPr>
            <w:tcW w:w="3260" w:type="dxa"/>
            <w:vAlign w:val="center"/>
          </w:tcPr>
          <w:p w14:paraId="3369AF8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Bolívar</w:t>
            </w:r>
          </w:p>
        </w:tc>
        <w:tc>
          <w:tcPr>
            <w:tcW w:w="1843" w:type="dxa"/>
            <w:vAlign w:val="center"/>
          </w:tcPr>
          <w:p w14:paraId="787ECD63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339A53E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616C1E" w14:paraId="1B8C1667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1DE437D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402" w:type="dxa"/>
            <w:vAlign w:val="center"/>
          </w:tcPr>
          <w:p w14:paraId="56CFEFFF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Plan Nacional del Buen Vivir </w:t>
            </w:r>
          </w:p>
        </w:tc>
        <w:tc>
          <w:tcPr>
            <w:tcW w:w="3260" w:type="dxa"/>
            <w:vAlign w:val="center"/>
          </w:tcPr>
          <w:p w14:paraId="0236DE7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Instituto de Altos Estudios Nacionales</w:t>
            </w:r>
          </w:p>
        </w:tc>
        <w:tc>
          <w:tcPr>
            <w:tcW w:w="1843" w:type="dxa"/>
            <w:vAlign w:val="center"/>
          </w:tcPr>
          <w:p w14:paraId="0E00F9A9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567682F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616C1E" w14:paraId="1D15C2D0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684435DF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3402" w:type="dxa"/>
            <w:vAlign w:val="center"/>
          </w:tcPr>
          <w:p w14:paraId="1BD39EA8" w14:textId="77777777" w:rsidR="00616C1E" w:rsidRPr="00071422" w:rsidRDefault="00616C1E" w:rsidP="003B11A2">
            <w:pPr>
              <w:jc w:val="both"/>
              <w:rPr>
                <w:rStyle w:val="Cuerpodeltexto10ptoNegritaEspaciado0pto"/>
                <w:lang w:val="en-US"/>
              </w:rPr>
            </w:pPr>
            <w:r w:rsidRPr="00071422">
              <w:rPr>
                <w:rStyle w:val="Cuerpodeltexto10ptoNegritaEspaciado0pto"/>
                <w:lang w:val="en-US"/>
              </w:rPr>
              <w:t>With this certificate of achievement for completing our global ESL program</w:t>
            </w:r>
          </w:p>
        </w:tc>
        <w:tc>
          <w:tcPr>
            <w:tcW w:w="3260" w:type="dxa"/>
            <w:vAlign w:val="center"/>
          </w:tcPr>
          <w:p w14:paraId="207A4310" w14:textId="77777777" w:rsidR="00616C1E" w:rsidRPr="00071422" w:rsidRDefault="00616C1E" w:rsidP="003B11A2">
            <w:pPr>
              <w:jc w:val="both"/>
              <w:rPr>
                <w:rStyle w:val="Cuerpodeltexto10ptoNegritaEspaciado0pto"/>
                <w:lang w:val="en-US"/>
              </w:rPr>
            </w:pPr>
            <w:r>
              <w:rPr>
                <w:rStyle w:val="Cuerpodeltexto10ptoNegritaEspaciado0pto"/>
                <w:lang w:val="en-US"/>
              </w:rPr>
              <w:t xml:space="preserve">Action Global </w:t>
            </w:r>
          </w:p>
        </w:tc>
        <w:tc>
          <w:tcPr>
            <w:tcW w:w="1843" w:type="dxa"/>
            <w:vAlign w:val="center"/>
          </w:tcPr>
          <w:p w14:paraId="0D6B80DA" w14:textId="77777777" w:rsidR="00616C1E" w:rsidRPr="00071422" w:rsidRDefault="00616C1E" w:rsidP="003B11A2">
            <w:pPr>
              <w:jc w:val="center"/>
              <w:rPr>
                <w:rStyle w:val="Cuerpodeltexto10ptoNegritaEspaciado0pto"/>
                <w:lang w:val="en-US"/>
              </w:rPr>
            </w:pPr>
            <w:r>
              <w:rPr>
                <w:rStyle w:val="Cuerpodeltexto10ptoNegritaEspaciado0pto"/>
                <w:lang w:val="en-US"/>
              </w:rPr>
              <w:t>Ecuador</w:t>
            </w:r>
          </w:p>
        </w:tc>
        <w:tc>
          <w:tcPr>
            <w:tcW w:w="708" w:type="dxa"/>
            <w:vAlign w:val="center"/>
          </w:tcPr>
          <w:p w14:paraId="703ADBF9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2012</w:t>
            </w:r>
          </w:p>
        </w:tc>
      </w:tr>
      <w:tr w:rsidR="00616C1E" w:rsidRPr="00071422" w14:paraId="1E13BA19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66DF7A01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3402" w:type="dxa"/>
            <w:vAlign w:val="center"/>
          </w:tcPr>
          <w:p w14:paraId="26586D67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 w:rsidRPr="00071422">
              <w:rPr>
                <w:rStyle w:val="Cuerpodeltexto10ptoNegritaEspaciado0pto"/>
              </w:rPr>
              <w:t>I Congreso Nacional de Derecho Constitucional, Derecho Civil y Derecho Laboral</w:t>
            </w:r>
          </w:p>
        </w:tc>
        <w:tc>
          <w:tcPr>
            <w:tcW w:w="3260" w:type="dxa"/>
            <w:vAlign w:val="center"/>
          </w:tcPr>
          <w:p w14:paraId="2969D79E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Laica Eloy Alfaro</w:t>
            </w:r>
          </w:p>
        </w:tc>
        <w:tc>
          <w:tcPr>
            <w:tcW w:w="1843" w:type="dxa"/>
            <w:vAlign w:val="center"/>
          </w:tcPr>
          <w:p w14:paraId="5C81A203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74313038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616C1E" w:rsidRPr="00071422" w14:paraId="14FE795B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75D71E55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33</w:t>
            </w:r>
          </w:p>
        </w:tc>
        <w:tc>
          <w:tcPr>
            <w:tcW w:w="3402" w:type="dxa"/>
            <w:vAlign w:val="center"/>
          </w:tcPr>
          <w:p w14:paraId="58B38722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IV Seminario Internacional de Derecho Multidisciplinario</w:t>
            </w:r>
          </w:p>
        </w:tc>
        <w:tc>
          <w:tcPr>
            <w:tcW w:w="3260" w:type="dxa"/>
            <w:vAlign w:val="center"/>
          </w:tcPr>
          <w:p w14:paraId="7A53FEB0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Consejo de la Judicatura de Chimborazo</w:t>
            </w:r>
          </w:p>
        </w:tc>
        <w:tc>
          <w:tcPr>
            <w:tcW w:w="1843" w:type="dxa"/>
            <w:vAlign w:val="center"/>
          </w:tcPr>
          <w:p w14:paraId="035E8FE4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5DC2CB4F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:rsidRPr="00071422" w14:paraId="756266DF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018261DE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3402" w:type="dxa"/>
            <w:vAlign w:val="center"/>
          </w:tcPr>
          <w:p w14:paraId="01F131E8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V Congreso Iberoamericano de Derecho Procesal y Justicia Juvenil Restaurativa</w:t>
            </w:r>
          </w:p>
        </w:tc>
        <w:tc>
          <w:tcPr>
            <w:tcW w:w="3260" w:type="dxa"/>
            <w:vAlign w:val="center"/>
          </w:tcPr>
          <w:p w14:paraId="1D1443DD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2D7C2533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EABF1A8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:rsidRPr="00071422" w14:paraId="0E9A37D4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B118158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3402" w:type="dxa"/>
            <w:vAlign w:val="center"/>
          </w:tcPr>
          <w:p w14:paraId="499BE6A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VI Congreso Mundial de Derecho, Mediación y Arbitraje </w:t>
            </w:r>
          </w:p>
        </w:tc>
        <w:tc>
          <w:tcPr>
            <w:tcW w:w="3260" w:type="dxa"/>
            <w:vAlign w:val="center"/>
          </w:tcPr>
          <w:p w14:paraId="7CECA520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1D87C49F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7C8ED54F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:rsidRPr="00071422" w14:paraId="094F5D5B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4D5C8ADE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3402" w:type="dxa"/>
            <w:vAlign w:val="center"/>
          </w:tcPr>
          <w:p w14:paraId="7248521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Curso de inmersión en el idioma Ingles</w:t>
            </w:r>
          </w:p>
        </w:tc>
        <w:tc>
          <w:tcPr>
            <w:tcW w:w="3260" w:type="dxa"/>
            <w:vAlign w:val="center"/>
          </w:tcPr>
          <w:p w14:paraId="5B824EB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Acreditación en Altos Estudios Académicos</w:t>
            </w:r>
          </w:p>
        </w:tc>
        <w:tc>
          <w:tcPr>
            <w:tcW w:w="1843" w:type="dxa"/>
            <w:vAlign w:val="center"/>
          </w:tcPr>
          <w:p w14:paraId="3111AC66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Perú</w:t>
            </w:r>
          </w:p>
        </w:tc>
        <w:tc>
          <w:tcPr>
            <w:tcW w:w="708" w:type="dxa"/>
            <w:vAlign w:val="center"/>
          </w:tcPr>
          <w:p w14:paraId="0E0FA59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0B36DF39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44BD2FF2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3402" w:type="dxa"/>
            <w:vAlign w:val="center"/>
          </w:tcPr>
          <w:p w14:paraId="28E5201F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Democratización del estado y Reforma de la Administración Pública en Ecuador</w:t>
            </w:r>
          </w:p>
        </w:tc>
        <w:tc>
          <w:tcPr>
            <w:tcW w:w="3260" w:type="dxa"/>
            <w:vAlign w:val="center"/>
          </w:tcPr>
          <w:p w14:paraId="790E0A7E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Instituto de Altos Estudios Nacionales </w:t>
            </w:r>
          </w:p>
        </w:tc>
        <w:tc>
          <w:tcPr>
            <w:tcW w:w="1843" w:type="dxa"/>
            <w:vAlign w:val="center"/>
          </w:tcPr>
          <w:p w14:paraId="2AB57DAF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FA36A6F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660BFA8E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31E3857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3402" w:type="dxa"/>
            <w:vAlign w:val="center"/>
          </w:tcPr>
          <w:p w14:paraId="49644902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VII Congreso Iberoamericano de Derecho Procesal y Justicia Constitucional</w:t>
            </w:r>
          </w:p>
        </w:tc>
        <w:tc>
          <w:tcPr>
            <w:tcW w:w="3260" w:type="dxa"/>
            <w:vAlign w:val="center"/>
          </w:tcPr>
          <w:p w14:paraId="27519EAE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01414199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3F7E2987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64951D98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74980F12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39 </w:t>
            </w:r>
          </w:p>
        </w:tc>
        <w:tc>
          <w:tcPr>
            <w:tcW w:w="3402" w:type="dxa"/>
            <w:vAlign w:val="center"/>
          </w:tcPr>
          <w:p w14:paraId="08871E8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I Congreso Inca de Derecho Penal </w:t>
            </w:r>
          </w:p>
        </w:tc>
        <w:tc>
          <w:tcPr>
            <w:tcW w:w="3260" w:type="dxa"/>
            <w:vAlign w:val="center"/>
          </w:tcPr>
          <w:p w14:paraId="42ABC83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Nacional de San Antonio Abad del Cusco</w:t>
            </w:r>
          </w:p>
        </w:tc>
        <w:tc>
          <w:tcPr>
            <w:tcW w:w="1843" w:type="dxa"/>
            <w:vAlign w:val="center"/>
          </w:tcPr>
          <w:p w14:paraId="532B9F6B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Perú</w:t>
            </w:r>
          </w:p>
        </w:tc>
        <w:tc>
          <w:tcPr>
            <w:tcW w:w="708" w:type="dxa"/>
            <w:vAlign w:val="center"/>
          </w:tcPr>
          <w:p w14:paraId="4B8FBEB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3E95F58B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479D2E41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3402" w:type="dxa"/>
            <w:vAlign w:val="center"/>
          </w:tcPr>
          <w:p w14:paraId="74044BE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Curso de inmersión en el idioma Italiano</w:t>
            </w:r>
          </w:p>
        </w:tc>
        <w:tc>
          <w:tcPr>
            <w:tcW w:w="3260" w:type="dxa"/>
            <w:vAlign w:val="center"/>
          </w:tcPr>
          <w:p w14:paraId="63DFCF8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Acreditación en Altos Estudios Académicos</w:t>
            </w:r>
          </w:p>
        </w:tc>
        <w:tc>
          <w:tcPr>
            <w:tcW w:w="1843" w:type="dxa"/>
            <w:vAlign w:val="center"/>
          </w:tcPr>
          <w:p w14:paraId="1C295153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Perú</w:t>
            </w:r>
          </w:p>
        </w:tc>
        <w:tc>
          <w:tcPr>
            <w:tcW w:w="708" w:type="dxa"/>
            <w:vAlign w:val="center"/>
          </w:tcPr>
          <w:p w14:paraId="7821AA7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1A590711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9F9ACA4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3402" w:type="dxa"/>
            <w:vAlign w:val="center"/>
          </w:tcPr>
          <w:p w14:paraId="1A60CC9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</w:rPr>
              <w:t>XVII Taller de Investigación</w:t>
            </w:r>
          </w:p>
        </w:tc>
        <w:tc>
          <w:tcPr>
            <w:tcW w:w="3260" w:type="dxa"/>
            <w:vAlign w:val="center"/>
          </w:tcPr>
          <w:p w14:paraId="0E94D15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Nacional Mayor de San Marcos</w:t>
            </w:r>
          </w:p>
        </w:tc>
        <w:tc>
          <w:tcPr>
            <w:tcW w:w="1843" w:type="dxa"/>
            <w:vAlign w:val="center"/>
          </w:tcPr>
          <w:p w14:paraId="7E2F90FA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Perú</w:t>
            </w:r>
          </w:p>
        </w:tc>
        <w:tc>
          <w:tcPr>
            <w:tcW w:w="708" w:type="dxa"/>
            <w:vAlign w:val="center"/>
          </w:tcPr>
          <w:p w14:paraId="01D9C4A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3A39C3CC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6470E1F4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3402" w:type="dxa"/>
            <w:vAlign w:val="center"/>
          </w:tcPr>
          <w:p w14:paraId="5999491F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XI Conferencia Científica Internacional UNICA 2014</w:t>
            </w:r>
          </w:p>
        </w:tc>
        <w:tc>
          <w:tcPr>
            <w:tcW w:w="3260" w:type="dxa"/>
            <w:vAlign w:val="center"/>
          </w:tcPr>
          <w:p w14:paraId="6897114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Máximo Gómez Báez </w:t>
            </w:r>
          </w:p>
        </w:tc>
        <w:tc>
          <w:tcPr>
            <w:tcW w:w="1843" w:type="dxa"/>
            <w:vAlign w:val="center"/>
          </w:tcPr>
          <w:p w14:paraId="067F145C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Cuba</w:t>
            </w:r>
          </w:p>
        </w:tc>
        <w:tc>
          <w:tcPr>
            <w:tcW w:w="708" w:type="dxa"/>
            <w:vAlign w:val="center"/>
          </w:tcPr>
          <w:p w14:paraId="543CC40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1C05590C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5192EDE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3402" w:type="dxa"/>
            <w:vAlign w:val="center"/>
          </w:tcPr>
          <w:p w14:paraId="4227D89C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Gestión Estratégica y Gobierno por Resultados</w:t>
            </w:r>
          </w:p>
        </w:tc>
        <w:tc>
          <w:tcPr>
            <w:tcW w:w="3260" w:type="dxa"/>
            <w:vAlign w:val="center"/>
          </w:tcPr>
          <w:p w14:paraId="0DADA9F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Instituto de Altos Estudios Nacionales</w:t>
            </w:r>
          </w:p>
        </w:tc>
        <w:tc>
          <w:tcPr>
            <w:tcW w:w="1843" w:type="dxa"/>
            <w:vAlign w:val="center"/>
          </w:tcPr>
          <w:p w14:paraId="5A5E6C01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73624531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3DFF2826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435D8BC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3402" w:type="dxa"/>
            <w:vAlign w:val="center"/>
          </w:tcPr>
          <w:p w14:paraId="70C860B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VII Congreso Mundial de Derecho</w:t>
            </w:r>
          </w:p>
        </w:tc>
        <w:tc>
          <w:tcPr>
            <w:tcW w:w="3260" w:type="dxa"/>
            <w:vAlign w:val="center"/>
          </w:tcPr>
          <w:p w14:paraId="52322936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6963DE65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3757CA78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622400CB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00B40962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402" w:type="dxa"/>
            <w:vAlign w:val="center"/>
          </w:tcPr>
          <w:p w14:paraId="15D8A455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Congreso Internacional de Educación Superior</w:t>
            </w:r>
          </w:p>
        </w:tc>
        <w:tc>
          <w:tcPr>
            <w:tcW w:w="3260" w:type="dxa"/>
            <w:vAlign w:val="center"/>
          </w:tcPr>
          <w:p w14:paraId="33251F6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Nacional Mayor de San Marcos</w:t>
            </w:r>
          </w:p>
        </w:tc>
        <w:tc>
          <w:tcPr>
            <w:tcW w:w="1843" w:type="dxa"/>
            <w:vAlign w:val="center"/>
          </w:tcPr>
          <w:p w14:paraId="3232A58C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Perú</w:t>
            </w:r>
          </w:p>
        </w:tc>
        <w:tc>
          <w:tcPr>
            <w:tcW w:w="708" w:type="dxa"/>
            <w:vAlign w:val="center"/>
          </w:tcPr>
          <w:p w14:paraId="5C05B60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29CAC027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A3F455D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3402" w:type="dxa"/>
            <w:vAlign w:val="center"/>
          </w:tcPr>
          <w:p w14:paraId="0854BD8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I Seminario Internacional Multidisciplinario de Derecho y Economía </w:t>
            </w:r>
          </w:p>
        </w:tc>
        <w:tc>
          <w:tcPr>
            <w:tcW w:w="3260" w:type="dxa"/>
            <w:vAlign w:val="center"/>
          </w:tcPr>
          <w:p w14:paraId="35F8AFF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Corte Constitucional del Ecuador</w:t>
            </w:r>
          </w:p>
        </w:tc>
        <w:tc>
          <w:tcPr>
            <w:tcW w:w="1843" w:type="dxa"/>
            <w:vAlign w:val="center"/>
          </w:tcPr>
          <w:p w14:paraId="2083D6EC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7CD8F20C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:rsidRPr="00071422" w14:paraId="4ED09CE0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623A7381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3402" w:type="dxa"/>
            <w:vAlign w:val="center"/>
          </w:tcPr>
          <w:p w14:paraId="776E05CF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IX Congreso Iberoamericano de Derecho Procesal y Litigación Oral </w:t>
            </w:r>
          </w:p>
        </w:tc>
        <w:tc>
          <w:tcPr>
            <w:tcW w:w="3260" w:type="dxa"/>
            <w:vAlign w:val="center"/>
          </w:tcPr>
          <w:p w14:paraId="52E1D042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3BFF49C5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4BBDE395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616C1E" w:rsidRPr="00071422" w14:paraId="4C5393EF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341F1DBC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3402" w:type="dxa"/>
            <w:vAlign w:val="center"/>
          </w:tcPr>
          <w:p w14:paraId="28C47F6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V Congreso Latinoamericano de Derecho Procesal y Mediación</w:t>
            </w:r>
          </w:p>
        </w:tc>
        <w:tc>
          <w:tcPr>
            <w:tcW w:w="3260" w:type="dxa"/>
            <w:vAlign w:val="center"/>
          </w:tcPr>
          <w:p w14:paraId="15585E8C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7A2FE950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1B1694B5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616C1E" w:rsidRPr="00071422" w14:paraId="7C652E94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3D5F09CC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3402" w:type="dxa"/>
            <w:vAlign w:val="center"/>
          </w:tcPr>
          <w:p w14:paraId="0207A60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VI Congreso Internacional de Derecho Procesal y Mediación</w:t>
            </w:r>
          </w:p>
        </w:tc>
        <w:tc>
          <w:tcPr>
            <w:tcW w:w="3260" w:type="dxa"/>
            <w:vAlign w:val="center"/>
          </w:tcPr>
          <w:p w14:paraId="7A787ED4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7BA67EA1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3D54E1BF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616C1E" w:rsidRPr="00071422" w14:paraId="67A4C406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0B8EDEF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3402" w:type="dxa"/>
            <w:vAlign w:val="center"/>
          </w:tcPr>
          <w:p w14:paraId="618CC19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VII Congreso Iberoamericano, I Centro Americano de Derecho, Mediación y Arbitraje Internacional</w:t>
            </w:r>
          </w:p>
        </w:tc>
        <w:tc>
          <w:tcPr>
            <w:tcW w:w="3260" w:type="dxa"/>
            <w:vAlign w:val="center"/>
          </w:tcPr>
          <w:p w14:paraId="6FEAA60C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843" w:type="dxa"/>
            <w:vAlign w:val="center"/>
          </w:tcPr>
          <w:p w14:paraId="17F11A6A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178F1852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616C1E" w:rsidRPr="00071422" w14:paraId="317BDA51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370109E6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3402" w:type="dxa"/>
            <w:vAlign w:val="center"/>
          </w:tcPr>
          <w:p w14:paraId="3DE58FB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VI Seminario Internacional Multidisciplinario de Derecho </w:t>
            </w:r>
          </w:p>
        </w:tc>
        <w:tc>
          <w:tcPr>
            <w:tcW w:w="3260" w:type="dxa"/>
            <w:vAlign w:val="center"/>
          </w:tcPr>
          <w:p w14:paraId="2AC79DE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Corte Constitucional del Ecuador </w:t>
            </w:r>
          </w:p>
        </w:tc>
        <w:tc>
          <w:tcPr>
            <w:tcW w:w="1843" w:type="dxa"/>
            <w:vAlign w:val="center"/>
          </w:tcPr>
          <w:p w14:paraId="470062E8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74DF3186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616C1E" w:rsidRPr="00071422" w14:paraId="2318CDAD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777319FB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3402" w:type="dxa"/>
            <w:vAlign w:val="center"/>
          </w:tcPr>
          <w:p w14:paraId="15B8BA1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V</w:t>
            </w:r>
            <w:r w:rsidRPr="00D00139">
              <w:rPr>
                <w:rStyle w:val="Cuerpodeltexto10ptoNegritaEspaciado0pto"/>
              </w:rPr>
              <w:t xml:space="preserve"> Congreso  internacional de educación y gerencia avanzada</w:t>
            </w:r>
          </w:p>
        </w:tc>
        <w:tc>
          <w:tcPr>
            <w:tcW w:w="3260" w:type="dxa"/>
            <w:vAlign w:val="center"/>
          </w:tcPr>
          <w:p w14:paraId="6AC8647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D00139">
              <w:rPr>
                <w:rStyle w:val="Cuerpodeltexto10ptoNegritaEspaciado0pto"/>
              </w:rPr>
              <w:t>C</w:t>
            </w:r>
            <w:r>
              <w:rPr>
                <w:rStyle w:val="Cuerpodeltexto10ptoNegritaEspaciado0pto"/>
              </w:rPr>
              <w:t>entro de Investigación y Estudios G</w:t>
            </w:r>
            <w:r w:rsidRPr="00D00139">
              <w:rPr>
                <w:rStyle w:val="Cuerpodeltexto10ptoNegritaEspaciado0pto"/>
              </w:rPr>
              <w:t>erenciales</w:t>
            </w:r>
          </w:p>
        </w:tc>
        <w:tc>
          <w:tcPr>
            <w:tcW w:w="1843" w:type="dxa"/>
            <w:vAlign w:val="center"/>
          </w:tcPr>
          <w:p w14:paraId="24C30E16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España</w:t>
            </w:r>
          </w:p>
        </w:tc>
        <w:tc>
          <w:tcPr>
            <w:tcW w:w="708" w:type="dxa"/>
            <w:vAlign w:val="center"/>
          </w:tcPr>
          <w:p w14:paraId="6A00285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C1E" w:rsidRPr="00071422" w14:paraId="6A0030DF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09973C8B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3402" w:type="dxa"/>
            <w:vAlign w:val="center"/>
          </w:tcPr>
          <w:p w14:paraId="09FA5A0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IV Curso Internacional de Litigación Oral y Defensa en Juicio </w:t>
            </w:r>
          </w:p>
        </w:tc>
        <w:tc>
          <w:tcPr>
            <w:tcW w:w="3260" w:type="dxa"/>
            <w:vAlign w:val="center"/>
          </w:tcPr>
          <w:p w14:paraId="645D1EA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UNIANDES</w:t>
            </w:r>
          </w:p>
        </w:tc>
        <w:tc>
          <w:tcPr>
            <w:tcW w:w="1843" w:type="dxa"/>
            <w:vAlign w:val="center"/>
          </w:tcPr>
          <w:p w14:paraId="636DD185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70BC7E4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:rsidRPr="00071422" w14:paraId="541C4089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245FB9F3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3402" w:type="dxa"/>
            <w:vAlign w:val="center"/>
          </w:tcPr>
          <w:p w14:paraId="076D581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Segundo Seminario Multidisciplinario de Derecho</w:t>
            </w:r>
          </w:p>
        </w:tc>
        <w:tc>
          <w:tcPr>
            <w:tcW w:w="3260" w:type="dxa"/>
            <w:vAlign w:val="center"/>
          </w:tcPr>
          <w:p w14:paraId="08D89E9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Estatal de Bolívar</w:t>
            </w:r>
          </w:p>
        </w:tc>
        <w:tc>
          <w:tcPr>
            <w:tcW w:w="1843" w:type="dxa"/>
            <w:vAlign w:val="center"/>
          </w:tcPr>
          <w:p w14:paraId="794961A5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F33DFC5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:rsidRPr="00071422" w14:paraId="110EAB37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AE4BBE8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3402" w:type="dxa"/>
            <w:vAlign w:val="center"/>
          </w:tcPr>
          <w:p w14:paraId="1409A1F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II Seminario Multidisciplinario de Derecho y Economía </w:t>
            </w:r>
          </w:p>
        </w:tc>
        <w:tc>
          <w:tcPr>
            <w:tcW w:w="3260" w:type="dxa"/>
            <w:vAlign w:val="center"/>
          </w:tcPr>
          <w:p w14:paraId="5096CBF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Estatal de Bolívar</w:t>
            </w:r>
          </w:p>
        </w:tc>
        <w:tc>
          <w:tcPr>
            <w:tcW w:w="1843" w:type="dxa"/>
            <w:vAlign w:val="center"/>
          </w:tcPr>
          <w:p w14:paraId="441C3AD1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A094D9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F1DE9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2016 </w:t>
            </w:r>
          </w:p>
          <w:p w14:paraId="56F506B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C1E" w:rsidRPr="00071422" w14:paraId="412FB5E5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7ACB1A91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3402" w:type="dxa"/>
            <w:vAlign w:val="center"/>
          </w:tcPr>
          <w:p w14:paraId="5CC738B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X</w:t>
            </w:r>
            <w:r w:rsidRPr="00D00139">
              <w:rPr>
                <w:rStyle w:val="Cuerpodeltexto10ptoNegritaEspaciado0pto"/>
              </w:rPr>
              <w:t xml:space="preserve"> </w:t>
            </w:r>
            <w:r w:rsidRPr="00A904B3">
              <w:rPr>
                <w:rStyle w:val="Cuerpodeltexto10ptoNegritaEspaciado0pto"/>
              </w:rPr>
              <w:t>Congreso Internacional de Educación Superior “Universidad 2016”</w:t>
            </w:r>
          </w:p>
        </w:tc>
        <w:tc>
          <w:tcPr>
            <w:tcW w:w="3260" w:type="dxa"/>
            <w:vAlign w:val="center"/>
          </w:tcPr>
          <w:p w14:paraId="61D7B10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A904B3">
              <w:rPr>
                <w:rStyle w:val="Cuerpodeltexto10ptoNegritaEspaciado0pto"/>
              </w:rPr>
              <w:t>Ministerio de Educación Superior</w:t>
            </w:r>
          </w:p>
        </w:tc>
        <w:tc>
          <w:tcPr>
            <w:tcW w:w="1843" w:type="dxa"/>
            <w:vAlign w:val="center"/>
          </w:tcPr>
          <w:p w14:paraId="2AB02122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Cuba</w:t>
            </w:r>
          </w:p>
        </w:tc>
        <w:tc>
          <w:tcPr>
            <w:tcW w:w="708" w:type="dxa"/>
            <w:vAlign w:val="center"/>
          </w:tcPr>
          <w:p w14:paraId="41F3CDE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:rsidRPr="00071422" w14:paraId="3A596B76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E61DFE4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3402" w:type="dxa"/>
            <w:vAlign w:val="center"/>
          </w:tcPr>
          <w:p w14:paraId="6BD71587" w14:textId="77777777" w:rsidR="00616C1E" w:rsidRPr="00A904B3" w:rsidRDefault="00616C1E" w:rsidP="003B11A2">
            <w:pPr>
              <w:jc w:val="both"/>
              <w:rPr>
                <w:rStyle w:val="Cuerpodeltexto10ptoNegritaEspaciado0pto"/>
              </w:rPr>
            </w:pPr>
            <w:r w:rsidRPr="00A904B3">
              <w:rPr>
                <w:rStyle w:val="Cuerpodeltexto10ptoNegritaEspaciado0pto"/>
              </w:rPr>
              <w:t>C</w:t>
            </w:r>
            <w:r>
              <w:rPr>
                <w:rStyle w:val="Cuerpodeltexto10ptoNegritaEspaciado0pto"/>
              </w:rPr>
              <w:t>ongreso Internacional I</w:t>
            </w:r>
            <w:r w:rsidRPr="00A904B3">
              <w:rPr>
                <w:rStyle w:val="Cuerpodeltexto10ptoNegritaEspaciado0pto"/>
              </w:rPr>
              <w:t>nt</w:t>
            </w:r>
            <w:r>
              <w:rPr>
                <w:rStyle w:val="Cuerpodeltexto10ptoNegritaEspaciado0pto"/>
              </w:rPr>
              <w:t>erdisciplinariedad y Desarrollo</w:t>
            </w:r>
          </w:p>
        </w:tc>
        <w:tc>
          <w:tcPr>
            <w:tcW w:w="3260" w:type="dxa"/>
            <w:vAlign w:val="center"/>
          </w:tcPr>
          <w:p w14:paraId="3561C4D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Corporación Universitaria Americana</w:t>
            </w:r>
          </w:p>
        </w:tc>
        <w:tc>
          <w:tcPr>
            <w:tcW w:w="1843" w:type="dxa"/>
            <w:vAlign w:val="center"/>
          </w:tcPr>
          <w:p w14:paraId="02CA56FD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Colombia</w:t>
            </w:r>
          </w:p>
        </w:tc>
        <w:tc>
          <w:tcPr>
            <w:tcW w:w="708" w:type="dxa"/>
            <w:vAlign w:val="center"/>
          </w:tcPr>
          <w:p w14:paraId="2777CF5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:rsidRPr="00071422" w14:paraId="6B682FA7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37C6337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3402" w:type="dxa"/>
            <w:vAlign w:val="center"/>
          </w:tcPr>
          <w:p w14:paraId="25F6E430" w14:textId="77777777" w:rsidR="00616C1E" w:rsidRPr="00A904B3" w:rsidRDefault="00616C1E" w:rsidP="003B11A2">
            <w:pPr>
              <w:jc w:val="both"/>
              <w:rPr>
                <w:rStyle w:val="Cuerpodeltexto10ptoNegritaEspaciado0pto"/>
              </w:rPr>
            </w:pPr>
            <w:r w:rsidRPr="00A904B3">
              <w:rPr>
                <w:rStyle w:val="Cuerpodeltexto10ptoNegritaEspaciado0pto"/>
              </w:rPr>
              <w:t>XII C</w:t>
            </w:r>
            <w:r>
              <w:rPr>
                <w:rStyle w:val="Cuerpodeltexto10ptoNegritaEspaciado0pto"/>
              </w:rPr>
              <w:t>onferencia Científica I</w:t>
            </w:r>
            <w:r w:rsidRPr="00A904B3">
              <w:rPr>
                <w:rStyle w:val="Cuerpodeltexto10ptoNegritaEspaciado0pto"/>
              </w:rPr>
              <w:t>nternacional UNICA 2016</w:t>
            </w:r>
          </w:p>
        </w:tc>
        <w:tc>
          <w:tcPr>
            <w:tcW w:w="3260" w:type="dxa"/>
            <w:vAlign w:val="center"/>
          </w:tcPr>
          <w:p w14:paraId="0B9CC98D" w14:textId="77777777" w:rsidR="00616C1E" w:rsidRPr="00A904B3" w:rsidRDefault="00616C1E" w:rsidP="003B11A2">
            <w:pPr>
              <w:jc w:val="both"/>
              <w:rPr>
                <w:rStyle w:val="Cuerpodeltexto10ptoNegritaEspaciado0pto"/>
              </w:rPr>
            </w:pPr>
            <w:r w:rsidRPr="00A904B3">
              <w:rPr>
                <w:rStyle w:val="Cuerpodeltexto10ptoNegritaEspaciado0pto"/>
              </w:rPr>
              <w:t xml:space="preserve">Universidad de </w:t>
            </w:r>
            <w:r>
              <w:rPr>
                <w:rStyle w:val="Cuerpodeltexto10ptoNegritaEspaciado0pto"/>
              </w:rPr>
              <w:t>C</w:t>
            </w:r>
            <w:r w:rsidRPr="00A904B3">
              <w:rPr>
                <w:rStyle w:val="Cuerpodeltexto10ptoNegritaEspaciado0pto"/>
              </w:rPr>
              <w:t xml:space="preserve">iego de Ávila </w:t>
            </w:r>
          </w:p>
          <w:p w14:paraId="18ECDDF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 M</w:t>
            </w:r>
            <w:r w:rsidRPr="00A904B3">
              <w:rPr>
                <w:rStyle w:val="Cuerpodeltexto10ptoNegritaEspaciado0pto"/>
              </w:rPr>
              <w:t>áximo Gómez Báez</w:t>
            </w:r>
          </w:p>
        </w:tc>
        <w:tc>
          <w:tcPr>
            <w:tcW w:w="1843" w:type="dxa"/>
            <w:vAlign w:val="center"/>
          </w:tcPr>
          <w:p w14:paraId="520C5254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Cuba</w:t>
            </w:r>
          </w:p>
        </w:tc>
        <w:tc>
          <w:tcPr>
            <w:tcW w:w="708" w:type="dxa"/>
            <w:vAlign w:val="center"/>
          </w:tcPr>
          <w:p w14:paraId="3DBF352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:rsidRPr="00071422" w14:paraId="72E8702C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16F902DF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3402" w:type="dxa"/>
            <w:vAlign w:val="center"/>
          </w:tcPr>
          <w:p w14:paraId="69EFD96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A904B3">
              <w:rPr>
                <w:rStyle w:val="Cuerpodeltexto10ptoNegritaEspaciado0pto"/>
              </w:rPr>
              <w:t>P</w:t>
            </w:r>
            <w:r>
              <w:rPr>
                <w:rStyle w:val="Cuerpodeltexto10ptoNegritaEspaciado0pto"/>
              </w:rPr>
              <w:t>rimer Congreso Internacional en Metodología de la I</w:t>
            </w:r>
            <w:r w:rsidRPr="00A904B3">
              <w:rPr>
                <w:rStyle w:val="Cuerpodeltexto10ptoNegritaEspaciado0pto"/>
              </w:rPr>
              <w:t xml:space="preserve">nvestigación y </w:t>
            </w:r>
            <w:r>
              <w:rPr>
                <w:rStyle w:val="Cuerpodeltexto10ptoNegritaEspaciado0pto"/>
              </w:rPr>
              <w:t>Enseñanza del D</w:t>
            </w:r>
            <w:r w:rsidRPr="00A904B3">
              <w:rPr>
                <w:rStyle w:val="Cuerpodeltexto10ptoNegritaEspaciado0pto"/>
              </w:rPr>
              <w:t>erecho</w:t>
            </w:r>
          </w:p>
        </w:tc>
        <w:tc>
          <w:tcPr>
            <w:tcW w:w="3260" w:type="dxa"/>
            <w:vAlign w:val="center"/>
          </w:tcPr>
          <w:p w14:paraId="3173838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Autónoma de México</w:t>
            </w:r>
          </w:p>
        </w:tc>
        <w:tc>
          <w:tcPr>
            <w:tcW w:w="1843" w:type="dxa"/>
            <w:vAlign w:val="center"/>
          </w:tcPr>
          <w:p w14:paraId="3789C6B5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México</w:t>
            </w:r>
          </w:p>
        </w:tc>
        <w:tc>
          <w:tcPr>
            <w:tcW w:w="708" w:type="dxa"/>
            <w:vAlign w:val="center"/>
          </w:tcPr>
          <w:p w14:paraId="3B98E07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:rsidRPr="00071422" w14:paraId="436397EB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A244F9A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3402" w:type="dxa"/>
            <w:vAlign w:val="center"/>
          </w:tcPr>
          <w:p w14:paraId="3E0EBE75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Seminario sobre la aplicabilidad del Código Orgánico General de Procesos y del Código Orgánico Integral Penal</w:t>
            </w:r>
          </w:p>
        </w:tc>
        <w:tc>
          <w:tcPr>
            <w:tcW w:w="3260" w:type="dxa"/>
            <w:vAlign w:val="center"/>
          </w:tcPr>
          <w:p w14:paraId="56AD5D7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Estatal de Bolívar</w:t>
            </w:r>
          </w:p>
        </w:tc>
        <w:tc>
          <w:tcPr>
            <w:tcW w:w="1843" w:type="dxa"/>
            <w:vAlign w:val="center"/>
          </w:tcPr>
          <w:p w14:paraId="53E7FC64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5CA77D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616C1E" w:rsidRPr="00071422" w14:paraId="7D07B6B5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EC7EA09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402" w:type="dxa"/>
            <w:vAlign w:val="center"/>
          </w:tcPr>
          <w:p w14:paraId="366A490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B35537">
              <w:rPr>
                <w:rStyle w:val="Cuerpodeltexto10ptoNegritaEspaciado0pto"/>
              </w:rPr>
              <w:t>Congreso Internacional Pedagogía 2017</w:t>
            </w:r>
          </w:p>
        </w:tc>
        <w:tc>
          <w:tcPr>
            <w:tcW w:w="3260" w:type="dxa"/>
            <w:vAlign w:val="center"/>
          </w:tcPr>
          <w:p w14:paraId="2680E27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B35537">
              <w:rPr>
                <w:rStyle w:val="Cuerpodeltexto10ptoNegritaEspaciado0pto"/>
              </w:rPr>
              <w:t>Ministerio de Educación de la República de Cuba</w:t>
            </w:r>
          </w:p>
        </w:tc>
        <w:tc>
          <w:tcPr>
            <w:tcW w:w="1843" w:type="dxa"/>
            <w:vAlign w:val="center"/>
          </w:tcPr>
          <w:p w14:paraId="397BF2C6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Cuba</w:t>
            </w:r>
          </w:p>
        </w:tc>
        <w:tc>
          <w:tcPr>
            <w:tcW w:w="708" w:type="dxa"/>
            <w:vAlign w:val="center"/>
          </w:tcPr>
          <w:p w14:paraId="631D7B1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616C1E" w:rsidRPr="00071422" w14:paraId="469722F4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2BF9350B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3402" w:type="dxa"/>
            <w:vAlign w:val="center"/>
          </w:tcPr>
          <w:p w14:paraId="1274A112" w14:textId="77777777" w:rsidR="00616C1E" w:rsidRPr="00D00139" w:rsidRDefault="00616C1E" w:rsidP="003B11A2">
            <w:pPr>
              <w:jc w:val="both"/>
              <w:rPr>
                <w:rStyle w:val="Cuerpodeltexto10ptoNegritaEspaciado0pto"/>
              </w:rPr>
            </w:pPr>
            <w:r w:rsidRPr="00B35537">
              <w:rPr>
                <w:rStyle w:val="Cuerpodeltexto10ptoNegritaEspaciado0pto"/>
              </w:rPr>
              <w:t>VI C</w:t>
            </w:r>
            <w:r>
              <w:rPr>
                <w:rStyle w:val="Cuerpodeltexto10ptoNegritaEspaciado0pto"/>
              </w:rPr>
              <w:t>ongreso Internacional de E</w:t>
            </w:r>
            <w:r w:rsidRPr="00B35537">
              <w:rPr>
                <w:rStyle w:val="Cuerpodeltexto10ptoNegritaEspaciado0pto"/>
              </w:rPr>
              <w:t xml:space="preserve">ducación y </w:t>
            </w:r>
            <w:r>
              <w:rPr>
                <w:rStyle w:val="Cuerpodeltexto10ptoNegritaEspaciado0pto"/>
              </w:rPr>
              <w:t>A</w:t>
            </w:r>
            <w:r w:rsidRPr="00B35537">
              <w:rPr>
                <w:rStyle w:val="Cuerpodeltexto10ptoNegritaEspaciado0pto"/>
              </w:rPr>
              <w:t>prendizaje</w:t>
            </w:r>
          </w:p>
        </w:tc>
        <w:tc>
          <w:tcPr>
            <w:tcW w:w="3260" w:type="dxa"/>
            <w:vAlign w:val="center"/>
          </w:tcPr>
          <w:p w14:paraId="1F53DA4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B35537">
              <w:rPr>
                <w:rFonts w:ascii="Arial" w:eastAsia="Arial" w:hAnsi="Arial" w:cs="Arial"/>
                <w:b/>
                <w:bCs/>
                <w:color w:val="000000"/>
                <w:lang w:val="it-IT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lang w:val="it-IT"/>
              </w:rPr>
              <w:t>niversità Delle Tre E</w:t>
            </w:r>
            <w:r w:rsidRPr="00B35537">
              <w:rPr>
                <w:rFonts w:ascii="Arial" w:eastAsia="Arial" w:hAnsi="Arial" w:cs="Arial"/>
                <w:b/>
                <w:bCs/>
                <w:color w:val="000000"/>
                <w:lang w:val="it-IT"/>
              </w:rPr>
              <w:t>tà</w:t>
            </w:r>
          </w:p>
        </w:tc>
        <w:tc>
          <w:tcPr>
            <w:tcW w:w="1843" w:type="dxa"/>
            <w:vAlign w:val="center"/>
          </w:tcPr>
          <w:p w14:paraId="6EE89141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Italia</w:t>
            </w:r>
          </w:p>
        </w:tc>
        <w:tc>
          <w:tcPr>
            <w:tcW w:w="708" w:type="dxa"/>
            <w:vAlign w:val="center"/>
          </w:tcPr>
          <w:p w14:paraId="6B1959C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616C1E" w:rsidRPr="00071422" w14:paraId="15FC5CEA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2F24D2DE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3402" w:type="dxa"/>
            <w:vAlign w:val="center"/>
          </w:tcPr>
          <w:p w14:paraId="32BA5B8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D00139">
              <w:rPr>
                <w:rStyle w:val="Cuerpodeltexto10ptoNegritaEspaciado0pto"/>
              </w:rPr>
              <w:t>S</w:t>
            </w:r>
            <w:r>
              <w:rPr>
                <w:rStyle w:val="Cuerpodeltexto10ptoNegritaEspaciado0pto"/>
              </w:rPr>
              <w:t>egundo Congreso I</w:t>
            </w:r>
            <w:r w:rsidRPr="00D00139">
              <w:rPr>
                <w:rStyle w:val="Cuerpodeltexto10ptoNegritaEspaciado0pto"/>
              </w:rPr>
              <w:t xml:space="preserve">nternacional en </w:t>
            </w:r>
            <w:r>
              <w:rPr>
                <w:rStyle w:val="Cuerpodeltexto10ptoNegritaEspaciado0pto"/>
              </w:rPr>
              <w:t>M</w:t>
            </w:r>
            <w:r w:rsidRPr="00D00139">
              <w:rPr>
                <w:rStyle w:val="Cuerpodeltexto10ptoNegritaEspaciado0pto"/>
              </w:rPr>
              <w:t>etodología</w:t>
            </w:r>
            <w:r>
              <w:rPr>
                <w:rStyle w:val="Cuerpodeltexto10ptoNegritaEspaciado0pto"/>
              </w:rPr>
              <w:t xml:space="preserve"> de la Investigación y Enseñanza del D</w:t>
            </w:r>
            <w:r w:rsidRPr="00D00139">
              <w:rPr>
                <w:rStyle w:val="Cuerpodeltexto10ptoNegritaEspaciado0pto"/>
              </w:rPr>
              <w:t>erecho</w:t>
            </w:r>
          </w:p>
        </w:tc>
        <w:tc>
          <w:tcPr>
            <w:tcW w:w="3260" w:type="dxa"/>
            <w:vAlign w:val="center"/>
          </w:tcPr>
          <w:p w14:paraId="32560B75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Autónoma de México</w:t>
            </w:r>
          </w:p>
        </w:tc>
        <w:tc>
          <w:tcPr>
            <w:tcW w:w="1843" w:type="dxa"/>
            <w:vAlign w:val="center"/>
          </w:tcPr>
          <w:p w14:paraId="2A0250EF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México</w:t>
            </w:r>
          </w:p>
        </w:tc>
        <w:tc>
          <w:tcPr>
            <w:tcW w:w="708" w:type="dxa"/>
            <w:vAlign w:val="center"/>
          </w:tcPr>
          <w:p w14:paraId="35E7BAF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616C1E" w:rsidRPr="00071422" w14:paraId="03CBA70C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0D8545EB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3402" w:type="dxa"/>
            <w:vAlign w:val="center"/>
          </w:tcPr>
          <w:p w14:paraId="4CD7F1BB" w14:textId="77777777" w:rsidR="00616C1E" w:rsidRPr="00D00139" w:rsidRDefault="00616C1E" w:rsidP="003B11A2">
            <w:pPr>
              <w:jc w:val="both"/>
              <w:rPr>
                <w:rStyle w:val="Cuerpodeltexto10ptoNegritaEspaciado0pto"/>
              </w:rPr>
            </w:pPr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>IX 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ncuentro Internacional Justicia y D</w:t>
            </w:r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>erecho 2018</w:t>
            </w:r>
          </w:p>
        </w:tc>
        <w:tc>
          <w:tcPr>
            <w:tcW w:w="3260" w:type="dxa"/>
            <w:vAlign w:val="center"/>
          </w:tcPr>
          <w:p w14:paraId="136176F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ribunal Supremo Popular de la República de C</w:t>
            </w:r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>uba</w:t>
            </w:r>
          </w:p>
        </w:tc>
        <w:tc>
          <w:tcPr>
            <w:tcW w:w="1843" w:type="dxa"/>
            <w:vAlign w:val="center"/>
          </w:tcPr>
          <w:p w14:paraId="1D1DA804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Cuba</w:t>
            </w:r>
          </w:p>
        </w:tc>
        <w:tc>
          <w:tcPr>
            <w:tcW w:w="708" w:type="dxa"/>
            <w:vAlign w:val="center"/>
          </w:tcPr>
          <w:p w14:paraId="15C3637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:rsidRPr="00071422" w14:paraId="3CB302C1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36D43088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3402" w:type="dxa"/>
            <w:vAlign w:val="center"/>
          </w:tcPr>
          <w:p w14:paraId="05569B97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ornadas repensando la Educación Superior en Ecuador, América L</w:t>
            </w:r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 xml:space="preserve">atina </w:t>
            </w:r>
          </w:p>
          <w:p w14:paraId="669B9C96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y el C</w:t>
            </w:r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 xml:space="preserve">aribe: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 cien años de la reforma Universitaria de C</w:t>
            </w:r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>órdoba</w:t>
            </w:r>
          </w:p>
        </w:tc>
        <w:tc>
          <w:tcPr>
            <w:tcW w:w="3260" w:type="dxa"/>
            <w:vAlign w:val="center"/>
          </w:tcPr>
          <w:p w14:paraId="7AD31130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Secretaria Nacional de Educación Superior de Ciencia y Tecnología</w:t>
            </w:r>
          </w:p>
        </w:tc>
        <w:tc>
          <w:tcPr>
            <w:tcW w:w="1843" w:type="dxa"/>
            <w:vAlign w:val="center"/>
          </w:tcPr>
          <w:p w14:paraId="0E475175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610CA21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:rsidRPr="00071422" w14:paraId="5D43C3F6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3A7D7B02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3402" w:type="dxa"/>
            <w:vAlign w:val="center"/>
          </w:tcPr>
          <w:p w14:paraId="7AE4CDD8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Seminario Derecho Penal </w:t>
            </w:r>
          </w:p>
        </w:tc>
        <w:tc>
          <w:tcPr>
            <w:tcW w:w="3260" w:type="dxa"/>
            <w:vAlign w:val="center"/>
          </w:tcPr>
          <w:p w14:paraId="36B9DAAB" w14:textId="77777777" w:rsidR="00616C1E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Ilustre Colegio de abogados de Chimborazo </w:t>
            </w:r>
          </w:p>
        </w:tc>
        <w:tc>
          <w:tcPr>
            <w:tcW w:w="1843" w:type="dxa"/>
            <w:vAlign w:val="center"/>
          </w:tcPr>
          <w:p w14:paraId="1306AE10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vAlign w:val="center"/>
          </w:tcPr>
          <w:p w14:paraId="02504A6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:rsidRPr="00071422" w14:paraId="4F38F562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0BC18D17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3402" w:type="dxa"/>
            <w:vAlign w:val="center"/>
          </w:tcPr>
          <w:p w14:paraId="1B4E51DF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 xml:space="preserve">VII Congreso internacional de educación y aprendizaje </w:t>
            </w:r>
          </w:p>
          <w:p w14:paraId="26A7996D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06B5B408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spellStart"/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>Université</w:t>
            </w:r>
            <w:proofErr w:type="spellEnd"/>
            <w:r w:rsidRPr="00B35537">
              <w:rPr>
                <w:rFonts w:ascii="Arial" w:eastAsia="Arial" w:hAnsi="Arial" w:cs="Arial"/>
                <w:b/>
                <w:bCs/>
                <w:color w:val="000000"/>
              </w:rPr>
              <w:t xml:space="preserve"> Paris Diderot</w:t>
            </w:r>
          </w:p>
        </w:tc>
        <w:tc>
          <w:tcPr>
            <w:tcW w:w="1843" w:type="dxa"/>
            <w:vAlign w:val="center"/>
          </w:tcPr>
          <w:p w14:paraId="03C84AB0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Francia</w:t>
            </w:r>
          </w:p>
        </w:tc>
        <w:tc>
          <w:tcPr>
            <w:tcW w:w="708" w:type="dxa"/>
            <w:vAlign w:val="center"/>
          </w:tcPr>
          <w:p w14:paraId="35E5E2C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:rsidRPr="00071422" w14:paraId="6949D33F" w14:textId="77777777" w:rsidTr="003B11A2">
        <w:trPr>
          <w:cantSplit/>
          <w:trHeight w:val="260"/>
        </w:trPr>
        <w:tc>
          <w:tcPr>
            <w:tcW w:w="426" w:type="dxa"/>
            <w:vAlign w:val="center"/>
          </w:tcPr>
          <w:p w14:paraId="572A8053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3402" w:type="dxa"/>
            <w:vAlign w:val="center"/>
          </w:tcPr>
          <w:p w14:paraId="1489D42F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Seminario Internacional con Enfoque Nacional e Internacional de Derechos Humanos </w:t>
            </w:r>
          </w:p>
        </w:tc>
        <w:tc>
          <w:tcPr>
            <w:tcW w:w="3260" w:type="dxa"/>
            <w:vAlign w:val="center"/>
          </w:tcPr>
          <w:p w14:paraId="069DD55C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Comité de los Derechos Humanos , Ecuador </w:t>
            </w:r>
          </w:p>
        </w:tc>
        <w:tc>
          <w:tcPr>
            <w:tcW w:w="1843" w:type="dxa"/>
            <w:vAlign w:val="center"/>
          </w:tcPr>
          <w:p w14:paraId="700EEC6E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Ecuador </w:t>
            </w:r>
          </w:p>
        </w:tc>
        <w:tc>
          <w:tcPr>
            <w:tcW w:w="708" w:type="dxa"/>
            <w:vAlign w:val="center"/>
          </w:tcPr>
          <w:p w14:paraId="0791392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14:paraId="67FA86D9" w14:textId="77777777" w:rsidTr="003B11A2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086E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370E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La investigación científica en las aulas universitarias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FEC9" w14:textId="77777777" w:rsidR="00616C1E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AEMPPI – ECUADOR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1AD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665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616C1E" w14:paraId="260C126D" w14:textId="77777777" w:rsidTr="003B11A2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3237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135D" w14:textId="77777777" w:rsidR="00616C1E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2C0EB725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El arte de la memoria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08C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AEMPPI – ECUADOR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6FD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05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616C1E" w14:paraId="600E25C1" w14:textId="77777777" w:rsidTr="003B11A2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B5FE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54E" w14:textId="597BF223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IX Congreso Internacional de Educación y </w:t>
            </w:r>
            <w:r w:rsidR="006B76FE">
              <w:rPr>
                <w:rFonts w:ascii="Arial" w:eastAsia="Arial" w:hAnsi="Arial" w:cs="Arial"/>
                <w:b/>
                <w:bCs/>
                <w:color w:val="000000"/>
              </w:rPr>
              <w:t>Aprendizaje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CED7" w14:textId="77777777" w:rsidR="00616C1E" w:rsidRPr="00B3553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GLOBAL KNOWLEDGE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F18A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EEUU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F01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FB00A7" w14:paraId="52E662F2" w14:textId="77777777" w:rsidTr="003B11A2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1B53" w14:textId="1F2AE088" w:rsidR="00FB00A7" w:rsidRDefault="00105B92" w:rsidP="00FB0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2BA6" w14:textId="75E008B7" w:rsidR="00FB00A7" w:rsidRDefault="00FB00A7" w:rsidP="00FB00A7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Webinar Ciencia y Tecnología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59BF" w14:textId="0FE33B85" w:rsidR="00FB00A7" w:rsidRPr="00FB00A7" w:rsidRDefault="00FB00A7" w:rsidP="00FB00A7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Instituto Superior tecnológico Carlos Cisneros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B115" w14:textId="42FF9029" w:rsidR="00FB00A7" w:rsidRDefault="00FB00A7" w:rsidP="00FB00A7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2B0D" w14:textId="36377ED0" w:rsidR="00FB00A7" w:rsidRDefault="00FB00A7" w:rsidP="00FB00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FB00A7" w14:paraId="1E00667C" w14:textId="77777777" w:rsidTr="003B11A2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97B4" w14:textId="1F1DD4CF" w:rsidR="00FB00A7" w:rsidRDefault="00105B92" w:rsidP="00FB00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ACF4" w14:textId="209CB37D" w:rsidR="00FB00A7" w:rsidRDefault="00FB00A7" w:rsidP="00FB00A7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Curso: Las habilidades cognitivas: Tratamiento didáctico para su desarrollo y evaluación desde un enfoque neuro-social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014E" w14:textId="48D44750" w:rsidR="00FB00A7" w:rsidRDefault="00FB00A7" w:rsidP="00FB00A7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Estatal Península de Santa Elena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021" w14:textId="4DC0B5B2" w:rsidR="00FB00A7" w:rsidRDefault="00FB00A7" w:rsidP="00FB00A7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472E" w14:textId="75074D6B" w:rsidR="00FB00A7" w:rsidRDefault="00FB00A7" w:rsidP="00FB00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105B92" w14:paraId="56AA6218" w14:textId="77777777" w:rsidTr="003B11A2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6F08" w14:textId="1C279265" w:rsidR="00105B92" w:rsidRDefault="00105B92" w:rsidP="00105B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509C" w14:textId="1E125467" w:rsidR="00105B92" w:rsidRDefault="00105B92" w:rsidP="00105B9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Curso de pares evaluadores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4E2F" w14:textId="7FBCA1EF" w:rsidR="00105B92" w:rsidRDefault="00105B92" w:rsidP="00105B9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Consejo de Aseguramiento de la Calidad de la Educación Superior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2EEE" w14:textId="0542D858" w:rsidR="00105B92" w:rsidRDefault="00105B92" w:rsidP="00105B9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95F" w14:textId="707267A8" w:rsidR="00105B92" w:rsidRDefault="00105B92" w:rsidP="00105B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105B92" w14:paraId="2C54267C" w14:textId="77777777" w:rsidTr="003B11A2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733" w14:textId="57EC0AFB" w:rsidR="00105B92" w:rsidRDefault="00105B92" w:rsidP="00105B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05E" w14:textId="7CDC7F33" w:rsidR="00105B92" w:rsidRDefault="00105B92" w:rsidP="00105B9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IX Congreso Internacional sobre enseñanza Derecho y Metodología de la Investigación Jurídica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351D" w14:textId="62429B06" w:rsidR="00105B92" w:rsidRDefault="00105B92" w:rsidP="00105B92">
            <w:pPr>
              <w:jc w:val="both"/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Universidad nacional Autónoma de México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9A31" w14:textId="4289BFB0" w:rsidR="00105B92" w:rsidRDefault="00105B92" w:rsidP="00105B9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México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8A2" w14:textId="100BB8D4" w:rsidR="00105B92" w:rsidRDefault="00105B92" w:rsidP="00105B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314CC1" w14:paraId="30048D4D" w14:textId="77777777" w:rsidTr="003B11A2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FE7D" w14:textId="3A921A90" w:rsidR="00314CC1" w:rsidRDefault="00105B9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B9F" w14:textId="059B258C" w:rsidR="00314CC1" w:rsidRDefault="00314CC1" w:rsidP="00314CC1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1er Foro de Derechos Humanos Constitucionalismo y Democracia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020" w14:textId="0CDBE0EF" w:rsidR="00314CC1" w:rsidRDefault="00FB00A7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B00A7">
              <w:rPr>
                <w:rFonts w:ascii="Arial" w:eastAsia="Arial" w:hAnsi="Arial" w:cs="Arial"/>
                <w:b/>
                <w:bCs/>
                <w:color w:val="000000"/>
              </w:rPr>
              <w:t>Universidad Juárez del Estado de Durango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82C3" w14:textId="187221F2" w:rsidR="00314CC1" w:rsidRDefault="00FB00A7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México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57D" w14:textId="67CFEB19" w:rsidR="00314CC1" w:rsidRDefault="00FB00A7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E1442B" w14:paraId="6954C5FA" w14:textId="77777777" w:rsidTr="003B11A2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D6FD" w14:textId="7B05A0FB" w:rsidR="00E1442B" w:rsidRDefault="00E1442B" w:rsidP="00E14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2D0" w14:textId="77777777" w:rsidR="00E1442B" w:rsidRPr="00E1442B" w:rsidRDefault="00E1442B" w:rsidP="00E1442B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1442B">
              <w:rPr>
                <w:rFonts w:ascii="Arial" w:eastAsia="Arial" w:hAnsi="Arial" w:cs="Arial"/>
                <w:b/>
                <w:bCs/>
                <w:color w:val="000000"/>
              </w:rPr>
              <w:t>Curso: "Estrategias de atención educativa inclusiva: competencias básicas y valores</w:t>
            </w:r>
          </w:p>
          <w:p w14:paraId="13FF892C" w14:textId="27CD28A0" w:rsidR="00E1442B" w:rsidRDefault="00E1442B" w:rsidP="00E1442B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1442B">
              <w:rPr>
                <w:rFonts w:ascii="Arial" w:eastAsia="Arial" w:hAnsi="Arial" w:cs="Arial"/>
                <w:b/>
                <w:bCs/>
                <w:color w:val="000000"/>
              </w:rPr>
              <w:t>necesarios para trabajar en entornos educativos inclusivos",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079E" w14:textId="052687D3" w:rsidR="00E1442B" w:rsidRPr="00FB00A7" w:rsidRDefault="00E1442B" w:rsidP="00E1442B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Consejo de Educación Superior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1FCC" w14:textId="006DCC9E" w:rsidR="00E1442B" w:rsidRDefault="00E1442B" w:rsidP="00E1442B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Ecuador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86D" w14:textId="23B90C73" w:rsidR="00E1442B" w:rsidRDefault="00E1442B" w:rsidP="00E144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2C5CCD" w14:paraId="46A7469B" w14:textId="77777777" w:rsidTr="003B11A2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99C0" w14:textId="062C4655" w:rsidR="002C5CCD" w:rsidRDefault="002C5CCD" w:rsidP="00E14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163F" w14:textId="2524FAAD" w:rsidR="002C5CCD" w:rsidRPr="00E1442B" w:rsidRDefault="002C5CCD" w:rsidP="00E1442B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Dogmática Pernal y Reformas al COIP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2AE8" w14:textId="6A0D04E6" w:rsidR="002C5CCD" w:rsidRDefault="002C5CCD" w:rsidP="00E1442B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Asociación de funcionarios y empleados del Ministerio Público – Fiscalía de Chimborazo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CCB6" w14:textId="0D4D474E" w:rsidR="002C5CCD" w:rsidRDefault="002C5CCD" w:rsidP="00E1442B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Ecuador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586E" w14:textId="1139C107" w:rsidR="002C5CCD" w:rsidRDefault="002C5CCD" w:rsidP="00E144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223</w:t>
            </w:r>
          </w:p>
        </w:tc>
      </w:tr>
    </w:tbl>
    <w:p w14:paraId="6BDFEBB7" w14:textId="77777777" w:rsidR="00EE49A9" w:rsidRPr="00314CC1" w:rsidRDefault="00EE49A9" w:rsidP="00EE49A9"/>
    <w:p w14:paraId="0862ABC4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color w:val="0000FF"/>
        </w:rPr>
      </w:pPr>
      <w:r>
        <w:rPr>
          <w:color w:val="0000FF"/>
        </w:rPr>
        <w:t>EXPERIENCIA</w:t>
      </w:r>
    </w:p>
    <w:p w14:paraId="4C64416A" w14:textId="77777777" w:rsidR="00EE49A9" w:rsidRDefault="00EE49A9" w:rsidP="00EE49A9">
      <w:pPr>
        <w:ind w:left="680"/>
        <w:rPr>
          <w:rFonts w:ascii="Arial" w:hAnsi="Arial" w:cs="Arial"/>
        </w:rPr>
      </w:pPr>
    </w:p>
    <w:p w14:paraId="3D2E56BA" w14:textId="35027A65" w:rsidR="00EE49A9" w:rsidRDefault="00EE49A9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83C25">
        <w:rPr>
          <w:rFonts w:ascii="Arial" w:hAnsi="Arial" w:cs="Arial"/>
          <w:b/>
          <w:bCs/>
          <w:sz w:val="22"/>
          <w:szCs w:val="22"/>
        </w:rPr>
        <w:t>4.1 Profesional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1E37AE" w14:textId="77777777" w:rsidR="00616C1E" w:rsidRDefault="00616C1E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363"/>
        <w:gridCol w:w="3260"/>
        <w:gridCol w:w="1276"/>
        <w:gridCol w:w="1275"/>
      </w:tblGrid>
      <w:tr w:rsidR="00616C1E" w14:paraId="49A755E9" w14:textId="77777777" w:rsidTr="003B11A2">
        <w:trPr>
          <w:trHeight w:val="120"/>
        </w:trPr>
        <w:tc>
          <w:tcPr>
            <w:tcW w:w="465" w:type="dxa"/>
            <w:shd w:val="clear" w:color="auto" w:fill="0000FF"/>
            <w:vAlign w:val="center"/>
          </w:tcPr>
          <w:p w14:paraId="791F8350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63" w:type="dxa"/>
            <w:shd w:val="clear" w:color="auto" w:fill="0000FF"/>
            <w:vAlign w:val="center"/>
          </w:tcPr>
          <w:p w14:paraId="48FD7D09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EMPRESA-INSTITUCIÓN</w:t>
            </w:r>
          </w:p>
        </w:tc>
        <w:tc>
          <w:tcPr>
            <w:tcW w:w="3260" w:type="dxa"/>
            <w:shd w:val="clear" w:color="auto" w:fill="0000FF"/>
            <w:vAlign w:val="center"/>
          </w:tcPr>
          <w:p w14:paraId="3FB2AE8B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POSICIÓN</w:t>
            </w:r>
          </w:p>
        </w:tc>
        <w:tc>
          <w:tcPr>
            <w:tcW w:w="1276" w:type="dxa"/>
            <w:shd w:val="clear" w:color="auto" w:fill="0000FF"/>
            <w:vAlign w:val="center"/>
          </w:tcPr>
          <w:p w14:paraId="44DED008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32DF8BF6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14:paraId="45093A07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0E03FA55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616C1E" w14:paraId="3C815B72" w14:textId="77777777" w:rsidTr="003B11A2">
        <w:trPr>
          <w:cantSplit/>
          <w:trHeight w:val="280"/>
        </w:trPr>
        <w:tc>
          <w:tcPr>
            <w:tcW w:w="465" w:type="dxa"/>
            <w:vAlign w:val="center"/>
          </w:tcPr>
          <w:p w14:paraId="3397ACF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63" w:type="dxa"/>
            <w:vAlign w:val="center"/>
          </w:tcPr>
          <w:p w14:paraId="5CD3CAC9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3260" w:type="dxa"/>
            <w:vAlign w:val="center"/>
          </w:tcPr>
          <w:p w14:paraId="4417644D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Ayudante del Departamento de Reproducciones</w:t>
            </w:r>
          </w:p>
        </w:tc>
        <w:tc>
          <w:tcPr>
            <w:tcW w:w="1276" w:type="dxa"/>
            <w:vAlign w:val="center"/>
          </w:tcPr>
          <w:p w14:paraId="506FAB4C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1997</w:t>
            </w:r>
          </w:p>
        </w:tc>
        <w:tc>
          <w:tcPr>
            <w:tcW w:w="1275" w:type="dxa"/>
            <w:vAlign w:val="center"/>
          </w:tcPr>
          <w:p w14:paraId="670B6DD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2002</w:t>
            </w:r>
          </w:p>
        </w:tc>
      </w:tr>
      <w:tr w:rsidR="00616C1E" w14:paraId="26F10F33" w14:textId="77777777" w:rsidTr="003B11A2">
        <w:trPr>
          <w:cantSplit/>
          <w:trHeight w:val="280"/>
        </w:trPr>
        <w:tc>
          <w:tcPr>
            <w:tcW w:w="465" w:type="dxa"/>
            <w:vAlign w:val="center"/>
          </w:tcPr>
          <w:p w14:paraId="499E00C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63" w:type="dxa"/>
            <w:vAlign w:val="center"/>
          </w:tcPr>
          <w:p w14:paraId="4D9190E3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Patronato Municipal de Amparo Social del Cantón Guano</w:t>
            </w:r>
          </w:p>
        </w:tc>
        <w:tc>
          <w:tcPr>
            <w:tcW w:w="3260" w:type="dxa"/>
            <w:vAlign w:val="center"/>
          </w:tcPr>
          <w:p w14:paraId="64703B31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Asesor de Planificación del Patronato Municipal de Amparo Social del Cantón Guano</w:t>
            </w:r>
          </w:p>
        </w:tc>
        <w:tc>
          <w:tcPr>
            <w:tcW w:w="1276" w:type="dxa"/>
            <w:vAlign w:val="center"/>
          </w:tcPr>
          <w:p w14:paraId="409BA1C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2001</w:t>
            </w:r>
          </w:p>
          <w:p w14:paraId="2D99A35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2002</w:t>
            </w:r>
          </w:p>
        </w:tc>
        <w:tc>
          <w:tcPr>
            <w:tcW w:w="1275" w:type="dxa"/>
            <w:vAlign w:val="center"/>
          </w:tcPr>
          <w:p w14:paraId="7A1AF5FF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2002</w:t>
            </w:r>
          </w:p>
          <w:p w14:paraId="775C31D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</w:tc>
      </w:tr>
      <w:tr w:rsidR="00616C1E" w14:paraId="42D11441" w14:textId="77777777" w:rsidTr="003B11A2">
        <w:trPr>
          <w:cantSplit/>
          <w:trHeight w:val="280"/>
        </w:trPr>
        <w:tc>
          <w:tcPr>
            <w:tcW w:w="465" w:type="dxa"/>
            <w:vAlign w:val="center"/>
          </w:tcPr>
          <w:p w14:paraId="08E0E86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63" w:type="dxa"/>
            <w:vAlign w:val="center"/>
          </w:tcPr>
          <w:p w14:paraId="373F8457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Corporación “Participación Ciudadana</w:t>
            </w:r>
          </w:p>
        </w:tc>
        <w:tc>
          <w:tcPr>
            <w:tcW w:w="3260" w:type="dxa"/>
            <w:vAlign w:val="center"/>
          </w:tcPr>
          <w:p w14:paraId="1AC4D2CD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Coordinador de Planificación de la Corporación “Participación Ciudadana”</w:t>
            </w:r>
          </w:p>
        </w:tc>
        <w:tc>
          <w:tcPr>
            <w:tcW w:w="1276" w:type="dxa"/>
            <w:vAlign w:val="center"/>
          </w:tcPr>
          <w:p w14:paraId="0BD7CA1C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2002</w:t>
            </w:r>
          </w:p>
        </w:tc>
        <w:tc>
          <w:tcPr>
            <w:tcW w:w="1275" w:type="dxa"/>
            <w:vAlign w:val="center"/>
          </w:tcPr>
          <w:p w14:paraId="70713A28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</w:tc>
      </w:tr>
    </w:tbl>
    <w:p w14:paraId="4144E0A6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7E2E7500" w14:textId="77777777" w:rsidR="00616C1E" w:rsidRDefault="00616C1E" w:rsidP="00616C1E">
      <w:pPr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050A8C44" w14:textId="77777777" w:rsidR="00616C1E" w:rsidRDefault="00616C1E" w:rsidP="00616C1E">
      <w:pPr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</w:p>
    <w:p w14:paraId="08CCAE50" w14:textId="77777777" w:rsidR="00616C1E" w:rsidRDefault="00616C1E" w:rsidP="00616C1E">
      <w:pPr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</w:p>
    <w:p w14:paraId="0A6B1D72" w14:textId="323FD275" w:rsidR="00EE49A9" w:rsidRDefault="00616C1E" w:rsidP="00616C1E">
      <w:pPr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E49A9" w:rsidRPr="00E83C25">
        <w:rPr>
          <w:rFonts w:ascii="Arial" w:hAnsi="Arial" w:cs="Arial"/>
          <w:b/>
          <w:bCs/>
          <w:sz w:val="22"/>
          <w:szCs w:val="22"/>
        </w:rPr>
        <w:t>4.2 Docente</w:t>
      </w:r>
    </w:p>
    <w:p w14:paraId="55799D48" w14:textId="77777777" w:rsidR="00616C1E" w:rsidRDefault="00616C1E" w:rsidP="00616C1E">
      <w:pPr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3260"/>
        <w:gridCol w:w="1276"/>
        <w:gridCol w:w="1275"/>
      </w:tblGrid>
      <w:tr w:rsidR="00616C1E" w14:paraId="356674FA" w14:textId="77777777" w:rsidTr="003B11A2">
        <w:trPr>
          <w:trHeight w:val="120"/>
        </w:trPr>
        <w:tc>
          <w:tcPr>
            <w:tcW w:w="450" w:type="dxa"/>
            <w:shd w:val="clear" w:color="auto" w:fill="0000FF"/>
            <w:vAlign w:val="center"/>
          </w:tcPr>
          <w:p w14:paraId="4D0ACB45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78" w:type="dxa"/>
            <w:shd w:val="clear" w:color="auto" w:fill="0000FF"/>
            <w:vAlign w:val="center"/>
          </w:tcPr>
          <w:p w14:paraId="3224EF75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CURSOS - MATERIAS</w:t>
            </w:r>
          </w:p>
        </w:tc>
        <w:tc>
          <w:tcPr>
            <w:tcW w:w="3260" w:type="dxa"/>
            <w:shd w:val="clear" w:color="auto" w:fill="0000FF"/>
            <w:vAlign w:val="center"/>
          </w:tcPr>
          <w:p w14:paraId="4E0329BA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shd w:val="clear" w:color="auto" w:fill="0000FF"/>
            <w:vAlign w:val="center"/>
          </w:tcPr>
          <w:p w14:paraId="6A64B6AF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DE</w:t>
            </w:r>
          </w:p>
          <w:p w14:paraId="34C149EA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14:paraId="763D76E3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A</w:t>
            </w:r>
          </w:p>
          <w:p w14:paraId="2F06DD59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616C1E" w14:paraId="3C9A94E5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6A265E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78" w:type="dxa"/>
            <w:vAlign w:val="center"/>
          </w:tcPr>
          <w:p w14:paraId="0F2C028C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 de la Área de Estudios Sociales</w:t>
            </w:r>
          </w:p>
        </w:tc>
        <w:tc>
          <w:tcPr>
            <w:tcW w:w="3260" w:type="dxa"/>
            <w:vAlign w:val="center"/>
          </w:tcPr>
          <w:p w14:paraId="266A6E1B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Colegio Fiscal Universitario </w:t>
            </w:r>
            <w:r w:rsidRPr="00B77C5F">
              <w:rPr>
                <w:rStyle w:val="Cuerpodeltexto10ptoNegritaEspaciado0pto"/>
              </w:rPr>
              <w:t xml:space="preserve">“Milton </w:t>
            </w:r>
            <w:r>
              <w:rPr>
                <w:rStyle w:val="Cuerpodeltexto10ptoNegritaEspaciado0pto"/>
              </w:rPr>
              <w:t>Reyes”</w:t>
            </w:r>
          </w:p>
        </w:tc>
        <w:tc>
          <w:tcPr>
            <w:tcW w:w="1276" w:type="dxa"/>
            <w:vAlign w:val="center"/>
          </w:tcPr>
          <w:p w14:paraId="5C0ED2F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1995</w:t>
            </w:r>
          </w:p>
        </w:tc>
        <w:tc>
          <w:tcPr>
            <w:tcW w:w="1275" w:type="dxa"/>
            <w:vAlign w:val="center"/>
          </w:tcPr>
          <w:p w14:paraId="3FBFCFF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1996</w:t>
            </w:r>
          </w:p>
        </w:tc>
      </w:tr>
      <w:tr w:rsidR="00616C1E" w14:paraId="0A859F37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114EDE5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78" w:type="dxa"/>
            <w:vAlign w:val="center"/>
          </w:tcPr>
          <w:p w14:paraId="19B3D46C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Profesor de la Materia de Estudios Sociales</w:t>
            </w:r>
          </w:p>
        </w:tc>
        <w:tc>
          <w:tcPr>
            <w:tcW w:w="3260" w:type="dxa"/>
            <w:vAlign w:val="center"/>
          </w:tcPr>
          <w:p w14:paraId="22E8E48A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Colegio Fiscal Universitario </w:t>
            </w:r>
            <w:r w:rsidRPr="00B77C5F">
              <w:rPr>
                <w:rStyle w:val="Cuerpodeltexto10ptoNegritaEspaciado0pto"/>
              </w:rPr>
              <w:t xml:space="preserve">“Milton </w:t>
            </w:r>
            <w:r>
              <w:rPr>
                <w:rStyle w:val="Cuerpodeltexto10ptoNegritaEspaciado0pto"/>
              </w:rPr>
              <w:t>Reyes”</w:t>
            </w:r>
          </w:p>
        </w:tc>
        <w:tc>
          <w:tcPr>
            <w:tcW w:w="1276" w:type="dxa"/>
            <w:vAlign w:val="center"/>
          </w:tcPr>
          <w:p w14:paraId="5B94498A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1995</w:t>
            </w:r>
          </w:p>
          <w:p w14:paraId="62D610F1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1996</w:t>
            </w:r>
          </w:p>
        </w:tc>
        <w:tc>
          <w:tcPr>
            <w:tcW w:w="1275" w:type="dxa"/>
            <w:vAlign w:val="center"/>
          </w:tcPr>
          <w:p w14:paraId="4954D746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1996</w:t>
            </w:r>
          </w:p>
          <w:p w14:paraId="56D37D95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1997</w:t>
            </w:r>
          </w:p>
        </w:tc>
      </w:tr>
      <w:tr w:rsidR="00616C1E" w14:paraId="3F0BDD3B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4339AB8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78" w:type="dxa"/>
            <w:vAlign w:val="center"/>
          </w:tcPr>
          <w:p w14:paraId="1676AD9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Profesor de la Materia de Investigación</w:t>
            </w:r>
          </w:p>
        </w:tc>
        <w:tc>
          <w:tcPr>
            <w:tcW w:w="3260" w:type="dxa"/>
            <w:vAlign w:val="center"/>
          </w:tcPr>
          <w:p w14:paraId="61ED64BF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Colegio Fiscal Universitario </w:t>
            </w:r>
            <w:r w:rsidRPr="00B77C5F">
              <w:rPr>
                <w:rStyle w:val="Cuerpodeltexto10ptoNegritaEspaciado0pto"/>
              </w:rPr>
              <w:t xml:space="preserve">“Milton </w:t>
            </w:r>
            <w:r>
              <w:rPr>
                <w:rStyle w:val="Cuerpodeltexto10ptoNegritaEspaciado0pto"/>
              </w:rPr>
              <w:t>Reyes”</w:t>
            </w:r>
          </w:p>
        </w:tc>
        <w:tc>
          <w:tcPr>
            <w:tcW w:w="1276" w:type="dxa"/>
            <w:vAlign w:val="center"/>
          </w:tcPr>
          <w:p w14:paraId="6B3EE1C1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1998</w:t>
            </w:r>
          </w:p>
          <w:p w14:paraId="6667984E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1999</w:t>
            </w:r>
          </w:p>
          <w:p w14:paraId="2F4AD775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2000</w:t>
            </w:r>
          </w:p>
        </w:tc>
        <w:tc>
          <w:tcPr>
            <w:tcW w:w="1275" w:type="dxa"/>
            <w:vAlign w:val="center"/>
          </w:tcPr>
          <w:p w14:paraId="6538654A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1999</w:t>
            </w:r>
          </w:p>
          <w:p w14:paraId="3F92B428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2000</w:t>
            </w:r>
          </w:p>
          <w:p w14:paraId="7A16281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2001</w:t>
            </w:r>
          </w:p>
        </w:tc>
      </w:tr>
      <w:tr w:rsidR="00616C1E" w14:paraId="73B2A6F1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4532FE2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78" w:type="dxa"/>
            <w:vAlign w:val="center"/>
          </w:tcPr>
          <w:p w14:paraId="504D9A60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Profesor Auxiliar a Tiempo Completo de las asignaturas de: Pedagogía, Extensión Universitaria y Práctica Docente, de la Facultad de Ciencias de la Educación de la UNACH</w:t>
            </w:r>
          </w:p>
        </w:tc>
        <w:tc>
          <w:tcPr>
            <w:tcW w:w="3260" w:type="dxa"/>
            <w:vAlign w:val="center"/>
          </w:tcPr>
          <w:p w14:paraId="4C283E26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rPr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3EE5198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04- 2002</w:t>
            </w:r>
          </w:p>
        </w:tc>
        <w:tc>
          <w:tcPr>
            <w:tcW w:w="1275" w:type="dxa"/>
            <w:vAlign w:val="center"/>
          </w:tcPr>
          <w:p w14:paraId="76108B08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09- 2002</w:t>
            </w:r>
          </w:p>
        </w:tc>
      </w:tr>
      <w:tr w:rsidR="00616C1E" w14:paraId="2A92C24F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27BB614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78" w:type="dxa"/>
            <w:vAlign w:val="center"/>
          </w:tcPr>
          <w:p w14:paraId="5A8F2EF7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Profesor Auxiliar a Tiempo Completo de las asignaturas de: Metodología de Investigación I, Proyectos de Investigación II, Facultad de Cultura Física y Ciencias de la Salud de la UNACH</w:t>
            </w:r>
          </w:p>
        </w:tc>
        <w:tc>
          <w:tcPr>
            <w:tcW w:w="3260" w:type="dxa"/>
            <w:vAlign w:val="center"/>
          </w:tcPr>
          <w:p w14:paraId="42099B96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05A2ABE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  <w:p w14:paraId="4CA876CF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1275" w:type="dxa"/>
            <w:vAlign w:val="center"/>
          </w:tcPr>
          <w:p w14:paraId="75E2B325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  <w:p w14:paraId="14FF8B61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</w:tc>
      </w:tr>
      <w:tr w:rsidR="00616C1E" w14:paraId="4E461898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B3521C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378" w:type="dxa"/>
            <w:vAlign w:val="center"/>
          </w:tcPr>
          <w:p w14:paraId="205D70F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Docente - Investigador de las Escuelas de Tecnología Médica y Derecho</w:t>
            </w:r>
          </w:p>
        </w:tc>
        <w:tc>
          <w:tcPr>
            <w:tcW w:w="3260" w:type="dxa"/>
            <w:vAlign w:val="center"/>
          </w:tcPr>
          <w:p w14:paraId="3BC27005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2D50389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2002</w:t>
            </w:r>
          </w:p>
          <w:p w14:paraId="7997213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1275" w:type="dxa"/>
            <w:vAlign w:val="center"/>
          </w:tcPr>
          <w:p w14:paraId="35E11AB6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  <w:p w14:paraId="17CA7DBA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</w:tc>
      </w:tr>
      <w:tr w:rsidR="00616C1E" w14:paraId="79F205A9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722A58C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378" w:type="dxa"/>
            <w:vAlign w:val="center"/>
          </w:tcPr>
          <w:p w14:paraId="5D9BE6A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 de Metodología de Investigación y Técnicas de Estudio,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40EBE53D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rPr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34C62FD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  <w:p w14:paraId="3225834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  <w:p w14:paraId="642900A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  <w:p w14:paraId="140B98D5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  <w:p w14:paraId="1BF2EEC2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  <w:p w14:paraId="51BE57FA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275" w:type="dxa"/>
            <w:vAlign w:val="center"/>
          </w:tcPr>
          <w:p w14:paraId="0E41E0F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  <w:p w14:paraId="105F769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  <w:p w14:paraId="3954333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  <w:p w14:paraId="6E3D10E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  <w:p w14:paraId="37BE64E8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  <w:p w14:paraId="1E31DCD8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2A46CD9E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4D0114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378" w:type="dxa"/>
            <w:vAlign w:val="center"/>
          </w:tcPr>
          <w:p w14:paraId="4D3334B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 de Realidad Nacional y Gobernabilidad, de la escuela de Ingeniería Comercial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40796615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0C4E102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  <w:p w14:paraId="29CF019D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  <w:p w14:paraId="057D9C2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  <w:p w14:paraId="3EDC863E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D16DEF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  <w:p w14:paraId="6173F5B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  <w:p w14:paraId="38A6DE8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  <w:p w14:paraId="74B3A17A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C1E" w14:paraId="6F972666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794AE97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378" w:type="dxa"/>
            <w:vAlign w:val="center"/>
          </w:tcPr>
          <w:p w14:paraId="49EB1D2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Proyectos de la Escuela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5BCA0728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708166E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275" w:type="dxa"/>
            <w:vAlign w:val="center"/>
          </w:tcPr>
          <w:p w14:paraId="2F551F1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5C6C72D3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14A8FDD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378" w:type="dxa"/>
            <w:vAlign w:val="center"/>
          </w:tcPr>
          <w:p w14:paraId="321F9C7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asignaturas de: Metodología de Investigación y Técnicas de Estudio; de las Escuelas de Derecho, Contabilidad y Auditoría e Ingeniería Comercial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01C350C3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rPr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3CFE0B2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78FEA77E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205C7C92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477DF1C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378" w:type="dxa"/>
            <w:vAlign w:val="center"/>
          </w:tcPr>
          <w:p w14:paraId="45B1331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 de: Proyectos, de la Escuela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3A00C980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4B3F016D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4B2688D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7E7FD648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1723A61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378" w:type="dxa"/>
            <w:vAlign w:val="center"/>
          </w:tcPr>
          <w:p w14:paraId="4DA6700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 de: Investigación de la Realidad Educativa Nacional de la Escuela de Idiomas de la Facultad de Ciencias de la Educación Humanas y Tecnologías de la UNACH</w:t>
            </w:r>
          </w:p>
        </w:tc>
        <w:tc>
          <w:tcPr>
            <w:tcW w:w="3260" w:type="dxa"/>
            <w:vAlign w:val="center"/>
          </w:tcPr>
          <w:p w14:paraId="0525A46D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1021AD3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76FDB7C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54F76B46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094C809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378" w:type="dxa"/>
            <w:vAlign w:val="center"/>
          </w:tcPr>
          <w:p w14:paraId="56ED109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 de: Investigación y Problematización de la de Escuela de Química y Biología de la Facultad de Ciencias de la Educación Humanas y Tecnologías de la UNACH</w:t>
            </w:r>
          </w:p>
        </w:tc>
        <w:tc>
          <w:tcPr>
            <w:tcW w:w="3260" w:type="dxa"/>
            <w:vAlign w:val="center"/>
          </w:tcPr>
          <w:p w14:paraId="5FA36459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rPr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1A4D9A3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2E2177A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224BECA9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2DB4C1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378" w:type="dxa"/>
            <w:vAlign w:val="center"/>
          </w:tcPr>
          <w:p w14:paraId="2202411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asignaturas de: Metodología de Investigación y Técnicas de Estudio; de las Escuetas de Derecho, Contabilidad y Auditoría, Economía e Ingeniería Comercial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4B88783B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4D795DF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275" w:type="dxa"/>
            <w:vAlign w:val="center"/>
          </w:tcPr>
          <w:p w14:paraId="44163068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34A2A9A6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5C2D1E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378" w:type="dxa"/>
            <w:vAlign w:val="center"/>
          </w:tcPr>
          <w:p w14:paraId="2DFC7CB1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 de: Proyectos, de la Escuela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4A4854FD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53F13AB6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275" w:type="dxa"/>
            <w:vAlign w:val="center"/>
          </w:tcPr>
          <w:p w14:paraId="686638EC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6FEEB359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F531F1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378" w:type="dxa"/>
            <w:vAlign w:val="center"/>
          </w:tcPr>
          <w:p w14:paraId="12DBC03F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Métodos de Investigación y Técnicas de Estudio; de la Escuela de Derecho,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136AE809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rPr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07546F2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1275" w:type="dxa"/>
            <w:vAlign w:val="center"/>
          </w:tcPr>
          <w:p w14:paraId="4D37C78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616C1E" w14:paraId="48B83162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36362B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378" w:type="dxa"/>
            <w:vAlign w:val="center"/>
          </w:tcPr>
          <w:p w14:paraId="06CE798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 de: Proyectos de Investigación, de las Escuelas de Derecho, Contabilidad y Auditoría, Economía, e Ingeniería Comercial,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3A18ACE6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5FADB54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1275" w:type="dxa"/>
            <w:vAlign w:val="center"/>
          </w:tcPr>
          <w:p w14:paraId="260FD702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616C1E" w14:paraId="3DEA1E0B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D4B454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378" w:type="dxa"/>
            <w:vAlign w:val="center"/>
          </w:tcPr>
          <w:p w14:paraId="2BADBC5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Proyectos de Investigación, de las Escuelas de Derecho, Contabilidad y Auditoría, Economía, e Ingeniería Comercial,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431F1FA2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1C0D756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275" w:type="dxa"/>
            <w:vAlign w:val="center"/>
          </w:tcPr>
          <w:p w14:paraId="4B5CB07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14:paraId="484D7ACF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98F65E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378" w:type="dxa"/>
            <w:vAlign w:val="center"/>
          </w:tcPr>
          <w:p w14:paraId="6D45744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Métodos de Investigación y Técnicas de Estudio; de las Escuelas de Derecho y Economía,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1C8AE9CA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rPr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1837B92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275" w:type="dxa"/>
            <w:vAlign w:val="center"/>
          </w:tcPr>
          <w:p w14:paraId="2CC62385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14:paraId="1C563DFA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F6D3AB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378" w:type="dxa"/>
            <w:vAlign w:val="center"/>
          </w:tcPr>
          <w:p w14:paraId="7C71ED9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Realidad Nacional, de la Escuela de Contabilidad y Auditoría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39B5CB9F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0E516B1B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 w:rsidRPr="00890E7A"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2012</w:t>
            </w:r>
          </w:p>
        </w:tc>
        <w:tc>
          <w:tcPr>
            <w:tcW w:w="1275" w:type="dxa"/>
            <w:vAlign w:val="center"/>
          </w:tcPr>
          <w:p w14:paraId="6486A43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14:paraId="232A0D52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394668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378" w:type="dxa"/>
            <w:vAlign w:val="center"/>
          </w:tcPr>
          <w:p w14:paraId="5F2F1B0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Primer de la asignatura de: Métodos de Investigación y Técnicas de Estudio; de la carrera de Economía.</w:t>
            </w:r>
          </w:p>
        </w:tc>
        <w:tc>
          <w:tcPr>
            <w:tcW w:w="3260" w:type="dxa"/>
            <w:vAlign w:val="center"/>
          </w:tcPr>
          <w:p w14:paraId="2D2D5D73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rPr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4066C032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2013</w:t>
            </w:r>
          </w:p>
        </w:tc>
        <w:tc>
          <w:tcPr>
            <w:tcW w:w="1275" w:type="dxa"/>
            <w:vAlign w:val="center"/>
          </w:tcPr>
          <w:p w14:paraId="40E8199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14:paraId="1E2BA3E0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1F4DD25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378" w:type="dxa"/>
            <w:vAlign w:val="center"/>
          </w:tcPr>
          <w:p w14:paraId="078C0FE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Proyectos de Investigación, de las Escuelas de Derecho, Contabilidad y Auditoría, Economía, e Ingeniería Comercial,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2349F944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67EC66F7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2013</w:t>
            </w:r>
          </w:p>
        </w:tc>
        <w:tc>
          <w:tcPr>
            <w:tcW w:w="1275" w:type="dxa"/>
            <w:vAlign w:val="center"/>
          </w:tcPr>
          <w:p w14:paraId="7336F396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14:paraId="13171810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0B3A8EE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378" w:type="dxa"/>
            <w:vAlign w:val="center"/>
          </w:tcPr>
          <w:p w14:paraId="60884B0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Proyectos de Investigación, de las Carreras de Derecho, Contabilidad y Auditoría, e Ingeniería Comercial,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67B2CD44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51798A5C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2014</w:t>
            </w:r>
          </w:p>
        </w:tc>
        <w:tc>
          <w:tcPr>
            <w:tcW w:w="1275" w:type="dxa"/>
            <w:vAlign w:val="center"/>
          </w:tcPr>
          <w:p w14:paraId="3EBDD166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616C1E" w14:paraId="726AD697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7802E7C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378" w:type="dxa"/>
            <w:vAlign w:val="center"/>
          </w:tcPr>
          <w:p w14:paraId="22822EC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Proyectos de Investigación, de la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77489952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372EDE9E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2015</w:t>
            </w:r>
          </w:p>
        </w:tc>
        <w:tc>
          <w:tcPr>
            <w:tcW w:w="1275" w:type="dxa"/>
            <w:vAlign w:val="center"/>
          </w:tcPr>
          <w:p w14:paraId="1C1F28BF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19E9068C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07B7495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378" w:type="dxa"/>
            <w:vAlign w:val="center"/>
          </w:tcPr>
          <w:p w14:paraId="1D84F9B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Métodos de Investigación y Técnicas de Estudio, de las Carreras de Derecho e Ingeniería Comercial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116C2E3C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7E365DFA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2015</w:t>
            </w:r>
          </w:p>
        </w:tc>
        <w:tc>
          <w:tcPr>
            <w:tcW w:w="1275" w:type="dxa"/>
            <w:vAlign w:val="center"/>
          </w:tcPr>
          <w:p w14:paraId="06C04A2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2EBF5D69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16E6612" w14:textId="374C6E78" w:rsidR="00616C1E" w:rsidRDefault="00616C1E" w:rsidP="00105B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105B9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378" w:type="dxa"/>
            <w:vAlign w:val="center"/>
          </w:tcPr>
          <w:p w14:paraId="734E7E0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Métodos de Investigación y Técnicas de Estudio, de las Carreras de Derecho, Comunicación Social  e Ingeniería Comercial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2546BDCC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25EC055D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75" w:type="dxa"/>
            <w:vAlign w:val="center"/>
          </w:tcPr>
          <w:p w14:paraId="6A969AD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616C1E" w14:paraId="6683533E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7E6F522B" w14:textId="6F88D383" w:rsidR="00616C1E" w:rsidRDefault="00616C1E" w:rsidP="003901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901A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378" w:type="dxa"/>
            <w:vAlign w:val="center"/>
          </w:tcPr>
          <w:p w14:paraId="0FB0315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Proyectos de Investigación de las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75617180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364C43B8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275" w:type="dxa"/>
            <w:vAlign w:val="center"/>
          </w:tcPr>
          <w:p w14:paraId="26CECC6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616C1E" w14:paraId="54F21274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0E1E9E09" w14:textId="7685CD3F" w:rsidR="00616C1E" w:rsidRDefault="003901A6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3378" w:type="dxa"/>
            <w:vAlign w:val="center"/>
          </w:tcPr>
          <w:p w14:paraId="47A1704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Métodos de Investigación y Técnicas de Estudio, de las Carreras de Derecho, Gestión Turística y Hotelera  e Ingeniería Comercial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175CFF54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65BC0172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75" w:type="dxa"/>
            <w:vAlign w:val="center"/>
          </w:tcPr>
          <w:p w14:paraId="78905AA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14:paraId="2B5CB4CA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65BAD410" w14:textId="19B85159" w:rsidR="00616C1E" w:rsidRDefault="003901A6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3378" w:type="dxa"/>
            <w:vAlign w:val="center"/>
          </w:tcPr>
          <w:p w14:paraId="4B66678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Proyectos de Investigación de las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329F1165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1B6B17A0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75" w:type="dxa"/>
            <w:vAlign w:val="center"/>
          </w:tcPr>
          <w:p w14:paraId="767616FC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14:paraId="1C63955E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E721EB2" w14:textId="51E707C1" w:rsidR="00616C1E" w:rsidRDefault="003901A6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3378" w:type="dxa"/>
            <w:vAlign w:val="center"/>
          </w:tcPr>
          <w:p w14:paraId="5B108B6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Metodología de la Investigación Social y Jurídica; Proyectos de Investigación de las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24BFC442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6BD8DE68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275" w:type="dxa"/>
            <w:vAlign w:val="center"/>
          </w:tcPr>
          <w:p w14:paraId="79D9321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616C1E" w14:paraId="4DFFC995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6F200DAC" w14:textId="0A42440D" w:rsidR="00616C1E" w:rsidRDefault="003901A6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3378" w:type="dxa"/>
            <w:vAlign w:val="center"/>
          </w:tcPr>
          <w:p w14:paraId="3BB962B1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 asignatura de: Metodología de la Investigación Social y Jurídica; Proyectos de Investigación de las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520BE6A8" w14:textId="77777777" w:rsidR="00616C1E" w:rsidRDefault="00616C1E" w:rsidP="003B11A2">
            <w:pPr>
              <w:ind w:left="50"/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2D9CAA60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275" w:type="dxa"/>
            <w:vAlign w:val="center"/>
          </w:tcPr>
          <w:p w14:paraId="6E40FB91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ED0935" w14:paraId="7A91BB2C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6EA77FBD" w14:textId="4CD9445A" w:rsidR="00ED0935" w:rsidRDefault="00ED0935" w:rsidP="00ED09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3378" w:type="dxa"/>
            <w:vAlign w:val="center"/>
          </w:tcPr>
          <w:p w14:paraId="2ADC60F6" w14:textId="688A2286" w:rsidR="00ED0935" w:rsidRDefault="00ED0935" w:rsidP="00ED0935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asignaturas: Metodología de la Investigación Social y Jurídica; Filosofía del Derecho en la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63807509" w14:textId="78D62001" w:rsidR="00ED0935" w:rsidRDefault="00ED0935" w:rsidP="00ED0935">
            <w:pPr>
              <w:ind w:left="50"/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5216D8E6" w14:textId="3AE13758" w:rsidR="00ED0935" w:rsidRDefault="00ED0935" w:rsidP="00ED0935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75" w:type="dxa"/>
            <w:vAlign w:val="center"/>
          </w:tcPr>
          <w:p w14:paraId="518BC858" w14:textId="153E6CAC" w:rsidR="00ED0935" w:rsidRDefault="00ED0935" w:rsidP="00ED0935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3901A6" w14:paraId="6AC5A9E2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DACAD8E" w14:textId="5524683E" w:rsidR="003901A6" w:rsidRDefault="00ED0935" w:rsidP="003901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378" w:type="dxa"/>
            <w:vAlign w:val="center"/>
          </w:tcPr>
          <w:p w14:paraId="448B0DC2" w14:textId="71BB1F0C" w:rsidR="003901A6" w:rsidRDefault="003901A6" w:rsidP="003901A6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asignaturas: Emprendimiento Jurídico y Sociología Jurídica en la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259B97E8" w14:textId="007B5E90" w:rsidR="003901A6" w:rsidRDefault="003901A6" w:rsidP="003901A6">
            <w:pPr>
              <w:ind w:left="50"/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5D1F5D3F" w14:textId="151245E3" w:rsidR="003901A6" w:rsidRDefault="003901A6" w:rsidP="003901A6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1275" w:type="dxa"/>
            <w:vAlign w:val="center"/>
          </w:tcPr>
          <w:p w14:paraId="17491C0C" w14:textId="7E0F474F" w:rsidR="003901A6" w:rsidRDefault="003901A6" w:rsidP="003901A6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3C5FD2" w14:paraId="135EE7F3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276A675A" w14:textId="64F06AB3" w:rsidR="003C5FD2" w:rsidRDefault="003C5FD2" w:rsidP="003C5F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3378" w:type="dxa"/>
            <w:vAlign w:val="center"/>
          </w:tcPr>
          <w:p w14:paraId="380BB7DF" w14:textId="277FC63E" w:rsidR="003C5FD2" w:rsidRDefault="003C5FD2" w:rsidP="003C5FD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asignaturas: Emprendimiento Jurídico; Investigación Jurídica en la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3499A720" w14:textId="7988294E" w:rsidR="003C5FD2" w:rsidRDefault="003C5FD2" w:rsidP="003C5FD2">
            <w:pPr>
              <w:ind w:left="50"/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05AD4A8C" w14:textId="331B9204" w:rsidR="003C5FD2" w:rsidRDefault="003C5FD2" w:rsidP="003C5FD2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75" w:type="dxa"/>
            <w:vAlign w:val="center"/>
          </w:tcPr>
          <w:p w14:paraId="6411A11E" w14:textId="23CBBEE3" w:rsidR="003C5FD2" w:rsidRDefault="003C5FD2" w:rsidP="003C5FD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2C5CCD" w14:paraId="7468DAD3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1AD41000" w14:textId="59AC8224" w:rsidR="002C5CCD" w:rsidRDefault="002C5CCD" w:rsidP="002C5C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3378" w:type="dxa"/>
            <w:vAlign w:val="center"/>
          </w:tcPr>
          <w:p w14:paraId="5476A0C6" w14:textId="650C1763" w:rsidR="002C5CCD" w:rsidRDefault="002C5CCD" w:rsidP="002C5CCD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Profesor de las asignaturas: Investigación Jurídica y Pluralismo Jurídico en la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6602B56D" w14:textId="69EA426E" w:rsidR="002C5CCD" w:rsidRDefault="002C5CCD" w:rsidP="002C5CCD">
            <w:pPr>
              <w:ind w:left="50"/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10F70D36" w14:textId="5B035AE3" w:rsidR="002C5CCD" w:rsidRDefault="002C5CCD" w:rsidP="002C5CCD">
            <w:pPr>
              <w:pStyle w:val="Cuerpodeltexto0"/>
              <w:shd w:val="clear" w:color="auto" w:fill="auto"/>
              <w:spacing w:before="0" w:after="0" w:line="200" w:lineRule="exact"/>
              <w:ind w:left="260"/>
              <w:jc w:val="center"/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275" w:type="dxa"/>
            <w:vAlign w:val="center"/>
          </w:tcPr>
          <w:p w14:paraId="70C298B2" w14:textId="7E793DD0" w:rsidR="002C5CCD" w:rsidRDefault="002C5CCD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</w:p>
        </w:tc>
      </w:tr>
    </w:tbl>
    <w:p w14:paraId="47028450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469AC74E" w14:textId="77777777" w:rsidR="00EE49A9" w:rsidRPr="006E2D20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3ADCD7CC" w14:textId="55AB3230" w:rsidR="00EE49A9" w:rsidRPr="006E2D20" w:rsidRDefault="00616C1E" w:rsidP="00EE49A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4.3 Directiva</w:t>
      </w:r>
      <w:r w:rsidR="00EE49A9" w:rsidRPr="006E2D2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4F8C7E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23B13760" w14:textId="77777777" w:rsidR="00616C1E" w:rsidRDefault="00616C1E" w:rsidP="00616C1E">
      <w:pPr>
        <w:rPr>
          <w:rFonts w:ascii="Arial" w:hAnsi="Arial" w:cs="Arial"/>
          <w:b/>
          <w:bCs/>
          <w:sz w:val="16"/>
        </w:rPr>
      </w:pPr>
    </w:p>
    <w:p w14:paraId="60A632D8" w14:textId="77777777" w:rsidR="00616C1E" w:rsidRDefault="00616C1E" w:rsidP="00616C1E">
      <w:pPr>
        <w:rPr>
          <w:rFonts w:ascii="Arial" w:hAnsi="Arial" w:cs="Arial"/>
          <w:b/>
          <w:bCs/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3260"/>
        <w:gridCol w:w="1276"/>
        <w:gridCol w:w="1275"/>
      </w:tblGrid>
      <w:tr w:rsidR="00616C1E" w14:paraId="4D9EDDA8" w14:textId="77777777" w:rsidTr="003B11A2">
        <w:trPr>
          <w:trHeight w:val="120"/>
        </w:trPr>
        <w:tc>
          <w:tcPr>
            <w:tcW w:w="450" w:type="dxa"/>
            <w:shd w:val="clear" w:color="auto" w:fill="0000FF"/>
            <w:vAlign w:val="center"/>
          </w:tcPr>
          <w:p w14:paraId="62F9618F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78" w:type="dxa"/>
            <w:shd w:val="clear" w:color="auto" w:fill="0000FF"/>
            <w:vAlign w:val="center"/>
          </w:tcPr>
          <w:p w14:paraId="142083AB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Cargos</w:t>
            </w:r>
          </w:p>
        </w:tc>
        <w:tc>
          <w:tcPr>
            <w:tcW w:w="3260" w:type="dxa"/>
            <w:shd w:val="clear" w:color="auto" w:fill="0000FF"/>
            <w:vAlign w:val="center"/>
          </w:tcPr>
          <w:p w14:paraId="3E67ECFF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shd w:val="clear" w:color="auto" w:fill="0000FF"/>
            <w:vAlign w:val="center"/>
          </w:tcPr>
          <w:p w14:paraId="33FBBD1E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DE</w:t>
            </w:r>
          </w:p>
          <w:p w14:paraId="5B92F081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14:paraId="2F215F14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A</w:t>
            </w:r>
          </w:p>
          <w:p w14:paraId="2E49506B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616C1E" w14:paraId="7DF7C623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62AA462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78" w:type="dxa"/>
            <w:vAlign w:val="center"/>
          </w:tcPr>
          <w:p w14:paraId="3951407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Presidente de la Asociación de la Escuela de Historia y Geografía</w:t>
            </w:r>
          </w:p>
        </w:tc>
        <w:tc>
          <w:tcPr>
            <w:tcW w:w="3260" w:type="dxa"/>
            <w:vAlign w:val="center"/>
          </w:tcPr>
          <w:p w14:paraId="7D24202D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Central del Ecuador Extensión Riobamba</w:t>
            </w:r>
          </w:p>
        </w:tc>
        <w:tc>
          <w:tcPr>
            <w:tcW w:w="1276" w:type="dxa"/>
            <w:vAlign w:val="center"/>
          </w:tcPr>
          <w:p w14:paraId="6DF34898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1995</w:t>
            </w:r>
          </w:p>
          <w:p w14:paraId="2934DEF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1996</w:t>
            </w:r>
          </w:p>
        </w:tc>
        <w:tc>
          <w:tcPr>
            <w:tcW w:w="1275" w:type="dxa"/>
            <w:vAlign w:val="center"/>
          </w:tcPr>
          <w:p w14:paraId="6C59706E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1996</w:t>
            </w:r>
          </w:p>
          <w:p w14:paraId="3E3B249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1997</w:t>
            </w:r>
          </w:p>
        </w:tc>
      </w:tr>
      <w:tr w:rsidR="00616C1E" w14:paraId="6CA7B8AA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257934A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78" w:type="dxa"/>
            <w:vAlign w:val="center"/>
          </w:tcPr>
          <w:p w14:paraId="35E517E0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Delegado de la FEU-R al XXXVI Congreso Nacional de la Federación de Estudiantes Universitarios del Ecuador</w:t>
            </w:r>
          </w:p>
        </w:tc>
        <w:tc>
          <w:tcPr>
            <w:tcW w:w="3260" w:type="dxa"/>
            <w:vAlign w:val="center"/>
          </w:tcPr>
          <w:p w14:paraId="30D1AADE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Central del Ecuador Extensión Riobamba</w:t>
            </w:r>
          </w:p>
        </w:tc>
        <w:tc>
          <w:tcPr>
            <w:tcW w:w="1276" w:type="dxa"/>
            <w:vAlign w:val="center"/>
          </w:tcPr>
          <w:p w14:paraId="7694CCDA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1995</w:t>
            </w:r>
          </w:p>
        </w:tc>
        <w:tc>
          <w:tcPr>
            <w:tcW w:w="1275" w:type="dxa"/>
            <w:vAlign w:val="center"/>
          </w:tcPr>
          <w:p w14:paraId="4583CEF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1995</w:t>
            </w:r>
          </w:p>
        </w:tc>
      </w:tr>
      <w:tr w:rsidR="00616C1E" w14:paraId="6F053AF2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796430E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78" w:type="dxa"/>
            <w:vAlign w:val="center"/>
          </w:tcPr>
          <w:p w14:paraId="13B5753A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Asesor de la FEU-R. Riobamba</w:t>
            </w:r>
          </w:p>
        </w:tc>
        <w:tc>
          <w:tcPr>
            <w:tcW w:w="3260" w:type="dxa"/>
            <w:vAlign w:val="center"/>
          </w:tcPr>
          <w:p w14:paraId="335EDB0F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Central del Ecuador Extensión Riobamba</w:t>
            </w:r>
          </w:p>
        </w:tc>
        <w:tc>
          <w:tcPr>
            <w:tcW w:w="1276" w:type="dxa"/>
            <w:vAlign w:val="center"/>
          </w:tcPr>
          <w:p w14:paraId="59068FA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1995</w:t>
            </w:r>
          </w:p>
        </w:tc>
        <w:tc>
          <w:tcPr>
            <w:tcW w:w="1275" w:type="dxa"/>
            <w:vAlign w:val="center"/>
          </w:tcPr>
          <w:p w14:paraId="6BC13B1A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1996</w:t>
            </w:r>
          </w:p>
        </w:tc>
      </w:tr>
      <w:tr w:rsidR="00616C1E" w14:paraId="38308ED9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6B3425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78" w:type="dxa"/>
            <w:vAlign w:val="center"/>
          </w:tcPr>
          <w:p w14:paraId="1604B0CA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Supervisor Docente de Prácticas Profesionales de la Facultad de Ciencias de Educación, UNACH</w:t>
            </w:r>
          </w:p>
        </w:tc>
        <w:tc>
          <w:tcPr>
            <w:tcW w:w="3260" w:type="dxa"/>
            <w:vAlign w:val="center"/>
          </w:tcPr>
          <w:p w14:paraId="4CFEFD2A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6D430E8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04-2002</w:t>
            </w:r>
          </w:p>
        </w:tc>
        <w:tc>
          <w:tcPr>
            <w:tcW w:w="1275" w:type="dxa"/>
            <w:vAlign w:val="center"/>
          </w:tcPr>
          <w:p w14:paraId="4091E5FA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09-2002</w:t>
            </w:r>
          </w:p>
        </w:tc>
      </w:tr>
      <w:tr w:rsidR="00616C1E" w14:paraId="591EB7E8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9E4EB4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78" w:type="dxa"/>
            <w:vAlign w:val="center"/>
          </w:tcPr>
          <w:p w14:paraId="1E23EC53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Asesor de Planificación del Patronato Municipal de Amparo Social del Cantón Guano</w:t>
            </w:r>
          </w:p>
        </w:tc>
        <w:tc>
          <w:tcPr>
            <w:tcW w:w="3260" w:type="dxa"/>
            <w:vAlign w:val="center"/>
          </w:tcPr>
          <w:p w14:paraId="632DEF96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Patronato Municipal de Amparo Social del Cantón Guano</w:t>
            </w:r>
          </w:p>
        </w:tc>
        <w:tc>
          <w:tcPr>
            <w:tcW w:w="1276" w:type="dxa"/>
            <w:vAlign w:val="center"/>
          </w:tcPr>
          <w:p w14:paraId="744D399C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2001</w:t>
            </w:r>
          </w:p>
          <w:p w14:paraId="51A819FF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2002</w:t>
            </w:r>
          </w:p>
        </w:tc>
        <w:tc>
          <w:tcPr>
            <w:tcW w:w="1275" w:type="dxa"/>
            <w:vAlign w:val="center"/>
          </w:tcPr>
          <w:p w14:paraId="38FA1D16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2002</w:t>
            </w:r>
          </w:p>
          <w:p w14:paraId="6E3A997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</w:tc>
      </w:tr>
      <w:tr w:rsidR="00616C1E" w14:paraId="4026FFB3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0A82305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378" w:type="dxa"/>
            <w:vAlign w:val="center"/>
          </w:tcPr>
          <w:p w14:paraId="3F85A3D8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Coordinador de Planificación de la Corporación “Participación Ciudadana”</w:t>
            </w:r>
          </w:p>
        </w:tc>
        <w:tc>
          <w:tcPr>
            <w:tcW w:w="3260" w:type="dxa"/>
            <w:vAlign w:val="center"/>
          </w:tcPr>
          <w:p w14:paraId="04EB6353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Corporación “Participación Ciudadana”</w:t>
            </w:r>
          </w:p>
        </w:tc>
        <w:tc>
          <w:tcPr>
            <w:tcW w:w="1276" w:type="dxa"/>
            <w:vAlign w:val="center"/>
          </w:tcPr>
          <w:p w14:paraId="554E101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2002</w:t>
            </w:r>
          </w:p>
        </w:tc>
        <w:tc>
          <w:tcPr>
            <w:tcW w:w="1275" w:type="dxa"/>
            <w:vAlign w:val="center"/>
          </w:tcPr>
          <w:p w14:paraId="2ECB1665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</w:tc>
      </w:tr>
      <w:tr w:rsidR="00616C1E" w14:paraId="506FCA2F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32C5C2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378" w:type="dxa"/>
            <w:vAlign w:val="center"/>
          </w:tcPr>
          <w:p w14:paraId="47D8341C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Miembro de la Comisión de Investigación de la Facultad de Cultura Física y Ciencias de la Salud</w:t>
            </w:r>
          </w:p>
        </w:tc>
        <w:tc>
          <w:tcPr>
            <w:tcW w:w="3260" w:type="dxa"/>
            <w:vAlign w:val="center"/>
          </w:tcPr>
          <w:p w14:paraId="4C53FE3F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4D4D9C3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1275" w:type="dxa"/>
            <w:vAlign w:val="center"/>
          </w:tcPr>
          <w:p w14:paraId="356DCD75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</w:tc>
      </w:tr>
      <w:tr w:rsidR="00616C1E" w14:paraId="03F46712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6BAC4E4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378" w:type="dxa"/>
            <w:vAlign w:val="center"/>
          </w:tcPr>
          <w:p w14:paraId="4C430401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Miembro de la Comisión de Investigación de la Escuela de Derecho,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41FD85E3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3606220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  <w:p w14:paraId="2454CBE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1275" w:type="dxa"/>
            <w:vAlign w:val="center"/>
          </w:tcPr>
          <w:p w14:paraId="641F107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  <w:p w14:paraId="16C7A43D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</w:tc>
      </w:tr>
      <w:tr w:rsidR="00616C1E" w14:paraId="6382A101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222C5C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378" w:type="dxa"/>
            <w:vAlign w:val="center"/>
          </w:tcPr>
          <w:p w14:paraId="1B0A2B87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Asesor de Proyectos Sociales y Jurídicos, Escuela de Derecho de la Facultad de Ciencias Políticas y Administrativas de la UNACH.</w:t>
            </w:r>
          </w:p>
        </w:tc>
        <w:tc>
          <w:tcPr>
            <w:tcW w:w="3260" w:type="dxa"/>
            <w:vAlign w:val="center"/>
          </w:tcPr>
          <w:p w14:paraId="7034916A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Cuerpodeltexto10ptoNegritaEspaciado0pto"/>
              </w:rPr>
              <w:t>Universidad Nacional de</w:t>
            </w:r>
          </w:p>
          <w:p w14:paraId="2BBB7244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511B5DC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  <w:p w14:paraId="21E8F17C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1275" w:type="dxa"/>
            <w:vAlign w:val="center"/>
          </w:tcPr>
          <w:p w14:paraId="0084EE41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  <w:p w14:paraId="06B4DCAE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</w:tc>
      </w:tr>
      <w:tr w:rsidR="00616C1E" w14:paraId="756536A8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256785A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378" w:type="dxa"/>
            <w:vAlign w:val="center"/>
          </w:tcPr>
          <w:p w14:paraId="0F7E66FB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Miembro de la Comisión de Investigadores Expertos de la Universidad Nacional de </w:t>
            </w:r>
            <w:r w:rsidRPr="00B77C5F">
              <w:rPr>
                <w:rStyle w:val="Cuerpodeltexto10ptoNegritaEspaciado0pto"/>
              </w:rPr>
              <w:t>Chimborazo</w:t>
            </w:r>
          </w:p>
        </w:tc>
        <w:tc>
          <w:tcPr>
            <w:tcW w:w="3260" w:type="dxa"/>
            <w:vAlign w:val="center"/>
          </w:tcPr>
          <w:p w14:paraId="7F415776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Cuerpodeltexto10ptoNegritaEspaciado0pto"/>
              </w:rPr>
              <w:t>Universidad Nacional de</w:t>
            </w:r>
          </w:p>
          <w:p w14:paraId="08C5577C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15B9EF3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2003</w:t>
            </w:r>
          </w:p>
          <w:p w14:paraId="191AC92E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1275" w:type="dxa"/>
            <w:vAlign w:val="center"/>
          </w:tcPr>
          <w:p w14:paraId="33A4A60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  <w:p w14:paraId="4E823CD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</w:tc>
      </w:tr>
      <w:tr w:rsidR="00616C1E" w14:paraId="630AF250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46EEC57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378" w:type="dxa"/>
            <w:vAlign w:val="center"/>
          </w:tcPr>
          <w:p w14:paraId="511A3893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Miembro del Consejo de Investigación de la Universidad Nacional de </w:t>
            </w:r>
            <w:r w:rsidRPr="00B77C5F">
              <w:rPr>
                <w:rStyle w:val="Cuerpodeltexto10ptoNegritaEspaciado0pto"/>
              </w:rPr>
              <w:t>Chimborazo</w:t>
            </w:r>
          </w:p>
        </w:tc>
        <w:tc>
          <w:tcPr>
            <w:tcW w:w="3260" w:type="dxa"/>
            <w:vAlign w:val="center"/>
          </w:tcPr>
          <w:p w14:paraId="75F95124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Cuerpodeltexto10ptoNegritaEspaciado0pto"/>
              </w:rPr>
              <w:t>Universidad Nacional de</w:t>
            </w:r>
          </w:p>
          <w:p w14:paraId="78AAC7F0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4AC537C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  <w:p w14:paraId="0AF89A71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  <w:p w14:paraId="7E49A4C8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  <w:p w14:paraId="6A4394A6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275" w:type="dxa"/>
            <w:vAlign w:val="center"/>
          </w:tcPr>
          <w:p w14:paraId="3DAA9838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  <w:p w14:paraId="549E761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  <w:p w14:paraId="5E25DAE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  <w:p w14:paraId="6D4AA0E2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740104DD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5FEDCC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378" w:type="dxa"/>
            <w:vAlign w:val="center"/>
          </w:tcPr>
          <w:p w14:paraId="0D687F7C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Miembro del Equipo de Investigadores de la Universidad Nacional de </w:t>
            </w:r>
            <w:r w:rsidRPr="00B77C5F">
              <w:rPr>
                <w:rStyle w:val="Cuerpodeltexto10ptoNegritaEspaciado0pto"/>
              </w:rPr>
              <w:t>Chimborazo.</w:t>
            </w:r>
          </w:p>
        </w:tc>
        <w:tc>
          <w:tcPr>
            <w:tcW w:w="3260" w:type="dxa"/>
            <w:vAlign w:val="center"/>
          </w:tcPr>
          <w:p w14:paraId="7CEF6C91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Cuerpodeltexto10ptoNegritaEspaciado0pto"/>
              </w:rPr>
              <w:t>Universidad Nacional de</w:t>
            </w:r>
          </w:p>
          <w:p w14:paraId="0825038B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0F05B18F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  <w:p w14:paraId="6879680E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  <w:p w14:paraId="1499C84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1275" w:type="dxa"/>
            <w:vAlign w:val="center"/>
          </w:tcPr>
          <w:p w14:paraId="6AA490BF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  <w:p w14:paraId="4651EA7E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  <w:p w14:paraId="4F9DCE52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</w:tr>
      <w:tr w:rsidR="00616C1E" w14:paraId="6EF1C794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662493C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378" w:type="dxa"/>
            <w:vAlign w:val="center"/>
          </w:tcPr>
          <w:p w14:paraId="244574E3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Jefe de la Junta de Investigación de la Facultad de Ciencias Políticas y Administrativas</w:t>
            </w:r>
          </w:p>
        </w:tc>
        <w:tc>
          <w:tcPr>
            <w:tcW w:w="3260" w:type="dxa"/>
            <w:vAlign w:val="center"/>
          </w:tcPr>
          <w:p w14:paraId="17A1E22A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Cuerpodeltexto10ptoNegritaEspaciado0pto"/>
              </w:rPr>
              <w:t>Universidad Nacional de</w:t>
            </w:r>
          </w:p>
          <w:p w14:paraId="386E137D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71EE7F05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  <w:p w14:paraId="658BD02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  <w:p w14:paraId="3FBCA92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3B2203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  <w:p w14:paraId="238B097E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  <w:p w14:paraId="27F7F7FF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C1E" w14:paraId="3C3CB01D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4C825FB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378" w:type="dxa"/>
            <w:vAlign w:val="center"/>
          </w:tcPr>
          <w:p w14:paraId="409EDF80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Miembro del Consejo Técnico de Investigadores de la Universidad Nacional de </w:t>
            </w:r>
            <w:r w:rsidRPr="00B77C5F">
              <w:rPr>
                <w:rStyle w:val="Cuerpodeltexto10ptoNegritaEspaciado0pto"/>
              </w:rPr>
              <w:t>Chimborazo</w:t>
            </w:r>
          </w:p>
        </w:tc>
        <w:tc>
          <w:tcPr>
            <w:tcW w:w="3260" w:type="dxa"/>
            <w:vAlign w:val="center"/>
          </w:tcPr>
          <w:p w14:paraId="29F0FA2F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Cuerpodeltexto10ptoNegritaEspaciado0pto"/>
              </w:rPr>
              <w:t>Universidad Nacional de</w:t>
            </w:r>
          </w:p>
          <w:p w14:paraId="1CBA97E5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3D61F63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  <w:p w14:paraId="722FADDD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275" w:type="dxa"/>
            <w:vAlign w:val="center"/>
          </w:tcPr>
          <w:p w14:paraId="2A2DEA3A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  <w:p w14:paraId="3E7F7F1F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291E59AB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7F3D18E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378" w:type="dxa"/>
            <w:vAlign w:val="center"/>
          </w:tcPr>
          <w:p w14:paraId="65F25ED7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Presidente de la Asociación de Estudiantes de la Universidad Nacional de Loja Modalidad Estudios a Distancia, Centro Operativo Riobamba.</w:t>
            </w:r>
          </w:p>
        </w:tc>
        <w:tc>
          <w:tcPr>
            <w:tcW w:w="3260" w:type="dxa"/>
            <w:vAlign w:val="center"/>
          </w:tcPr>
          <w:p w14:paraId="1E2D4C07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Nacional de Loja</w:t>
            </w:r>
          </w:p>
        </w:tc>
        <w:tc>
          <w:tcPr>
            <w:tcW w:w="1276" w:type="dxa"/>
            <w:vAlign w:val="center"/>
          </w:tcPr>
          <w:p w14:paraId="4ACA6DED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1275" w:type="dxa"/>
            <w:vAlign w:val="center"/>
          </w:tcPr>
          <w:p w14:paraId="52E7FE9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</w:tr>
      <w:tr w:rsidR="00616C1E" w14:paraId="68BB20BD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0C62D02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378" w:type="dxa"/>
            <w:vAlign w:val="center"/>
          </w:tcPr>
          <w:p w14:paraId="45D882F8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Presidente del Centro de Investigación y Desarrollo de la Facultad de Ciencias Políticas y Administrativas. UNACH.</w:t>
            </w:r>
          </w:p>
        </w:tc>
        <w:tc>
          <w:tcPr>
            <w:tcW w:w="3260" w:type="dxa"/>
            <w:vAlign w:val="center"/>
          </w:tcPr>
          <w:p w14:paraId="1E254846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Cuerpodeltexto10ptoNegritaEspaciado0pto"/>
              </w:rPr>
              <w:t>Universidad Nacional de</w:t>
            </w:r>
          </w:p>
          <w:p w14:paraId="175279A7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5211B57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275" w:type="dxa"/>
            <w:vAlign w:val="center"/>
          </w:tcPr>
          <w:p w14:paraId="0C6A6541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53A22153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6DE3E05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378" w:type="dxa"/>
            <w:vAlign w:val="center"/>
          </w:tcPr>
          <w:p w14:paraId="5A22D9E6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Miembro de Jurado calificador </w:t>
            </w:r>
            <w:r w:rsidRPr="00B77C5F">
              <w:rPr>
                <w:rStyle w:val="Cuerpodeltexto10ptoNegritaEspaciado0pto"/>
              </w:rPr>
              <w:t xml:space="preserve">del </w:t>
            </w:r>
            <w:r>
              <w:rPr>
                <w:rStyle w:val="Cuerpodeltexto10ptoNegritaEspaciado0pto"/>
              </w:rPr>
              <w:t>I y II Concurso Provincial de Ciencia, Tecnología e Innovación.</w:t>
            </w:r>
          </w:p>
        </w:tc>
        <w:tc>
          <w:tcPr>
            <w:tcW w:w="3260" w:type="dxa"/>
            <w:vAlign w:val="center"/>
          </w:tcPr>
          <w:p w14:paraId="060E3A7A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AE61FB4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  <w:p w14:paraId="195B1DE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275" w:type="dxa"/>
            <w:vAlign w:val="center"/>
          </w:tcPr>
          <w:p w14:paraId="5795D9FD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  <w:p w14:paraId="2AD8A0E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5B786CE1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0DE551B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378" w:type="dxa"/>
            <w:vAlign w:val="center"/>
          </w:tcPr>
          <w:p w14:paraId="317C5D7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Coordinador: I Seminario Internacional de Derecho Multidisciplinario.</w:t>
            </w:r>
          </w:p>
        </w:tc>
        <w:tc>
          <w:tcPr>
            <w:tcW w:w="3260" w:type="dxa"/>
            <w:vAlign w:val="center"/>
          </w:tcPr>
          <w:p w14:paraId="0B19F6AC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Cuerpodeltexto10ptoNegritaEspaciado0pto"/>
              </w:rPr>
              <w:t>Universidad Nacional de</w:t>
            </w:r>
          </w:p>
          <w:p w14:paraId="7E18DB8E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1AABC3D6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275" w:type="dxa"/>
            <w:vAlign w:val="center"/>
          </w:tcPr>
          <w:p w14:paraId="4A8495EC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616C1E" w14:paraId="61E8C415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5F5CE0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378" w:type="dxa"/>
            <w:vAlign w:val="center"/>
          </w:tcPr>
          <w:p w14:paraId="31EDB7AA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30" w:lineRule="exact"/>
            </w:pPr>
            <w:r>
              <w:rPr>
                <w:rStyle w:val="Cuerpodeltexto10ptoNegritaEspaciado0pto"/>
              </w:rPr>
              <w:t xml:space="preserve">Director: </w:t>
            </w:r>
            <w:r w:rsidRPr="00B77C5F">
              <w:rPr>
                <w:rStyle w:val="Cuerpodeltexto10ptoNegritaEspaciado0pto"/>
              </w:rPr>
              <w:t>“</w:t>
            </w:r>
            <w:r>
              <w:rPr>
                <w:rStyle w:val="Cuerpodeltexto10ptoNegritaEspaciado0pto"/>
              </w:rPr>
              <w:t>I Ciclo Nacional de Conferencias</w:t>
            </w:r>
          </w:p>
          <w:p w14:paraId="07ABB56D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“Cuestiones Contemporáneas de Derecho Constitucional, Penal y Administrativo"</w:t>
            </w:r>
          </w:p>
        </w:tc>
        <w:tc>
          <w:tcPr>
            <w:tcW w:w="3260" w:type="dxa"/>
            <w:vAlign w:val="center"/>
          </w:tcPr>
          <w:p w14:paraId="615BC0B5" w14:textId="77777777" w:rsidR="00616C1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</w:pPr>
            <w:r>
              <w:rPr>
                <w:rStyle w:val="Cuerpodeltexto10ptoNegritaEspaciado0pto"/>
              </w:rPr>
              <w:t>Universidad Nacional de</w:t>
            </w:r>
          </w:p>
          <w:p w14:paraId="17FCBCBE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55E18875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275" w:type="dxa"/>
            <w:vAlign w:val="center"/>
          </w:tcPr>
          <w:p w14:paraId="483CDCA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ED0935" w14:paraId="6664E182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7B22CD22" w14:textId="7D4F8896" w:rsidR="00ED0935" w:rsidRDefault="00ED0935" w:rsidP="00ED09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378" w:type="dxa"/>
            <w:vAlign w:val="center"/>
          </w:tcPr>
          <w:p w14:paraId="01249288" w14:textId="59A4BC7B" w:rsidR="00ED0935" w:rsidRDefault="00ED0935" w:rsidP="00ED0935">
            <w:pPr>
              <w:pStyle w:val="Cuerpodeltexto0"/>
              <w:shd w:val="clear" w:color="auto" w:fill="auto"/>
              <w:spacing w:before="0" w:after="0" w:line="230" w:lineRule="exact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Coordinador y autor de la Línea de Investigación de la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73162493" w14:textId="1FDF8F78" w:rsidR="00ED0935" w:rsidRDefault="00ED0935" w:rsidP="00ED0935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33860BF2" w14:textId="5E8FA30B" w:rsidR="00ED0935" w:rsidRDefault="00ED0935" w:rsidP="00ED0935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3885218D" w14:textId="476EBC88" w:rsidR="00ED0935" w:rsidRDefault="00ED0935" w:rsidP="00ED0935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ED0935" w14:paraId="3070AB4E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FCAC395" w14:textId="1DDC9953" w:rsidR="00ED0935" w:rsidRPr="00B10D09" w:rsidRDefault="00ED0935" w:rsidP="00ED09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D09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378" w:type="dxa"/>
            <w:vAlign w:val="center"/>
          </w:tcPr>
          <w:p w14:paraId="60BDFE86" w14:textId="55C01130" w:rsidR="00ED0935" w:rsidRPr="00B10D09" w:rsidRDefault="00ED0935" w:rsidP="00ED0935">
            <w:pPr>
              <w:pStyle w:val="Cuerpodeltexto0"/>
              <w:shd w:val="clear" w:color="auto" w:fill="auto"/>
              <w:spacing w:before="0" w:after="0" w:line="230" w:lineRule="exact"/>
              <w:rPr>
                <w:rStyle w:val="Cuerpodeltexto10ptoNegritaEspaciado0pto"/>
              </w:rPr>
            </w:pPr>
            <w:r w:rsidRPr="00B10D09">
              <w:rPr>
                <w:rStyle w:val="Cuerpodeltexto10ptoNegritaEspaciado0pto"/>
              </w:rPr>
              <w:t>Coordinador y evaluador de los Proyectos Integradores de Saberes de la Carrera de Derecho de la Facultad de Ciencias Políticas y Administrativas de la UNACH</w:t>
            </w:r>
          </w:p>
        </w:tc>
        <w:tc>
          <w:tcPr>
            <w:tcW w:w="3260" w:type="dxa"/>
            <w:vAlign w:val="center"/>
          </w:tcPr>
          <w:p w14:paraId="73DA3AE3" w14:textId="446042C4" w:rsidR="00ED0935" w:rsidRPr="00B10D09" w:rsidRDefault="00ED0935" w:rsidP="00ED0935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</w:rPr>
            </w:pPr>
            <w:r w:rsidRPr="00B10D09">
              <w:rPr>
                <w:rStyle w:val="Cuerpodeltexto10ptoNegritaEspaciado0pto"/>
              </w:rPr>
              <w:t xml:space="preserve">Universidad Nacional de </w:t>
            </w:r>
            <w:r w:rsidRPr="00B10D09"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1611F900" w14:textId="3BEE3B5C" w:rsidR="00ED0935" w:rsidRPr="00B10D09" w:rsidRDefault="00ED0935" w:rsidP="00ED0935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10D09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4A8A2315" w14:textId="3D681050" w:rsidR="00ED0935" w:rsidRPr="00B10D09" w:rsidRDefault="00ED0935" w:rsidP="00ED0935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10D09"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ED0935" w14:paraId="2F944112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132340A5" w14:textId="78D636E9" w:rsidR="00ED0935" w:rsidRDefault="00B10D09" w:rsidP="00ED09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378" w:type="dxa"/>
            <w:vAlign w:val="center"/>
          </w:tcPr>
          <w:p w14:paraId="4A73A88C" w14:textId="739B9F2B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ED0935">
              <w:rPr>
                <w:rFonts w:ascii="Arial" w:hAnsi="Arial" w:cs="Arial"/>
                <w:b/>
              </w:rPr>
              <w:t xml:space="preserve">Miembro de la Comisión de Temas y Proyectos </w:t>
            </w:r>
          </w:p>
        </w:tc>
        <w:tc>
          <w:tcPr>
            <w:tcW w:w="3260" w:type="dxa"/>
            <w:vAlign w:val="center"/>
          </w:tcPr>
          <w:p w14:paraId="5215DBF3" w14:textId="34362311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ED0935">
              <w:rPr>
                <w:rFonts w:ascii="Arial" w:hAnsi="Arial" w:cs="Arial"/>
                <w:b/>
              </w:rPr>
              <w:t>Carrera de Derecho, Facultad de Ciencias Políticas y Administrativas de la UNACH</w:t>
            </w:r>
          </w:p>
        </w:tc>
        <w:tc>
          <w:tcPr>
            <w:tcW w:w="1276" w:type="dxa"/>
            <w:vAlign w:val="center"/>
          </w:tcPr>
          <w:p w14:paraId="2BA3D1FE" w14:textId="1BEC1320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275" w:type="dxa"/>
            <w:vAlign w:val="center"/>
          </w:tcPr>
          <w:p w14:paraId="46BBD983" w14:textId="4AA68532" w:rsidR="00ED0935" w:rsidRPr="00ED0935" w:rsidRDefault="00ED0935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ED0935" w14:paraId="7790CFBB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65A7FE0C" w14:textId="68CFD99C" w:rsidR="00ED0935" w:rsidRDefault="00B10D09" w:rsidP="00ED09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378" w:type="dxa"/>
            <w:vAlign w:val="center"/>
          </w:tcPr>
          <w:p w14:paraId="78CA07EB" w14:textId="30C47C8F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ED0935">
              <w:rPr>
                <w:rFonts w:ascii="Arial" w:hAnsi="Arial" w:cs="Arial"/>
                <w:b/>
              </w:rPr>
              <w:t xml:space="preserve">Coordinador de Seguimiento a Graduados </w:t>
            </w:r>
          </w:p>
        </w:tc>
        <w:tc>
          <w:tcPr>
            <w:tcW w:w="3260" w:type="dxa"/>
            <w:vAlign w:val="center"/>
          </w:tcPr>
          <w:p w14:paraId="799EC258" w14:textId="7CEB3A16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ED0935">
              <w:rPr>
                <w:rFonts w:ascii="Arial" w:hAnsi="Arial" w:cs="Arial"/>
                <w:b/>
              </w:rPr>
              <w:t>Carrera de Administración de Empresas, Facultad de Ciencias Políticas y Administrativas de la UNACH</w:t>
            </w:r>
          </w:p>
        </w:tc>
        <w:tc>
          <w:tcPr>
            <w:tcW w:w="1276" w:type="dxa"/>
            <w:vAlign w:val="center"/>
          </w:tcPr>
          <w:p w14:paraId="5A92B376" w14:textId="67204A69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48FB9BB2" w14:textId="5CD3980D" w:rsidR="00ED0935" w:rsidRPr="00ED0935" w:rsidRDefault="00ED0935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ED0935" w14:paraId="07E638C0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FD8BD78" w14:textId="7E3A7B86" w:rsidR="00ED0935" w:rsidRDefault="00B10D09" w:rsidP="00ED09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378" w:type="dxa"/>
            <w:vAlign w:val="center"/>
          </w:tcPr>
          <w:p w14:paraId="78E97F8E" w14:textId="3C7D18DE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ED0935">
              <w:rPr>
                <w:rFonts w:ascii="Arial" w:hAnsi="Arial" w:cs="Arial"/>
                <w:b/>
              </w:rPr>
              <w:t xml:space="preserve">Miembro del Consejo Directivo de la Unidad de Posgrado </w:t>
            </w:r>
          </w:p>
        </w:tc>
        <w:tc>
          <w:tcPr>
            <w:tcW w:w="3260" w:type="dxa"/>
            <w:vAlign w:val="center"/>
          </w:tcPr>
          <w:p w14:paraId="30CF580F" w14:textId="262FD6F0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ED0935">
              <w:rPr>
                <w:rFonts w:ascii="Arial" w:hAnsi="Arial" w:cs="Arial"/>
                <w:b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1D71F977" w14:textId="14558A4F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387BFEAE" w14:textId="30A7B95D" w:rsidR="00ED0935" w:rsidRPr="00ED0935" w:rsidRDefault="00ED0935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ED0935" w14:paraId="103F3F80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66B5801F" w14:textId="6D4EE1FC" w:rsidR="00ED0935" w:rsidRDefault="00B10D09" w:rsidP="00ED09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378" w:type="dxa"/>
            <w:vAlign w:val="center"/>
          </w:tcPr>
          <w:p w14:paraId="5C012084" w14:textId="2D7EF542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ED0935">
              <w:rPr>
                <w:rFonts w:ascii="Arial" w:hAnsi="Arial" w:cs="Arial"/>
                <w:b/>
              </w:rPr>
              <w:t xml:space="preserve">Miembro del Consejo Directivo de la Unidad de Posgrado </w:t>
            </w:r>
          </w:p>
        </w:tc>
        <w:tc>
          <w:tcPr>
            <w:tcW w:w="3260" w:type="dxa"/>
            <w:vAlign w:val="center"/>
          </w:tcPr>
          <w:p w14:paraId="32496070" w14:textId="7A93C1F6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ED0935">
              <w:rPr>
                <w:rFonts w:ascii="Arial" w:hAnsi="Arial" w:cs="Arial"/>
                <w:b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44058586" w14:textId="1184E42B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22E0418B" w14:textId="32320B61" w:rsidR="00ED0935" w:rsidRPr="00ED0935" w:rsidRDefault="00ED0935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616C1E" w14:paraId="6510AFF7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9B7514A" w14:textId="30BA089A" w:rsidR="00616C1E" w:rsidRDefault="00B10D09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378" w:type="dxa"/>
            <w:vAlign w:val="center"/>
          </w:tcPr>
          <w:p w14:paraId="48B660CB" w14:textId="77777777" w:rsidR="00616C1E" w:rsidRPr="00ED0935" w:rsidRDefault="00616C1E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</w:rPr>
              <w:t>Director del Proyecto de Investigación: “CONSECUENCIAS DE LA APLICACIÓN DE LA JUSTICIA INDÍGENA EN ADOLESCENTES INFRACTORES EN LAS COMUNIDADES INDÍGENAS DE LA PROVINCIA DE CHIMBORAZO”</w:t>
            </w:r>
          </w:p>
        </w:tc>
        <w:tc>
          <w:tcPr>
            <w:tcW w:w="3260" w:type="dxa"/>
          </w:tcPr>
          <w:p w14:paraId="17AC2E94" w14:textId="77777777" w:rsidR="00616C1E" w:rsidRPr="00ED0935" w:rsidRDefault="00616C1E" w:rsidP="00ED0935">
            <w:pPr>
              <w:pStyle w:val="Cuerpodeltexto0"/>
              <w:shd w:val="clear" w:color="auto" w:fill="auto"/>
              <w:spacing w:before="0" w:after="0" w:line="200" w:lineRule="exact"/>
              <w:ind w:left="50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14:paraId="4383ADA5" w14:textId="77777777" w:rsidR="00616C1E" w:rsidRPr="00ED0935" w:rsidRDefault="00616C1E" w:rsidP="00ED0935">
            <w:pPr>
              <w:pStyle w:val="Cuerpodeltexto0"/>
              <w:shd w:val="clear" w:color="auto" w:fill="auto"/>
              <w:spacing w:before="0" w:after="0" w:line="200" w:lineRule="exact"/>
              <w:ind w:left="50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14:paraId="584EBFDC" w14:textId="3CFE371E" w:rsidR="00616C1E" w:rsidRPr="00ED0935" w:rsidRDefault="00ED0935" w:rsidP="00ED0935">
            <w:pPr>
              <w:pStyle w:val="Cuerpodeltexto0"/>
              <w:shd w:val="clear" w:color="auto" w:fill="auto"/>
              <w:spacing w:before="0" w:after="0" w:line="200" w:lineRule="exact"/>
              <w:ind w:left="50"/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</w:pPr>
            <w:r w:rsidRPr="00ED0935">
              <w:rPr>
                <w:rFonts w:eastAsia="Times New Roman"/>
                <w:b/>
                <w:sz w:val="20"/>
                <w:szCs w:val="20"/>
              </w:rPr>
              <w:t>Universidad Nacional de Chimborazo</w:t>
            </w:r>
          </w:p>
        </w:tc>
        <w:tc>
          <w:tcPr>
            <w:tcW w:w="1276" w:type="dxa"/>
          </w:tcPr>
          <w:p w14:paraId="60234C70" w14:textId="77777777" w:rsidR="00616C1E" w:rsidRPr="00ED0935" w:rsidRDefault="00616C1E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</w:p>
          <w:p w14:paraId="453845A5" w14:textId="77777777" w:rsidR="00616C1E" w:rsidRPr="00ED0935" w:rsidRDefault="00616C1E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</w:p>
          <w:p w14:paraId="1AD4A66E" w14:textId="77777777" w:rsidR="00616C1E" w:rsidRPr="00ED0935" w:rsidRDefault="00616C1E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275" w:type="dxa"/>
          </w:tcPr>
          <w:p w14:paraId="6B019B7B" w14:textId="77777777" w:rsidR="00616C1E" w:rsidRPr="00ED0935" w:rsidRDefault="00616C1E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</w:p>
          <w:p w14:paraId="37B6AF80" w14:textId="77777777" w:rsidR="00616C1E" w:rsidRPr="00ED0935" w:rsidRDefault="00616C1E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</w:p>
          <w:p w14:paraId="7677980A" w14:textId="77777777" w:rsidR="00616C1E" w:rsidRPr="00ED0935" w:rsidRDefault="00616C1E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616C1E" w14:paraId="19AFD1CC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4C3B8C25" w14:textId="5BCEEF2D" w:rsidR="00616C1E" w:rsidRDefault="00616C1E" w:rsidP="00B10D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10D0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378" w:type="dxa"/>
            <w:vAlign w:val="center"/>
          </w:tcPr>
          <w:p w14:paraId="237C331F" w14:textId="77777777" w:rsidR="00616C1E" w:rsidRPr="00ED0935" w:rsidRDefault="00616C1E" w:rsidP="00ED0935">
            <w:pPr>
              <w:ind w:left="50"/>
              <w:jc w:val="both"/>
              <w:rPr>
                <w:rFonts w:ascii="Arial" w:hAnsi="Arial" w:cs="Arial"/>
                <w:b/>
              </w:rPr>
            </w:pPr>
            <w:r w:rsidRPr="00ED0935">
              <w:rPr>
                <w:rFonts w:ascii="Arial" w:hAnsi="Arial" w:cs="Arial"/>
                <w:b/>
              </w:rPr>
              <w:t>Director del Proyecto de Investigación</w:t>
            </w:r>
            <w:r w:rsidRPr="00ED0935">
              <w:rPr>
                <w:rFonts w:ascii="Arial" w:hAnsi="Arial" w:cs="Arial"/>
                <w:b/>
                <w:bCs/>
              </w:rPr>
              <w:t xml:space="preserve"> “</w:t>
            </w:r>
            <w:r w:rsidRPr="00ED0935">
              <w:rPr>
                <w:rFonts w:ascii="Arial" w:hAnsi="Arial" w:cs="Arial"/>
                <w:b/>
              </w:rPr>
              <w:t>DELITOS E IMPLICACIONES DE LA EMIGRACIÓN INTERNACIONAL. CASO ECUADOR”</w:t>
            </w:r>
          </w:p>
        </w:tc>
        <w:tc>
          <w:tcPr>
            <w:tcW w:w="3260" w:type="dxa"/>
          </w:tcPr>
          <w:p w14:paraId="6EC1F145" w14:textId="77777777" w:rsidR="00616C1E" w:rsidRPr="00ED0935" w:rsidRDefault="00616C1E" w:rsidP="00ED0935">
            <w:pPr>
              <w:pStyle w:val="Cuerpodeltexto0"/>
              <w:shd w:val="clear" w:color="auto" w:fill="auto"/>
              <w:spacing w:before="0" w:after="0" w:line="200" w:lineRule="exact"/>
              <w:ind w:left="50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14:paraId="2151C912" w14:textId="77777777" w:rsidR="00616C1E" w:rsidRPr="00ED0935" w:rsidRDefault="00616C1E" w:rsidP="00ED0935">
            <w:pPr>
              <w:pStyle w:val="Cuerpodeltexto0"/>
              <w:shd w:val="clear" w:color="auto" w:fill="auto"/>
              <w:spacing w:before="0" w:after="0" w:line="200" w:lineRule="exact"/>
              <w:ind w:left="50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14:paraId="3F4A91BD" w14:textId="1FCB5F0C" w:rsidR="00616C1E" w:rsidRPr="00ED0935" w:rsidRDefault="00616C1E" w:rsidP="00ED0935">
            <w:pPr>
              <w:pStyle w:val="Cuerpodeltexto0"/>
              <w:shd w:val="clear" w:color="auto" w:fill="auto"/>
              <w:spacing w:before="0" w:after="0" w:line="200" w:lineRule="exact"/>
              <w:ind w:left="50"/>
              <w:rPr>
                <w:rFonts w:eastAsia="Times New Roman"/>
                <w:b/>
                <w:bCs/>
                <w:spacing w:val="0"/>
                <w:sz w:val="20"/>
                <w:szCs w:val="20"/>
                <w:lang w:eastAsia="es-ES"/>
              </w:rPr>
            </w:pPr>
            <w:r w:rsidRPr="00ED0935">
              <w:rPr>
                <w:rFonts w:eastAsia="Times New Roman"/>
                <w:b/>
                <w:sz w:val="20"/>
                <w:szCs w:val="20"/>
                <w:lang w:eastAsia="es-ES"/>
              </w:rPr>
              <w:t>Universidad Nacional de</w:t>
            </w:r>
            <w:r w:rsidR="00ED0935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ED0935">
              <w:rPr>
                <w:rFonts w:eastAsia="Times New Roman"/>
                <w:b/>
                <w:sz w:val="20"/>
                <w:szCs w:val="20"/>
                <w:lang w:eastAsia="es-ES"/>
              </w:rPr>
              <w:t>Chimborazo</w:t>
            </w:r>
          </w:p>
        </w:tc>
        <w:tc>
          <w:tcPr>
            <w:tcW w:w="1276" w:type="dxa"/>
          </w:tcPr>
          <w:p w14:paraId="2AC5DF58" w14:textId="77777777" w:rsidR="00616C1E" w:rsidRPr="00ED0935" w:rsidRDefault="00616C1E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</w:p>
          <w:p w14:paraId="04160B17" w14:textId="77777777" w:rsidR="00616C1E" w:rsidRPr="00ED0935" w:rsidRDefault="00616C1E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</w:p>
          <w:p w14:paraId="5CB415D8" w14:textId="77777777" w:rsidR="00616C1E" w:rsidRPr="00ED0935" w:rsidRDefault="00616C1E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</w:tcPr>
          <w:p w14:paraId="03B6EAEC" w14:textId="77777777" w:rsidR="00616C1E" w:rsidRPr="00ED0935" w:rsidRDefault="00616C1E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</w:p>
          <w:p w14:paraId="1B5EFEFB" w14:textId="77777777" w:rsidR="00616C1E" w:rsidRPr="00ED0935" w:rsidRDefault="00616C1E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</w:p>
          <w:p w14:paraId="2668B335" w14:textId="77777777" w:rsidR="00616C1E" w:rsidRPr="00ED0935" w:rsidRDefault="00616C1E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ED0935" w14:paraId="34839B51" w14:textId="77777777" w:rsidTr="00B10D09">
        <w:trPr>
          <w:cantSplit/>
          <w:trHeight w:val="280"/>
        </w:trPr>
        <w:tc>
          <w:tcPr>
            <w:tcW w:w="450" w:type="dxa"/>
            <w:vAlign w:val="center"/>
          </w:tcPr>
          <w:p w14:paraId="39161B9A" w14:textId="0977C20A" w:rsidR="00ED0935" w:rsidRDefault="00B10D09" w:rsidP="00ED09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3378" w:type="dxa"/>
            <w:vAlign w:val="center"/>
          </w:tcPr>
          <w:p w14:paraId="202DC2C8" w14:textId="359DC0DB" w:rsidR="00ED0935" w:rsidRPr="00ED0935" w:rsidRDefault="00ED0935" w:rsidP="00ED0935">
            <w:pPr>
              <w:jc w:val="both"/>
              <w:rPr>
                <w:rStyle w:val="Cuerpodeltexto10ptoNegritaEspaciado0pto"/>
              </w:rPr>
            </w:pPr>
            <w:r w:rsidRPr="00ED0935">
              <w:rPr>
                <w:rStyle w:val="Cuerpodeltexto10ptoNegritaEspaciado0pto"/>
              </w:rPr>
              <w:t xml:space="preserve">Miembro del Grupo de Investigación de la Carrera de Derecho </w:t>
            </w:r>
          </w:p>
        </w:tc>
        <w:tc>
          <w:tcPr>
            <w:tcW w:w="3260" w:type="dxa"/>
            <w:vAlign w:val="center"/>
          </w:tcPr>
          <w:p w14:paraId="16963259" w14:textId="7FFC54C4" w:rsidR="00ED0935" w:rsidRPr="00ED0935" w:rsidRDefault="00ED0935" w:rsidP="00ED0935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</w:rPr>
            </w:pPr>
            <w:r w:rsidRPr="00ED0935">
              <w:rPr>
                <w:rStyle w:val="Cuerpodeltexto10ptoNegritaEspaciado0pto"/>
              </w:rPr>
              <w:t xml:space="preserve">Universidad Nacional de </w:t>
            </w:r>
            <w:r w:rsidRPr="00ED0935"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1B1642F2" w14:textId="0E4CE0C9" w:rsidR="00ED0935" w:rsidRPr="00ED0935" w:rsidRDefault="00ED0935" w:rsidP="00ED0935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275" w:type="dxa"/>
            <w:vAlign w:val="center"/>
          </w:tcPr>
          <w:p w14:paraId="401303BF" w14:textId="365842FB" w:rsidR="00ED0935" w:rsidRPr="00ED0935" w:rsidRDefault="00ED0935" w:rsidP="002C5CC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ED0935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616C1E" w14:paraId="62D9EBD7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091034E9" w14:textId="240C85D3" w:rsidR="00616C1E" w:rsidRDefault="00616C1E" w:rsidP="00B10D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10D0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378" w:type="dxa"/>
            <w:vAlign w:val="center"/>
          </w:tcPr>
          <w:p w14:paraId="4DCA9228" w14:textId="77777777" w:rsidR="00616C1E" w:rsidRPr="006B76FE" w:rsidRDefault="00616C1E" w:rsidP="003B11A2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6B76FE">
              <w:rPr>
                <w:rStyle w:val="Cuerpodeltexto10ptoNegritaEspaciado0pto"/>
                <w:lang w:val="es-MX" w:eastAsia="en-US"/>
              </w:rPr>
              <w:t>Director del Proyecto de Investigación  LA DEMOCRACIA COMUNITARIA Y LA INCLUSIÓN SOCIAL EN LAS PARROQUIAS INDÍGENAS  CACHA, FLORES Y  PUNGULA</w:t>
            </w:r>
          </w:p>
        </w:tc>
        <w:tc>
          <w:tcPr>
            <w:tcW w:w="3260" w:type="dxa"/>
            <w:vAlign w:val="center"/>
          </w:tcPr>
          <w:p w14:paraId="6F55D541" w14:textId="77777777" w:rsidR="00616C1E" w:rsidRPr="008D7F3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n-US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4AE31ED1" w14:textId="77777777" w:rsidR="00616C1E" w:rsidRPr="008D7F3E" w:rsidRDefault="00616C1E" w:rsidP="003B11A2">
            <w:pPr>
              <w:ind w:left="50"/>
              <w:jc w:val="center"/>
              <w:rPr>
                <w:rStyle w:val="Cuerpodeltexto10ptoNegritaEspaciado0pto"/>
                <w:bCs w:val="0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</w:t>
            </w:r>
            <w:r>
              <w:rPr>
                <w:rStyle w:val="Cuerpodeltexto10ptoNegritaEspaciado0pto"/>
                <w:lang w:val="en-US" w:eastAsia="en-US"/>
              </w:rPr>
              <w:t>20</w:t>
            </w:r>
          </w:p>
        </w:tc>
        <w:tc>
          <w:tcPr>
            <w:tcW w:w="1275" w:type="dxa"/>
            <w:vAlign w:val="center"/>
          </w:tcPr>
          <w:p w14:paraId="062209AD" w14:textId="77777777" w:rsidR="00616C1E" w:rsidRPr="008D7F3E" w:rsidRDefault="00616C1E" w:rsidP="003B11A2">
            <w:pPr>
              <w:ind w:left="50"/>
              <w:jc w:val="center"/>
              <w:rPr>
                <w:rStyle w:val="Cuerpodeltexto10ptoNegritaEspaciado0pto"/>
                <w:bCs w:val="0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2021</w:t>
            </w:r>
          </w:p>
        </w:tc>
      </w:tr>
      <w:tr w:rsidR="00616C1E" w14:paraId="7D0C4712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D398792" w14:textId="0B7E4D47" w:rsidR="00616C1E" w:rsidRDefault="00B10D09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3378" w:type="dxa"/>
            <w:vAlign w:val="center"/>
          </w:tcPr>
          <w:p w14:paraId="0312DE89" w14:textId="6BE4F284" w:rsidR="00616C1E" w:rsidRPr="006B76FE" w:rsidRDefault="00616C1E" w:rsidP="003C5FD2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6B76FE">
              <w:rPr>
                <w:rStyle w:val="Cuerpodeltexto10ptoNegritaEspaciado0pto"/>
                <w:lang w:val="es-MX" w:eastAsia="en-US"/>
              </w:rPr>
              <w:t>Director del Proyecto de Investigación</w:t>
            </w:r>
            <w:r>
              <w:t xml:space="preserve"> </w:t>
            </w:r>
            <w:r w:rsidRPr="006B76FE">
              <w:rPr>
                <w:rStyle w:val="Cuerpodeltexto10ptoNegritaEspaciado0pto"/>
                <w:lang w:val="es-MX" w:eastAsia="en-US"/>
              </w:rPr>
              <w:t xml:space="preserve">EL SISTEMA NACIONAL DE REHABILITACIÓN SOCIAL EN LA REINCIDENCIA DELICTIVA DE LAS PERSONAS PRIVADAS DE LA LIBERTAD EN LA REGIÓN CENTRO DEL ECUADOR </w:t>
            </w:r>
          </w:p>
        </w:tc>
        <w:tc>
          <w:tcPr>
            <w:tcW w:w="3260" w:type="dxa"/>
            <w:vAlign w:val="center"/>
          </w:tcPr>
          <w:p w14:paraId="05EFCFDE" w14:textId="77777777" w:rsidR="00616C1E" w:rsidRPr="008D7F3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n-US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5C061D90" w14:textId="77777777" w:rsidR="00616C1E" w:rsidRPr="008D7F3E" w:rsidRDefault="00616C1E" w:rsidP="003B11A2">
            <w:pPr>
              <w:ind w:left="50"/>
              <w:jc w:val="center"/>
              <w:rPr>
                <w:rStyle w:val="Cuerpodeltexto10ptoNegritaEspaciado0pto"/>
                <w:bCs w:val="0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</w:t>
            </w:r>
            <w:r>
              <w:rPr>
                <w:rStyle w:val="Cuerpodeltexto10ptoNegritaEspaciado0pto"/>
                <w:lang w:val="en-US" w:eastAsia="en-US"/>
              </w:rPr>
              <w:t>20</w:t>
            </w:r>
          </w:p>
        </w:tc>
        <w:tc>
          <w:tcPr>
            <w:tcW w:w="1275" w:type="dxa"/>
            <w:vAlign w:val="center"/>
          </w:tcPr>
          <w:p w14:paraId="71A90AB2" w14:textId="77777777" w:rsidR="00616C1E" w:rsidRPr="008D7F3E" w:rsidRDefault="00616C1E" w:rsidP="003B11A2">
            <w:pPr>
              <w:ind w:left="50"/>
              <w:jc w:val="center"/>
              <w:rPr>
                <w:rStyle w:val="Cuerpodeltexto10ptoNegritaEspaciado0pto"/>
                <w:bCs w:val="0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2021</w:t>
            </w:r>
          </w:p>
        </w:tc>
      </w:tr>
      <w:tr w:rsidR="00616C1E" w14:paraId="6E96F9EA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B0F79D8" w14:textId="43B2A7F9" w:rsidR="00616C1E" w:rsidRDefault="00B10D09" w:rsidP="00B10D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3378" w:type="dxa"/>
            <w:vAlign w:val="center"/>
          </w:tcPr>
          <w:p w14:paraId="7BC23A7E" w14:textId="77777777" w:rsidR="00616C1E" w:rsidRPr="006B76FE" w:rsidRDefault="00616C1E" w:rsidP="003B11A2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6B76FE">
              <w:rPr>
                <w:rStyle w:val="Cuerpodeltexto10ptoNegritaEspaciado0pto"/>
                <w:lang w:val="es-MX" w:eastAsia="en-US"/>
              </w:rPr>
              <w:t xml:space="preserve">Coordinador docente del Semillero de Investigación de la Carrera de Derecho </w:t>
            </w:r>
          </w:p>
        </w:tc>
        <w:tc>
          <w:tcPr>
            <w:tcW w:w="3260" w:type="dxa"/>
            <w:vAlign w:val="center"/>
          </w:tcPr>
          <w:p w14:paraId="654AEA9C" w14:textId="77777777" w:rsidR="00616C1E" w:rsidRPr="008D7F3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n-US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06173FD0" w14:textId="77777777" w:rsidR="00616C1E" w:rsidRPr="008D7F3E" w:rsidRDefault="00616C1E" w:rsidP="003B11A2">
            <w:pPr>
              <w:ind w:left="50"/>
              <w:jc w:val="center"/>
              <w:rPr>
                <w:rStyle w:val="Cuerpodeltexto10ptoNegritaEspaciado0pto"/>
                <w:bCs w:val="0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2019</w:t>
            </w:r>
          </w:p>
        </w:tc>
        <w:tc>
          <w:tcPr>
            <w:tcW w:w="1275" w:type="dxa"/>
            <w:vAlign w:val="center"/>
          </w:tcPr>
          <w:p w14:paraId="44F7B992" w14:textId="2B9EC441" w:rsidR="00616C1E" w:rsidRPr="008D7F3E" w:rsidRDefault="00616C1E" w:rsidP="003C5FD2">
            <w:pPr>
              <w:ind w:left="50"/>
              <w:jc w:val="center"/>
              <w:rPr>
                <w:rStyle w:val="Cuerpodeltexto10ptoNegritaEspaciado0pto"/>
                <w:bCs w:val="0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</w:t>
            </w:r>
            <w:r w:rsidR="003C5FD2">
              <w:rPr>
                <w:rStyle w:val="Cuerpodeltexto10ptoNegritaEspaciado0pto"/>
                <w:lang w:val="en-US" w:eastAsia="en-US"/>
              </w:rPr>
              <w:t>3</w:t>
            </w:r>
          </w:p>
        </w:tc>
      </w:tr>
      <w:tr w:rsidR="00616C1E" w14:paraId="7438D9EA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30FE8B15" w14:textId="40CAE519" w:rsidR="00616C1E" w:rsidRDefault="00B10D09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3378" w:type="dxa"/>
            <w:vAlign w:val="center"/>
          </w:tcPr>
          <w:p w14:paraId="302A6EE2" w14:textId="77777777" w:rsidR="00616C1E" w:rsidRPr="006B76FE" w:rsidRDefault="00616C1E" w:rsidP="003B11A2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6B76FE">
              <w:rPr>
                <w:rStyle w:val="Cuerpodeltexto10ptoNegritaEspaciado0pto"/>
                <w:lang w:val="es-MX" w:eastAsia="en-US"/>
              </w:rPr>
              <w:t xml:space="preserve">Responsable de la Investigación de la Carrera de Derecho </w:t>
            </w:r>
          </w:p>
        </w:tc>
        <w:tc>
          <w:tcPr>
            <w:tcW w:w="3260" w:type="dxa"/>
            <w:vAlign w:val="center"/>
          </w:tcPr>
          <w:p w14:paraId="66ECAE2A" w14:textId="77777777" w:rsidR="00616C1E" w:rsidRPr="008D7F3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n-US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20E267D6" w14:textId="77777777" w:rsidR="00616C1E" w:rsidRPr="008D7F3E" w:rsidRDefault="00616C1E" w:rsidP="003B11A2">
            <w:pPr>
              <w:ind w:left="50"/>
              <w:jc w:val="center"/>
              <w:rPr>
                <w:rStyle w:val="Cuerpodeltexto10ptoNegritaEspaciado0pto"/>
                <w:bCs w:val="0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2016</w:t>
            </w:r>
          </w:p>
        </w:tc>
        <w:tc>
          <w:tcPr>
            <w:tcW w:w="1275" w:type="dxa"/>
            <w:vAlign w:val="center"/>
          </w:tcPr>
          <w:p w14:paraId="28B649C5" w14:textId="7A129CAF" w:rsidR="00616C1E" w:rsidRPr="008D7F3E" w:rsidRDefault="00616C1E" w:rsidP="003C5FD2">
            <w:pPr>
              <w:ind w:left="50"/>
              <w:jc w:val="center"/>
              <w:rPr>
                <w:rStyle w:val="Cuerpodeltexto10ptoNegritaEspaciado0pto"/>
                <w:bCs w:val="0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</w:t>
            </w:r>
            <w:r w:rsidR="003C5FD2">
              <w:rPr>
                <w:rStyle w:val="Cuerpodeltexto10ptoNegritaEspaciado0pto"/>
                <w:lang w:val="en-US" w:eastAsia="en-US"/>
              </w:rPr>
              <w:t>3</w:t>
            </w:r>
          </w:p>
        </w:tc>
      </w:tr>
      <w:tr w:rsidR="00616C1E" w14:paraId="06E66F85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440CCD8F" w14:textId="2FFD5FF1" w:rsidR="00616C1E" w:rsidRDefault="00B10D09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378" w:type="dxa"/>
            <w:vAlign w:val="center"/>
          </w:tcPr>
          <w:p w14:paraId="3A36C1FD" w14:textId="77777777" w:rsidR="00616C1E" w:rsidRPr="006B76FE" w:rsidRDefault="00616C1E" w:rsidP="003B11A2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6B76FE">
              <w:rPr>
                <w:rStyle w:val="Cuerpodeltexto10ptoNegritaEspaciado0pto"/>
                <w:lang w:val="es-MX" w:eastAsia="en-US"/>
              </w:rPr>
              <w:t xml:space="preserve">Miembro del Grupo de Investigación de la Carrera de Derecho </w:t>
            </w:r>
          </w:p>
        </w:tc>
        <w:tc>
          <w:tcPr>
            <w:tcW w:w="3260" w:type="dxa"/>
            <w:vAlign w:val="center"/>
          </w:tcPr>
          <w:p w14:paraId="61BCD4FC" w14:textId="77777777" w:rsidR="00616C1E" w:rsidRPr="008D7F3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n-US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2443ABBA" w14:textId="77777777" w:rsidR="00616C1E" w:rsidRPr="008D7F3E" w:rsidRDefault="00616C1E" w:rsidP="003B11A2">
            <w:pPr>
              <w:ind w:left="50"/>
              <w:jc w:val="center"/>
              <w:rPr>
                <w:rStyle w:val="Cuerpodeltexto10ptoNegritaEspaciado0pto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2019</w:t>
            </w:r>
          </w:p>
        </w:tc>
        <w:tc>
          <w:tcPr>
            <w:tcW w:w="1275" w:type="dxa"/>
            <w:vAlign w:val="center"/>
          </w:tcPr>
          <w:p w14:paraId="531FD2CA" w14:textId="77777777" w:rsidR="00616C1E" w:rsidRPr="008D7F3E" w:rsidRDefault="00616C1E" w:rsidP="003B11A2">
            <w:pPr>
              <w:ind w:left="50"/>
              <w:jc w:val="center"/>
              <w:rPr>
                <w:rStyle w:val="Cuerpodeltexto10ptoNegritaEspaciado0pto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2021</w:t>
            </w:r>
          </w:p>
        </w:tc>
      </w:tr>
      <w:tr w:rsidR="00616C1E" w14:paraId="07408BA9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150F684" w14:textId="08F9FC34" w:rsidR="00616C1E" w:rsidRDefault="00B10D09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3378" w:type="dxa"/>
            <w:vAlign w:val="center"/>
          </w:tcPr>
          <w:p w14:paraId="2A0DFE72" w14:textId="77777777" w:rsidR="00616C1E" w:rsidRPr="006B76FE" w:rsidRDefault="00616C1E" w:rsidP="003B11A2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6B76FE">
              <w:rPr>
                <w:rStyle w:val="Cuerpodeltexto10ptoNegritaEspaciado0pto"/>
                <w:lang w:val="es-MX" w:eastAsia="en-US"/>
              </w:rPr>
              <w:t>Director del Proyecto de Investigación EL DERECHO EN LA CIENCIA, TECNOLOGÍA E INNOVACIÓN. UN ESTUDIO DE LOS SEMILLEROS DE INVESTIGACION EN LAS UNIVERSIDADES DE LA ZONA 3 DEL ECUADOR</w:t>
            </w:r>
          </w:p>
        </w:tc>
        <w:tc>
          <w:tcPr>
            <w:tcW w:w="3260" w:type="dxa"/>
            <w:vAlign w:val="center"/>
          </w:tcPr>
          <w:p w14:paraId="75E722BE" w14:textId="77777777" w:rsidR="00616C1E" w:rsidRPr="008D7F3E" w:rsidRDefault="00616C1E" w:rsidP="003B11A2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n-US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3F2CD03B" w14:textId="77777777" w:rsidR="00616C1E" w:rsidRPr="008D7F3E" w:rsidRDefault="00616C1E" w:rsidP="003B11A2">
            <w:pPr>
              <w:ind w:left="50"/>
              <w:jc w:val="center"/>
              <w:rPr>
                <w:rStyle w:val="Cuerpodeltexto10ptoNegritaEspaciado0pto"/>
                <w:bCs w:val="0"/>
                <w:lang w:val="en-US" w:eastAsia="en-US"/>
              </w:rPr>
            </w:pPr>
            <w:r>
              <w:rPr>
                <w:rStyle w:val="Cuerpodeltexto10ptoNegritaEspaciado0pto"/>
                <w:lang w:val="en-US" w:eastAsia="en-US"/>
              </w:rPr>
              <w:t>2021</w:t>
            </w:r>
          </w:p>
        </w:tc>
        <w:tc>
          <w:tcPr>
            <w:tcW w:w="1275" w:type="dxa"/>
            <w:vAlign w:val="center"/>
          </w:tcPr>
          <w:p w14:paraId="353D2EFE" w14:textId="77777777" w:rsidR="00616C1E" w:rsidRPr="008D7F3E" w:rsidRDefault="00616C1E" w:rsidP="003B11A2">
            <w:pPr>
              <w:ind w:left="50"/>
              <w:jc w:val="center"/>
              <w:rPr>
                <w:rStyle w:val="Cuerpodeltexto10ptoNegritaEspaciado0pto"/>
                <w:bCs w:val="0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2021</w:t>
            </w:r>
          </w:p>
        </w:tc>
      </w:tr>
      <w:tr w:rsidR="003C5FD2" w14:paraId="291D108D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08C620D2" w14:textId="29D6FAFC" w:rsidR="003C5FD2" w:rsidRDefault="003C5FD2" w:rsidP="003C5F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3378" w:type="dxa"/>
            <w:vAlign w:val="center"/>
          </w:tcPr>
          <w:p w14:paraId="33E5D8BA" w14:textId="1F95955B" w:rsidR="003C5FD2" w:rsidRPr="006B76FE" w:rsidRDefault="003C5FD2" w:rsidP="003C5FD2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6B76FE">
              <w:rPr>
                <w:rStyle w:val="Cuerpodeltexto10ptoNegritaEspaciado0pto"/>
                <w:lang w:val="es-MX" w:eastAsia="en-US"/>
              </w:rPr>
              <w:t xml:space="preserve">Coordinador docente del Semillero de Investigación de </w:t>
            </w:r>
            <w:r>
              <w:rPr>
                <w:rStyle w:val="Cuerpodeltexto10ptoNegritaEspaciado0pto"/>
                <w:lang w:val="es-MX" w:eastAsia="en-US"/>
              </w:rPr>
              <w:t xml:space="preserve">Posgrado </w:t>
            </w:r>
          </w:p>
        </w:tc>
        <w:tc>
          <w:tcPr>
            <w:tcW w:w="3260" w:type="dxa"/>
            <w:vAlign w:val="center"/>
          </w:tcPr>
          <w:p w14:paraId="13B83981" w14:textId="67D27E2A" w:rsidR="003C5FD2" w:rsidRPr="003C5FD2" w:rsidRDefault="003C5FD2" w:rsidP="003C5FD2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s-MX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1D82CCDA" w14:textId="113F0DDE" w:rsidR="003C5FD2" w:rsidRPr="003C5FD2" w:rsidRDefault="003C5FD2" w:rsidP="003C5FD2">
            <w:pPr>
              <w:ind w:left="50"/>
              <w:jc w:val="center"/>
              <w:rPr>
                <w:rStyle w:val="Cuerpodeltexto10ptoNegritaEspaciado0pto"/>
                <w:lang w:val="es-MX" w:eastAsia="en-US"/>
              </w:rPr>
            </w:pPr>
            <w:r>
              <w:rPr>
                <w:rStyle w:val="Cuerpodeltexto10ptoNegritaEspaciado0pto"/>
                <w:lang w:val="en-US" w:eastAsia="en-US"/>
              </w:rPr>
              <w:t>2021</w:t>
            </w:r>
          </w:p>
        </w:tc>
        <w:tc>
          <w:tcPr>
            <w:tcW w:w="1275" w:type="dxa"/>
            <w:vAlign w:val="center"/>
          </w:tcPr>
          <w:p w14:paraId="3DF98982" w14:textId="3FFFB92C" w:rsidR="003C5FD2" w:rsidRPr="003C5FD2" w:rsidRDefault="003C5FD2" w:rsidP="003C5FD2">
            <w:pPr>
              <w:ind w:left="50"/>
              <w:jc w:val="center"/>
              <w:rPr>
                <w:rStyle w:val="Cuerpodeltexto10ptoNegritaEspaciado0pto"/>
                <w:lang w:val="es-MX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</w:t>
            </w:r>
            <w:r>
              <w:rPr>
                <w:rStyle w:val="Cuerpodeltexto10ptoNegritaEspaciado0pto"/>
                <w:lang w:val="en-US" w:eastAsia="en-US"/>
              </w:rPr>
              <w:t>3</w:t>
            </w:r>
          </w:p>
        </w:tc>
      </w:tr>
      <w:tr w:rsidR="003C5FD2" w14:paraId="18EDC7C2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7A518300" w14:textId="1334FCA7" w:rsidR="003C5FD2" w:rsidRDefault="003C5FD2" w:rsidP="003C5F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3378" w:type="dxa"/>
            <w:vAlign w:val="center"/>
          </w:tcPr>
          <w:p w14:paraId="241B9B8D" w14:textId="2B2115DE" w:rsidR="003C5FD2" w:rsidRPr="006B76FE" w:rsidRDefault="003C5FD2" w:rsidP="003C5FD2">
            <w:pPr>
              <w:jc w:val="both"/>
              <w:rPr>
                <w:rStyle w:val="Cuerpodeltexto10ptoNegritaEspaciado0pto"/>
                <w:lang w:val="es-MX" w:eastAsia="en-US"/>
              </w:rPr>
            </w:pPr>
            <w:r>
              <w:rPr>
                <w:rStyle w:val="Cuerpodeltexto10ptoNegritaEspaciado0pto"/>
                <w:lang w:val="es-MX" w:eastAsia="en-US"/>
              </w:rPr>
              <w:t>Líder</w:t>
            </w:r>
            <w:r w:rsidRPr="006B76FE">
              <w:rPr>
                <w:rStyle w:val="Cuerpodeltexto10ptoNegritaEspaciado0pto"/>
                <w:lang w:val="es-MX" w:eastAsia="en-US"/>
              </w:rPr>
              <w:t xml:space="preserve"> del Grupo de Investigación de la Carrera de Derecho </w:t>
            </w:r>
          </w:p>
        </w:tc>
        <w:tc>
          <w:tcPr>
            <w:tcW w:w="3260" w:type="dxa"/>
            <w:vAlign w:val="center"/>
          </w:tcPr>
          <w:p w14:paraId="522B3023" w14:textId="3C0DFEBF" w:rsidR="003C5FD2" w:rsidRPr="008D7F3E" w:rsidRDefault="003C5FD2" w:rsidP="003C5FD2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n-US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5DE2863B" w14:textId="3E3531F0" w:rsidR="003C5FD2" w:rsidRDefault="003C5FD2" w:rsidP="003C5FD2">
            <w:pPr>
              <w:ind w:left="50"/>
              <w:jc w:val="center"/>
              <w:rPr>
                <w:rStyle w:val="Cuerpodeltexto10ptoNegritaEspaciado0pto"/>
                <w:lang w:val="en-US" w:eastAsia="en-US"/>
              </w:rPr>
            </w:pPr>
            <w:r>
              <w:rPr>
                <w:rStyle w:val="Cuerpodeltexto10ptoNegritaEspaciado0pto"/>
                <w:lang w:val="en-US" w:eastAsia="en-US"/>
              </w:rPr>
              <w:t>2022</w:t>
            </w:r>
          </w:p>
        </w:tc>
        <w:tc>
          <w:tcPr>
            <w:tcW w:w="1275" w:type="dxa"/>
            <w:vAlign w:val="center"/>
          </w:tcPr>
          <w:p w14:paraId="56446544" w14:textId="65A690E3" w:rsidR="003C5FD2" w:rsidRPr="008D7F3E" w:rsidRDefault="003C5FD2" w:rsidP="003C5FD2">
            <w:pPr>
              <w:ind w:left="50"/>
              <w:jc w:val="center"/>
              <w:rPr>
                <w:rStyle w:val="Cuerpodeltexto10ptoNegritaEspaciado0pto"/>
                <w:lang w:val="en-US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</w:t>
            </w:r>
            <w:r>
              <w:rPr>
                <w:rStyle w:val="Cuerpodeltexto10ptoNegritaEspaciado0pto"/>
                <w:lang w:val="en-US" w:eastAsia="en-US"/>
              </w:rPr>
              <w:t>3</w:t>
            </w:r>
          </w:p>
        </w:tc>
      </w:tr>
      <w:tr w:rsidR="003C5FD2" w14:paraId="4CC31628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54D8A1FF" w14:textId="496A5B35" w:rsidR="003C5FD2" w:rsidRDefault="003C5FD2" w:rsidP="003C5F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3378" w:type="dxa"/>
            <w:vAlign w:val="center"/>
          </w:tcPr>
          <w:p w14:paraId="15CB8F47" w14:textId="2B9E9D6F" w:rsidR="003C5FD2" w:rsidRPr="006B76FE" w:rsidRDefault="003C5FD2" w:rsidP="003C5FD2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3C5FD2">
              <w:rPr>
                <w:rStyle w:val="Cuerpodeltexto10ptoNegritaEspaciado0pto"/>
                <w:lang w:val="es-MX" w:eastAsia="en-US"/>
              </w:rPr>
              <w:t>Editor de sección</w:t>
            </w:r>
            <w:r>
              <w:rPr>
                <w:rStyle w:val="Cuerpodeltexto10ptoNegritaEspaciado0pto"/>
                <w:lang w:val="es-MX" w:eastAsia="en-US"/>
              </w:rPr>
              <w:t xml:space="preserve"> de la Revista Igobernanza </w:t>
            </w:r>
          </w:p>
        </w:tc>
        <w:tc>
          <w:tcPr>
            <w:tcW w:w="3260" w:type="dxa"/>
            <w:vAlign w:val="center"/>
          </w:tcPr>
          <w:p w14:paraId="3D444FE4" w14:textId="16CB91DA" w:rsidR="003C5FD2" w:rsidRPr="003C5FD2" w:rsidRDefault="003C5FD2" w:rsidP="003C5FD2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s-MX"/>
              </w:rPr>
            </w:pPr>
            <w:r>
              <w:rPr>
                <w:rStyle w:val="Cuerpodeltexto10ptoNegritaEspaciado0pto"/>
                <w:lang w:val="es-MX"/>
              </w:rPr>
              <w:t xml:space="preserve">Lima – Perú </w:t>
            </w:r>
          </w:p>
        </w:tc>
        <w:tc>
          <w:tcPr>
            <w:tcW w:w="1276" w:type="dxa"/>
            <w:vAlign w:val="center"/>
          </w:tcPr>
          <w:p w14:paraId="00B9A10B" w14:textId="6093A725" w:rsidR="003C5FD2" w:rsidRPr="003C5FD2" w:rsidRDefault="003C5FD2" w:rsidP="003C5FD2">
            <w:pPr>
              <w:ind w:left="50"/>
              <w:jc w:val="center"/>
              <w:rPr>
                <w:rStyle w:val="Cuerpodeltexto10ptoNegritaEspaciado0pto"/>
                <w:lang w:val="es-MX" w:eastAsia="en-US"/>
              </w:rPr>
            </w:pPr>
            <w:r>
              <w:rPr>
                <w:rStyle w:val="Cuerpodeltexto10ptoNegritaEspaciado0pto"/>
                <w:lang w:val="en-US" w:eastAsia="en-US"/>
              </w:rPr>
              <w:t>2021</w:t>
            </w:r>
          </w:p>
        </w:tc>
        <w:tc>
          <w:tcPr>
            <w:tcW w:w="1275" w:type="dxa"/>
            <w:vAlign w:val="center"/>
          </w:tcPr>
          <w:p w14:paraId="6C63D3D9" w14:textId="1B802D5B" w:rsidR="003C5FD2" w:rsidRPr="003C5FD2" w:rsidRDefault="003C5FD2" w:rsidP="003C5FD2">
            <w:pPr>
              <w:ind w:left="50"/>
              <w:jc w:val="center"/>
              <w:rPr>
                <w:rStyle w:val="Cuerpodeltexto10ptoNegritaEspaciado0pto"/>
                <w:lang w:val="es-MX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</w:t>
            </w:r>
            <w:r>
              <w:rPr>
                <w:rStyle w:val="Cuerpodeltexto10ptoNegritaEspaciado0pto"/>
                <w:lang w:val="en-US" w:eastAsia="en-US"/>
              </w:rPr>
              <w:t>3</w:t>
            </w:r>
          </w:p>
        </w:tc>
      </w:tr>
      <w:tr w:rsidR="00D57DC7" w14:paraId="2FE8DBA0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2BDC646A" w14:textId="590E6ACE" w:rsidR="00D57DC7" w:rsidRDefault="00D57DC7" w:rsidP="00D5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3378" w:type="dxa"/>
            <w:vAlign w:val="center"/>
          </w:tcPr>
          <w:p w14:paraId="1F0FA42F" w14:textId="77777777" w:rsidR="00D57DC7" w:rsidRPr="00D57DC7" w:rsidRDefault="00D57DC7" w:rsidP="00D57DC7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6B76FE">
              <w:rPr>
                <w:rStyle w:val="Cuerpodeltexto10ptoNegritaEspaciado0pto"/>
                <w:lang w:val="es-MX" w:eastAsia="en-US"/>
              </w:rPr>
              <w:t>Director del Proyecto de Investigación</w:t>
            </w:r>
            <w:r>
              <w:rPr>
                <w:rStyle w:val="Cuerpodeltexto10ptoNegritaEspaciado0pto"/>
                <w:lang w:val="es-MX" w:eastAsia="en-US"/>
              </w:rPr>
              <w:t xml:space="preserve">: </w:t>
            </w:r>
            <w:r w:rsidRPr="00D57DC7">
              <w:rPr>
                <w:rStyle w:val="Cuerpodeltexto10ptoNegritaEspaciado0pto"/>
                <w:lang w:val="es-MX" w:eastAsia="en-US"/>
              </w:rPr>
              <w:t>ESTUDIO DE PERTINENCIA PARA LA PROMOCIÓN DE LA CARRERA DE DERECHO EN LA ZONA 3 DEL</w:t>
            </w:r>
          </w:p>
          <w:p w14:paraId="4104FBBE" w14:textId="361A656F" w:rsidR="00D57DC7" w:rsidRPr="006B76FE" w:rsidRDefault="00D57DC7" w:rsidP="00D57DC7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D57DC7">
              <w:rPr>
                <w:rStyle w:val="Cuerpodeltexto10ptoNegritaEspaciado0pto"/>
                <w:lang w:val="es-MX" w:eastAsia="en-US"/>
              </w:rPr>
              <w:t>ECUADOR</w:t>
            </w:r>
          </w:p>
        </w:tc>
        <w:tc>
          <w:tcPr>
            <w:tcW w:w="3260" w:type="dxa"/>
            <w:vAlign w:val="center"/>
          </w:tcPr>
          <w:p w14:paraId="773A7B91" w14:textId="25092BEC" w:rsidR="00D57DC7" w:rsidRPr="003C5FD2" w:rsidRDefault="00D57DC7" w:rsidP="00D57DC7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s-MX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19A357D3" w14:textId="6258EA42" w:rsidR="00D57DC7" w:rsidRPr="003C5FD2" w:rsidRDefault="00D57DC7" w:rsidP="00D57DC7">
            <w:pPr>
              <w:ind w:left="50"/>
              <w:jc w:val="center"/>
              <w:rPr>
                <w:rStyle w:val="Cuerpodeltexto10ptoNegritaEspaciado0pto"/>
                <w:lang w:val="es-MX" w:eastAsia="en-US"/>
              </w:rPr>
            </w:pPr>
            <w:r>
              <w:rPr>
                <w:rStyle w:val="Cuerpodeltexto10ptoNegritaEspaciado0pto"/>
                <w:lang w:val="en-US" w:eastAsia="en-US"/>
              </w:rPr>
              <w:t>2023</w:t>
            </w:r>
          </w:p>
        </w:tc>
        <w:tc>
          <w:tcPr>
            <w:tcW w:w="1275" w:type="dxa"/>
            <w:vAlign w:val="center"/>
          </w:tcPr>
          <w:p w14:paraId="2A6CEDBB" w14:textId="1052A7A2" w:rsidR="00D57DC7" w:rsidRPr="003C5FD2" w:rsidRDefault="00D57DC7" w:rsidP="00D57DC7">
            <w:pPr>
              <w:ind w:left="50"/>
              <w:jc w:val="center"/>
              <w:rPr>
                <w:rStyle w:val="Cuerpodeltexto10ptoNegritaEspaciado0pto"/>
                <w:lang w:val="es-MX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</w:t>
            </w:r>
            <w:r>
              <w:rPr>
                <w:rStyle w:val="Cuerpodeltexto10ptoNegritaEspaciado0pto"/>
                <w:lang w:val="en-US" w:eastAsia="en-US"/>
              </w:rPr>
              <w:t>3</w:t>
            </w:r>
          </w:p>
        </w:tc>
      </w:tr>
      <w:tr w:rsidR="00D57DC7" w14:paraId="307597EC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240A3793" w14:textId="206CD3AF" w:rsidR="00D57DC7" w:rsidRDefault="00D57DC7" w:rsidP="00D5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3378" w:type="dxa"/>
            <w:vAlign w:val="center"/>
          </w:tcPr>
          <w:p w14:paraId="62FA4D66" w14:textId="77777777" w:rsidR="00D57DC7" w:rsidRPr="00D57DC7" w:rsidRDefault="00D57DC7" w:rsidP="00D57DC7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6B76FE">
              <w:rPr>
                <w:rStyle w:val="Cuerpodeltexto10ptoNegritaEspaciado0pto"/>
                <w:lang w:val="es-MX" w:eastAsia="en-US"/>
              </w:rPr>
              <w:t>Director del Proyecto de Investigación</w:t>
            </w:r>
            <w:r>
              <w:rPr>
                <w:rStyle w:val="Cuerpodeltexto10ptoNegritaEspaciado0pto"/>
                <w:lang w:val="es-MX" w:eastAsia="en-US"/>
              </w:rPr>
              <w:t xml:space="preserve">: </w:t>
            </w:r>
            <w:r w:rsidRPr="00D57DC7">
              <w:rPr>
                <w:rStyle w:val="Cuerpodeltexto10ptoNegritaEspaciado0pto"/>
                <w:lang w:val="es-MX" w:eastAsia="en-US"/>
              </w:rPr>
              <w:t>POLÍTICAS PÚBLICAS PARA GARANTIZAR LOS DERECHOS DE LOS GRUPOS DE ATENCIÓN</w:t>
            </w:r>
          </w:p>
          <w:p w14:paraId="3702CC6F" w14:textId="37783884" w:rsidR="00D57DC7" w:rsidRPr="006B76FE" w:rsidRDefault="00D57DC7" w:rsidP="00D57DC7">
            <w:pPr>
              <w:jc w:val="both"/>
              <w:rPr>
                <w:rStyle w:val="Cuerpodeltexto10ptoNegritaEspaciado0pto"/>
                <w:lang w:val="es-MX" w:eastAsia="en-US"/>
              </w:rPr>
            </w:pPr>
            <w:r w:rsidRPr="00D57DC7">
              <w:rPr>
                <w:rStyle w:val="Cuerpodeltexto10ptoNegritaEspaciado0pto"/>
                <w:lang w:val="es-MX" w:eastAsia="en-US"/>
              </w:rPr>
              <w:t>PRIORITARIA EN LA ZONA 3 DEL ECUADOR</w:t>
            </w:r>
          </w:p>
        </w:tc>
        <w:tc>
          <w:tcPr>
            <w:tcW w:w="3260" w:type="dxa"/>
            <w:vAlign w:val="center"/>
          </w:tcPr>
          <w:p w14:paraId="0169837D" w14:textId="220361A6" w:rsidR="00D57DC7" w:rsidRPr="003C5FD2" w:rsidRDefault="00D57DC7" w:rsidP="00D57DC7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s-MX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47E5F8A0" w14:textId="76C5D3ED" w:rsidR="00D57DC7" w:rsidRPr="003C5FD2" w:rsidRDefault="00D57DC7" w:rsidP="00D57DC7">
            <w:pPr>
              <w:ind w:left="50"/>
              <w:jc w:val="center"/>
              <w:rPr>
                <w:rStyle w:val="Cuerpodeltexto10ptoNegritaEspaciado0pto"/>
                <w:lang w:val="es-MX" w:eastAsia="en-US"/>
              </w:rPr>
            </w:pPr>
            <w:r>
              <w:rPr>
                <w:rStyle w:val="Cuerpodeltexto10ptoNegritaEspaciado0pto"/>
                <w:lang w:val="en-US" w:eastAsia="en-US"/>
              </w:rPr>
              <w:t>2023</w:t>
            </w:r>
          </w:p>
        </w:tc>
        <w:tc>
          <w:tcPr>
            <w:tcW w:w="1275" w:type="dxa"/>
            <w:vAlign w:val="center"/>
          </w:tcPr>
          <w:p w14:paraId="5C7FDE07" w14:textId="1E6014E6" w:rsidR="00D57DC7" w:rsidRPr="003C5FD2" w:rsidRDefault="00D57DC7" w:rsidP="00D57DC7">
            <w:pPr>
              <w:ind w:left="50"/>
              <w:jc w:val="center"/>
              <w:rPr>
                <w:rStyle w:val="Cuerpodeltexto10ptoNegritaEspaciado0pto"/>
                <w:lang w:val="es-MX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</w:t>
            </w:r>
            <w:r>
              <w:rPr>
                <w:rStyle w:val="Cuerpodeltexto10ptoNegritaEspaciado0pto"/>
                <w:lang w:val="en-US" w:eastAsia="en-US"/>
              </w:rPr>
              <w:t>3</w:t>
            </w:r>
          </w:p>
        </w:tc>
      </w:tr>
      <w:tr w:rsidR="00D57DC7" w14:paraId="6D234EC7" w14:textId="77777777" w:rsidTr="003B11A2">
        <w:trPr>
          <w:cantSplit/>
          <w:trHeight w:val="280"/>
        </w:trPr>
        <w:tc>
          <w:tcPr>
            <w:tcW w:w="450" w:type="dxa"/>
            <w:vAlign w:val="center"/>
          </w:tcPr>
          <w:p w14:paraId="7AC2F599" w14:textId="79CA6631" w:rsidR="00D57DC7" w:rsidRDefault="00D57DC7" w:rsidP="00D5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3378" w:type="dxa"/>
            <w:vAlign w:val="center"/>
          </w:tcPr>
          <w:p w14:paraId="2454F59B" w14:textId="2206F551" w:rsidR="00D57DC7" w:rsidRPr="00D57DC7" w:rsidRDefault="00D57DC7" w:rsidP="00D57DC7">
            <w:pPr>
              <w:jc w:val="both"/>
              <w:rPr>
                <w:rStyle w:val="Cuerpodeltexto10ptoNegritaEspaciado0pto"/>
                <w:lang w:eastAsia="en-US"/>
              </w:rPr>
            </w:pPr>
            <w:r w:rsidRPr="006B76FE">
              <w:rPr>
                <w:rStyle w:val="Cuerpodeltexto10ptoNegritaEspaciado0pto"/>
                <w:lang w:val="es-MX" w:eastAsia="en-US"/>
              </w:rPr>
              <w:t>Director</w:t>
            </w:r>
            <w:r>
              <w:rPr>
                <w:rStyle w:val="Cuerpodeltexto10ptoNegritaEspaciado0pto"/>
                <w:lang w:val="es-MX" w:eastAsia="en-US"/>
              </w:rPr>
              <w:t xml:space="preserve"> subrogante</w:t>
            </w:r>
            <w:r w:rsidRPr="006B76FE">
              <w:rPr>
                <w:rStyle w:val="Cuerpodeltexto10ptoNegritaEspaciado0pto"/>
                <w:lang w:val="es-MX" w:eastAsia="en-US"/>
              </w:rPr>
              <w:t xml:space="preserve"> del Proyecto de Investigación</w:t>
            </w:r>
            <w:r>
              <w:rPr>
                <w:rStyle w:val="Cuerpodeltexto10ptoNegritaEspaciado0pto"/>
                <w:lang w:val="es-MX" w:eastAsia="en-US"/>
              </w:rPr>
              <w:t xml:space="preserve">: </w:t>
            </w:r>
            <w:r w:rsidRPr="00D57DC7">
              <w:rPr>
                <w:rStyle w:val="Cuerpodeltexto10ptoNegritaEspaciado0pto"/>
                <w:lang w:val="es-MX" w:eastAsia="en-US"/>
              </w:rPr>
              <w:t>LAS LÍNEAS JURISPRUDENCIALES DE LA CORTE INTERAMERICANA DE DERECHOS HUMANOS Y LA EFECTIVIDAD DE LA JUSTICIA ECUATORIANA.</w:t>
            </w:r>
          </w:p>
        </w:tc>
        <w:tc>
          <w:tcPr>
            <w:tcW w:w="3260" w:type="dxa"/>
            <w:vAlign w:val="center"/>
          </w:tcPr>
          <w:p w14:paraId="6A5EFB12" w14:textId="77799FEE" w:rsidR="00D57DC7" w:rsidRPr="003C5FD2" w:rsidRDefault="00D57DC7" w:rsidP="00D57DC7">
            <w:pPr>
              <w:pStyle w:val="Cuerpodeltexto0"/>
              <w:shd w:val="clear" w:color="auto" w:fill="auto"/>
              <w:spacing w:before="0" w:after="0" w:line="200" w:lineRule="exact"/>
              <w:ind w:left="100"/>
              <w:rPr>
                <w:rStyle w:val="Cuerpodeltexto10ptoNegritaEspaciado0pto"/>
                <w:lang w:val="es-MX"/>
              </w:rPr>
            </w:pPr>
            <w:r w:rsidRPr="008D7F3E">
              <w:rPr>
                <w:rStyle w:val="Cuerpodeltexto10ptoNegritaEspaciado0pto"/>
                <w:lang w:val="en-US"/>
              </w:rPr>
              <w:t>Universidad Nacional de Chimborazo</w:t>
            </w:r>
          </w:p>
        </w:tc>
        <w:tc>
          <w:tcPr>
            <w:tcW w:w="1276" w:type="dxa"/>
            <w:vAlign w:val="center"/>
          </w:tcPr>
          <w:p w14:paraId="58D2D17B" w14:textId="0FF9681F" w:rsidR="00D57DC7" w:rsidRPr="003C5FD2" w:rsidRDefault="00D57DC7" w:rsidP="00D57DC7">
            <w:pPr>
              <w:ind w:left="50"/>
              <w:jc w:val="center"/>
              <w:rPr>
                <w:rStyle w:val="Cuerpodeltexto10ptoNegritaEspaciado0pto"/>
                <w:lang w:val="es-MX" w:eastAsia="en-US"/>
              </w:rPr>
            </w:pPr>
            <w:r>
              <w:rPr>
                <w:rStyle w:val="Cuerpodeltexto10ptoNegritaEspaciado0pto"/>
                <w:lang w:val="en-US" w:eastAsia="en-US"/>
              </w:rPr>
              <w:t>2023</w:t>
            </w:r>
          </w:p>
        </w:tc>
        <w:tc>
          <w:tcPr>
            <w:tcW w:w="1275" w:type="dxa"/>
            <w:vAlign w:val="center"/>
          </w:tcPr>
          <w:p w14:paraId="2ABB43C3" w14:textId="6E1C2E12" w:rsidR="00D57DC7" w:rsidRPr="003C5FD2" w:rsidRDefault="00D57DC7" w:rsidP="00D57DC7">
            <w:pPr>
              <w:ind w:left="50"/>
              <w:jc w:val="center"/>
              <w:rPr>
                <w:rStyle w:val="Cuerpodeltexto10ptoNegritaEspaciado0pto"/>
                <w:lang w:val="es-MX" w:eastAsia="en-US"/>
              </w:rPr>
            </w:pPr>
            <w:r w:rsidRPr="008D7F3E">
              <w:rPr>
                <w:rStyle w:val="Cuerpodeltexto10ptoNegritaEspaciado0pto"/>
                <w:lang w:val="en-US" w:eastAsia="en-US"/>
              </w:rPr>
              <w:t>202</w:t>
            </w:r>
            <w:r>
              <w:rPr>
                <w:rStyle w:val="Cuerpodeltexto10ptoNegritaEspaciado0pto"/>
                <w:lang w:val="en-US" w:eastAsia="en-US"/>
              </w:rPr>
              <w:t>3</w:t>
            </w:r>
          </w:p>
        </w:tc>
      </w:tr>
    </w:tbl>
    <w:p w14:paraId="3049C1BF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62CE3D20" w14:textId="07788751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1D0BD12A" w14:textId="64BF6C38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1EA79B74" w14:textId="1F037554" w:rsidR="00D57DC7" w:rsidRDefault="00D57DC7" w:rsidP="00EE49A9">
      <w:pPr>
        <w:rPr>
          <w:rFonts w:ascii="Arial" w:hAnsi="Arial" w:cs="Arial"/>
          <w:b/>
          <w:bCs/>
          <w:sz w:val="16"/>
        </w:rPr>
      </w:pPr>
    </w:p>
    <w:p w14:paraId="62B8D63B" w14:textId="67FF708B" w:rsidR="00D57DC7" w:rsidRDefault="00D57DC7" w:rsidP="00EE49A9">
      <w:pPr>
        <w:rPr>
          <w:rFonts w:ascii="Arial" w:hAnsi="Arial" w:cs="Arial"/>
          <w:b/>
          <w:bCs/>
          <w:sz w:val="16"/>
        </w:rPr>
      </w:pPr>
    </w:p>
    <w:p w14:paraId="4D8D7FE7" w14:textId="77777777" w:rsidR="00D57DC7" w:rsidRDefault="00D57DC7" w:rsidP="00EE49A9">
      <w:pPr>
        <w:rPr>
          <w:rFonts w:ascii="Arial" w:hAnsi="Arial" w:cs="Arial"/>
          <w:b/>
          <w:bCs/>
          <w:sz w:val="16"/>
        </w:rPr>
      </w:pPr>
    </w:p>
    <w:p w14:paraId="6963F83F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4.4</w:t>
      </w:r>
      <w:r w:rsidRPr="00E83C25">
        <w:rPr>
          <w:rFonts w:ascii="Arial" w:hAnsi="Arial" w:cs="Arial"/>
          <w:b/>
          <w:bCs/>
          <w:sz w:val="22"/>
          <w:szCs w:val="22"/>
        </w:rPr>
        <w:t xml:space="preserve"> Capacitador</w:t>
      </w:r>
    </w:p>
    <w:p w14:paraId="3B37675F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6E99E716" w14:textId="77777777" w:rsidR="00616C1E" w:rsidRPr="00A764AB" w:rsidRDefault="00616C1E" w:rsidP="00616C1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408"/>
        <w:gridCol w:w="3260"/>
        <w:gridCol w:w="1276"/>
        <w:gridCol w:w="1275"/>
      </w:tblGrid>
      <w:tr w:rsidR="00616C1E" w14:paraId="3923416F" w14:textId="77777777" w:rsidTr="003B11A2">
        <w:trPr>
          <w:trHeight w:val="120"/>
        </w:trPr>
        <w:tc>
          <w:tcPr>
            <w:tcW w:w="420" w:type="dxa"/>
            <w:shd w:val="clear" w:color="auto" w:fill="0000FF"/>
            <w:vAlign w:val="center"/>
          </w:tcPr>
          <w:p w14:paraId="21433A58" w14:textId="77777777" w:rsidR="00616C1E" w:rsidRPr="000C17F0" w:rsidRDefault="00616C1E" w:rsidP="003B11A2">
            <w:pPr>
              <w:pStyle w:val="Ttulo5"/>
              <w:jc w:val="center"/>
              <w:rPr>
                <w:color w:val="FFFFFF"/>
              </w:rPr>
            </w:pPr>
            <w:r w:rsidRPr="000C17F0">
              <w:rPr>
                <w:color w:val="FFFFFF"/>
              </w:rPr>
              <w:t>N°</w:t>
            </w:r>
          </w:p>
        </w:tc>
        <w:tc>
          <w:tcPr>
            <w:tcW w:w="3408" w:type="dxa"/>
            <w:shd w:val="clear" w:color="auto" w:fill="0000FF"/>
            <w:vAlign w:val="center"/>
          </w:tcPr>
          <w:p w14:paraId="2B22057B" w14:textId="77777777" w:rsidR="00616C1E" w:rsidRPr="00E90DD9" w:rsidRDefault="00616C1E" w:rsidP="003B11A2">
            <w:pPr>
              <w:pStyle w:val="Ttulo5"/>
              <w:jc w:val="both"/>
              <w:rPr>
                <w:color w:val="FFFFFF"/>
              </w:rPr>
            </w:pPr>
            <w:r>
              <w:t>CURSO- SEMINARIO (ÁREAS)</w:t>
            </w:r>
          </w:p>
        </w:tc>
        <w:tc>
          <w:tcPr>
            <w:tcW w:w="3260" w:type="dxa"/>
            <w:shd w:val="clear" w:color="auto" w:fill="0000FF"/>
            <w:vAlign w:val="center"/>
          </w:tcPr>
          <w:p w14:paraId="53390C69" w14:textId="77777777" w:rsidR="00616C1E" w:rsidRDefault="00616C1E" w:rsidP="003B11A2">
            <w:pPr>
              <w:pStyle w:val="Ttulo5"/>
              <w:jc w:val="both"/>
              <w:rPr>
                <w:color w:val="FFFFFF"/>
              </w:rPr>
            </w:pPr>
            <w:r>
              <w:rPr>
                <w:color w:val="FFFFFF"/>
              </w:rPr>
              <w:t>ENTIDADES</w:t>
            </w:r>
          </w:p>
        </w:tc>
        <w:tc>
          <w:tcPr>
            <w:tcW w:w="1276" w:type="dxa"/>
            <w:shd w:val="clear" w:color="auto" w:fill="0000FF"/>
            <w:vAlign w:val="center"/>
          </w:tcPr>
          <w:p w14:paraId="4E9DF1FC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DE</w:t>
            </w:r>
          </w:p>
          <w:p w14:paraId="1C592239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14:paraId="228297BC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A</w:t>
            </w:r>
          </w:p>
          <w:p w14:paraId="0703D587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616C1E" w14:paraId="59BDBF32" w14:textId="77777777" w:rsidTr="003B11A2">
        <w:trPr>
          <w:cantSplit/>
          <w:trHeight w:val="280"/>
        </w:trPr>
        <w:tc>
          <w:tcPr>
            <w:tcW w:w="420" w:type="dxa"/>
            <w:vAlign w:val="center"/>
          </w:tcPr>
          <w:p w14:paraId="18920B4E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7F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8" w:type="dxa"/>
            <w:vAlign w:val="center"/>
          </w:tcPr>
          <w:p w14:paraId="35C869DB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Capacitador: Escuela para Padres</w:t>
            </w:r>
          </w:p>
        </w:tc>
        <w:tc>
          <w:tcPr>
            <w:tcW w:w="3260" w:type="dxa"/>
            <w:vAlign w:val="center"/>
          </w:tcPr>
          <w:p w14:paraId="6491CB13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 w:rsidRPr="004D7D51">
              <w:rPr>
                <w:rStyle w:val="Cuerpodeltexto10ptoNegritaEspaciado0pto"/>
              </w:rPr>
              <w:t xml:space="preserve">Chimborazo, Ecuador </w:t>
            </w:r>
          </w:p>
        </w:tc>
        <w:tc>
          <w:tcPr>
            <w:tcW w:w="1276" w:type="dxa"/>
            <w:vAlign w:val="center"/>
          </w:tcPr>
          <w:p w14:paraId="482893E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1997</w:t>
            </w:r>
          </w:p>
        </w:tc>
        <w:tc>
          <w:tcPr>
            <w:tcW w:w="1275" w:type="dxa"/>
            <w:vAlign w:val="center"/>
          </w:tcPr>
          <w:p w14:paraId="57BF1CB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1997</w:t>
            </w:r>
          </w:p>
        </w:tc>
      </w:tr>
      <w:tr w:rsidR="00616C1E" w14:paraId="61F9F0B9" w14:textId="77777777" w:rsidTr="003B11A2">
        <w:trPr>
          <w:cantSplit/>
          <w:trHeight w:val="280"/>
        </w:trPr>
        <w:tc>
          <w:tcPr>
            <w:tcW w:w="420" w:type="dxa"/>
            <w:vAlign w:val="center"/>
          </w:tcPr>
          <w:p w14:paraId="5F5CC0C5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7F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8" w:type="dxa"/>
            <w:vAlign w:val="center"/>
          </w:tcPr>
          <w:p w14:paraId="045C3D15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Director: Mejoramiento Educativo</w:t>
            </w:r>
          </w:p>
        </w:tc>
        <w:tc>
          <w:tcPr>
            <w:tcW w:w="3260" w:type="dxa"/>
            <w:vAlign w:val="center"/>
          </w:tcPr>
          <w:p w14:paraId="619FF73D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Centro de Rehabilitación Social de Riobamba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50DCCA3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1275" w:type="dxa"/>
            <w:vAlign w:val="center"/>
          </w:tcPr>
          <w:p w14:paraId="414728ED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</w:t>
            </w:r>
          </w:p>
        </w:tc>
      </w:tr>
      <w:tr w:rsidR="00616C1E" w14:paraId="396992ED" w14:textId="77777777" w:rsidTr="003B11A2">
        <w:trPr>
          <w:cantSplit/>
          <w:trHeight w:val="280"/>
        </w:trPr>
        <w:tc>
          <w:tcPr>
            <w:tcW w:w="420" w:type="dxa"/>
            <w:vAlign w:val="center"/>
          </w:tcPr>
          <w:p w14:paraId="4C94E73C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7F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8" w:type="dxa"/>
            <w:vAlign w:val="center"/>
          </w:tcPr>
          <w:p w14:paraId="0777D69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Instructor: Elaboración de Proyectos e Informe</w:t>
            </w:r>
          </w:p>
        </w:tc>
        <w:tc>
          <w:tcPr>
            <w:tcW w:w="3260" w:type="dxa"/>
            <w:vAlign w:val="center"/>
          </w:tcPr>
          <w:p w14:paraId="1B6F567D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UNAH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1955BCC6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1275" w:type="dxa"/>
            <w:vAlign w:val="center"/>
          </w:tcPr>
          <w:p w14:paraId="0937B6B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</w:tc>
      </w:tr>
      <w:tr w:rsidR="00616C1E" w14:paraId="6BA55453" w14:textId="77777777" w:rsidTr="003B11A2">
        <w:trPr>
          <w:cantSplit/>
          <w:trHeight w:val="280"/>
        </w:trPr>
        <w:tc>
          <w:tcPr>
            <w:tcW w:w="420" w:type="dxa"/>
            <w:vAlign w:val="center"/>
          </w:tcPr>
          <w:p w14:paraId="22365F06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7F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8" w:type="dxa"/>
            <w:vAlign w:val="center"/>
          </w:tcPr>
          <w:p w14:paraId="1AE82340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Instructor-Facilitador: Elaboración del Informe Final de Investigación (Tesis)</w:t>
            </w:r>
          </w:p>
        </w:tc>
        <w:tc>
          <w:tcPr>
            <w:tcW w:w="3260" w:type="dxa"/>
            <w:vAlign w:val="center"/>
          </w:tcPr>
          <w:p w14:paraId="569D1F52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Facultad de Ciencias Políticas y Administrativas – UNACH, </w:t>
            </w:r>
            <w:r w:rsidRPr="004D7D51">
              <w:rPr>
                <w:rStyle w:val="Cuerpodeltexto10ptoNegritaEspaciado0pto"/>
              </w:rPr>
              <w:t xml:space="preserve"> Ecuador</w:t>
            </w:r>
          </w:p>
        </w:tc>
        <w:tc>
          <w:tcPr>
            <w:tcW w:w="1276" w:type="dxa"/>
            <w:vAlign w:val="center"/>
          </w:tcPr>
          <w:p w14:paraId="64C77B28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1275" w:type="dxa"/>
            <w:vAlign w:val="center"/>
          </w:tcPr>
          <w:p w14:paraId="53CC9CB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2004</w:t>
            </w:r>
          </w:p>
        </w:tc>
      </w:tr>
      <w:tr w:rsidR="00616C1E" w14:paraId="383F9ECE" w14:textId="77777777" w:rsidTr="003B11A2">
        <w:trPr>
          <w:cantSplit/>
          <w:trHeight w:val="280"/>
        </w:trPr>
        <w:tc>
          <w:tcPr>
            <w:tcW w:w="420" w:type="dxa"/>
            <w:vAlign w:val="center"/>
          </w:tcPr>
          <w:p w14:paraId="40A0DC4E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7F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08" w:type="dxa"/>
            <w:vAlign w:val="center"/>
          </w:tcPr>
          <w:p w14:paraId="7630626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Asesor: Feria Regional de Ciencia y Tecnología</w:t>
            </w:r>
          </w:p>
        </w:tc>
        <w:tc>
          <w:tcPr>
            <w:tcW w:w="3260" w:type="dxa"/>
            <w:vAlign w:val="center"/>
          </w:tcPr>
          <w:p w14:paraId="393B902A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 w:rsidRPr="004D7D51">
              <w:rPr>
                <w:rStyle w:val="Cuerpodeltexto10ptoNegritaEspaciado0pto"/>
              </w:rPr>
              <w:t>Chimborazo, Ecuador</w:t>
            </w:r>
          </w:p>
        </w:tc>
        <w:tc>
          <w:tcPr>
            <w:tcW w:w="1276" w:type="dxa"/>
            <w:vAlign w:val="center"/>
          </w:tcPr>
          <w:p w14:paraId="3D165C39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</w:tc>
        <w:tc>
          <w:tcPr>
            <w:tcW w:w="1275" w:type="dxa"/>
            <w:vAlign w:val="center"/>
          </w:tcPr>
          <w:p w14:paraId="1DDCBCB1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</w:tc>
      </w:tr>
      <w:tr w:rsidR="00616C1E" w14:paraId="61C4163B" w14:textId="77777777" w:rsidTr="003B11A2">
        <w:trPr>
          <w:cantSplit/>
          <w:trHeight w:val="280"/>
        </w:trPr>
        <w:tc>
          <w:tcPr>
            <w:tcW w:w="420" w:type="dxa"/>
            <w:vAlign w:val="center"/>
          </w:tcPr>
          <w:p w14:paraId="7BBC09C4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7F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08" w:type="dxa"/>
            <w:vAlign w:val="center"/>
          </w:tcPr>
          <w:p w14:paraId="77CFA899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Asesor Primer Congreso de Administración y Gestión Hospitalaria y la Nueva Tendencia de los Registros Médicos</w:t>
            </w:r>
          </w:p>
        </w:tc>
        <w:tc>
          <w:tcPr>
            <w:tcW w:w="3260" w:type="dxa"/>
            <w:vAlign w:val="center"/>
          </w:tcPr>
          <w:p w14:paraId="7483F448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 w:rsidRPr="004D7D51">
              <w:rPr>
                <w:rStyle w:val="Cuerpodeltexto10ptoNegritaEspaciado0pto"/>
              </w:rPr>
              <w:t>Chimborazo, Ecuador</w:t>
            </w:r>
          </w:p>
        </w:tc>
        <w:tc>
          <w:tcPr>
            <w:tcW w:w="1276" w:type="dxa"/>
            <w:vAlign w:val="center"/>
          </w:tcPr>
          <w:p w14:paraId="053F745B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</w:tc>
        <w:tc>
          <w:tcPr>
            <w:tcW w:w="1275" w:type="dxa"/>
            <w:vAlign w:val="center"/>
          </w:tcPr>
          <w:p w14:paraId="6E5F86D2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2005</w:t>
            </w:r>
          </w:p>
        </w:tc>
      </w:tr>
      <w:tr w:rsidR="00616C1E" w14:paraId="3AECCED9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A95BDA9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7F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408" w:type="dxa"/>
            <w:vAlign w:val="center"/>
          </w:tcPr>
          <w:p w14:paraId="1D99C946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Asesor de Proyectos de Investigación </w:t>
            </w:r>
            <w:r w:rsidRPr="00B77C5F">
              <w:rPr>
                <w:rStyle w:val="Cuerpodeltexto10ptoNegritaEspaciado0pto"/>
              </w:rPr>
              <w:t xml:space="preserve">III </w:t>
            </w:r>
            <w:r>
              <w:rPr>
                <w:rStyle w:val="Cuerpodeltexto10ptoNegritaEspaciado0pto"/>
              </w:rPr>
              <w:t>Feria de Ciencia, Tecnología e Innovación</w:t>
            </w:r>
          </w:p>
        </w:tc>
        <w:tc>
          <w:tcPr>
            <w:tcW w:w="3260" w:type="dxa"/>
            <w:vAlign w:val="center"/>
          </w:tcPr>
          <w:p w14:paraId="2FCB43D8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 w:rsidRPr="004D7D51">
              <w:rPr>
                <w:rStyle w:val="Cuerpodeltexto10ptoNegritaEspaciado0pto"/>
              </w:rPr>
              <w:t>Chimborazo, Ecuador</w:t>
            </w:r>
          </w:p>
        </w:tc>
        <w:tc>
          <w:tcPr>
            <w:tcW w:w="1276" w:type="dxa"/>
            <w:vAlign w:val="center"/>
          </w:tcPr>
          <w:p w14:paraId="23F67EE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275" w:type="dxa"/>
            <w:vAlign w:val="center"/>
          </w:tcPr>
          <w:p w14:paraId="426F17B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</w:tc>
      </w:tr>
      <w:tr w:rsidR="00616C1E" w14:paraId="0F4A6147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9C823BD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408" w:type="dxa"/>
            <w:vAlign w:val="center"/>
          </w:tcPr>
          <w:p w14:paraId="7E0FD961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Capacitador: Elaboración de Proyectos e Informe de Investigación</w:t>
            </w:r>
          </w:p>
        </w:tc>
        <w:tc>
          <w:tcPr>
            <w:tcW w:w="3260" w:type="dxa"/>
            <w:vAlign w:val="center"/>
          </w:tcPr>
          <w:p w14:paraId="411368A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20A1D53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275" w:type="dxa"/>
            <w:vAlign w:val="center"/>
          </w:tcPr>
          <w:p w14:paraId="7B7D419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</w:tc>
      </w:tr>
      <w:tr w:rsidR="00616C1E" w14:paraId="6ECF12F3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3829A6A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08" w:type="dxa"/>
            <w:vAlign w:val="center"/>
          </w:tcPr>
          <w:p w14:paraId="346AA22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Capacitador: Elaboración de Proyectos e Informe de Investigación</w:t>
            </w:r>
          </w:p>
        </w:tc>
        <w:tc>
          <w:tcPr>
            <w:tcW w:w="3260" w:type="dxa"/>
            <w:vAlign w:val="center"/>
          </w:tcPr>
          <w:p w14:paraId="79DAD315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5AE0B99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275" w:type="dxa"/>
            <w:vAlign w:val="center"/>
          </w:tcPr>
          <w:p w14:paraId="7A3C1A6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</w:tc>
      </w:tr>
      <w:tr w:rsidR="00616C1E" w14:paraId="7B96535D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1916F395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408" w:type="dxa"/>
            <w:vAlign w:val="center"/>
          </w:tcPr>
          <w:p w14:paraId="208B65FC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Capacitador: Elaboración de Proyectos e Informe de Investigación</w:t>
            </w:r>
          </w:p>
        </w:tc>
        <w:tc>
          <w:tcPr>
            <w:tcW w:w="3260" w:type="dxa"/>
            <w:vAlign w:val="center"/>
          </w:tcPr>
          <w:p w14:paraId="1ED439A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4EB3C17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1275" w:type="dxa"/>
            <w:vAlign w:val="center"/>
          </w:tcPr>
          <w:p w14:paraId="61119BE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2007</w:t>
            </w:r>
          </w:p>
        </w:tc>
      </w:tr>
      <w:tr w:rsidR="00616C1E" w14:paraId="3E41D211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5109194F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408" w:type="dxa"/>
            <w:vAlign w:val="center"/>
          </w:tcPr>
          <w:p w14:paraId="651CD5B9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Capacitador: Elaboración de Proyectos e Informe de Investigación</w:t>
            </w:r>
          </w:p>
        </w:tc>
        <w:tc>
          <w:tcPr>
            <w:tcW w:w="3260" w:type="dxa"/>
            <w:vAlign w:val="center"/>
          </w:tcPr>
          <w:p w14:paraId="1E3FF4D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16A1E09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275" w:type="dxa"/>
            <w:vAlign w:val="center"/>
          </w:tcPr>
          <w:p w14:paraId="5B32931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</w:tr>
      <w:tr w:rsidR="00616C1E" w14:paraId="2B81B7F8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7E24A18D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408" w:type="dxa"/>
            <w:vAlign w:val="center"/>
          </w:tcPr>
          <w:p w14:paraId="5E569415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Facilitador: Investigación en el Aula y Planificación </w:t>
            </w:r>
            <w:r w:rsidRPr="00B77C5F">
              <w:rPr>
                <w:rStyle w:val="Cuerpodeltexto10ptoNegritaEspaciado0pto"/>
              </w:rPr>
              <w:t>Curricular</w:t>
            </w:r>
          </w:p>
        </w:tc>
        <w:tc>
          <w:tcPr>
            <w:tcW w:w="3260" w:type="dxa"/>
            <w:vAlign w:val="center"/>
          </w:tcPr>
          <w:p w14:paraId="3A7BDF31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 w:rsidRPr="004D7D51">
              <w:rPr>
                <w:rStyle w:val="Cuerpodeltexto10ptoNegritaEspaciado0pto"/>
              </w:rPr>
              <w:t>Chimborazo, Ecuador</w:t>
            </w:r>
          </w:p>
        </w:tc>
        <w:tc>
          <w:tcPr>
            <w:tcW w:w="1276" w:type="dxa"/>
            <w:vAlign w:val="center"/>
          </w:tcPr>
          <w:p w14:paraId="3D2E346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309DA9A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4471A52D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A7B7232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408" w:type="dxa"/>
            <w:vAlign w:val="center"/>
          </w:tcPr>
          <w:p w14:paraId="5CD8BE7B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Tutor: VI Feria Interna de Investigación Científica, Innovación y Emprendimiento</w:t>
            </w:r>
          </w:p>
        </w:tc>
        <w:tc>
          <w:tcPr>
            <w:tcW w:w="3260" w:type="dxa"/>
            <w:vAlign w:val="center"/>
          </w:tcPr>
          <w:p w14:paraId="0210581E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48112BC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55CA141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00BEE861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56DA7BA0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408" w:type="dxa"/>
            <w:vAlign w:val="center"/>
          </w:tcPr>
          <w:p w14:paraId="16C57F85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Coordinador: Jomadas de Actualización Jurídica de la Legislación Ecuatoriana.</w:t>
            </w:r>
          </w:p>
        </w:tc>
        <w:tc>
          <w:tcPr>
            <w:tcW w:w="3260" w:type="dxa"/>
            <w:vAlign w:val="center"/>
          </w:tcPr>
          <w:p w14:paraId="31B9D55A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 w:rsidRPr="004D7D51">
              <w:rPr>
                <w:rStyle w:val="Cuerpodeltexto10ptoNegritaEspaciado0pto"/>
              </w:rPr>
              <w:t>Chimborazo, Ecuador</w:t>
            </w:r>
          </w:p>
        </w:tc>
        <w:tc>
          <w:tcPr>
            <w:tcW w:w="1276" w:type="dxa"/>
            <w:vAlign w:val="center"/>
          </w:tcPr>
          <w:p w14:paraId="413AB4D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0438591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700067F5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6E591FA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408" w:type="dxa"/>
            <w:vAlign w:val="center"/>
          </w:tcPr>
          <w:p w14:paraId="201DFB4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Coordinador del Seminario - Taller: Derechos Constitucionales, derechos Humanos y Justicia Indígena</w:t>
            </w:r>
          </w:p>
        </w:tc>
        <w:tc>
          <w:tcPr>
            <w:tcW w:w="3260" w:type="dxa"/>
            <w:vAlign w:val="center"/>
          </w:tcPr>
          <w:p w14:paraId="393D1DAB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 w:rsidRPr="004D7D51">
              <w:rPr>
                <w:rStyle w:val="Cuerpodeltexto10ptoNegritaEspaciado0pto"/>
              </w:rPr>
              <w:t>Chimborazo, Ecuador</w:t>
            </w:r>
          </w:p>
        </w:tc>
        <w:tc>
          <w:tcPr>
            <w:tcW w:w="1276" w:type="dxa"/>
            <w:vAlign w:val="center"/>
          </w:tcPr>
          <w:p w14:paraId="78A80B4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61C57AA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616C1E" w14:paraId="4BA368C8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5AA120C8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408" w:type="dxa"/>
            <w:vAlign w:val="center"/>
          </w:tcPr>
          <w:p w14:paraId="72737F61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Expositor: II Congreso Iberoamericano de Derecho Procesal</w:t>
            </w:r>
          </w:p>
        </w:tc>
        <w:tc>
          <w:tcPr>
            <w:tcW w:w="3260" w:type="dxa"/>
            <w:vAlign w:val="center"/>
          </w:tcPr>
          <w:p w14:paraId="53EAAD90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de Guayaquil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6D115AE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275" w:type="dxa"/>
            <w:vAlign w:val="center"/>
          </w:tcPr>
          <w:p w14:paraId="4DDA52B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2579C6C3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56F78CA2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408" w:type="dxa"/>
            <w:vAlign w:val="center"/>
          </w:tcPr>
          <w:p w14:paraId="71DB03BB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Expositor: </w:t>
            </w:r>
            <w:r w:rsidRPr="00B77C5F">
              <w:rPr>
                <w:rStyle w:val="Cuerpodeltexto10ptoNegritaEspaciado0pto"/>
              </w:rPr>
              <w:t xml:space="preserve">III </w:t>
            </w:r>
            <w:r>
              <w:rPr>
                <w:rStyle w:val="Cuerpodeltexto10ptoNegritaEspaciado0pto"/>
              </w:rPr>
              <w:t>Congreso de la Comunidad de Naciones, el Neoconstitucionalismo a Debate y Problemas Laborales</w:t>
            </w:r>
          </w:p>
        </w:tc>
        <w:tc>
          <w:tcPr>
            <w:tcW w:w="3260" w:type="dxa"/>
            <w:vAlign w:val="center"/>
          </w:tcPr>
          <w:p w14:paraId="7A2B17D0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de Guayaquil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623D829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275" w:type="dxa"/>
            <w:vAlign w:val="center"/>
          </w:tcPr>
          <w:p w14:paraId="6CC6E63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3E1FD3BF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4BCADC1D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408" w:type="dxa"/>
            <w:vAlign w:val="center"/>
          </w:tcPr>
          <w:p w14:paraId="406B23FE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Expositor: </w:t>
            </w:r>
            <w:r w:rsidRPr="00B77C5F">
              <w:rPr>
                <w:rStyle w:val="Cuerpodeltexto10ptoNegritaEspaciado0pto"/>
              </w:rPr>
              <w:t xml:space="preserve">III </w:t>
            </w:r>
            <w:r>
              <w:rPr>
                <w:rStyle w:val="Cuerpodeltexto10ptoNegritaEspaciado0pto"/>
              </w:rPr>
              <w:t>Congreso Mundial de Derecho y Justicia Juvenil Restaurativa</w:t>
            </w:r>
          </w:p>
        </w:tc>
        <w:tc>
          <w:tcPr>
            <w:tcW w:w="3260" w:type="dxa"/>
            <w:vAlign w:val="center"/>
          </w:tcPr>
          <w:p w14:paraId="6950B0D8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de Guayaquil</w:t>
            </w:r>
          </w:p>
        </w:tc>
        <w:tc>
          <w:tcPr>
            <w:tcW w:w="1276" w:type="dxa"/>
            <w:vAlign w:val="center"/>
          </w:tcPr>
          <w:p w14:paraId="579D4C0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275" w:type="dxa"/>
            <w:vAlign w:val="center"/>
          </w:tcPr>
          <w:p w14:paraId="487B52A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2010</w:t>
            </w:r>
          </w:p>
        </w:tc>
      </w:tr>
      <w:tr w:rsidR="00616C1E" w14:paraId="1B72F3AD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660B2DDC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408" w:type="dxa"/>
            <w:vAlign w:val="center"/>
          </w:tcPr>
          <w:p w14:paraId="55EB4B3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Expositor Magistral: </w:t>
            </w:r>
            <w:r w:rsidRPr="00B77C5F">
              <w:rPr>
                <w:rStyle w:val="Cuerpodeltexto10ptoNegritaEspaciado0pto"/>
              </w:rPr>
              <w:t xml:space="preserve">III </w:t>
            </w:r>
            <w:r>
              <w:rPr>
                <w:rStyle w:val="Cuerpodeltexto10ptoNegritaEspaciado0pto"/>
              </w:rPr>
              <w:t>Ciclo Binacional de Conferencias, Discusiones Contemporáneas del Derecho Constitucional</w:t>
            </w:r>
          </w:p>
        </w:tc>
        <w:tc>
          <w:tcPr>
            <w:tcW w:w="3260" w:type="dxa"/>
            <w:vAlign w:val="center"/>
          </w:tcPr>
          <w:p w14:paraId="3EB0F48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Mariana - Colombia</w:t>
            </w:r>
          </w:p>
        </w:tc>
        <w:tc>
          <w:tcPr>
            <w:tcW w:w="1276" w:type="dxa"/>
            <w:vAlign w:val="center"/>
          </w:tcPr>
          <w:p w14:paraId="25A131A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1275" w:type="dxa"/>
            <w:vAlign w:val="center"/>
          </w:tcPr>
          <w:p w14:paraId="33FA113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5896E35E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3FAEA06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408" w:type="dxa"/>
            <w:vAlign w:val="center"/>
          </w:tcPr>
          <w:p w14:paraId="6BF0A82B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Expositor Magistral: Seminario - Taller: Análisis a las Nuevas Reformas del Código Penal.</w:t>
            </w:r>
          </w:p>
        </w:tc>
        <w:tc>
          <w:tcPr>
            <w:tcW w:w="3260" w:type="dxa"/>
            <w:vAlign w:val="center"/>
          </w:tcPr>
          <w:p w14:paraId="0A70581C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Ilustre Colegio de Abogados de </w:t>
            </w:r>
            <w:r w:rsidRPr="00B77C5F">
              <w:rPr>
                <w:rStyle w:val="Cuerpodeltexto10ptoNegritaEspaciado0pto"/>
              </w:rPr>
              <w:t>Chimborazo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12F0DF9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1275" w:type="dxa"/>
            <w:vAlign w:val="center"/>
          </w:tcPr>
          <w:p w14:paraId="3DBEB79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34B27070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F9D651E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3408" w:type="dxa"/>
            <w:vAlign w:val="center"/>
          </w:tcPr>
          <w:p w14:paraId="443CECD1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Expositor Magistral: I Congreso Internacional de Derecho Penal y Procesal Penal</w:t>
            </w:r>
          </w:p>
        </w:tc>
        <w:tc>
          <w:tcPr>
            <w:tcW w:w="3260" w:type="dxa"/>
            <w:vAlign w:val="center"/>
          </w:tcPr>
          <w:p w14:paraId="7055DB40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Alas Peruanas- Lima Perú</w:t>
            </w:r>
          </w:p>
        </w:tc>
        <w:tc>
          <w:tcPr>
            <w:tcW w:w="1276" w:type="dxa"/>
            <w:vAlign w:val="center"/>
          </w:tcPr>
          <w:p w14:paraId="28C9117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1275" w:type="dxa"/>
            <w:vAlign w:val="center"/>
          </w:tcPr>
          <w:p w14:paraId="44B0261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616C1E" w14:paraId="5CC628E8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C904CFB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408" w:type="dxa"/>
            <w:vAlign w:val="center"/>
          </w:tcPr>
          <w:p w14:paraId="06E6204A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Expositor Magistral: I Ciclo Nacional de Conferencias “Cuestiones Contemporáneas de Derecho Constitucional, Penal y Administrativo"</w:t>
            </w:r>
          </w:p>
        </w:tc>
        <w:tc>
          <w:tcPr>
            <w:tcW w:w="3260" w:type="dxa"/>
            <w:vAlign w:val="center"/>
          </w:tcPr>
          <w:p w14:paraId="457167F6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 w:rsidRPr="004D7D51">
              <w:rPr>
                <w:rStyle w:val="Cuerpodeltexto10ptoNegritaEspaciado0pto"/>
              </w:rPr>
              <w:t>Chimborazo, Ecuador</w:t>
            </w:r>
          </w:p>
        </w:tc>
        <w:tc>
          <w:tcPr>
            <w:tcW w:w="1276" w:type="dxa"/>
            <w:vAlign w:val="center"/>
          </w:tcPr>
          <w:p w14:paraId="2AAE213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275" w:type="dxa"/>
            <w:vAlign w:val="center"/>
          </w:tcPr>
          <w:p w14:paraId="753DBE9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616C1E" w14:paraId="45205462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91C3C00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408" w:type="dxa"/>
            <w:vAlign w:val="center"/>
          </w:tcPr>
          <w:p w14:paraId="0B369F2D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Expositor Magistral: III Seminario Internacional Multidisciplinario de Derecho</w:t>
            </w:r>
          </w:p>
        </w:tc>
        <w:tc>
          <w:tcPr>
            <w:tcW w:w="3260" w:type="dxa"/>
            <w:vAlign w:val="center"/>
          </w:tcPr>
          <w:p w14:paraId="49852649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Consejo de la Judicatura de </w:t>
            </w:r>
            <w:r>
              <w:rPr>
                <w:rStyle w:val="Cuerpodeltexto10ptoNegritaEspaciado0pto"/>
                <w:lang w:val="de-DE"/>
              </w:rPr>
              <w:t>Chimborazo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141AAD6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275" w:type="dxa"/>
            <w:vAlign w:val="center"/>
          </w:tcPr>
          <w:p w14:paraId="5E7B8EC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616C1E" w14:paraId="5D467379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04521E61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3408" w:type="dxa"/>
            <w:vAlign w:val="center"/>
          </w:tcPr>
          <w:p w14:paraId="5D641C7E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Expositor: IV Seminario Internacional de Derecho Multidisciplinario</w:t>
            </w:r>
          </w:p>
        </w:tc>
        <w:tc>
          <w:tcPr>
            <w:tcW w:w="3260" w:type="dxa"/>
            <w:vAlign w:val="center"/>
          </w:tcPr>
          <w:p w14:paraId="64A602E2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Consejo de la Judicatura de Chimborazo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4FC994A2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2013</w:t>
            </w:r>
          </w:p>
        </w:tc>
        <w:tc>
          <w:tcPr>
            <w:tcW w:w="1275" w:type="dxa"/>
            <w:vAlign w:val="center"/>
          </w:tcPr>
          <w:p w14:paraId="0357E059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14:paraId="764401DD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72C8CB2F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408" w:type="dxa"/>
            <w:vAlign w:val="center"/>
          </w:tcPr>
          <w:p w14:paraId="1C27CF4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Expositor: II Congreso Latinoamericano de Derecho</w:t>
            </w:r>
          </w:p>
        </w:tc>
        <w:tc>
          <w:tcPr>
            <w:tcW w:w="3260" w:type="dxa"/>
            <w:vAlign w:val="center"/>
          </w:tcPr>
          <w:p w14:paraId="3E486EF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de Guayaquil </w:t>
            </w:r>
          </w:p>
        </w:tc>
        <w:tc>
          <w:tcPr>
            <w:tcW w:w="1276" w:type="dxa"/>
            <w:vAlign w:val="center"/>
          </w:tcPr>
          <w:p w14:paraId="7BD54008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2013</w:t>
            </w:r>
          </w:p>
        </w:tc>
        <w:tc>
          <w:tcPr>
            <w:tcW w:w="1275" w:type="dxa"/>
            <w:vAlign w:val="center"/>
          </w:tcPr>
          <w:p w14:paraId="3F06785B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14:paraId="0E5B4B7A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A086E14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408" w:type="dxa"/>
            <w:vAlign w:val="center"/>
          </w:tcPr>
          <w:p w14:paraId="2073B33C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Expositor: II Congreso Internacional de Derecho</w:t>
            </w:r>
          </w:p>
        </w:tc>
        <w:tc>
          <w:tcPr>
            <w:tcW w:w="3260" w:type="dxa"/>
            <w:vAlign w:val="center"/>
          </w:tcPr>
          <w:p w14:paraId="11AFC09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  <w:r w:rsidRPr="004D7D51">
              <w:rPr>
                <w:rStyle w:val="Cuerpodeltexto10ptoNegritaEspaciado0pto"/>
              </w:rPr>
              <w:t>, Ecuador</w:t>
            </w:r>
            <w:r>
              <w:rPr>
                <w:rStyle w:val="Cuerpodeltexto10ptoNegritaEspaciado0pt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E7C38C0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2013</w:t>
            </w:r>
          </w:p>
        </w:tc>
        <w:tc>
          <w:tcPr>
            <w:tcW w:w="1275" w:type="dxa"/>
            <w:vAlign w:val="center"/>
          </w:tcPr>
          <w:p w14:paraId="1E99D3B3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14:paraId="682487C6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5F6B4BCE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3408" w:type="dxa"/>
            <w:vAlign w:val="center"/>
          </w:tcPr>
          <w:p w14:paraId="3247F86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Expositor: Foro Nacional-Internacional Académico de Derecho</w:t>
            </w:r>
          </w:p>
        </w:tc>
        <w:tc>
          <w:tcPr>
            <w:tcW w:w="3260" w:type="dxa"/>
            <w:vAlign w:val="center"/>
          </w:tcPr>
          <w:p w14:paraId="0E12383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Consejo de la Judicatura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6C03DF9C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2013</w:t>
            </w:r>
          </w:p>
        </w:tc>
        <w:tc>
          <w:tcPr>
            <w:tcW w:w="1275" w:type="dxa"/>
            <w:vAlign w:val="center"/>
          </w:tcPr>
          <w:p w14:paraId="6BA65C01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14:paraId="4C8A5512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5C79A90B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3408" w:type="dxa"/>
            <w:vAlign w:val="center"/>
          </w:tcPr>
          <w:p w14:paraId="4256FD5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Expositor: VI Congreso Mundial de Derecho, Mediación y Arbitraje</w:t>
            </w:r>
          </w:p>
        </w:tc>
        <w:tc>
          <w:tcPr>
            <w:tcW w:w="3260" w:type="dxa"/>
            <w:vAlign w:val="center"/>
          </w:tcPr>
          <w:p w14:paraId="1E41AD2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589B7925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2013</w:t>
            </w:r>
          </w:p>
        </w:tc>
        <w:tc>
          <w:tcPr>
            <w:tcW w:w="1275" w:type="dxa"/>
            <w:vAlign w:val="center"/>
          </w:tcPr>
          <w:p w14:paraId="5F835615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14:paraId="7924F99D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71EE6D86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3408" w:type="dxa"/>
            <w:vAlign w:val="center"/>
          </w:tcPr>
          <w:p w14:paraId="62ECB3A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Expositor: I Seminario Multidisciplinario de Derecho</w:t>
            </w:r>
          </w:p>
        </w:tc>
        <w:tc>
          <w:tcPr>
            <w:tcW w:w="3260" w:type="dxa"/>
            <w:vAlign w:val="center"/>
          </w:tcPr>
          <w:p w14:paraId="2DB4DED1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Corte Provincial de Justicia de Chimborazo</w:t>
            </w:r>
          </w:p>
        </w:tc>
        <w:tc>
          <w:tcPr>
            <w:tcW w:w="1276" w:type="dxa"/>
            <w:vAlign w:val="center"/>
          </w:tcPr>
          <w:p w14:paraId="0ED4C6E7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2013</w:t>
            </w:r>
          </w:p>
        </w:tc>
        <w:tc>
          <w:tcPr>
            <w:tcW w:w="1275" w:type="dxa"/>
            <w:vAlign w:val="center"/>
          </w:tcPr>
          <w:p w14:paraId="13DF50A1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</w:tr>
      <w:tr w:rsidR="00616C1E" w14:paraId="3606BF60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1A890708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408" w:type="dxa"/>
            <w:vAlign w:val="center"/>
          </w:tcPr>
          <w:p w14:paraId="15DF6F49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Expositor: VII Congreso Iberoamericano de Derecho Procesal y Justicia Constitucional</w:t>
            </w:r>
          </w:p>
        </w:tc>
        <w:tc>
          <w:tcPr>
            <w:tcW w:w="3260" w:type="dxa"/>
            <w:vAlign w:val="center"/>
          </w:tcPr>
          <w:p w14:paraId="37BD11E5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6B6457E1" w14:textId="77777777" w:rsidR="00616C1E" w:rsidRPr="00071422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2014</w:t>
            </w:r>
          </w:p>
        </w:tc>
        <w:tc>
          <w:tcPr>
            <w:tcW w:w="1275" w:type="dxa"/>
            <w:vAlign w:val="center"/>
          </w:tcPr>
          <w:p w14:paraId="038C3CD7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14:paraId="047B15DD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BE8935A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3408" w:type="dxa"/>
            <w:vAlign w:val="center"/>
          </w:tcPr>
          <w:p w14:paraId="6469B67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Expositor: XI Conferencia Científica Internacional UNICA 2014</w:t>
            </w:r>
          </w:p>
        </w:tc>
        <w:tc>
          <w:tcPr>
            <w:tcW w:w="3260" w:type="dxa"/>
            <w:vAlign w:val="center"/>
          </w:tcPr>
          <w:p w14:paraId="468ACE9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Máximo Gómez Báez, Ciego de Ávila, Cuba  </w:t>
            </w:r>
          </w:p>
        </w:tc>
        <w:tc>
          <w:tcPr>
            <w:tcW w:w="1276" w:type="dxa"/>
            <w:vAlign w:val="center"/>
          </w:tcPr>
          <w:p w14:paraId="5624A0B8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1275" w:type="dxa"/>
            <w:vAlign w:val="center"/>
          </w:tcPr>
          <w:p w14:paraId="5636843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14:paraId="667DADB8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010277A3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3408" w:type="dxa"/>
            <w:vAlign w:val="center"/>
          </w:tcPr>
          <w:p w14:paraId="56B44C1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Expositor: VII Congreso Mundial de Derecho</w:t>
            </w:r>
          </w:p>
        </w:tc>
        <w:tc>
          <w:tcPr>
            <w:tcW w:w="3260" w:type="dxa"/>
            <w:vAlign w:val="center"/>
          </w:tcPr>
          <w:p w14:paraId="5DD881DF" w14:textId="77777777" w:rsidR="00616C1E" w:rsidRPr="00071422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Guayaquil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55FB3A0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1275" w:type="dxa"/>
            <w:vAlign w:val="center"/>
          </w:tcPr>
          <w:p w14:paraId="21EEF019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14:paraId="54238FA1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7E7E6659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 w:rsidRPr="000C17F0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3408" w:type="dxa"/>
            <w:vAlign w:val="center"/>
          </w:tcPr>
          <w:p w14:paraId="522963DC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Expositor: Congreso Internacional de Educación Superior</w:t>
            </w:r>
          </w:p>
        </w:tc>
        <w:tc>
          <w:tcPr>
            <w:tcW w:w="3260" w:type="dxa"/>
            <w:vAlign w:val="center"/>
          </w:tcPr>
          <w:p w14:paraId="18E8CEC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Nacional Mayor de San Marcos, Lima, Perú</w:t>
            </w:r>
          </w:p>
        </w:tc>
        <w:tc>
          <w:tcPr>
            <w:tcW w:w="1276" w:type="dxa"/>
            <w:vAlign w:val="center"/>
          </w:tcPr>
          <w:p w14:paraId="3650A82B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1275" w:type="dxa"/>
            <w:vAlign w:val="center"/>
          </w:tcPr>
          <w:p w14:paraId="4F503C3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</w:tr>
      <w:tr w:rsidR="00616C1E" w14:paraId="562C1438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7349F86A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3408" w:type="dxa"/>
            <w:vAlign w:val="center"/>
          </w:tcPr>
          <w:p w14:paraId="77CBEE0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Ponente: </w:t>
            </w:r>
            <w:r w:rsidRPr="000C17F0">
              <w:rPr>
                <w:rStyle w:val="Cuerpodeltexto10ptoNegritaEspaciado0pto"/>
              </w:rPr>
              <w:t>5ª C</w:t>
            </w:r>
            <w:r>
              <w:rPr>
                <w:rStyle w:val="Cuerpodeltexto10ptoNegritaEspaciado0pto"/>
              </w:rPr>
              <w:t>ongreso  internacional de Educación y Gerencia A</w:t>
            </w:r>
            <w:r w:rsidRPr="000C17F0">
              <w:rPr>
                <w:rStyle w:val="Cuerpodeltexto10ptoNegritaEspaciado0pto"/>
              </w:rPr>
              <w:t>vanzada</w:t>
            </w:r>
          </w:p>
        </w:tc>
        <w:tc>
          <w:tcPr>
            <w:tcW w:w="3260" w:type="dxa"/>
            <w:vAlign w:val="center"/>
          </w:tcPr>
          <w:p w14:paraId="65781FC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Segovia, España</w:t>
            </w:r>
          </w:p>
        </w:tc>
        <w:tc>
          <w:tcPr>
            <w:tcW w:w="1276" w:type="dxa"/>
            <w:vAlign w:val="center"/>
          </w:tcPr>
          <w:p w14:paraId="4C689C11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275" w:type="dxa"/>
            <w:vAlign w:val="center"/>
          </w:tcPr>
          <w:p w14:paraId="6438128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616C1E" w14:paraId="16D2EE67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74108B3F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3408" w:type="dxa"/>
            <w:vAlign w:val="center"/>
          </w:tcPr>
          <w:p w14:paraId="39BAE71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Ponente: </w:t>
            </w:r>
            <w:r w:rsidRPr="000C17F0">
              <w:rPr>
                <w:rStyle w:val="Cuerpodeltexto10ptoNegritaEspaciado0pto"/>
              </w:rPr>
              <w:t xml:space="preserve">El ajusticiamiento indígena y campesino en el </w:t>
            </w:r>
            <w:r>
              <w:rPr>
                <w:rStyle w:val="Cuerpodeltexto10ptoNegritaEspaciado0pto"/>
              </w:rPr>
              <w:t>E</w:t>
            </w:r>
            <w:r w:rsidRPr="000C17F0">
              <w:rPr>
                <w:rStyle w:val="Cuerpodeltexto10ptoNegritaEspaciado0pto"/>
              </w:rPr>
              <w:t>cuador</w:t>
            </w:r>
          </w:p>
        </w:tc>
        <w:tc>
          <w:tcPr>
            <w:tcW w:w="3260" w:type="dxa"/>
            <w:vAlign w:val="center"/>
          </w:tcPr>
          <w:p w14:paraId="5240839F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0C17F0">
              <w:rPr>
                <w:rStyle w:val="Cuerpodeltexto10ptoNegritaEspaciado0pto"/>
              </w:rPr>
              <w:t>U</w:t>
            </w:r>
            <w:r>
              <w:rPr>
                <w:rStyle w:val="Cuerpodeltexto10ptoNegritaEspaciado0pto"/>
              </w:rPr>
              <w:t>niversidad Estatal Península de S</w:t>
            </w:r>
            <w:r w:rsidRPr="000C17F0">
              <w:rPr>
                <w:rStyle w:val="Cuerpodeltexto10ptoNegritaEspaciado0pto"/>
              </w:rPr>
              <w:t>anta Elena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100646ED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275" w:type="dxa"/>
            <w:vAlign w:val="center"/>
          </w:tcPr>
          <w:p w14:paraId="5BDBB59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616C1E" w14:paraId="3EA7AD02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51098E5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3408" w:type="dxa"/>
            <w:vAlign w:val="center"/>
          </w:tcPr>
          <w:p w14:paraId="58C65AD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Ponente: </w:t>
            </w:r>
            <w:r w:rsidRPr="000C17F0">
              <w:rPr>
                <w:rStyle w:val="Cuerpodeltexto10ptoNegritaEspaciado0pto"/>
              </w:rPr>
              <w:t>10</w:t>
            </w:r>
            <w:r w:rsidRPr="000C17F0">
              <w:rPr>
                <w:rStyle w:val="Cuerpodeltexto10ptoNegritaEspaciado0pto"/>
                <w:vertAlign w:val="superscript"/>
              </w:rPr>
              <w:t>mo</w:t>
            </w:r>
            <w:r w:rsidRPr="000C17F0">
              <w:rPr>
                <w:rStyle w:val="Cuerpodeltexto10ptoNegritaEspaciado0pto"/>
              </w:rPr>
              <w:t xml:space="preserve"> Congreso Internacional de Educación Superior</w:t>
            </w:r>
          </w:p>
        </w:tc>
        <w:tc>
          <w:tcPr>
            <w:tcW w:w="3260" w:type="dxa"/>
            <w:vAlign w:val="center"/>
          </w:tcPr>
          <w:p w14:paraId="4C98A9A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0C17F0">
              <w:rPr>
                <w:rStyle w:val="Cuerpodeltexto10ptoNegritaEspaciado0pto"/>
              </w:rPr>
              <w:t>UNIVERSIDAD 2016</w:t>
            </w:r>
            <w:r>
              <w:rPr>
                <w:rStyle w:val="Cuerpodeltexto10ptoNegritaEspaciado0pto"/>
              </w:rPr>
              <w:t>- La Habana, Cuba</w:t>
            </w:r>
          </w:p>
        </w:tc>
        <w:tc>
          <w:tcPr>
            <w:tcW w:w="1276" w:type="dxa"/>
            <w:vAlign w:val="center"/>
          </w:tcPr>
          <w:p w14:paraId="17B22013" w14:textId="77777777" w:rsidR="00616C1E" w:rsidRPr="00071422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278544A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582C0556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41A5069C" w14:textId="77777777" w:rsidR="00616C1E" w:rsidRPr="000C17F0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3408" w:type="dxa"/>
            <w:vAlign w:val="center"/>
          </w:tcPr>
          <w:p w14:paraId="72FB633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Ponente: Segundo Seminario Multidisciplinario de Derecho </w:t>
            </w:r>
          </w:p>
        </w:tc>
        <w:tc>
          <w:tcPr>
            <w:tcW w:w="3260" w:type="dxa"/>
            <w:vAlign w:val="center"/>
          </w:tcPr>
          <w:p w14:paraId="3119247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de Bolívar</w:t>
            </w:r>
            <w:r w:rsidRPr="004D7D51">
              <w:rPr>
                <w:rStyle w:val="Cuerpodeltexto10ptoNegritaEspaciado0pto"/>
              </w:rPr>
              <w:t>, Ecuador</w:t>
            </w:r>
            <w:r>
              <w:rPr>
                <w:rStyle w:val="Cuerpodeltexto10ptoNegritaEspaciado0pt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C97F49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5C8E3FA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15DCB7EF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BD5AC21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3408" w:type="dxa"/>
            <w:vAlign w:val="center"/>
          </w:tcPr>
          <w:p w14:paraId="3F393971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El Proyecto Integrador de Saberes</w:t>
            </w:r>
          </w:p>
        </w:tc>
        <w:tc>
          <w:tcPr>
            <w:tcW w:w="3260" w:type="dxa"/>
            <w:vAlign w:val="center"/>
          </w:tcPr>
          <w:p w14:paraId="115D7A85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Nacional de Chimborazo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4A320B5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7CE91BC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3E137E84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4F88F64F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3408" w:type="dxa"/>
            <w:vAlign w:val="center"/>
          </w:tcPr>
          <w:p w14:paraId="545E0E2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Líneas de Investigación </w:t>
            </w:r>
          </w:p>
        </w:tc>
        <w:tc>
          <w:tcPr>
            <w:tcW w:w="3260" w:type="dxa"/>
            <w:vAlign w:val="center"/>
          </w:tcPr>
          <w:p w14:paraId="3752367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Nacional de Chimborazo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67FFC7C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5A9FC34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3139EC4D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0CE9743C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3408" w:type="dxa"/>
            <w:vAlign w:val="center"/>
          </w:tcPr>
          <w:p w14:paraId="731CD2F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Educación Vial y Accidentes de Tránsito </w:t>
            </w:r>
          </w:p>
        </w:tc>
        <w:tc>
          <w:tcPr>
            <w:tcW w:w="3260" w:type="dxa"/>
            <w:vAlign w:val="center"/>
          </w:tcPr>
          <w:p w14:paraId="33D5941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Nacional de Chimborazo</w:t>
            </w:r>
            <w:r w:rsidRPr="004D7D51">
              <w:rPr>
                <w:rStyle w:val="Cuerpodeltexto10ptoNegritaEspaciado0pto"/>
              </w:rPr>
              <w:t>, Ecuador</w:t>
            </w:r>
          </w:p>
        </w:tc>
        <w:tc>
          <w:tcPr>
            <w:tcW w:w="1276" w:type="dxa"/>
            <w:vAlign w:val="center"/>
          </w:tcPr>
          <w:p w14:paraId="239FDC4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46D33F8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769D5527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162B04EA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3408" w:type="dxa"/>
            <w:vAlign w:val="center"/>
          </w:tcPr>
          <w:p w14:paraId="0B684EA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Seminario Interdisciplinario de Derecho Proyecto Integrador de Saberes</w:t>
            </w:r>
          </w:p>
        </w:tc>
        <w:tc>
          <w:tcPr>
            <w:tcW w:w="3260" w:type="dxa"/>
            <w:vAlign w:val="center"/>
          </w:tcPr>
          <w:p w14:paraId="3B9E987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Nacional de Chimborazo,</w:t>
            </w:r>
            <w:r w:rsidRPr="004D7D51">
              <w:rPr>
                <w:rStyle w:val="Cuerpodeltexto10ptoNegritaEspaciado0pto"/>
              </w:rPr>
              <w:t xml:space="preserve"> , Ecuador</w:t>
            </w:r>
          </w:p>
        </w:tc>
        <w:tc>
          <w:tcPr>
            <w:tcW w:w="1276" w:type="dxa"/>
            <w:vAlign w:val="center"/>
          </w:tcPr>
          <w:p w14:paraId="4E4AE1D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29C7F20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04019D68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0CD8AC1D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3408" w:type="dxa"/>
            <w:vAlign w:val="center"/>
          </w:tcPr>
          <w:p w14:paraId="6F4F7A3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Ponente: </w:t>
            </w: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rimer Congreso Internacional en Metodología de la Investigación y Enseñanza del D</w:t>
            </w: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erecho</w:t>
            </w:r>
          </w:p>
        </w:tc>
        <w:tc>
          <w:tcPr>
            <w:tcW w:w="3260" w:type="dxa"/>
            <w:vAlign w:val="center"/>
          </w:tcPr>
          <w:p w14:paraId="5710C48E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niversidad A</w:t>
            </w: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utónoma de México</w:t>
            </w:r>
          </w:p>
          <w:p w14:paraId="3951727F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1276" w:type="dxa"/>
            <w:vAlign w:val="center"/>
          </w:tcPr>
          <w:p w14:paraId="04A2561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62CD960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4FDC71F2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4D0052DB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3408" w:type="dxa"/>
            <w:vAlign w:val="center"/>
          </w:tcPr>
          <w:p w14:paraId="20777E9E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Ponente: </w:t>
            </w: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ongreso Internacional Interdisciplinariedad y D</w:t>
            </w: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esarrollo:</w:t>
            </w:r>
          </w:p>
          <w:p w14:paraId="23412BD2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Ecosistemas y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coformación</w:t>
            </w:r>
            <w:proofErr w:type="spellEnd"/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“P</w:t>
            </w: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erspectivas para una sociedad sostenible y sustentable”</w:t>
            </w:r>
          </w:p>
          <w:p w14:paraId="163AE884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3260" w:type="dxa"/>
            <w:vAlign w:val="center"/>
          </w:tcPr>
          <w:p w14:paraId="6CF6BF8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Corporación Universitaria Americana, Barranquilla, Colombia </w:t>
            </w:r>
          </w:p>
        </w:tc>
        <w:tc>
          <w:tcPr>
            <w:tcW w:w="1276" w:type="dxa"/>
            <w:vAlign w:val="center"/>
          </w:tcPr>
          <w:p w14:paraId="511EAB5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20A0B21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44A170B4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570C3218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3408" w:type="dxa"/>
            <w:vAlign w:val="center"/>
          </w:tcPr>
          <w:p w14:paraId="09EAB31D" w14:textId="77777777" w:rsidR="00616C1E" w:rsidRPr="00F84AC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Ponente: </w:t>
            </w:r>
            <w:r w:rsidRPr="00F84AC7">
              <w:rPr>
                <w:rFonts w:ascii="Arial" w:eastAsia="Arial" w:hAnsi="Arial" w:cs="Arial"/>
                <w:b/>
                <w:bCs/>
                <w:color w:val="000000"/>
              </w:rPr>
              <w:t>XII 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onferencia Científica I</w:t>
            </w:r>
            <w:r w:rsidRPr="00F84AC7">
              <w:rPr>
                <w:rFonts w:ascii="Arial" w:eastAsia="Arial" w:hAnsi="Arial" w:cs="Arial"/>
                <w:b/>
                <w:bCs/>
                <w:color w:val="000000"/>
              </w:rPr>
              <w:t>nternacional UNICA 2016</w:t>
            </w:r>
          </w:p>
          <w:p w14:paraId="0BE624B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3260" w:type="dxa"/>
            <w:vAlign w:val="center"/>
          </w:tcPr>
          <w:p w14:paraId="171A8D3E" w14:textId="77777777" w:rsidR="00616C1E" w:rsidRPr="00F84AC7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84AC7">
              <w:rPr>
                <w:rFonts w:ascii="Arial" w:eastAsia="Arial" w:hAnsi="Arial" w:cs="Arial"/>
                <w:b/>
                <w:bCs/>
                <w:color w:val="000000"/>
              </w:rPr>
              <w:t>Universidad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de C</w:t>
            </w:r>
            <w:r w:rsidRPr="00F84AC7">
              <w:rPr>
                <w:rFonts w:ascii="Arial" w:eastAsia="Arial" w:hAnsi="Arial" w:cs="Arial"/>
                <w:b/>
                <w:bCs/>
                <w:color w:val="000000"/>
              </w:rPr>
              <w:t xml:space="preserve">iego de Ávila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Máximo</w:t>
            </w:r>
            <w:r w:rsidRPr="00F84AC7">
              <w:rPr>
                <w:rFonts w:ascii="Arial" w:eastAsia="Arial" w:hAnsi="Arial" w:cs="Arial"/>
                <w:b/>
                <w:bCs/>
                <w:color w:val="000000"/>
              </w:rPr>
              <w:t xml:space="preserve"> Gómez Báez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, Cuba </w:t>
            </w:r>
          </w:p>
          <w:p w14:paraId="70A94F6C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1276" w:type="dxa"/>
            <w:vAlign w:val="center"/>
          </w:tcPr>
          <w:p w14:paraId="2A58E28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vAlign w:val="center"/>
          </w:tcPr>
          <w:p w14:paraId="2EF6943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616C1E" w14:paraId="0C16E864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006D77FF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408" w:type="dxa"/>
            <w:vAlign w:val="center"/>
          </w:tcPr>
          <w:p w14:paraId="02A1138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Ponente: IV Workshop, UNACH </w:t>
            </w:r>
          </w:p>
        </w:tc>
        <w:tc>
          <w:tcPr>
            <w:tcW w:w="3260" w:type="dxa"/>
            <w:vAlign w:val="center"/>
          </w:tcPr>
          <w:p w14:paraId="7876199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65C0F0D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275" w:type="dxa"/>
            <w:vAlign w:val="center"/>
          </w:tcPr>
          <w:p w14:paraId="35E422C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616C1E" w14:paraId="0E69101D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65DDEB5D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3408" w:type="dxa"/>
            <w:vAlign w:val="center"/>
          </w:tcPr>
          <w:p w14:paraId="0D9B40F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Ponente: Segundo Congreso Internacional en Metodología de la Investigación y Enseñanza del D</w:t>
            </w: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erecho</w:t>
            </w:r>
          </w:p>
        </w:tc>
        <w:tc>
          <w:tcPr>
            <w:tcW w:w="3260" w:type="dxa"/>
            <w:vAlign w:val="center"/>
          </w:tcPr>
          <w:p w14:paraId="181889C5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niversidad A</w:t>
            </w: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utónoma de México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, México D.F.</w:t>
            </w:r>
          </w:p>
          <w:p w14:paraId="006A00F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1276" w:type="dxa"/>
            <w:vAlign w:val="center"/>
          </w:tcPr>
          <w:p w14:paraId="7DB3D89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275" w:type="dxa"/>
            <w:vAlign w:val="center"/>
          </w:tcPr>
          <w:p w14:paraId="778A443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616C1E" w14:paraId="4B7A0F8E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6F9BD950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3408" w:type="dxa"/>
            <w:vAlign w:val="center"/>
          </w:tcPr>
          <w:p w14:paraId="48ECB56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Ponente: </w:t>
            </w:r>
            <w:r w:rsidRPr="00277DC2">
              <w:rPr>
                <w:rStyle w:val="Cuerpodeltexto10ptoNegritaEspaciado0pto"/>
              </w:rPr>
              <w:t>Pedagogía 2017</w:t>
            </w:r>
          </w:p>
        </w:tc>
        <w:tc>
          <w:tcPr>
            <w:tcW w:w="3260" w:type="dxa"/>
            <w:vAlign w:val="center"/>
          </w:tcPr>
          <w:p w14:paraId="3BF89E51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277DC2">
              <w:rPr>
                <w:rStyle w:val="Cuerpodeltexto10ptoNegritaEspaciado0pto"/>
              </w:rPr>
              <w:t>Ministerio de Educación de la República de Cuba</w:t>
            </w:r>
            <w:r>
              <w:rPr>
                <w:rStyle w:val="Cuerpodeltexto10ptoNegritaEspaciado0pto"/>
              </w:rPr>
              <w:t xml:space="preserve">. La Habana </w:t>
            </w:r>
          </w:p>
        </w:tc>
        <w:tc>
          <w:tcPr>
            <w:tcW w:w="1276" w:type="dxa"/>
            <w:vAlign w:val="center"/>
          </w:tcPr>
          <w:p w14:paraId="4BDE581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275" w:type="dxa"/>
            <w:vAlign w:val="center"/>
          </w:tcPr>
          <w:p w14:paraId="2BE6ACA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616C1E" w14:paraId="4E90BFD0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4B39DB8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3408" w:type="dxa"/>
            <w:vAlign w:val="center"/>
          </w:tcPr>
          <w:p w14:paraId="19B65B3C" w14:textId="77777777" w:rsidR="00616C1E" w:rsidRPr="00277DC2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Ponente: </w:t>
            </w:r>
            <w:r w:rsidRPr="00277DC2">
              <w:rPr>
                <w:rFonts w:ascii="Arial" w:eastAsia="Arial" w:hAnsi="Arial" w:cs="Arial"/>
                <w:b/>
                <w:bCs/>
                <w:color w:val="000000"/>
              </w:rPr>
              <w:t xml:space="preserve">VI Congreso internacional de educación y aprendizaje </w:t>
            </w:r>
          </w:p>
          <w:p w14:paraId="03D6D9E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3260" w:type="dxa"/>
            <w:vAlign w:val="center"/>
          </w:tcPr>
          <w:p w14:paraId="647222DF" w14:textId="77777777" w:rsidR="00616C1E" w:rsidRPr="00277DC2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77DC2">
              <w:rPr>
                <w:rFonts w:ascii="Arial" w:eastAsia="Arial" w:hAnsi="Arial" w:cs="Arial"/>
                <w:b/>
                <w:bCs/>
                <w:color w:val="000000"/>
                <w:lang w:val="it-IT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lang w:val="it-IT"/>
              </w:rPr>
              <w:t>niversità Delle Tre Età, Milán, I</w:t>
            </w:r>
            <w:r w:rsidRPr="00277DC2">
              <w:rPr>
                <w:rFonts w:ascii="Arial" w:eastAsia="Arial" w:hAnsi="Arial" w:cs="Arial"/>
                <w:b/>
                <w:bCs/>
                <w:color w:val="000000"/>
                <w:lang w:val="it-IT"/>
              </w:rPr>
              <w:t xml:space="preserve">talia </w:t>
            </w:r>
          </w:p>
          <w:p w14:paraId="09B0A87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1276" w:type="dxa"/>
            <w:vAlign w:val="center"/>
          </w:tcPr>
          <w:p w14:paraId="593AD25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275" w:type="dxa"/>
            <w:vAlign w:val="center"/>
          </w:tcPr>
          <w:p w14:paraId="40A32A0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</w:tr>
      <w:tr w:rsidR="00616C1E" w14:paraId="3DF9E10A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21B63E8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3408" w:type="dxa"/>
            <w:vAlign w:val="center"/>
          </w:tcPr>
          <w:p w14:paraId="0FD490DA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Ponente: </w:t>
            </w:r>
            <w:r w:rsidRPr="00277DC2">
              <w:rPr>
                <w:rFonts w:ascii="Arial" w:eastAsia="Arial" w:hAnsi="Arial" w:cs="Arial"/>
                <w:b/>
                <w:bCs/>
                <w:color w:val="000000"/>
              </w:rPr>
              <w:t>IX 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ncuentro Internacional Justicia y D</w:t>
            </w:r>
            <w:r w:rsidRPr="00277DC2">
              <w:rPr>
                <w:rFonts w:ascii="Arial" w:eastAsia="Arial" w:hAnsi="Arial" w:cs="Arial"/>
                <w:b/>
                <w:bCs/>
                <w:color w:val="000000"/>
              </w:rPr>
              <w:t>erecho 2018</w:t>
            </w:r>
          </w:p>
        </w:tc>
        <w:tc>
          <w:tcPr>
            <w:tcW w:w="3260" w:type="dxa"/>
            <w:vAlign w:val="center"/>
          </w:tcPr>
          <w:p w14:paraId="68C5BF4E" w14:textId="77777777" w:rsidR="00616C1E" w:rsidRPr="00277DC2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77DC2">
              <w:rPr>
                <w:rFonts w:ascii="Arial" w:eastAsia="Arial" w:hAnsi="Arial" w:cs="Arial"/>
                <w:b/>
                <w:bCs/>
                <w:color w:val="000000"/>
              </w:rPr>
              <w:t>Universidad de la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H</w:t>
            </w:r>
            <w:r w:rsidRPr="00277DC2">
              <w:rPr>
                <w:rFonts w:ascii="Arial" w:eastAsia="Arial" w:hAnsi="Arial" w:cs="Arial"/>
                <w:b/>
                <w:bCs/>
                <w:color w:val="000000"/>
              </w:rPr>
              <w:t>abana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, Cuba</w:t>
            </w:r>
          </w:p>
          <w:p w14:paraId="0548F17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1276" w:type="dxa"/>
            <w:vAlign w:val="center"/>
          </w:tcPr>
          <w:p w14:paraId="5A6381A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367191F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14:paraId="232F429F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63AFF78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3408" w:type="dxa"/>
            <w:vAlign w:val="center"/>
          </w:tcPr>
          <w:p w14:paraId="1067795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Ponente: </w:t>
            </w:r>
            <w:r>
              <w:rPr>
                <w:rStyle w:val="Cuerpodeltexto10ptoNegritaEspaciado0pto"/>
              </w:rPr>
              <w:t xml:space="preserve">I Congreso Internacional de Investigación </w:t>
            </w:r>
          </w:p>
        </w:tc>
        <w:tc>
          <w:tcPr>
            <w:tcW w:w="3260" w:type="dxa"/>
            <w:vAlign w:val="center"/>
          </w:tcPr>
          <w:p w14:paraId="6CA68A71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4C1A05B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1D5A104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14:paraId="7EC63DFF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671B8488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3408" w:type="dxa"/>
            <w:vAlign w:val="center"/>
          </w:tcPr>
          <w:p w14:paraId="25B84D25" w14:textId="77777777" w:rsidR="00616C1E" w:rsidRPr="00C2318E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Ponente: </w:t>
            </w:r>
            <w:r w:rsidRPr="00C2318E">
              <w:rPr>
                <w:rFonts w:ascii="Arial" w:eastAsia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ornadas repensando la Educación Superior en E</w:t>
            </w:r>
            <w:r w:rsidRPr="00C2318E">
              <w:rPr>
                <w:rFonts w:ascii="Arial" w:eastAsia="Arial" w:hAnsi="Arial" w:cs="Arial"/>
                <w:b/>
                <w:bCs/>
                <w:color w:val="000000"/>
              </w:rPr>
              <w:t xml:space="preserve">cuador, américa latina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y el caribe: A cien años de la Reforma Universitaria de C</w:t>
            </w:r>
            <w:r w:rsidRPr="00C2318E">
              <w:rPr>
                <w:rFonts w:ascii="Arial" w:eastAsia="Arial" w:hAnsi="Arial" w:cs="Arial"/>
                <w:b/>
                <w:bCs/>
                <w:color w:val="000000"/>
              </w:rPr>
              <w:t xml:space="preserve">órdoba </w:t>
            </w:r>
          </w:p>
          <w:p w14:paraId="2A7441F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3260" w:type="dxa"/>
            <w:vAlign w:val="center"/>
          </w:tcPr>
          <w:p w14:paraId="491332B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Secretaria Nacional de Educación Superior, Ciencia y Tecnología, </w:t>
            </w:r>
            <w:r w:rsidRPr="004D7D51">
              <w:rPr>
                <w:rStyle w:val="Cuerpodeltexto10ptoNegritaEspaciado0pto"/>
              </w:rPr>
              <w:t>Ecuador</w:t>
            </w:r>
            <w:r>
              <w:rPr>
                <w:rStyle w:val="Cuerpodeltexto10ptoNegritaEspaciado0pt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08D60B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4AC4E65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14:paraId="188C95F9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16455E7E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3408" w:type="dxa"/>
            <w:vAlign w:val="center"/>
          </w:tcPr>
          <w:p w14:paraId="7E46CF2D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Ponente: V Workshop, UNACH </w:t>
            </w:r>
          </w:p>
        </w:tc>
        <w:tc>
          <w:tcPr>
            <w:tcW w:w="3260" w:type="dxa"/>
            <w:vAlign w:val="center"/>
          </w:tcPr>
          <w:p w14:paraId="7D86F585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3D85D90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52E439D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14:paraId="3FD3C076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64623E42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3408" w:type="dxa"/>
            <w:vAlign w:val="center"/>
          </w:tcPr>
          <w:p w14:paraId="27FB4AC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Autor de artículo: </w:t>
            </w:r>
            <w:r w:rsidRPr="00C2318E">
              <w:rPr>
                <w:rStyle w:val="Cuerpodeltexto10ptoNegritaEspaciado0pto"/>
              </w:rPr>
              <w:t>IV C</w:t>
            </w:r>
            <w:r>
              <w:rPr>
                <w:rStyle w:val="Cuerpodeltexto10ptoNegritaEspaciado0pto"/>
              </w:rPr>
              <w:t>ongreso Internacional Educación Contemporánea, C</w:t>
            </w:r>
            <w:r w:rsidRPr="00C2318E">
              <w:rPr>
                <w:rStyle w:val="Cuerpodeltexto10ptoNegritaEspaciado0pto"/>
              </w:rPr>
              <w:t>alidad educativa y buen vivir</w:t>
            </w:r>
          </w:p>
        </w:tc>
        <w:tc>
          <w:tcPr>
            <w:tcW w:w="3260" w:type="dxa"/>
            <w:vAlign w:val="center"/>
          </w:tcPr>
          <w:p w14:paraId="6E70CE91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78B190C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4F0CF9B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14:paraId="7F794FBB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98B3B72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3408" w:type="dxa"/>
            <w:vAlign w:val="center"/>
          </w:tcPr>
          <w:p w14:paraId="2D745051" w14:textId="77777777" w:rsidR="00616C1E" w:rsidRPr="00C2318E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Style w:val="Cuerpodeltexto10ptoNegritaEspaciado0pto"/>
              </w:rPr>
              <w:t xml:space="preserve">Ponente: </w:t>
            </w:r>
            <w:r w:rsidRPr="00C2318E">
              <w:rPr>
                <w:rFonts w:ascii="Arial" w:eastAsia="Arial" w:hAnsi="Arial" w:cs="Arial"/>
                <w:b/>
                <w:bCs/>
                <w:color w:val="000000"/>
              </w:rPr>
              <w:t xml:space="preserve">VII Congreso internacional de educación y aprendizaje </w:t>
            </w:r>
          </w:p>
          <w:p w14:paraId="623A0D5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3260" w:type="dxa"/>
            <w:vAlign w:val="center"/>
          </w:tcPr>
          <w:p w14:paraId="681E9B3E" w14:textId="77777777" w:rsidR="00616C1E" w:rsidRPr="00C2318E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spellStart"/>
            <w:r w:rsidRPr="00C2318E">
              <w:rPr>
                <w:rFonts w:ascii="Arial" w:eastAsia="Arial" w:hAnsi="Arial" w:cs="Arial"/>
                <w:b/>
                <w:bCs/>
                <w:color w:val="000000"/>
              </w:rPr>
              <w:t>Université</w:t>
            </w:r>
            <w:proofErr w:type="spellEnd"/>
            <w:r w:rsidRPr="00C2318E">
              <w:rPr>
                <w:rFonts w:ascii="Arial" w:eastAsia="Arial" w:hAnsi="Arial" w:cs="Arial"/>
                <w:b/>
                <w:bCs/>
                <w:color w:val="000000"/>
              </w:rPr>
              <w:t xml:space="preserve"> Paris Diderot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, Francia</w:t>
            </w:r>
          </w:p>
          <w:p w14:paraId="79369527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1276" w:type="dxa"/>
            <w:vAlign w:val="center"/>
          </w:tcPr>
          <w:p w14:paraId="3E04EE2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5E3056A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14:paraId="348BB0D3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6BF4BDEE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3408" w:type="dxa"/>
            <w:vAlign w:val="center"/>
          </w:tcPr>
          <w:p w14:paraId="27273D30" w14:textId="77777777" w:rsidR="00616C1E" w:rsidRPr="00C2318E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Style w:val="Cuerpodeltexto10ptoNegritaEspaciado0pto"/>
              </w:rPr>
              <w:t xml:space="preserve">Ponente: </w:t>
            </w:r>
            <w:r w:rsidRPr="00C2318E"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exto Congreso I</w:t>
            </w:r>
            <w:r w:rsidRPr="00C2318E">
              <w:rPr>
                <w:rFonts w:ascii="Arial" w:eastAsia="Arial" w:hAnsi="Arial" w:cs="Arial"/>
                <w:b/>
                <w:bCs/>
                <w:color w:val="000000"/>
              </w:rPr>
              <w:t>nternacional sobre enseñanza del derecho y tercero sobre metodología de la investigación jurídica</w:t>
            </w:r>
          </w:p>
        </w:tc>
        <w:tc>
          <w:tcPr>
            <w:tcW w:w="3260" w:type="dxa"/>
            <w:vAlign w:val="center"/>
          </w:tcPr>
          <w:p w14:paraId="2763194E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niversidad A</w:t>
            </w:r>
            <w:r w:rsidRPr="004D7D51">
              <w:rPr>
                <w:rFonts w:ascii="Arial" w:eastAsia="Arial" w:hAnsi="Arial" w:cs="Arial"/>
                <w:b/>
                <w:bCs/>
                <w:color w:val="000000"/>
              </w:rPr>
              <w:t>utónoma de México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, México D.F.</w:t>
            </w:r>
          </w:p>
          <w:p w14:paraId="1FCE880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1276" w:type="dxa"/>
            <w:vAlign w:val="center"/>
          </w:tcPr>
          <w:p w14:paraId="51451AF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6328EFF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616C1E" w14:paraId="5D3246F3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6E0B686A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3408" w:type="dxa"/>
            <w:vAlign w:val="center"/>
          </w:tcPr>
          <w:p w14:paraId="46B19B93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Expositor: III Congreso Internacional Desarrollo y ciudadanía en el siglo XXI </w:t>
            </w:r>
          </w:p>
        </w:tc>
        <w:tc>
          <w:tcPr>
            <w:tcW w:w="3260" w:type="dxa"/>
            <w:vAlign w:val="center"/>
          </w:tcPr>
          <w:p w14:paraId="26AA33FD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6A9945B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275" w:type="dxa"/>
            <w:vAlign w:val="center"/>
          </w:tcPr>
          <w:p w14:paraId="1514E21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616C1E" w14:paraId="2BF4A2B9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6CD8B3C3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3408" w:type="dxa"/>
            <w:vAlign w:val="center"/>
          </w:tcPr>
          <w:p w14:paraId="507537B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Style w:val="Cuerpodeltexto10ptoNegritaEspaciado0pto"/>
              </w:rPr>
              <w:t>CAPACITA</w:t>
            </w:r>
            <w:r>
              <w:rPr>
                <w:rStyle w:val="Cuerpodeltexto10ptoNegritaEspaciado0pto"/>
              </w:rPr>
              <w:t>DOR</w:t>
            </w:r>
            <w:r w:rsidRPr="00382758">
              <w:rPr>
                <w:rStyle w:val="Cuerpodeltexto10ptoNegritaEspaciado0pto"/>
              </w:rPr>
              <w:t>: La investigación jurídica y la elaboración de artículos científicos: publicación en revistas regionales”</w:t>
            </w:r>
          </w:p>
        </w:tc>
        <w:tc>
          <w:tcPr>
            <w:tcW w:w="3260" w:type="dxa"/>
            <w:vAlign w:val="center"/>
          </w:tcPr>
          <w:p w14:paraId="3BE7A606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40D90AA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275" w:type="dxa"/>
            <w:vAlign w:val="center"/>
          </w:tcPr>
          <w:p w14:paraId="617A4D4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616C1E" w14:paraId="7B0FD28E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63135092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3408" w:type="dxa"/>
            <w:vAlign w:val="center"/>
          </w:tcPr>
          <w:p w14:paraId="7706E82C" w14:textId="77777777" w:rsidR="00616C1E" w:rsidRPr="00382758" w:rsidRDefault="00616C1E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Style w:val="Cuerpodeltexto10ptoNegritaEspaciado0pto"/>
              </w:rPr>
              <w:t>CAPACITA</w:t>
            </w:r>
            <w:r>
              <w:rPr>
                <w:rStyle w:val="Cuerpodeltexto10ptoNegritaEspaciado0pto"/>
              </w:rPr>
              <w:t>DOR</w:t>
            </w:r>
            <w:r w:rsidRPr="00382758">
              <w:rPr>
                <w:rStyle w:val="Cuerpodeltexto10ptoNegritaEspaciado0pto"/>
              </w:rPr>
              <w:t>: Tipos de evaluación y estrategias para evaluar los resultados del aprendizajes</w:t>
            </w:r>
          </w:p>
        </w:tc>
        <w:tc>
          <w:tcPr>
            <w:tcW w:w="3260" w:type="dxa"/>
            <w:vAlign w:val="center"/>
          </w:tcPr>
          <w:p w14:paraId="5F05D8D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7E5CAFD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275" w:type="dxa"/>
            <w:vAlign w:val="center"/>
          </w:tcPr>
          <w:p w14:paraId="44D3592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616C1E" w14:paraId="72A39A0E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90D83EE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3408" w:type="dxa"/>
            <w:vAlign w:val="center"/>
          </w:tcPr>
          <w:p w14:paraId="068AFC2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Expositor: V Congreso Internacional Educación Contemporánea: Calidad Educativa y Buen Vivir </w:t>
            </w:r>
          </w:p>
        </w:tc>
        <w:tc>
          <w:tcPr>
            <w:tcW w:w="3260" w:type="dxa"/>
            <w:vAlign w:val="center"/>
          </w:tcPr>
          <w:p w14:paraId="1CF76072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593BC2D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275" w:type="dxa"/>
            <w:vAlign w:val="center"/>
          </w:tcPr>
          <w:p w14:paraId="64AD97C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616C1E" w14:paraId="3124A09B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095A0E37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408" w:type="dxa"/>
            <w:vAlign w:val="center"/>
          </w:tcPr>
          <w:p w14:paraId="5EE002A9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Ponente: </w:t>
            </w:r>
            <w:r w:rsidRPr="00C54E27">
              <w:rPr>
                <w:rStyle w:val="Cuerpodeltexto10ptoNegritaEspaciado0pto"/>
              </w:rPr>
              <w:t>IX Congreso Internacional de Educación y Aprendizaje GKA EDU 2020</w:t>
            </w:r>
          </w:p>
        </w:tc>
        <w:tc>
          <w:tcPr>
            <w:tcW w:w="3260" w:type="dxa"/>
            <w:vAlign w:val="center"/>
          </w:tcPr>
          <w:p w14:paraId="52D2ED74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B76FE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 xml:space="preserve">DePaul University – Lincoln Park Campus. </w:t>
            </w:r>
            <w:r w:rsidRPr="00C54E27">
              <w:rPr>
                <w:rFonts w:ascii="Arial" w:eastAsia="Arial" w:hAnsi="Arial" w:cs="Arial"/>
                <w:b/>
                <w:bCs/>
                <w:color w:val="000000"/>
              </w:rPr>
              <w:t>Chicago, EE.UU</w:t>
            </w:r>
          </w:p>
        </w:tc>
        <w:tc>
          <w:tcPr>
            <w:tcW w:w="1276" w:type="dxa"/>
            <w:vAlign w:val="center"/>
          </w:tcPr>
          <w:p w14:paraId="00EC4FB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275" w:type="dxa"/>
            <w:vAlign w:val="center"/>
          </w:tcPr>
          <w:p w14:paraId="04BBBBE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616C1E" w14:paraId="766EE21B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653219CE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3408" w:type="dxa"/>
            <w:vAlign w:val="center"/>
          </w:tcPr>
          <w:p w14:paraId="4E14D6EE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6A7897">
              <w:rPr>
                <w:rStyle w:val="Cuerpodeltexto10ptoNegritaEspaciado0pto"/>
              </w:rPr>
              <w:t>PONENTE en el proyecto “LA INVESTIGACIÓN CIENTÍFICA EN LAS AULAS UNIVERSITARIAS",</w:t>
            </w:r>
          </w:p>
        </w:tc>
        <w:tc>
          <w:tcPr>
            <w:tcW w:w="3260" w:type="dxa"/>
            <w:vAlign w:val="center"/>
          </w:tcPr>
          <w:p w14:paraId="10863797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897">
              <w:rPr>
                <w:rFonts w:ascii="Arial" w:eastAsia="Arial" w:hAnsi="Arial" w:cs="Arial"/>
                <w:b/>
                <w:bCs/>
                <w:color w:val="000000"/>
              </w:rPr>
              <w:t>Asociación de Estudiantes de Medicina</w:t>
            </w:r>
          </w:p>
        </w:tc>
        <w:tc>
          <w:tcPr>
            <w:tcW w:w="1276" w:type="dxa"/>
            <w:vAlign w:val="center"/>
          </w:tcPr>
          <w:p w14:paraId="080F482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275" w:type="dxa"/>
            <w:vAlign w:val="center"/>
          </w:tcPr>
          <w:p w14:paraId="4D4F4DF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616C1E" w14:paraId="03E1E7F2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16E51CCC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3408" w:type="dxa"/>
            <w:vAlign w:val="center"/>
          </w:tcPr>
          <w:p w14:paraId="6E8E82A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Expositor en el Primer encuentro de Investigación Jurídica </w:t>
            </w:r>
          </w:p>
        </w:tc>
        <w:tc>
          <w:tcPr>
            <w:tcW w:w="3260" w:type="dxa"/>
            <w:vAlign w:val="center"/>
          </w:tcPr>
          <w:p w14:paraId="6C37BBAD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3127C8D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275" w:type="dxa"/>
            <w:vAlign w:val="center"/>
          </w:tcPr>
          <w:p w14:paraId="5E51D19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616C1E" w14:paraId="69BC6B2B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0C8BE5D7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3408" w:type="dxa"/>
            <w:vAlign w:val="center"/>
          </w:tcPr>
          <w:p w14:paraId="6DFD220C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6A7897">
              <w:rPr>
                <w:rStyle w:val="Cuerpodeltexto10ptoNegritaEspaciado0pto"/>
              </w:rPr>
              <w:t>FACILITADOR del Curso "ELABORACIÓN DE PROYECTOS DE INVESTIGACIÓN CON MATRIZ MARCO LÓGICO"</w:t>
            </w:r>
          </w:p>
        </w:tc>
        <w:tc>
          <w:tcPr>
            <w:tcW w:w="3260" w:type="dxa"/>
            <w:vAlign w:val="center"/>
          </w:tcPr>
          <w:p w14:paraId="2310285D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3DE930F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275" w:type="dxa"/>
            <w:vAlign w:val="center"/>
          </w:tcPr>
          <w:p w14:paraId="3607F12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616C1E" w14:paraId="005B0A67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7C683B51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3408" w:type="dxa"/>
            <w:vAlign w:val="center"/>
          </w:tcPr>
          <w:p w14:paraId="45B88571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6A7897">
              <w:rPr>
                <w:rStyle w:val="Cuerpodeltexto10ptoNegritaEspaciado0pto"/>
              </w:rPr>
              <w:t>V Congreso Internacional de Tecnologías en la Educación Tipo de presentació</w:t>
            </w:r>
            <w:r>
              <w:rPr>
                <w:rStyle w:val="Cuerpodeltexto10ptoNegritaEspaciado0pto"/>
              </w:rPr>
              <w:t>n: W</w:t>
            </w:r>
            <w:r w:rsidRPr="006A7897">
              <w:rPr>
                <w:rStyle w:val="Cuerpodeltexto10ptoNegritaEspaciado0pto"/>
              </w:rPr>
              <w:t>ebinar (Presentación en directo)</w:t>
            </w:r>
          </w:p>
        </w:tc>
        <w:tc>
          <w:tcPr>
            <w:tcW w:w="3260" w:type="dxa"/>
            <w:vAlign w:val="center"/>
          </w:tcPr>
          <w:p w14:paraId="52E412FF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Global </w:t>
            </w:r>
            <w:proofErr w:type="spellStart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Knowledge</w:t>
            </w:r>
            <w:proofErr w:type="spellEnd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Academics</w:t>
            </w:r>
            <w:proofErr w:type="spellEnd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 Madrid – España  </w:t>
            </w:r>
          </w:p>
        </w:tc>
        <w:tc>
          <w:tcPr>
            <w:tcW w:w="1276" w:type="dxa"/>
            <w:vAlign w:val="center"/>
          </w:tcPr>
          <w:p w14:paraId="12B99D6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75" w:type="dxa"/>
            <w:vAlign w:val="center"/>
          </w:tcPr>
          <w:p w14:paraId="75D826F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616C1E" w14:paraId="78E90FB2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FAAC7E4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3408" w:type="dxa"/>
            <w:vAlign w:val="center"/>
          </w:tcPr>
          <w:p w14:paraId="15C351B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6A7897">
              <w:rPr>
                <w:rStyle w:val="Cuerpodeltexto10ptoNegritaEspaciado0pto"/>
              </w:rPr>
              <w:t>Congreso Internacional de Innovación y Educación para el Desarrollo</w:t>
            </w:r>
            <w:r>
              <w:rPr>
                <w:rStyle w:val="Cuerpodeltexto10ptoNegritaEspaciado0pto"/>
              </w:rPr>
              <w:t xml:space="preserve">. </w:t>
            </w:r>
            <w:r w:rsidRPr="006A7897">
              <w:rPr>
                <w:rStyle w:val="Cuerpodeltexto10ptoNegritaEspaciado0pto"/>
              </w:rPr>
              <w:t>modalidad We</w:t>
            </w:r>
            <w:r>
              <w:rPr>
                <w:rStyle w:val="Cuerpodeltexto10ptoNegritaEspaciado0pto"/>
              </w:rPr>
              <w:t>binar (Presentación en directo)</w:t>
            </w:r>
          </w:p>
        </w:tc>
        <w:tc>
          <w:tcPr>
            <w:tcW w:w="3260" w:type="dxa"/>
            <w:vAlign w:val="center"/>
          </w:tcPr>
          <w:p w14:paraId="0121CFB1" w14:textId="77777777" w:rsidR="00616C1E" w:rsidRPr="004D7D51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Global </w:t>
            </w:r>
            <w:proofErr w:type="spellStart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Knowledge</w:t>
            </w:r>
            <w:proofErr w:type="spellEnd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Academics</w:t>
            </w:r>
            <w:proofErr w:type="spellEnd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 Madrid – España  </w:t>
            </w:r>
          </w:p>
        </w:tc>
        <w:tc>
          <w:tcPr>
            <w:tcW w:w="1276" w:type="dxa"/>
            <w:vAlign w:val="center"/>
          </w:tcPr>
          <w:p w14:paraId="09296B5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75" w:type="dxa"/>
            <w:vAlign w:val="center"/>
          </w:tcPr>
          <w:p w14:paraId="1508426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616C1E" w14:paraId="55EB00DE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00C1BC9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3408" w:type="dxa"/>
            <w:vAlign w:val="center"/>
          </w:tcPr>
          <w:p w14:paraId="0B92B07C" w14:textId="77777777" w:rsidR="00616C1E" w:rsidRPr="00382758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</w:pPr>
            <w:r w:rsidRPr="00382758">
              <w:rPr>
                <w:rStyle w:val="Cuerpodeltexto10ptoNegritaEspaciado0pto"/>
              </w:rPr>
              <w:t>CAPACITA</w:t>
            </w:r>
            <w:r>
              <w:rPr>
                <w:rStyle w:val="Cuerpodeltexto10ptoNegritaEspaciado0pto"/>
              </w:rPr>
              <w:t>DOR</w:t>
            </w:r>
            <w:r w:rsidRPr="00382758">
              <w:rPr>
                <w:rStyle w:val="Cuerpodeltexto10ptoNegritaEspaciado0pto"/>
              </w:rPr>
              <w:t xml:space="preserve">: </w:t>
            </w: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Investigación formativa y tutorías de tesis</w:t>
            </w:r>
          </w:p>
          <w:p w14:paraId="15893CF2" w14:textId="77777777" w:rsidR="00616C1E" w:rsidRPr="006A7897" w:rsidRDefault="00616C1E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3260" w:type="dxa"/>
            <w:vAlign w:val="center"/>
          </w:tcPr>
          <w:p w14:paraId="4CF3D6B9" w14:textId="77777777" w:rsidR="00616C1E" w:rsidRPr="00382758" w:rsidRDefault="00616C1E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418143A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75" w:type="dxa"/>
            <w:vAlign w:val="center"/>
          </w:tcPr>
          <w:p w14:paraId="170C822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616C1E" w14:paraId="54FDEEE6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338D1C8A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3408" w:type="dxa"/>
            <w:vAlign w:val="center"/>
          </w:tcPr>
          <w:p w14:paraId="478CB672" w14:textId="77777777" w:rsidR="00616C1E" w:rsidRPr="00382758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EXPOSITOR: I Congreso Nacional e Internacional de Investigación Jurídica </w:t>
            </w:r>
          </w:p>
        </w:tc>
        <w:tc>
          <w:tcPr>
            <w:tcW w:w="3260" w:type="dxa"/>
            <w:vAlign w:val="center"/>
          </w:tcPr>
          <w:p w14:paraId="7C4004DC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Chimborazo, </w:t>
            </w:r>
            <w:r w:rsidRPr="004D7D51">
              <w:rPr>
                <w:rStyle w:val="Cuerpodeltexto10ptoNegritaEspaciado0pto"/>
              </w:rPr>
              <w:t>Ecuador</w:t>
            </w:r>
          </w:p>
        </w:tc>
        <w:tc>
          <w:tcPr>
            <w:tcW w:w="1276" w:type="dxa"/>
            <w:vAlign w:val="center"/>
          </w:tcPr>
          <w:p w14:paraId="3F0756C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75" w:type="dxa"/>
            <w:vAlign w:val="center"/>
          </w:tcPr>
          <w:p w14:paraId="17989E4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616C1E" w14:paraId="42C44A04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2CC2E238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3408" w:type="dxa"/>
            <w:vAlign w:val="center"/>
          </w:tcPr>
          <w:p w14:paraId="4B6D5110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PONENTE: Congreso Internacional de Innovación y Educación para el Desarrollo </w:t>
            </w:r>
          </w:p>
        </w:tc>
        <w:tc>
          <w:tcPr>
            <w:tcW w:w="3260" w:type="dxa"/>
            <w:vAlign w:val="center"/>
          </w:tcPr>
          <w:p w14:paraId="3BCBC10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Global </w:t>
            </w:r>
            <w:proofErr w:type="spellStart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Knowledge</w:t>
            </w:r>
            <w:proofErr w:type="spellEnd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Academics</w:t>
            </w:r>
            <w:proofErr w:type="spellEnd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 Madrid – España  </w:t>
            </w:r>
          </w:p>
        </w:tc>
        <w:tc>
          <w:tcPr>
            <w:tcW w:w="1276" w:type="dxa"/>
            <w:vAlign w:val="center"/>
          </w:tcPr>
          <w:p w14:paraId="12B9312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75" w:type="dxa"/>
            <w:vAlign w:val="center"/>
          </w:tcPr>
          <w:p w14:paraId="659FE94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616C1E" w14:paraId="74EA15F9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7F584867" w14:textId="77777777" w:rsidR="00616C1E" w:rsidRDefault="00616C1E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3408" w:type="dxa"/>
            <w:vAlign w:val="center"/>
          </w:tcPr>
          <w:p w14:paraId="78DE8629" w14:textId="77777777" w:rsidR="00616C1E" w:rsidRPr="00382758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PONENTE: V Congreso Internacional de Tecnologías en la Educación </w:t>
            </w:r>
          </w:p>
        </w:tc>
        <w:tc>
          <w:tcPr>
            <w:tcW w:w="3260" w:type="dxa"/>
            <w:vAlign w:val="center"/>
          </w:tcPr>
          <w:p w14:paraId="0BCDBEB8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Global </w:t>
            </w:r>
            <w:proofErr w:type="spellStart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Knowledge</w:t>
            </w:r>
            <w:proofErr w:type="spellEnd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Academics</w:t>
            </w:r>
            <w:proofErr w:type="spellEnd"/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 xml:space="preserve"> Madrid – España  </w:t>
            </w:r>
          </w:p>
        </w:tc>
        <w:tc>
          <w:tcPr>
            <w:tcW w:w="1276" w:type="dxa"/>
            <w:vAlign w:val="center"/>
          </w:tcPr>
          <w:p w14:paraId="6F1A5B0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75" w:type="dxa"/>
            <w:vAlign w:val="center"/>
          </w:tcPr>
          <w:p w14:paraId="61221E1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B10D09" w14:paraId="27602F7A" w14:textId="77777777" w:rsidTr="003B11A2">
        <w:trPr>
          <w:cantSplit/>
          <w:trHeight w:val="260"/>
        </w:trPr>
        <w:tc>
          <w:tcPr>
            <w:tcW w:w="420" w:type="dxa"/>
            <w:vAlign w:val="center"/>
          </w:tcPr>
          <w:p w14:paraId="729E70DE" w14:textId="308616E8" w:rsidR="00B10D09" w:rsidRDefault="00B10D09" w:rsidP="00B10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3408" w:type="dxa"/>
            <w:vAlign w:val="center"/>
          </w:tcPr>
          <w:p w14:paraId="435CEF88" w14:textId="16B1F327" w:rsidR="00B10D09" w:rsidRDefault="00B10D09" w:rsidP="00B10D09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PONENTE: IX Congreso Internacional sobre Enseñanza del Derecho y VI de Metodología de la Investigación Jurídica </w:t>
            </w:r>
          </w:p>
        </w:tc>
        <w:tc>
          <w:tcPr>
            <w:tcW w:w="3260" w:type="dxa"/>
            <w:vAlign w:val="center"/>
          </w:tcPr>
          <w:p w14:paraId="5F5E0A0C" w14:textId="56DD41B3" w:rsidR="00B10D09" w:rsidRPr="00382758" w:rsidRDefault="00B10D09" w:rsidP="00B10D09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Autónomas de México </w:t>
            </w:r>
          </w:p>
        </w:tc>
        <w:tc>
          <w:tcPr>
            <w:tcW w:w="1276" w:type="dxa"/>
            <w:vAlign w:val="center"/>
          </w:tcPr>
          <w:p w14:paraId="35B45FCD" w14:textId="02474538" w:rsidR="00B10D09" w:rsidRDefault="00B10D09" w:rsidP="00B10D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75" w:type="dxa"/>
            <w:vAlign w:val="center"/>
          </w:tcPr>
          <w:p w14:paraId="63CC1576" w14:textId="03373483" w:rsidR="00B10D09" w:rsidRDefault="00B10D09" w:rsidP="00B10D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</w:p>
        </w:tc>
      </w:tr>
    </w:tbl>
    <w:p w14:paraId="5359F0AF" w14:textId="77777777" w:rsidR="00616C1E" w:rsidRDefault="00616C1E" w:rsidP="00616C1E">
      <w:pPr>
        <w:pStyle w:val="Encabezado"/>
        <w:rPr>
          <w:rFonts w:ascii="Arial" w:hAnsi="Arial" w:cs="Arial"/>
          <w:sz w:val="22"/>
        </w:rPr>
      </w:pPr>
    </w:p>
    <w:p w14:paraId="5B5810F2" w14:textId="77777777" w:rsidR="00EE49A9" w:rsidRPr="001E2E2A" w:rsidRDefault="00EE49A9" w:rsidP="00EE49A9">
      <w:pPr>
        <w:pStyle w:val="Encabezado"/>
        <w:rPr>
          <w:rFonts w:ascii="Arial" w:hAnsi="Arial" w:cs="Arial"/>
          <w:sz w:val="22"/>
        </w:rPr>
      </w:pPr>
    </w:p>
    <w:p w14:paraId="5C8EFB3D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B3184">
        <w:rPr>
          <w:rFonts w:ascii="Arial" w:hAnsi="Arial" w:cs="Arial"/>
          <w:b/>
          <w:bCs/>
          <w:sz w:val="22"/>
          <w:szCs w:val="22"/>
        </w:rPr>
        <w:t>4.5 Vinculación con la Colectividad</w:t>
      </w:r>
    </w:p>
    <w:p w14:paraId="1F70788F" w14:textId="77777777" w:rsidR="00616C1E" w:rsidRDefault="00616C1E" w:rsidP="00616C1E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</w:p>
    <w:p w14:paraId="38CDBA06" w14:textId="77777777" w:rsidR="00616C1E" w:rsidRPr="00A764AB" w:rsidRDefault="00616C1E" w:rsidP="00616C1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505"/>
        <w:gridCol w:w="5245"/>
        <w:gridCol w:w="1418"/>
      </w:tblGrid>
      <w:tr w:rsidR="00616C1E" w14:paraId="0044C22C" w14:textId="77777777" w:rsidTr="003B11A2">
        <w:trPr>
          <w:trHeight w:val="120"/>
        </w:trPr>
        <w:tc>
          <w:tcPr>
            <w:tcW w:w="472" w:type="dxa"/>
            <w:shd w:val="clear" w:color="auto" w:fill="0000FF"/>
            <w:vAlign w:val="center"/>
          </w:tcPr>
          <w:p w14:paraId="47665B3C" w14:textId="77777777" w:rsidR="00616C1E" w:rsidRPr="00E90DD9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2505" w:type="dxa"/>
            <w:shd w:val="clear" w:color="auto" w:fill="0000FF"/>
            <w:vAlign w:val="center"/>
          </w:tcPr>
          <w:p w14:paraId="3CC6EB95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5245" w:type="dxa"/>
            <w:shd w:val="clear" w:color="auto" w:fill="0000FF"/>
            <w:vAlign w:val="center"/>
          </w:tcPr>
          <w:p w14:paraId="3648845A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18" w:type="dxa"/>
            <w:shd w:val="clear" w:color="auto" w:fill="0000FF"/>
            <w:vAlign w:val="center"/>
          </w:tcPr>
          <w:p w14:paraId="170A46A4" w14:textId="77777777" w:rsidR="00616C1E" w:rsidRDefault="00616C1E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DURACIÓN</w:t>
            </w:r>
          </w:p>
        </w:tc>
      </w:tr>
      <w:tr w:rsidR="00616C1E" w14:paraId="6229199A" w14:textId="77777777" w:rsidTr="003B11A2">
        <w:trPr>
          <w:cantSplit/>
          <w:trHeight w:val="276"/>
        </w:trPr>
        <w:tc>
          <w:tcPr>
            <w:tcW w:w="472" w:type="dxa"/>
            <w:vAlign w:val="center"/>
          </w:tcPr>
          <w:p w14:paraId="68D9B52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05" w:type="dxa"/>
            <w:vAlign w:val="center"/>
          </w:tcPr>
          <w:p w14:paraId="03066DBD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28AC96BF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Proyecto de Mejoramiento Educativo, destinado a los Internos del Centro de Rehabilitación de la ciudad de Riobamba</w:t>
            </w:r>
          </w:p>
        </w:tc>
        <w:tc>
          <w:tcPr>
            <w:tcW w:w="1418" w:type="dxa"/>
            <w:vAlign w:val="center"/>
          </w:tcPr>
          <w:p w14:paraId="001FE1E1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16B7C41A" w14:textId="77777777" w:rsidTr="003B11A2">
        <w:trPr>
          <w:cantSplit/>
          <w:trHeight w:val="280"/>
        </w:trPr>
        <w:tc>
          <w:tcPr>
            <w:tcW w:w="472" w:type="dxa"/>
            <w:vAlign w:val="center"/>
          </w:tcPr>
          <w:p w14:paraId="5DC810D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05" w:type="dxa"/>
            <w:vAlign w:val="center"/>
          </w:tcPr>
          <w:p w14:paraId="5F3C20C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20C1CC4E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“El Volcán Tungurahua y su incidencia en el desarrollo socio-económico de los habitantes del cantón Baños”</w:t>
            </w:r>
          </w:p>
        </w:tc>
        <w:tc>
          <w:tcPr>
            <w:tcW w:w="1418" w:type="dxa"/>
            <w:vAlign w:val="center"/>
          </w:tcPr>
          <w:p w14:paraId="45C7A2A7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300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4BE88B61" w14:textId="77777777" w:rsidTr="003B11A2">
        <w:trPr>
          <w:cantSplit/>
          <w:trHeight w:val="280"/>
        </w:trPr>
        <w:tc>
          <w:tcPr>
            <w:tcW w:w="472" w:type="dxa"/>
            <w:vAlign w:val="center"/>
          </w:tcPr>
          <w:p w14:paraId="22EACE5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05" w:type="dxa"/>
            <w:vAlign w:val="center"/>
          </w:tcPr>
          <w:p w14:paraId="24FAE8F3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48C78A18" w14:textId="77777777" w:rsidR="00616C1E" w:rsidRDefault="00616C1E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Curso de Capitación en Informática, destinado a los Estudiantes de la Escuela “Rufo </w:t>
            </w:r>
            <w:proofErr w:type="spellStart"/>
            <w:r>
              <w:rPr>
                <w:rStyle w:val="Cuerpodeltexto10ptoNegritaEspaciado0pto"/>
              </w:rPr>
              <w:t>Didonato</w:t>
            </w:r>
            <w:proofErr w:type="spellEnd"/>
            <w:r>
              <w:rPr>
                <w:rStyle w:val="Cuerpodeltexto10ptoNegritaEspaciado0pto"/>
              </w:rPr>
              <w:t>”, de la ciudad de Riobamba</w:t>
            </w:r>
          </w:p>
        </w:tc>
        <w:tc>
          <w:tcPr>
            <w:tcW w:w="1418" w:type="dxa"/>
            <w:vAlign w:val="center"/>
          </w:tcPr>
          <w:p w14:paraId="2A099010" w14:textId="77777777" w:rsidR="00616C1E" w:rsidRDefault="00616C1E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58E4B0F1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3337F2B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05" w:type="dxa"/>
            <w:vAlign w:val="center"/>
          </w:tcPr>
          <w:p w14:paraId="04670E3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0099A64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“Crisis Social, Política y Jurídica en el Ecuador y Opinión Ciudadana”</w:t>
            </w:r>
          </w:p>
        </w:tc>
        <w:tc>
          <w:tcPr>
            <w:tcW w:w="1418" w:type="dxa"/>
            <w:vAlign w:val="center"/>
          </w:tcPr>
          <w:p w14:paraId="218DD30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68E5E505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58650240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05" w:type="dxa"/>
            <w:vAlign w:val="center"/>
          </w:tcPr>
          <w:p w14:paraId="36143A9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Director</w:t>
            </w:r>
          </w:p>
        </w:tc>
        <w:tc>
          <w:tcPr>
            <w:tcW w:w="5245" w:type="dxa"/>
            <w:vAlign w:val="center"/>
          </w:tcPr>
          <w:p w14:paraId="4118E84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Primer Congreso de Administración y Gestión Hospitalaria y la Nueva Tendencia de los Registros Médicos</w:t>
            </w:r>
          </w:p>
        </w:tc>
        <w:tc>
          <w:tcPr>
            <w:tcW w:w="1418" w:type="dxa"/>
            <w:vAlign w:val="center"/>
          </w:tcPr>
          <w:p w14:paraId="7392FC4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72D2ED69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568FE2EE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05" w:type="dxa"/>
            <w:vAlign w:val="center"/>
          </w:tcPr>
          <w:p w14:paraId="6901B6C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01CEB75C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“Programa educativo en delitos sexuales para prevenir la explotación sexual, embarazos prematuros y abortos ilegales, con estudiantes de los segundos y terceros anos de bachillerato de los colegios de la zona urbana del cantón Riobamba, sección diurna”</w:t>
            </w:r>
          </w:p>
        </w:tc>
        <w:tc>
          <w:tcPr>
            <w:tcW w:w="1418" w:type="dxa"/>
            <w:vAlign w:val="center"/>
          </w:tcPr>
          <w:p w14:paraId="725CF293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463D6939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20EAB73A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05" w:type="dxa"/>
            <w:vAlign w:val="center"/>
          </w:tcPr>
          <w:p w14:paraId="6783FD1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4D905C9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“Programa de orientación y capacitación para disminuir los índices de explotación laboral en los niños y niñas de las escuelas del sector urbano marginal de la ciudad de Riobamba”</w:t>
            </w:r>
          </w:p>
        </w:tc>
        <w:tc>
          <w:tcPr>
            <w:tcW w:w="1418" w:type="dxa"/>
            <w:vAlign w:val="center"/>
          </w:tcPr>
          <w:p w14:paraId="363C66B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774107AF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3CFA9B61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05" w:type="dxa"/>
            <w:vAlign w:val="center"/>
          </w:tcPr>
          <w:p w14:paraId="7527B2C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0F0159C7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Diagnóstico de las necesidades de formación profesional en pregrado y postgrado del entorno de la UNACH (Región Centro)”</w:t>
            </w:r>
          </w:p>
        </w:tc>
        <w:tc>
          <w:tcPr>
            <w:tcW w:w="1418" w:type="dxa"/>
            <w:vAlign w:val="center"/>
          </w:tcPr>
          <w:p w14:paraId="41DDDBA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48DBC78A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14D0B93E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05" w:type="dxa"/>
            <w:vAlign w:val="center"/>
          </w:tcPr>
          <w:p w14:paraId="265F2BF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2C2624D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“Trabajo y explotación infantil en los mercados de la ciudad de Riobamba, provincia de </w:t>
            </w:r>
            <w:r w:rsidRPr="00B77C5F">
              <w:rPr>
                <w:rStyle w:val="Cuerpodeltexto10ptoNegritaEspaciado0pto"/>
              </w:rPr>
              <w:t xml:space="preserve">Chimborazo </w:t>
            </w:r>
            <w:r>
              <w:rPr>
                <w:rStyle w:val="Cuerpodeltexto10ptoNegritaEspaciado0pto"/>
              </w:rPr>
              <w:t>y su influencia en desarrollo integral de niñas, niños y adolescentes, durante el periodo marzo - julio del 2009”.</w:t>
            </w:r>
          </w:p>
        </w:tc>
        <w:tc>
          <w:tcPr>
            <w:tcW w:w="1418" w:type="dxa"/>
            <w:vAlign w:val="center"/>
          </w:tcPr>
          <w:p w14:paraId="4E5FB62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2BD5766E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3282DD03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05" w:type="dxa"/>
            <w:vAlign w:val="center"/>
          </w:tcPr>
          <w:p w14:paraId="61659AC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11F074BB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“Sembrando un nuevo ambiente”</w:t>
            </w:r>
          </w:p>
        </w:tc>
        <w:tc>
          <w:tcPr>
            <w:tcW w:w="1418" w:type="dxa"/>
            <w:vAlign w:val="center"/>
          </w:tcPr>
          <w:p w14:paraId="50BADDA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06C337F7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372D26FD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05" w:type="dxa"/>
            <w:vAlign w:val="center"/>
          </w:tcPr>
          <w:p w14:paraId="5A3D8742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057AD688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Las Garantías Constitucionales y los Derechos del Consumidor en la cuidada de Riobamba en el Periodo de Enero a Octubre del 2009</w:t>
            </w:r>
          </w:p>
        </w:tc>
        <w:tc>
          <w:tcPr>
            <w:tcW w:w="1418" w:type="dxa"/>
            <w:vAlign w:val="center"/>
          </w:tcPr>
          <w:p w14:paraId="5484D3E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3AAFC27B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0A46C4CB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05" w:type="dxa"/>
            <w:vAlign w:val="center"/>
          </w:tcPr>
          <w:p w14:paraId="57F84CD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6BA92E5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La Inseguridad Ciudadana y el Rol de la Sociedad Civil en la ciudad de Riobamba</w:t>
            </w:r>
          </w:p>
        </w:tc>
        <w:tc>
          <w:tcPr>
            <w:tcW w:w="1418" w:type="dxa"/>
            <w:vAlign w:val="center"/>
          </w:tcPr>
          <w:p w14:paraId="5464D0E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0667E676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03C4ACDF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05" w:type="dxa"/>
            <w:vAlign w:val="center"/>
          </w:tcPr>
          <w:p w14:paraId="2B28A5B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516AABA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Las Contravenciones cometidas por los peatones y su influencia en los Accidentes de Tránsito en la ciudad de Riobamba durante el período de enero a Octubre del 2009</w:t>
            </w:r>
          </w:p>
        </w:tc>
        <w:tc>
          <w:tcPr>
            <w:tcW w:w="1418" w:type="dxa"/>
            <w:vAlign w:val="center"/>
          </w:tcPr>
          <w:p w14:paraId="04492D9F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73D10AB6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5B00EB19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05" w:type="dxa"/>
            <w:vAlign w:val="center"/>
          </w:tcPr>
          <w:p w14:paraId="4D47FAB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5D69459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“El turismo y el daño ambiental en la playa de </w:t>
            </w:r>
            <w:proofErr w:type="spellStart"/>
            <w:r>
              <w:rPr>
                <w:rStyle w:val="Cuerpodeltexto10ptoNegritaEspaciado0pto"/>
              </w:rPr>
              <w:t>Atacames</w:t>
            </w:r>
            <w:proofErr w:type="spellEnd"/>
            <w:r>
              <w:rPr>
                <w:rStyle w:val="Cuerpodeltexto10ptoNegritaEspaciado0pto"/>
              </w:rPr>
              <w:t xml:space="preserve">, del cantón </w:t>
            </w:r>
            <w:proofErr w:type="spellStart"/>
            <w:r>
              <w:rPr>
                <w:rStyle w:val="Cuerpodeltexto10ptoNegritaEspaciado0pto"/>
              </w:rPr>
              <w:t>Atacames</w:t>
            </w:r>
            <w:proofErr w:type="spellEnd"/>
            <w:r>
              <w:rPr>
                <w:rStyle w:val="Cuerpodeltexto10ptoNegritaEspaciado0pto"/>
              </w:rPr>
              <w:t>, de la provincia de Esmeraldas”</w:t>
            </w:r>
          </w:p>
        </w:tc>
        <w:tc>
          <w:tcPr>
            <w:tcW w:w="1418" w:type="dxa"/>
            <w:vAlign w:val="center"/>
          </w:tcPr>
          <w:p w14:paraId="2AA0BF2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0BF6065F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3594CB06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05" w:type="dxa"/>
            <w:vAlign w:val="center"/>
          </w:tcPr>
          <w:p w14:paraId="283D760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58E5C40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El trabajo que realizan las personas con discapacidad y el desarrollo institucional en las entidades públicas de la ciudad de Riobamba durante el año 2011"</w:t>
            </w:r>
          </w:p>
        </w:tc>
        <w:tc>
          <w:tcPr>
            <w:tcW w:w="1418" w:type="dxa"/>
            <w:vAlign w:val="center"/>
          </w:tcPr>
          <w:p w14:paraId="019D55E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697D52C5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785F1080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05" w:type="dxa"/>
            <w:vAlign w:val="center"/>
          </w:tcPr>
          <w:p w14:paraId="7208E75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5AA0A96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“Costumbres y Tradiciones de las nacionalidades y pueblos Indígenas de la Provincia de </w:t>
            </w:r>
            <w:r w:rsidRPr="00B77C5F">
              <w:rPr>
                <w:rStyle w:val="Cuerpodeltexto10ptoNegritaEspaciado0pto"/>
              </w:rPr>
              <w:t xml:space="preserve">Chimborazo </w:t>
            </w:r>
            <w:r>
              <w:rPr>
                <w:rStyle w:val="Cuerpodeltexto10ptoNegritaEspaciado0pto"/>
              </w:rPr>
              <w:t>y su relación con la Justicia Indígena”</w:t>
            </w:r>
          </w:p>
        </w:tc>
        <w:tc>
          <w:tcPr>
            <w:tcW w:w="1418" w:type="dxa"/>
            <w:vAlign w:val="center"/>
          </w:tcPr>
          <w:p w14:paraId="608F034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50C1CC38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07DD2E34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05" w:type="dxa"/>
            <w:vAlign w:val="center"/>
          </w:tcPr>
          <w:p w14:paraId="4B42442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483E5088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Diagnóstico situacional para identificar los problemas y necesidades de los habitantes de la ciudad de Riobamba basado en cinco ejes (Salud, vivienda, educación, trabajo y seguridad.</w:t>
            </w:r>
          </w:p>
        </w:tc>
        <w:tc>
          <w:tcPr>
            <w:tcW w:w="1418" w:type="dxa"/>
            <w:vAlign w:val="center"/>
          </w:tcPr>
          <w:p w14:paraId="19A4579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4A1C6AE2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35C4644D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05" w:type="dxa"/>
            <w:vAlign w:val="center"/>
          </w:tcPr>
          <w:p w14:paraId="4A489D4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5EC6E60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Jornadas de Capacitación en Derechos de la Naturaleza y Medio Ambiente Dirigido alas escuela del sector rural y Sub rural de la ciudad de Riobamba</w:t>
            </w:r>
          </w:p>
        </w:tc>
        <w:tc>
          <w:tcPr>
            <w:tcW w:w="1418" w:type="dxa"/>
            <w:vAlign w:val="center"/>
          </w:tcPr>
          <w:p w14:paraId="0F7301E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67B819CE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3F3D3EE3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05" w:type="dxa"/>
            <w:vAlign w:val="center"/>
          </w:tcPr>
          <w:p w14:paraId="2BA25BB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0EA444E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Entrega de Tachos de Basura a las escuelas del Sector Rural y </w:t>
            </w:r>
            <w:r w:rsidRPr="00B77C5F">
              <w:rPr>
                <w:rStyle w:val="Cuerpodeltexto10ptoNegritaEspaciado0pto"/>
              </w:rPr>
              <w:t xml:space="preserve">Sub </w:t>
            </w:r>
            <w:r>
              <w:rPr>
                <w:rStyle w:val="Cuerpodeltexto10ptoNegritaEspaciado0pto"/>
              </w:rPr>
              <w:t>Rural de ciudad de Riobamba, para el reciclaje de la basura orgánica e inorgánica.</w:t>
            </w:r>
          </w:p>
        </w:tc>
        <w:tc>
          <w:tcPr>
            <w:tcW w:w="1418" w:type="dxa"/>
            <w:vAlign w:val="center"/>
          </w:tcPr>
          <w:p w14:paraId="4EF352B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43362E78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1CC2D4F2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05" w:type="dxa"/>
            <w:vAlign w:val="center"/>
          </w:tcPr>
          <w:p w14:paraId="79700AF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5A61E219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“Colocación de puntos verdes en el campus Edison Riera Rodríguez UNACH”</w:t>
            </w:r>
          </w:p>
        </w:tc>
        <w:tc>
          <w:tcPr>
            <w:tcW w:w="1418" w:type="dxa"/>
            <w:vAlign w:val="center"/>
          </w:tcPr>
          <w:p w14:paraId="782BCBC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1A3E2350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10A19806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505" w:type="dxa"/>
            <w:vAlign w:val="center"/>
          </w:tcPr>
          <w:p w14:paraId="2251DD4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39A277A9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“Programa de integración didáctica y recreativa dirigido a las niñas y niños asilados en la Casa de la Caridad del cantón Penipe, provincia de Chimborazo”</w:t>
            </w:r>
          </w:p>
        </w:tc>
        <w:tc>
          <w:tcPr>
            <w:tcW w:w="1418" w:type="dxa"/>
            <w:vAlign w:val="center"/>
          </w:tcPr>
          <w:p w14:paraId="28D54ED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080C81BF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5CDD770C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505" w:type="dxa"/>
            <w:vAlign w:val="center"/>
          </w:tcPr>
          <w:p w14:paraId="372CF00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52015998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“Feria Artesanal para promocionar los Productos elaborados por las personas privadas de su libertad del Centro de Rehabilitación Social de la ciudad de Riobamba”</w:t>
            </w:r>
          </w:p>
        </w:tc>
        <w:tc>
          <w:tcPr>
            <w:tcW w:w="1418" w:type="dxa"/>
            <w:vAlign w:val="center"/>
          </w:tcPr>
          <w:p w14:paraId="18D6EB4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4EDC2978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62DA4165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505" w:type="dxa"/>
            <w:vAlign w:val="center"/>
          </w:tcPr>
          <w:p w14:paraId="6A0BA4B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5BBA14C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“Adecentamiento de la Escuela Rural Cacique Pintag, de la comunidad </w:t>
            </w:r>
            <w:proofErr w:type="spellStart"/>
            <w:r>
              <w:rPr>
                <w:rStyle w:val="Cuerpodeltexto10ptoNegritaEspaciado0pto"/>
              </w:rPr>
              <w:t>Molobog</w:t>
            </w:r>
            <w:proofErr w:type="spellEnd"/>
            <w:r>
              <w:rPr>
                <w:rStyle w:val="Cuerpodeltexto10ptoNegritaEspaciado0pto"/>
              </w:rPr>
              <w:t>, de la Parroquia Licto, cantón Chambo Provincia de Chimborazo”</w:t>
            </w:r>
          </w:p>
        </w:tc>
        <w:tc>
          <w:tcPr>
            <w:tcW w:w="1418" w:type="dxa"/>
            <w:vAlign w:val="center"/>
          </w:tcPr>
          <w:p w14:paraId="0CBD225E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5D813CB9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6F2FB8B5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505" w:type="dxa"/>
            <w:vAlign w:val="center"/>
          </w:tcPr>
          <w:p w14:paraId="14CDE8F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3A6F5D9E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“Consecuencias de la aplicación de la Justicia Indígena en Adolescentes Infractores en las Comunidades Indígenas de la Provincia”</w:t>
            </w:r>
          </w:p>
        </w:tc>
        <w:tc>
          <w:tcPr>
            <w:tcW w:w="1418" w:type="dxa"/>
            <w:vAlign w:val="center"/>
          </w:tcPr>
          <w:p w14:paraId="5D6742F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6E7392DC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42035F1F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05" w:type="dxa"/>
            <w:vAlign w:val="center"/>
          </w:tcPr>
          <w:p w14:paraId="166500E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3BE07330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“Entrega de tachos de basura para implementar la cultura de reciclaje de los desechos orgánicos e inorgánicos en las escuelas del sector urbano marginal de la ciudad de Riobamba”</w:t>
            </w:r>
          </w:p>
        </w:tc>
        <w:tc>
          <w:tcPr>
            <w:tcW w:w="1418" w:type="dxa"/>
            <w:vAlign w:val="center"/>
          </w:tcPr>
          <w:p w14:paraId="2CAFC70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140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1BDEFA37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62D60605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505" w:type="dxa"/>
            <w:vAlign w:val="center"/>
          </w:tcPr>
          <w:p w14:paraId="47B1D0A6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0B9E3A30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“Colocación de puntos verdes en el campus Edison Riera Rodríguez UNACH”</w:t>
            </w:r>
          </w:p>
        </w:tc>
        <w:tc>
          <w:tcPr>
            <w:tcW w:w="1418" w:type="dxa"/>
            <w:vAlign w:val="center"/>
          </w:tcPr>
          <w:p w14:paraId="502AFAA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3242CCD2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5431DB22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505" w:type="dxa"/>
            <w:vAlign w:val="center"/>
          </w:tcPr>
          <w:p w14:paraId="17B0885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6A6A1A2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“Programa de integración didáctica y recreativa dirigido a las niñas y niños asilados en la “Casa de la Caridad” del cantón Penipe, provincia de Chimborazo”</w:t>
            </w:r>
          </w:p>
        </w:tc>
        <w:tc>
          <w:tcPr>
            <w:tcW w:w="1418" w:type="dxa"/>
            <w:vAlign w:val="center"/>
          </w:tcPr>
          <w:p w14:paraId="037B74F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248FA309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47B86AC2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505" w:type="dxa"/>
            <w:vAlign w:val="center"/>
          </w:tcPr>
          <w:p w14:paraId="08E45F7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3C2FC4B4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“Adecentamiento Guardería de la Universidad Nacional de Chimborazo”</w:t>
            </w:r>
          </w:p>
        </w:tc>
        <w:tc>
          <w:tcPr>
            <w:tcW w:w="1418" w:type="dxa"/>
            <w:vAlign w:val="center"/>
          </w:tcPr>
          <w:p w14:paraId="0F9A112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1417C166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356E62C4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505" w:type="dxa"/>
            <w:vAlign w:val="center"/>
          </w:tcPr>
          <w:p w14:paraId="66CFD28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4DCBFF93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Integración Socio-recreativa con los niños del Recinto </w:t>
            </w:r>
            <w:proofErr w:type="spellStart"/>
            <w:r>
              <w:rPr>
                <w:rStyle w:val="Cuerpodeltexto10ptoNegritaEspaciado0pto"/>
              </w:rPr>
              <w:t>Chaguarpata</w:t>
            </w:r>
            <w:proofErr w:type="spellEnd"/>
            <w:r>
              <w:rPr>
                <w:rStyle w:val="Cuerpodeltexto10ptoNegritaEspaciado0pto"/>
              </w:rPr>
              <w:t xml:space="preserve"> del Cantón Pallatanga - Provincia de Chimborazo.</w:t>
            </w:r>
          </w:p>
        </w:tc>
        <w:tc>
          <w:tcPr>
            <w:tcW w:w="1418" w:type="dxa"/>
            <w:vAlign w:val="center"/>
          </w:tcPr>
          <w:p w14:paraId="26187A4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6861C784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6E632418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05" w:type="dxa"/>
            <w:vAlign w:val="center"/>
          </w:tcPr>
          <w:p w14:paraId="6C6C95D7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1CBD5351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PROGRAMA RADIAL: “Un eco juvenil” prevención de embarazos prematuros en las adolescentes de la ciudad de Riobamba</w:t>
            </w:r>
          </w:p>
        </w:tc>
        <w:tc>
          <w:tcPr>
            <w:tcW w:w="1418" w:type="dxa"/>
            <w:vAlign w:val="center"/>
          </w:tcPr>
          <w:p w14:paraId="263207CB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78B9780F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0A300BD1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505" w:type="dxa"/>
            <w:vAlign w:val="center"/>
          </w:tcPr>
          <w:p w14:paraId="704203E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2F9B95F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“Fomento al sector productivo, con énfasis en el sector avícola de la parroquia Cacha para el periodo 2012”</w:t>
            </w:r>
          </w:p>
        </w:tc>
        <w:tc>
          <w:tcPr>
            <w:tcW w:w="1418" w:type="dxa"/>
            <w:vAlign w:val="center"/>
          </w:tcPr>
          <w:p w14:paraId="7ED6279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0B77317A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7E3FDE3E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505" w:type="dxa"/>
            <w:vAlign w:val="center"/>
          </w:tcPr>
          <w:p w14:paraId="733DE80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28FB7052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“Donación de vajillas para el saneamiento y recepción de alimentos y bebidas entregados a los niños de las escuelas República de Suiza y Luis Cordero Crespo de la comunidad </w:t>
            </w:r>
            <w:proofErr w:type="spellStart"/>
            <w:r>
              <w:rPr>
                <w:rStyle w:val="Cuerpodeltexto10ptoNegritaEspaciado0pto"/>
              </w:rPr>
              <w:t>Romiloma</w:t>
            </w:r>
            <w:proofErr w:type="spellEnd"/>
            <w:r>
              <w:rPr>
                <w:rStyle w:val="Cuerpodeltexto10ptoNegritaEspaciado0pto"/>
              </w:rPr>
              <w:t xml:space="preserve"> y San Vicente de la parroquia Sicalpa, cantón Colta, provincia de </w:t>
            </w:r>
            <w:r>
              <w:rPr>
                <w:rStyle w:val="Cuerpodeltexto10ptoNegritaEspaciado0pto"/>
                <w:lang w:val="de-DE"/>
              </w:rPr>
              <w:t>Chimborazo”</w:t>
            </w:r>
          </w:p>
        </w:tc>
        <w:tc>
          <w:tcPr>
            <w:tcW w:w="1418" w:type="dxa"/>
            <w:vAlign w:val="center"/>
          </w:tcPr>
          <w:p w14:paraId="5110C58A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1DD265EF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76B1CFD6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505" w:type="dxa"/>
            <w:vAlign w:val="center"/>
          </w:tcPr>
          <w:p w14:paraId="1E7F3FA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12B8B2C5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Agasajo navideño dirigido a los niños de la escuela Lorenzo </w:t>
            </w:r>
            <w:proofErr w:type="spellStart"/>
            <w:r>
              <w:rPr>
                <w:rStyle w:val="Cuerpodeltexto10ptoNegritaEspaciado0pto"/>
              </w:rPr>
              <w:t>Fhilo</w:t>
            </w:r>
            <w:proofErr w:type="spellEnd"/>
            <w:r>
              <w:rPr>
                <w:rStyle w:val="Cuerpodeltexto10ptoNegritaEspaciado0pto"/>
              </w:rPr>
              <w:t xml:space="preserve"> en la Comunidad de </w:t>
            </w:r>
            <w:proofErr w:type="spellStart"/>
            <w:r>
              <w:rPr>
                <w:rStyle w:val="Cuerpodeltexto10ptoNegritaEspaciado0pto"/>
              </w:rPr>
              <w:t>Guaslan</w:t>
            </w:r>
            <w:proofErr w:type="spellEnd"/>
            <w:r>
              <w:rPr>
                <w:rStyle w:val="Cuerpodeltexto10ptoNegritaEspaciado0pto"/>
              </w:rPr>
              <w:t xml:space="preserve"> Grande, Parroquia San Luis, Cantón Riobamba.</w:t>
            </w:r>
          </w:p>
        </w:tc>
        <w:tc>
          <w:tcPr>
            <w:tcW w:w="1418" w:type="dxa"/>
            <w:vAlign w:val="center"/>
          </w:tcPr>
          <w:p w14:paraId="52AEFAA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029F94FA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2B9D3B12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505" w:type="dxa"/>
            <w:vAlign w:val="center"/>
          </w:tcPr>
          <w:p w14:paraId="49EFF2B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153E18EA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Adecentamiento y equipamiento de la Escuela Reina de Quito Comuna Rayo Loma, Parroquia Cacha, Cantón Riobamba, Provincia </w:t>
            </w:r>
            <w:r>
              <w:rPr>
                <w:rStyle w:val="Cuerpodeltexto10ptoNegritaEspaciado0pto"/>
                <w:lang w:val="de-DE"/>
              </w:rPr>
              <w:t>de Chimborazo</w:t>
            </w:r>
          </w:p>
        </w:tc>
        <w:tc>
          <w:tcPr>
            <w:tcW w:w="1418" w:type="dxa"/>
            <w:vAlign w:val="center"/>
          </w:tcPr>
          <w:p w14:paraId="0A4E8DB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42239051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3F22F916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505" w:type="dxa"/>
            <w:vAlign w:val="center"/>
          </w:tcPr>
          <w:p w14:paraId="3BBA98A9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007F69C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Adecentamiento y equipamiento de la Escuela Reina Isabel, Comuna </w:t>
            </w:r>
            <w:proofErr w:type="spellStart"/>
            <w:r>
              <w:rPr>
                <w:rStyle w:val="Cuerpodeltexto10ptoNegritaEspaciado0pto"/>
              </w:rPr>
              <w:t>Limapamba</w:t>
            </w:r>
            <w:proofErr w:type="spellEnd"/>
            <w:r>
              <w:rPr>
                <w:rStyle w:val="Cuerpodeltexto10ptoNegritaEspaciado0pto"/>
              </w:rPr>
              <w:t xml:space="preserve">, Parroquia Cacha, Cantón Riobamba, Provincia </w:t>
            </w:r>
            <w:r>
              <w:rPr>
                <w:rStyle w:val="Cuerpodeltexto10ptoNegritaEspaciado0pto"/>
                <w:lang w:val="de-DE"/>
              </w:rPr>
              <w:t>de Chimborazo</w:t>
            </w:r>
          </w:p>
        </w:tc>
        <w:tc>
          <w:tcPr>
            <w:tcW w:w="1418" w:type="dxa"/>
            <w:vAlign w:val="center"/>
          </w:tcPr>
          <w:p w14:paraId="330AD89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0C747EE2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69643DA4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505" w:type="dxa"/>
            <w:vAlign w:val="center"/>
          </w:tcPr>
          <w:p w14:paraId="459DA66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4C049CFF" w14:textId="77777777" w:rsidR="00616C1E" w:rsidRDefault="00616C1E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Donación de productos de primera necesidad, útiles de aseo, y, realización de actividades que contribuyan a mejorar la calidad de vida de las personas con capacidades especiales que habitan en el Centro de Asistencia Social Casa de la Caridad, del Cantón Penipe, Provincia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418" w:type="dxa"/>
            <w:vAlign w:val="center"/>
          </w:tcPr>
          <w:p w14:paraId="6807C098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160 </w:t>
            </w:r>
            <w:r>
              <w:rPr>
                <w:rStyle w:val="Cuerpodeltexto10ptoNegritaEspaciado0pto"/>
              </w:rPr>
              <w:t>Horas</w:t>
            </w:r>
          </w:p>
        </w:tc>
      </w:tr>
      <w:tr w:rsidR="00616C1E" w14:paraId="20D5428C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6C345AA6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505" w:type="dxa"/>
            <w:vAlign w:val="center"/>
          </w:tcPr>
          <w:p w14:paraId="2F867523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544889A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331CBC">
              <w:rPr>
                <w:rStyle w:val="Cuerpodeltexto10ptoNegritaEspaciado0pto"/>
              </w:rPr>
              <w:t>Agasajo navideño a los niños de las unidades educativas de la parroquia rural cacha, cantón Riobamba, provincia de Chimborazo.</w:t>
            </w:r>
          </w:p>
        </w:tc>
        <w:tc>
          <w:tcPr>
            <w:tcW w:w="1418" w:type="dxa"/>
            <w:vAlign w:val="center"/>
          </w:tcPr>
          <w:p w14:paraId="7DD649AC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 Horas</w:t>
            </w:r>
          </w:p>
        </w:tc>
      </w:tr>
      <w:tr w:rsidR="00616C1E" w14:paraId="0DF01B99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3066C077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505" w:type="dxa"/>
            <w:vAlign w:val="center"/>
          </w:tcPr>
          <w:p w14:paraId="70F25345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1B716732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331CBC">
              <w:rPr>
                <w:rStyle w:val="Cuerpodeltexto10ptoNegritaEspaciado0pto"/>
              </w:rPr>
              <w:t xml:space="preserve">Convivencia y </w:t>
            </w:r>
            <w:r>
              <w:rPr>
                <w:rStyle w:val="Cuerpodeltexto10ptoNegritaEspaciado0pto"/>
              </w:rPr>
              <w:t>recreación con los niños de la Unidad Educativa Intercultural Bilingüe G</w:t>
            </w:r>
            <w:r w:rsidRPr="00331CBC">
              <w:rPr>
                <w:rStyle w:val="Cuerpodeltexto10ptoNegritaEspaciado0pto"/>
              </w:rPr>
              <w:t xml:space="preserve">eneral Rumiñahui en la comunidad de </w:t>
            </w:r>
            <w:r>
              <w:rPr>
                <w:rStyle w:val="Cuerpodeltexto10ptoNegritaEspaciado0pto"/>
              </w:rPr>
              <w:t>L</w:t>
            </w:r>
            <w:r w:rsidRPr="00331CBC">
              <w:rPr>
                <w:rStyle w:val="Cuerpodeltexto10ptoNegritaEspaciado0pto"/>
              </w:rPr>
              <w:t>irio cantón Colta</w:t>
            </w:r>
            <w:r>
              <w:rPr>
                <w:rStyle w:val="Cuerpodeltexto10ptoNegritaEspaciado0pto"/>
              </w:rPr>
              <w:t xml:space="preserve"> parroquia S</w:t>
            </w:r>
            <w:r w:rsidRPr="00331CBC">
              <w:rPr>
                <w:rStyle w:val="Cuerpodeltexto10ptoNegritaEspaciado0pto"/>
              </w:rPr>
              <w:t>icalpa provincia de Chimborazo</w:t>
            </w:r>
          </w:p>
        </w:tc>
        <w:tc>
          <w:tcPr>
            <w:tcW w:w="1418" w:type="dxa"/>
            <w:vAlign w:val="center"/>
          </w:tcPr>
          <w:p w14:paraId="689096A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 Horas</w:t>
            </w:r>
          </w:p>
        </w:tc>
      </w:tr>
      <w:tr w:rsidR="00616C1E" w14:paraId="7BEF87E7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4F5F8663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505" w:type="dxa"/>
            <w:vAlign w:val="center"/>
          </w:tcPr>
          <w:p w14:paraId="1EB35A96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61A6DF11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331CBC">
              <w:rPr>
                <w:rStyle w:val="Cuerpodeltexto10ptoNegritaEspaciado0pto"/>
              </w:rPr>
              <w:t>Restauración de la infraestructura externa e interna del Centro Infantil Amiguitos  perteneciente al Barrio al Batan de la ciudad de Riobamba</w:t>
            </w:r>
          </w:p>
        </w:tc>
        <w:tc>
          <w:tcPr>
            <w:tcW w:w="1418" w:type="dxa"/>
            <w:vAlign w:val="center"/>
          </w:tcPr>
          <w:p w14:paraId="59C8805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 Horas</w:t>
            </w:r>
          </w:p>
        </w:tc>
      </w:tr>
      <w:tr w:rsidR="00616C1E" w14:paraId="0B01F9AD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2F3D9903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505" w:type="dxa"/>
            <w:vAlign w:val="center"/>
          </w:tcPr>
          <w:p w14:paraId="6923D7BD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1F184AB9" w14:textId="77777777" w:rsidR="00616C1E" w:rsidRPr="00331CBC" w:rsidRDefault="00616C1E" w:rsidP="003B11A2">
            <w:pPr>
              <w:jc w:val="both"/>
              <w:rPr>
                <w:rStyle w:val="Cuerpodeltexto10ptoNegritaEspaciado0pto"/>
              </w:rPr>
            </w:pPr>
            <w:r w:rsidRPr="0096052F">
              <w:rPr>
                <w:rStyle w:val="Cuerpodeltexto10ptoNegritaEspaciado0pto"/>
              </w:rPr>
              <w:t>Diseño y colocación de recipientes en los espacios físicos  para disminuir la contaminación ambiental por la necesidades biológicas realizadas por  las mascotas de las personas que acuden a realizar actividad física  y recreativa en los parques de la ciudad de Riobamba”</w:t>
            </w:r>
          </w:p>
        </w:tc>
        <w:tc>
          <w:tcPr>
            <w:tcW w:w="1418" w:type="dxa"/>
            <w:vAlign w:val="center"/>
          </w:tcPr>
          <w:p w14:paraId="01F7659D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 Horas</w:t>
            </w:r>
          </w:p>
        </w:tc>
      </w:tr>
      <w:tr w:rsidR="00616C1E" w14:paraId="3B60D31D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65D419D2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505" w:type="dxa"/>
            <w:vAlign w:val="center"/>
          </w:tcPr>
          <w:p w14:paraId="14EF7210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40F77FC4" w14:textId="77777777" w:rsidR="00616C1E" w:rsidRPr="00331CBC" w:rsidRDefault="00616C1E" w:rsidP="003B11A2">
            <w:pPr>
              <w:jc w:val="both"/>
              <w:rPr>
                <w:rStyle w:val="Cuerpodeltexto10ptoNegritaEspaciado0pto"/>
              </w:rPr>
            </w:pPr>
            <w:r w:rsidRPr="001B6700">
              <w:rPr>
                <w:rStyle w:val="Cuerpodeltexto10ptoNegritaEspaciado0pto"/>
              </w:rPr>
              <w:t>Entrega de Kits de seguridad e higiene laboral para prevenir enfermedades infectocontagiosas en los recicladores no asociados de la ciudad de Riobamba, Provincia de Chimborazo.</w:t>
            </w:r>
          </w:p>
        </w:tc>
        <w:tc>
          <w:tcPr>
            <w:tcW w:w="1418" w:type="dxa"/>
            <w:vAlign w:val="center"/>
          </w:tcPr>
          <w:p w14:paraId="71ED65A1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 Horas</w:t>
            </w:r>
          </w:p>
        </w:tc>
      </w:tr>
      <w:tr w:rsidR="00616C1E" w14:paraId="52F31B47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0C8FE2AB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</w:p>
          <w:p w14:paraId="06F77984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505" w:type="dxa"/>
            <w:vAlign w:val="center"/>
          </w:tcPr>
          <w:p w14:paraId="5EFD63B1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39E6539E" w14:textId="77777777" w:rsidR="00616C1E" w:rsidRPr="001B6700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Por un hogar para los damnificados de Jama, Provincia de Manabí</w:t>
            </w:r>
          </w:p>
        </w:tc>
        <w:tc>
          <w:tcPr>
            <w:tcW w:w="1418" w:type="dxa"/>
            <w:vAlign w:val="center"/>
          </w:tcPr>
          <w:p w14:paraId="5422B7D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 Horas</w:t>
            </w:r>
          </w:p>
        </w:tc>
      </w:tr>
      <w:tr w:rsidR="00616C1E" w14:paraId="3CD8AFF9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536A55C6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505" w:type="dxa"/>
            <w:vAlign w:val="center"/>
          </w:tcPr>
          <w:p w14:paraId="316964BF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Director</w:t>
            </w:r>
          </w:p>
        </w:tc>
        <w:tc>
          <w:tcPr>
            <w:tcW w:w="5245" w:type="dxa"/>
            <w:vAlign w:val="center"/>
          </w:tcPr>
          <w:p w14:paraId="334AC8BB" w14:textId="77777777" w:rsidR="00616C1E" w:rsidRDefault="00616C1E" w:rsidP="003B11A2">
            <w:pPr>
              <w:jc w:val="both"/>
              <w:rPr>
                <w:rStyle w:val="Cuerpodeltexto10ptoNegritaEspaciado0pto"/>
              </w:rPr>
            </w:pPr>
            <w:r w:rsidRPr="00E24F75">
              <w:rPr>
                <w:rStyle w:val="Cuerpodeltexto10ptoNegritaEspaciado0pto"/>
              </w:rPr>
              <w:t>Una sonrisa para las personas de atención prioritaria</w:t>
            </w:r>
          </w:p>
        </w:tc>
        <w:tc>
          <w:tcPr>
            <w:tcW w:w="1418" w:type="dxa"/>
            <w:vAlign w:val="center"/>
          </w:tcPr>
          <w:p w14:paraId="57038380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 Horas</w:t>
            </w:r>
          </w:p>
        </w:tc>
      </w:tr>
      <w:tr w:rsidR="00616C1E" w14:paraId="73BB61C6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5FE3C191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505" w:type="dxa"/>
            <w:vAlign w:val="center"/>
          </w:tcPr>
          <w:p w14:paraId="3F85B6E9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Coordinador General </w:t>
            </w:r>
          </w:p>
        </w:tc>
        <w:tc>
          <w:tcPr>
            <w:tcW w:w="5245" w:type="dxa"/>
            <w:vAlign w:val="center"/>
          </w:tcPr>
          <w:p w14:paraId="07C6DD51" w14:textId="77777777" w:rsidR="00616C1E" w:rsidRPr="00E24F75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Conversatorio: Reformas a la Ley de Educación Superior, Ecuador </w:t>
            </w:r>
          </w:p>
        </w:tc>
        <w:tc>
          <w:tcPr>
            <w:tcW w:w="1418" w:type="dxa"/>
            <w:vAlign w:val="center"/>
          </w:tcPr>
          <w:p w14:paraId="732529A4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 Horas</w:t>
            </w:r>
          </w:p>
        </w:tc>
      </w:tr>
      <w:tr w:rsidR="00616C1E" w14:paraId="2D7E23FA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76A2EA07" w14:textId="77777777" w:rsidR="00616C1E" w:rsidRDefault="00616C1E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505" w:type="dxa"/>
            <w:vAlign w:val="center"/>
          </w:tcPr>
          <w:p w14:paraId="62F90D8B" w14:textId="77777777" w:rsidR="00616C1E" w:rsidRDefault="00616C1E" w:rsidP="003B11A2">
            <w:pPr>
              <w:jc w:val="center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Coordinador General </w:t>
            </w:r>
          </w:p>
        </w:tc>
        <w:tc>
          <w:tcPr>
            <w:tcW w:w="5245" w:type="dxa"/>
            <w:vAlign w:val="center"/>
          </w:tcPr>
          <w:p w14:paraId="07898935" w14:textId="77777777" w:rsidR="00616C1E" w:rsidRPr="00E24F75" w:rsidRDefault="00616C1E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Panel: </w:t>
            </w:r>
            <w:r w:rsidRPr="00CE0EC4">
              <w:rPr>
                <w:rStyle w:val="Cuerpodeltexto10ptoNegritaEspaciado0pto"/>
              </w:rPr>
              <w:t>P</w:t>
            </w:r>
            <w:r>
              <w:rPr>
                <w:rStyle w:val="Cuerpodeltexto10ptoNegritaEspaciado0pto"/>
              </w:rPr>
              <w:t>lan de trabajo: D</w:t>
            </w:r>
            <w:r w:rsidRPr="00CE0EC4">
              <w:rPr>
                <w:rStyle w:val="Cuerpodeltexto10ptoNegritaEspaciado0pto"/>
              </w:rPr>
              <w:t>esarrollo sostenible, empleo y emprendimiento de los candidatos a la alcaldía del cantón Riobamba</w:t>
            </w:r>
            <w:r>
              <w:rPr>
                <w:rStyle w:val="Cuerpodeltexto10ptoNegritaEspaciado0pt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2616575" w14:textId="77777777" w:rsidR="00616C1E" w:rsidRDefault="00616C1E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 Horas</w:t>
            </w:r>
          </w:p>
        </w:tc>
      </w:tr>
    </w:tbl>
    <w:p w14:paraId="1EE00BA7" w14:textId="77777777" w:rsidR="00616C1E" w:rsidRDefault="00616C1E" w:rsidP="00616C1E">
      <w:pPr>
        <w:pStyle w:val="Encabezado"/>
        <w:rPr>
          <w:rFonts w:ascii="Arial" w:hAnsi="Arial" w:cs="Arial"/>
          <w:sz w:val="22"/>
        </w:rPr>
      </w:pPr>
    </w:p>
    <w:p w14:paraId="6AAACF2C" w14:textId="482F9CEC" w:rsidR="00616C1E" w:rsidRDefault="00616C1E" w:rsidP="00EE49A9">
      <w:pPr>
        <w:pStyle w:val="Encabezado"/>
        <w:rPr>
          <w:rFonts w:ascii="Arial" w:hAnsi="Arial" w:cs="Arial"/>
          <w:sz w:val="22"/>
        </w:rPr>
      </w:pPr>
    </w:p>
    <w:p w14:paraId="5DA9047B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4.6 Investigación</w:t>
      </w:r>
    </w:p>
    <w:p w14:paraId="381DDB05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5B56FE50" w14:textId="77777777" w:rsidR="003B11A2" w:rsidRDefault="003B11A2" w:rsidP="003B11A2">
      <w:pPr>
        <w:pStyle w:val="Encabezado"/>
        <w:rPr>
          <w:rFonts w:ascii="Arial" w:hAnsi="Arial" w:cs="Arial"/>
          <w:sz w:val="22"/>
        </w:rPr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3B11A2" w14:paraId="04ECF970" w14:textId="77777777" w:rsidTr="003B11A2">
        <w:trPr>
          <w:trHeight w:val="120"/>
        </w:trPr>
        <w:tc>
          <w:tcPr>
            <w:tcW w:w="472" w:type="dxa"/>
            <w:shd w:val="clear" w:color="auto" w:fill="0000FF"/>
            <w:vAlign w:val="center"/>
          </w:tcPr>
          <w:p w14:paraId="3367291E" w14:textId="77777777" w:rsidR="003B11A2" w:rsidRPr="00E90DD9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shd w:val="clear" w:color="auto" w:fill="0000FF"/>
            <w:vAlign w:val="center"/>
          </w:tcPr>
          <w:p w14:paraId="17A12683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shd w:val="clear" w:color="auto" w:fill="0000FF"/>
            <w:vAlign w:val="center"/>
          </w:tcPr>
          <w:p w14:paraId="1C4F356D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18" w:type="dxa"/>
            <w:shd w:val="clear" w:color="auto" w:fill="0000FF"/>
            <w:vAlign w:val="center"/>
          </w:tcPr>
          <w:p w14:paraId="25C1552A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DURACIÓN</w:t>
            </w:r>
          </w:p>
        </w:tc>
      </w:tr>
      <w:tr w:rsidR="003B11A2" w14:paraId="2FC3AAD5" w14:textId="77777777" w:rsidTr="003B11A2">
        <w:trPr>
          <w:cantSplit/>
          <w:trHeight w:val="276"/>
        </w:trPr>
        <w:tc>
          <w:tcPr>
            <w:tcW w:w="472" w:type="dxa"/>
            <w:vAlign w:val="center"/>
          </w:tcPr>
          <w:p w14:paraId="1229F49D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vAlign w:val="center"/>
          </w:tcPr>
          <w:p w14:paraId="6E99E3FA" w14:textId="77777777" w:rsidR="003B11A2" w:rsidRDefault="003B11A2" w:rsidP="003B11A2">
            <w:pPr>
              <w:ind w:left="50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Investigación Social</w:t>
            </w:r>
          </w:p>
        </w:tc>
        <w:tc>
          <w:tcPr>
            <w:tcW w:w="3119" w:type="dxa"/>
            <w:vAlign w:val="center"/>
          </w:tcPr>
          <w:p w14:paraId="20CBEFD3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Varios</w:t>
            </w:r>
          </w:p>
        </w:tc>
        <w:tc>
          <w:tcPr>
            <w:tcW w:w="1418" w:type="dxa"/>
            <w:vAlign w:val="center"/>
          </w:tcPr>
          <w:p w14:paraId="4ABC2AD3" w14:textId="77777777" w:rsidR="003B11A2" w:rsidRDefault="003B11A2" w:rsidP="003B11A2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3B11A2" w14:paraId="7863506B" w14:textId="77777777" w:rsidTr="003B11A2">
        <w:trPr>
          <w:cantSplit/>
          <w:trHeight w:val="280"/>
        </w:trPr>
        <w:tc>
          <w:tcPr>
            <w:tcW w:w="472" w:type="dxa"/>
            <w:vAlign w:val="center"/>
          </w:tcPr>
          <w:p w14:paraId="007D807B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vAlign w:val="center"/>
          </w:tcPr>
          <w:p w14:paraId="69B68CA7" w14:textId="77777777" w:rsidR="003B11A2" w:rsidRDefault="003B11A2" w:rsidP="003B11A2">
            <w:pPr>
              <w:ind w:left="50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Investigación Educativa</w:t>
            </w:r>
          </w:p>
        </w:tc>
        <w:tc>
          <w:tcPr>
            <w:tcW w:w="3119" w:type="dxa"/>
            <w:vAlign w:val="center"/>
          </w:tcPr>
          <w:p w14:paraId="1B3ED5B0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Varios</w:t>
            </w:r>
          </w:p>
        </w:tc>
        <w:tc>
          <w:tcPr>
            <w:tcW w:w="1418" w:type="dxa"/>
            <w:vAlign w:val="center"/>
          </w:tcPr>
          <w:p w14:paraId="549878E8" w14:textId="77777777" w:rsidR="003B11A2" w:rsidRDefault="003B11A2" w:rsidP="003B11A2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3B11A2" w14:paraId="1C87E012" w14:textId="77777777" w:rsidTr="003B11A2">
        <w:trPr>
          <w:cantSplit/>
          <w:trHeight w:val="280"/>
        </w:trPr>
        <w:tc>
          <w:tcPr>
            <w:tcW w:w="472" w:type="dxa"/>
            <w:vAlign w:val="center"/>
          </w:tcPr>
          <w:p w14:paraId="1511078B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vAlign w:val="center"/>
          </w:tcPr>
          <w:p w14:paraId="495B1DE9" w14:textId="77777777" w:rsidR="003B11A2" w:rsidRDefault="003B11A2" w:rsidP="003B11A2">
            <w:pPr>
              <w:ind w:left="50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Investigación Jurídica</w:t>
            </w:r>
          </w:p>
        </w:tc>
        <w:tc>
          <w:tcPr>
            <w:tcW w:w="3119" w:type="dxa"/>
            <w:vAlign w:val="center"/>
          </w:tcPr>
          <w:p w14:paraId="4797593F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Varios</w:t>
            </w:r>
          </w:p>
        </w:tc>
        <w:tc>
          <w:tcPr>
            <w:tcW w:w="1418" w:type="dxa"/>
            <w:vAlign w:val="center"/>
          </w:tcPr>
          <w:p w14:paraId="1447AB6B" w14:textId="77777777" w:rsidR="003B11A2" w:rsidRDefault="003B11A2" w:rsidP="003B11A2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3B11A2" w14:paraId="0CDFD982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23ABCEDC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vAlign w:val="center"/>
          </w:tcPr>
          <w:p w14:paraId="112B89DE" w14:textId="77777777" w:rsidR="003B11A2" w:rsidRDefault="003B11A2" w:rsidP="003B11A2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Investigación Acción</w:t>
            </w:r>
          </w:p>
        </w:tc>
        <w:tc>
          <w:tcPr>
            <w:tcW w:w="3119" w:type="dxa"/>
            <w:vAlign w:val="center"/>
          </w:tcPr>
          <w:p w14:paraId="4E54C91D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Varios</w:t>
            </w:r>
          </w:p>
        </w:tc>
        <w:tc>
          <w:tcPr>
            <w:tcW w:w="1418" w:type="dxa"/>
            <w:vAlign w:val="center"/>
          </w:tcPr>
          <w:p w14:paraId="25B4319B" w14:textId="77777777" w:rsidR="003B11A2" w:rsidRDefault="003B11A2" w:rsidP="003B11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1A2" w14:paraId="0A7EC10B" w14:textId="77777777" w:rsidTr="003B11A2">
        <w:trPr>
          <w:cantSplit/>
          <w:trHeight w:val="260"/>
        </w:trPr>
        <w:tc>
          <w:tcPr>
            <w:tcW w:w="472" w:type="dxa"/>
            <w:vAlign w:val="center"/>
          </w:tcPr>
          <w:p w14:paraId="02A80DAC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31" w:type="dxa"/>
            <w:vAlign w:val="center"/>
          </w:tcPr>
          <w:p w14:paraId="042130DE" w14:textId="77777777" w:rsidR="003B11A2" w:rsidRDefault="003B11A2" w:rsidP="003B11A2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Investigación Comunitaria</w:t>
            </w:r>
          </w:p>
        </w:tc>
        <w:tc>
          <w:tcPr>
            <w:tcW w:w="3119" w:type="dxa"/>
            <w:vAlign w:val="center"/>
          </w:tcPr>
          <w:p w14:paraId="085C5CAB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Varios</w:t>
            </w:r>
          </w:p>
        </w:tc>
        <w:tc>
          <w:tcPr>
            <w:tcW w:w="1418" w:type="dxa"/>
            <w:vAlign w:val="center"/>
          </w:tcPr>
          <w:p w14:paraId="5A5BB013" w14:textId="77777777" w:rsidR="003B11A2" w:rsidRDefault="003B11A2" w:rsidP="003B11A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C08469" w14:textId="77777777" w:rsidR="003B11A2" w:rsidRDefault="003B11A2" w:rsidP="003B11A2">
      <w:pPr>
        <w:pStyle w:val="Encabezado"/>
        <w:rPr>
          <w:rFonts w:ascii="Arial" w:hAnsi="Arial" w:cs="Arial"/>
          <w:sz w:val="22"/>
        </w:rPr>
      </w:pPr>
    </w:p>
    <w:p w14:paraId="0728CB01" w14:textId="5A2DBA1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430087AE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B3184">
        <w:rPr>
          <w:rFonts w:ascii="Arial" w:hAnsi="Arial" w:cs="Arial"/>
          <w:b/>
          <w:bCs/>
          <w:sz w:val="22"/>
          <w:szCs w:val="22"/>
        </w:rPr>
        <w:t>4.6 Consultoría en g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DB3184">
        <w:rPr>
          <w:rFonts w:ascii="Arial" w:hAnsi="Arial" w:cs="Arial"/>
          <w:b/>
          <w:bCs/>
          <w:sz w:val="22"/>
          <w:szCs w:val="22"/>
        </w:rPr>
        <w:t>neral</w:t>
      </w:r>
    </w:p>
    <w:p w14:paraId="0661FF66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2748E730" w14:textId="77777777" w:rsidR="003B11A2" w:rsidRPr="00A764AB" w:rsidRDefault="003B11A2" w:rsidP="003B11A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423"/>
        <w:gridCol w:w="3260"/>
        <w:gridCol w:w="1276"/>
        <w:gridCol w:w="1275"/>
      </w:tblGrid>
      <w:tr w:rsidR="003B11A2" w14:paraId="5746699C" w14:textId="77777777" w:rsidTr="003B11A2">
        <w:trPr>
          <w:trHeight w:val="120"/>
        </w:trPr>
        <w:tc>
          <w:tcPr>
            <w:tcW w:w="405" w:type="dxa"/>
            <w:shd w:val="clear" w:color="auto" w:fill="0000FF"/>
            <w:vAlign w:val="center"/>
          </w:tcPr>
          <w:p w14:paraId="32D9E651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423" w:type="dxa"/>
            <w:shd w:val="clear" w:color="auto" w:fill="0000FF"/>
            <w:vAlign w:val="center"/>
          </w:tcPr>
          <w:p w14:paraId="6C658F02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DEL PROYECTO</w:t>
            </w:r>
          </w:p>
        </w:tc>
        <w:tc>
          <w:tcPr>
            <w:tcW w:w="3260" w:type="dxa"/>
            <w:shd w:val="clear" w:color="auto" w:fill="0000FF"/>
            <w:vAlign w:val="center"/>
          </w:tcPr>
          <w:p w14:paraId="0F2C3AE9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INSTITUCIÓN </w:t>
            </w:r>
          </w:p>
        </w:tc>
        <w:tc>
          <w:tcPr>
            <w:tcW w:w="1276" w:type="dxa"/>
            <w:shd w:val="clear" w:color="auto" w:fill="0000FF"/>
            <w:vAlign w:val="center"/>
          </w:tcPr>
          <w:p w14:paraId="2EDCC7CD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DE</w:t>
            </w:r>
          </w:p>
          <w:p w14:paraId="66E9BE11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14:paraId="302D6DAA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A</w:t>
            </w:r>
          </w:p>
          <w:p w14:paraId="59D4E447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3B11A2" w14:paraId="2F21B25D" w14:textId="77777777" w:rsidTr="003B11A2">
        <w:trPr>
          <w:cantSplit/>
          <w:trHeight w:val="280"/>
        </w:trPr>
        <w:tc>
          <w:tcPr>
            <w:tcW w:w="405" w:type="dxa"/>
            <w:vAlign w:val="center"/>
          </w:tcPr>
          <w:p w14:paraId="434E5C24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23" w:type="dxa"/>
            <w:vAlign w:val="center"/>
          </w:tcPr>
          <w:p w14:paraId="30319C15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PRIMER CONGRESO DE ADMINISTRACIÓN Y GESTIÓN HOSPITALARIA Y LA NUEVA TENDENCIA DE LOS REGISTROS MÉDICOS</w:t>
            </w:r>
          </w:p>
        </w:tc>
        <w:tc>
          <w:tcPr>
            <w:tcW w:w="3260" w:type="dxa"/>
            <w:vAlign w:val="center"/>
          </w:tcPr>
          <w:p w14:paraId="7A3DA4A5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29E25809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275" w:type="dxa"/>
            <w:vAlign w:val="center"/>
          </w:tcPr>
          <w:p w14:paraId="6B58221D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2006</w:t>
            </w:r>
          </w:p>
        </w:tc>
      </w:tr>
      <w:tr w:rsidR="003B11A2" w14:paraId="48ECD1D1" w14:textId="77777777" w:rsidTr="003B11A2">
        <w:trPr>
          <w:cantSplit/>
          <w:trHeight w:val="280"/>
        </w:trPr>
        <w:tc>
          <w:tcPr>
            <w:tcW w:w="405" w:type="dxa"/>
            <w:vAlign w:val="center"/>
          </w:tcPr>
          <w:p w14:paraId="3AC46F21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23" w:type="dxa"/>
            <w:vAlign w:val="center"/>
          </w:tcPr>
          <w:p w14:paraId="1CE81A8F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I FERIA JUVENIL PROVINCIAL DE CIENCIA, TECNOLOGÍA E INNOVACIÓN/2008</w:t>
            </w:r>
          </w:p>
        </w:tc>
        <w:tc>
          <w:tcPr>
            <w:tcW w:w="3260" w:type="dxa"/>
            <w:vAlign w:val="center"/>
          </w:tcPr>
          <w:p w14:paraId="0F4FA410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Dirección Provincial de Educación Hispana de </w:t>
            </w:r>
            <w:r w:rsidRPr="00B77C5F">
              <w:rPr>
                <w:rStyle w:val="Cuerpodeltexto10ptoNegritaEspaciado0pto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7D55B18E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275" w:type="dxa"/>
            <w:vAlign w:val="center"/>
          </w:tcPr>
          <w:p w14:paraId="5B899A2F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</w:tr>
      <w:tr w:rsidR="003B11A2" w14:paraId="27A11ABF" w14:textId="77777777" w:rsidTr="003B11A2">
        <w:trPr>
          <w:cantSplit/>
          <w:trHeight w:val="280"/>
        </w:trPr>
        <w:tc>
          <w:tcPr>
            <w:tcW w:w="405" w:type="dxa"/>
            <w:vAlign w:val="center"/>
          </w:tcPr>
          <w:p w14:paraId="403A2979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23" w:type="dxa"/>
            <w:vAlign w:val="center"/>
          </w:tcPr>
          <w:p w14:paraId="1255EC0A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CREACIÓN DE LOS SEMILLEROS DE INVESTIGACIÓN DE LA FACULTAD DE CIENCIAS POLÍTICAS Y ADMINISTRATIVAS.</w:t>
            </w:r>
          </w:p>
        </w:tc>
        <w:tc>
          <w:tcPr>
            <w:tcW w:w="3260" w:type="dxa"/>
            <w:vAlign w:val="center"/>
          </w:tcPr>
          <w:p w14:paraId="054CF063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de-DE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73AEB4A4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1275" w:type="dxa"/>
            <w:vAlign w:val="center"/>
          </w:tcPr>
          <w:p w14:paraId="1054FE01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2008</w:t>
            </w:r>
          </w:p>
        </w:tc>
      </w:tr>
      <w:tr w:rsidR="003B11A2" w14:paraId="21A0A99D" w14:textId="77777777" w:rsidTr="003B11A2">
        <w:trPr>
          <w:cantSplit/>
          <w:trHeight w:val="280"/>
        </w:trPr>
        <w:tc>
          <w:tcPr>
            <w:tcW w:w="405" w:type="dxa"/>
            <w:vAlign w:val="center"/>
          </w:tcPr>
          <w:p w14:paraId="6A8BD592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23" w:type="dxa"/>
            <w:vAlign w:val="center"/>
          </w:tcPr>
          <w:p w14:paraId="118D271F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“INVESTIGACIÓN Y ELABORACIÓN DEL ÍNDICE ANALÍTICO DE LA CONSTITUCIÓN MONTECRISTI 2008”</w:t>
            </w:r>
          </w:p>
        </w:tc>
        <w:tc>
          <w:tcPr>
            <w:tcW w:w="3260" w:type="dxa"/>
            <w:vAlign w:val="center"/>
          </w:tcPr>
          <w:p w14:paraId="6F228502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Universidad Nacional Autónoma de México</w:t>
            </w:r>
          </w:p>
        </w:tc>
        <w:tc>
          <w:tcPr>
            <w:tcW w:w="1276" w:type="dxa"/>
            <w:vAlign w:val="center"/>
          </w:tcPr>
          <w:p w14:paraId="1A559923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60E08D7C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3B11A2" w14:paraId="16FE8ADC" w14:textId="77777777" w:rsidTr="003B11A2">
        <w:trPr>
          <w:cantSplit/>
          <w:trHeight w:val="260"/>
        </w:trPr>
        <w:tc>
          <w:tcPr>
            <w:tcW w:w="405" w:type="dxa"/>
            <w:vAlign w:val="center"/>
          </w:tcPr>
          <w:p w14:paraId="2B979E2A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23" w:type="dxa"/>
            <w:vAlign w:val="center"/>
          </w:tcPr>
          <w:p w14:paraId="729B7896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II FERIA JUVENIL PROVINCIAL DE CIENCIA, TECNOLOGÍA E INNOVACIÓN/2008</w:t>
            </w:r>
          </w:p>
        </w:tc>
        <w:tc>
          <w:tcPr>
            <w:tcW w:w="3260" w:type="dxa"/>
            <w:vAlign w:val="center"/>
          </w:tcPr>
          <w:p w14:paraId="516E0FB2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 xml:space="preserve">Dirección Provincial de Educación Hispana de </w:t>
            </w:r>
            <w:r w:rsidRPr="00B77C5F">
              <w:rPr>
                <w:rStyle w:val="Cuerpodeltexto10ptoNegritaEspaciado0pto"/>
              </w:rPr>
              <w:t>Chimborazo</w:t>
            </w:r>
          </w:p>
        </w:tc>
        <w:tc>
          <w:tcPr>
            <w:tcW w:w="1276" w:type="dxa"/>
            <w:vAlign w:val="center"/>
          </w:tcPr>
          <w:p w14:paraId="065D0D96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3ADEF8E0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3B11A2" w14:paraId="3F22185F" w14:textId="77777777" w:rsidTr="003B11A2">
        <w:trPr>
          <w:cantSplit/>
          <w:trHeight w:val="260"/>
        </w:trPr>
        <w:tc>
          <w:tcPr>
            <w:tcW w:w="405" w:type="dxa"/>
            <w:vAlign w:val="center"/>
          </w:tcPr>
          <w:p w14:paraId="3E21D976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3" w:type="dxa"/>
            <w:vAlign w:val="center"/>
          </w:tcPr>
          <w:p w14:paraId="33A05EE8" w14:textId="77777777" w:rsidR="003B11A2" w:rsidRDefault="003B11A2" w:rsidP="003B11A2">
            <w:pPr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>FERIA DE INVESTIGACIÓN CIENTÍFICA, INNOVACIÓN Y EMPRENDIMINETO</w:t>
            </w:r>
          </w:p>
        </w:tc>
        <w:tc>
          <w:tcPr>
            <w:tcW w:w="3260" w:type="dxa"/>
            <w:vAlign w:val="center"/>
          </w:tcPr>
          <w:p w14:paraId="2A65B85C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</w:p>
        </w:tc>
        <w:tc>
          <w:tcPr>
            <w:tcW w:w="1276" w:type="dxa"/>
            <w:vAlign w:val="center"/>
          </w:tcPr>
          <w:p w14:paraId="1B5E5F3E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0E787B62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3B11A2" w14:paraId="3C0A192C" w14:textId="77777777" w:rsidTr="003B11A2">
        <w:trPr>
          <w:cantSplit/>
          <w:trHeight w:val="260"/>
        </w:trPr>
        <w:tc>
          <w:tcPr>
            <w:tcW w:w="405" w:type="dxa"/>
            <w:vAlign w:val="center"/>
          </w:tcPr>
          <w:p w14:paraId="1A0DD014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23" w:type="dxa"/>
            <w:vAlign w:val="center"/>
          </w:tcPr>
          <w:p w14:paraId="1EF44165" w14:textId="77777777" w:rsidR="003B11A2" w:rsidRDefault="003B11A2" w:rsidP="003B11A2">
            <w:pPr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>COORDINADOR: JORNADAS DE ACTUALIZACIÓN JURÍDICA DE LA LEGISLACIÓN ECUATORIANA.</w:t>
            </w:r>
          </w:p>
        </w:tc>
        <w:tc>
          <w:tcPr>
            <w:tcW w:w="3260" w:type="dxa"/>
            <w:vAlign w:val="center"/>
          </w:tcPr>
          <w:p w14:paraId="1B7D8707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</w:p>
        </w:tc>
        <w:tc>
          <w:tcPr>
            <w:tcW w:w="1276" w:type="dxa"/>
            <w:vAlign w:val="center"/>
          </w:tcPr>
          <w:p w14:paraId="39B1C806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745355A9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3B11A2" w14:paraId="63C70590" w14:textId="77777777" w:rsidTr="003B11A2">
        <w:trPr>
          <w:cantSplit/>
          <w:trHeight w:val="260"/>
        </w:trPr>
        <w:tc>
          <w:tcPr>
            <w:tcW w:w="405" w:type="dxa"/>
            <w:vAlign w:val="center"/>
          </w:tcPr>
          <w:p w14:paraId="6A7492A9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23" w:type="dxa"/>
            <w:vAlign w:val="center"/>
          </w:tcPr>
          <w:p w14:paraId="152B49E5" w14:textId="77777777" w:rsidR="003B11A2" w:rsidRDefault="003B11A2" w:rsidP="003B11A2">
            <w:pPr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>COORDINADOR: DERECHOS CONSTITUCIONALES, DERECHOS HUMANOS Y JUSTICIA INDÍGENA</w:t>
            </w:r>
          </w:p>
        </w:tc>
        <w:tc>
          <w:tcPr>
            <w:tcW w:w="3260" w:type="dxa"/>
            <w:vAlign w:val="center"/>
          </w:tcPr>
          <w:p w14:paraId="38BE8A44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</w:p>
        </w:tc>
        <w:tc>
          <w:tcPr>
            <w:tcW w:w="1276" w:type="dxa"/>
            <w:vAlign w:val="center"/>
          </w:tcPr>
          <w:p w14:paraId="00CB35C3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1275" w:type="dxa"/>
            <w:vAlign w:val="center"/>
          </w:tcPr>
          <w:p w14:paraId="0EDA3244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2009</w:t>
            </w:r>
          </w:p>
        </w:tc>
      </w:tr>
      <w:tr w:rsidR="003B11A2" w14:paraId="4DFE02CC" w14:textId="77777777" w:rsidTr="003B11A2">
        <w:trPr>
          <w:cantSplit/>
          <w:trHeight w:val="260"/>
        </w:trPr>
        <w:tc>
          <w:tcPr>
            <w:tcW w:w="405" w:type="dxa"/>
            <w:vAlign w:val="center"/>
          </w:tcPr>
          <w:p w14:paraId="652D46C1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23" w:type="dxa"/>
            <w:vAlign w:val="center"/>
          </w:tcPr>
          <w:p w14:paraId="15004FC1" w14:textId="77777777" w:rsidR="003B11A2" w:rsidRDefault="003B11A2" w:rsidP="003B11A2">
            <w:pPr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>COORDINADOR: I SEMINARIO INTERNACIONAL DE DERECHO MULTIDISCIPLINARIO.</w:t>
            </w:r>
          </w:p>
        </w:tc>
        <w:tc>
          <w:tcPr>
            <w:tcW w:w="3260" w:type="dxa"/>
            <w:vAlign w:val="center"/>
          </w:tcPr>
          <w:p w14:paraId="48005955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</w:p>
        </w:tc>
        <w:tc>
          <w:tcPr>
            <w:tcW w:w="1276" w:type="dxa"/>
            <w:vAlign w:val="center"/>
          </w:tcPr>
          <w:p w14:paraId="506FF0E3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275" w:type="dxa"/>
            <w:vAlign w:val="center"/>
          </w:tcPr>
          <w:p w14:paraId="71791A97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3B11A2" w14:paraId="6C094AA1" w14:textId="77777777" w:rsidTr="003B11A2">
        <w:trPr>
          <w:cantSplit/>
          <w:trHeight w:val="260"/>
        </w:trPr>
        <w:tc>
          <w:tcPr>
            <w:tcW w:w="405" w:type="dxa"/>
            <w:vAlign w:val="center"/>
          </w:tcPr>
          <w:p w14:paraId="24BE3456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23" w:type="dxa"/>
            <w:vAlign w:val="center"/>
          </w:tcPr>
          <w:p w14:paraId="2FEA941F" w14:textId="77777777" w:rsidR="003B11A2" w:rsidRDefault="003B11A2" w:rsidP="003B11A2">
            <w:pPr>
              <w:pStyle w:val="Cuerpodeltexto0"/>
              <w:shd w:val="clear" w:color="auto" w:fill="auto"/>
              <w:spacing w:before="0" w:after="0" w:line="226" w:lineRule="exact"/>
              <w:ind w:left="80"/>
            </w:pPr>
            <w:r>
              <w:rPr>
                <w:rStyle w:val="Cuerpodeltexto10ptoNegritaEspaciado0pto"/>
              </w:rPr>
              <w:t>DIRECTOR: “I CICLO NACIONAL DE CONFERENCIAS “CUESTIONES</w:t>
            </w:r>
          </w:p>
          <w:p w14:paraId="55412AAC" w14:textId="77777777" w:rsidR="003B11A2" w:rsidRDefault="003B11A2" w:rsidP="003B11A2">
            <w:pPr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>CONTEMPORÁNEAS DE DERECHO CONSTITUCIONAL, PENAL Y ADMINISTRATIVO"</w:t>
            </w:r>
          </w:p>
        </w:tc>
        <w:tc>
          <w:tcPr>
            <w:tcW w:w="3260" w:type="dxa"/>
            <w:vAlign w:val="center"/>
          </w:tcPr>
          <w:p w14:paraId="400EF847" w14:textId="77777777" w:rsidR="003B11A2" w:rsidRDefault="003B11A2" w:rsidP="003B11A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</w:p>
        </w:tc>
        <w:tc>
          <w:tcPr>
            <w:tcW w:w="1276" w:type="dxa"/>
            <w:vAlign w:val="center"/>
          </w:tcPr>
          <w:p w14:paraId="195795EF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1275" w:type="dxa"/>
            <w:vAlign w:val="center"/>
          </w:tcPr>
          <w:p w14:paraId="501FB901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</w:p>
        </w:tc>
      </w:tr>
      <w:tr w:rsidR="003B11A2" w14:paraId="49262680" w14:textId="77777777" w:rsidTr="003B11A2">
        <w:trPr>
          <w:cantSplit/>
          <w:trHeight w:val="260"/>
        </w:trPr>
        <w:tc>
          <w:tcPr>
            <w:tcW w:w="405" w:type="dxa"/>
            <w:vAlign w:val="center"/>
          </w:tcPr>
          <w:p w14:paraId="3B80F893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23" w:type="dxa"/>
            <w:vAlign w:val="center"/>
          </w:tcPr>
          <w:p w14:paraId="5DCD036E" w14:textId="77777777" w:rsidR="003B11A2" w:rsidRDefault="003B11A2" w:rsidP="003B11A2">
            <w:pPr>
              <w:pStyle w:val="Cuerpodeltexto0"/>
              <w:shd w:val="clear" w:color="auto" w:fill="auto"/>
              <w:spacing w:before="0" w:after="0" w:line="226" w:lineRule="exact"/>
              <w:ind w:left="80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COORDINADOR: FORO REFORMAS A LA LEY ORGANICA DE EDUCACIÓN SUPERIOS </w:t>
            </w:r>
          </w:p>
        </w:tc>
        <w:tc>
          <w:tcPr>
            <w:tcW w:w="3260" w:type="dxa"/>
            <w:vAlign w:val="center"/>
          </w:tcPr>
          <w:p w14:paraId="1D097F9C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Facultad de Ciencias Políticas y Administrativas - UNACH</w:t>
            </w:r>
          </w:p>
        </w:tc>
        <w:tc>
          <w:tcPr>
            <w:tcW w:w="1276" w:type="dxa"/>
            <w:vAlign w:val="center"/>
          </w:tcPr>
          <w:p w14:paraId="107145B0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275" w:type="dxa"/>
            <w:vAlign w:val="center"/>
          </w:tcPr>
          <w:p w14:paraId="648B2563" w14:textId="77777777" w:rsidR="003B11A2" w:rsidRDefault="003B11A2" w:rsidP="003B11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</w:tr>
    </w:tbl>
    <w:p w14:paraId="579FC6AE" w14:textId="77777777" w:rsidR="003B11A2" w:rsidRDefault="003B11A2" w:rsidP="003B11A2">
      <w:pPr>
        <w:rPr>
          <w:rFonts w:ascii="Arial" w:hAnsi="Arial" w:cs="Arial"/>
          <w:b/>
          <w:bCs/>
          <w:sz w:val="22"/>
        </w:rPr>
      </w:pPr>
    </w:p>
    <w:p w14:paraId="0253B63E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608312A2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731DCADE" w14:textId="013C7574" w:rsidR="00EE49A9" w:rsidRDefault="00ED0935" w:rsidP="003B11A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PRODUCCIÓN CIENTÍFICA Y </w:t>
      </w:r>
      <w:r w:rsidR="00EE49A9" w:rsidRPr="003B11A2">
        <w:rPr>
          <w:rFonts w:ascii="Arial" w:hAnsi="Arial" w:cs="Arial"/>
          <w:b/>
          <w:bCs/>
          <w:color w:val="0000FF"/>
          <w:sz w:val="22"/>
          <w:szCs w:val="22"/>
        </w:rPr>
        <w:t>PUBLICACIONES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14:paraId="00FCCEA8" w14:textId="5FCBE407" w:rsidR="003B11A2" w:rsidRDefault="003B11A2" w:rsidP="003B11A2">
      <w:pPr>
        <w:pStyle w:val="Prrafodelista"/>
        <w:ind w:left="680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734"/>
        <w:gridCol w:w="3807"/>
        <w:gridCol w:w="1626"/>
      </w:tblGrid>
      <w:tr w:rsidR="003B11A2" w14:paraId="00C2F99E" w14:textId="77777777" w:rsidTr="008D730B">
        <w:trPr>
          <w:trHeight w:val="216"/>
        </w:trPr>
        <w:tc>
          <w:tcPr>
            <w:tcW w:w="472" w:type="dxa"/>
            <w:shd w:val="clear" w:color="auto" w:fill="0000FF"/>
            <w:vAlign w:val="center"/>
          </w:tcPr>
          <w:p w14:paraId="5A348D95" w14:textId="77777777" w:rsidR="003B11A2" w:rsidRPr="00E90DD9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3734" w:type="dxa"/>
            <w:shd w:val="clear" w:color="auto" w:fill="0000FF"/>
            <w:vAlign w:val="center"/>
          </w:tcPr>
          <w:p w14:paraId="2D287103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</w:t>
            </w:r>
          </w:p>
        </w:tc>
        <w:tc>
          <w:tcPr>
            <w:tcW w:w="3807" w:type="dxa"/>
            <w:shd w:val="clear" w:color="auto" w:fill="0000FF"/>
            <w:vAlign w:val="center"/>
          </w:tcPr>
          <w:p w14:paraId="03843871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26" w:type="dxa"/>
            <w:shd w:val="clear" w:color="auto" w:fill="0000FF"/>
            <w:vAlign w:val="center"/>
          </w:tcPr>
          <w:p w14:paraId="0275EAF2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AÑO PUBLICACIÓN</w:t>
            </w:r>
          </w:p>
        </w:tc>
      </w:tr>
      <w:tr w:rsidR="003B11A2" w14:paraId="0FB9FB91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52EEE29D" w14:textId="77777777" w:rsidR="003B11A2" w:rsidRPr="00B32B4D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734" w:type="dxa"/>
            <w:vAlign w:val="center"/>
          </w:tcPr>
          <w:p w14:paraId="3178850F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>MÉTODOS DE INVESTIGACIÓN Y TÉCNICAS DE ESTUDIO</w:t>
            </w:r>
          </w:p>
        </w:tc>
        <w:tc>
          <w:tcPr>
            <w:tcW w:w="3807" w:type="dxa"/>
            <w:vAlign w:val="center"/>
          </w:tcPr>
          <w:p w14:paraId="779569FC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626" w:type="dxa"/>
            <w:vAlign w:val="center"/>
          </w:tcPr>
          <w:p w14:paraId="3A0FEB13" w14:textId="77777777" w:rsidR="003B11A2" w:rsidRPr="00CF0641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CF0641">
              <w:rPr>
                <w:rFonts w:ascii="Arial" w:hAnsi="Arial" w:cs="Arial"/>
                <w:b/>
              </w:rPr>
              <w:t>2006</w:t>
            </w:r>
          </w:p>
        </w:tc>
      </w:tr>
      <w:tr w:rsidR="003B11A2" w14:paraId="16D5D75C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6CF49DF9" w14:textId="77777777" w:rsidR="003B11A2" w:rsidRPr="00B32B4D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734" w:type="dxa"/>
            <w:vAlign w:val="center"/>
          </w:tcPr>
          <w:p w14:paraId="7F5D516A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>REALIDAD NACIONAL Y GOBEMABILIDAD</w:t>
            </w:r>
          </w:p>
        </w:tc>
        <w:tc>
          <w:tcPr>
            <w:tcW w:w="3807" w:type="dxa"/>
            <w:vAlign w:val="center"/>
          </w:tcPr>
          <w:p w14:paraId="3A09485E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626" w:type="dxa"/>
            <w:vAlign w:val="center"/>
          </w:tcPr>
          <w:p w14:paraId="112A178B" w14:textId="77777777" w:rsidR="003B11A2" w:rsidRPr="00CF0641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CF0641">
              <w:rPr>
                <w:rFonts w:ascii="Arial" w:hAnsi="Arial" w:cs="Arial"/>
                <w:b/>
              </w:rPr>
              <w:t>2006</w:t>
            </w:r>
          </w:p>
        </w:tc>
      </w:tr>
      <w:tr w:rsidR="003B11A2" w14:paraId="3C616F07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24B3B02D" w14:textId="77777777" w:rsidR="003B11A2" w:rsidRPr="00B32B4D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734" w:type="dxa"/>
            <w:vAlign w:val="center"/>
          </w:tcPr>
          <w:p w14:paraId="1C7A7A54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>MANUAL PARA LA ELABORACIÓN DEL PROYECTO E INFORME DE INVESTIGACIÓN</w:t>
            </w:r>
          </w:p>
        </w:tc>
        <w:tc>
          <w:tcPr>
            <w:tcW w:w="3807" w:type="dxa"/>
            <w:vAlign w:val="center"/>
          </w:tcPr>
          <w:p w14:paraId="21B3A309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626" w:type="dxa"/>
            <w:vAlign w:val="center"/>
          </w:tcPr>
          <w:p w14:paraId="038264CB" w14:textId="77777777" w:rsidR="003B11A2" w:rsidRPr="00CF0641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CF0641">
              <w:rPr>
                <w:rFonts w:ascii="Arial" w:hAnsi="Arial" w:cs="Arial"/>
                <w:b/>
              </w:rPr>
              <w:t>2010</w:t>
            </w:r>
          </w:p>
        </w:tc>
      </w:tr>
      <w:tr w:rsidR="006A7532" w14:paraId="1650B00C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51D25B1E" w14:textId="66CF5690" w:rsidR="006A7532" w:rsidRDefault="006A7532" w:rsidP="006A753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734" w:type="dxa"/>
            <w:vAlign w:val="center"/>
          </w:tcPr>
          <w:p w14:paraId="0DFE69D7" w14:textId="4F6EB8F0" w:rsidR="006A7532" w:rsidRPr="00CF0641" w:rsidRDefault="006A7532" w:rsidP="006A7532">
            <w:pPr>
              <w:ind w:left="50"/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Autor y Director del Proyecto de Investigación: CONSECUENCIAS DE LA APLICACIÓN DE LA JUSTICIA INDÍGENA EN ADOLESCENTES INFRACTORES EN LAS COMUNIDADES INDÍGENAS DE LA PROVINCIA DE CHIMBORAZO</w:t>
            </w:r>
          </w:p>
        </w:tc>
        <w:tc>
          <w:tcPr>
            <w:tcW w:w="3807" w:type="dxa"/>
            <w:vAlign w:val="center"/>
          </w:tcPr>
          <w:p w14:paraId="742F0BB5" w14:textId="588E5636" w:rsidR="006A7532" w:rsidRPr="00CF0641" w:rsidRDefault="006A7532" w:rsidP="006A753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626" w:type="dxa"/>
            <w:vAlign w:val="center"/>
          </w:tcPr>
          <w:p w14:paraId="4BE11E35" w14:textId="5E7FC5AD" w:rsidR="006A7532" w:rsidRPr="00CF0641" w:rsidRDefault="006A7532" w:rsidP="006A753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CF064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3B11A2" w14:paraId="3A410E61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00ED2AA0" w14:textId="088D21B5" w:rsidR="003B11A2" w:rsidRPr="00B32B4D" w:rsidRDefault="006A753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34" w:type="dxa"/>
            <w:vAlign w:val="center"/>
          </w:tcPr>
          <w:p w14:paraId="2588EFC1" w14:textId="77777777" w:rsidR="003B11A2" w:rsidRPr="00CF0641" w:rsidRDefault="003B11A2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CF0641">
              <w:rPr>
                <w:rStyle w:val="Cuerpodeltexto10ptoNegritaEspaciado0pto"/>
              </w:rPr>
              <w:t>DELITOS CONTRA EL MEDIO AMBIENTE Y DELITOS AMBIENTALES QUE VIOLAN LOS DERECHOS DELA NATURALEZA</w:t>
            </w:r>
          </w:p>
        </w:tc>
        <w:tc>
          <w:tcPr>
            <w:tcW w:w="3807" w:type="dxa"/>
            <w:vAlign w:val="center"/>
          </w:tcPr>
          <w:p w14:paraId="1162785D" w14:textId="77777777" w:rsidR="003B11A2" w:rsidRPr="00CF0641" w:rsidRDefault="003B11A2" w:rsidP="003B11A2">
            <w:pPr>
              <w:jc w:val="both"/>
              <w:rPr>
                <w:rStyle w:val="Cuerpodeltexto10ptoNegritaEspaciado0pto"/>
              </w:rPr>
            </w:pPr>
            <w:r w:rsidRPr="00CF0641">
              <w:rPr>
                <w:rStyle w:val="Cuerpodeltexto10ptoNegritaEspaciado0pto"/>
              </w:rPr>
              <w:t>Instituto Latinoamericano de Derecho</w:t>
            </w:r>
          </w:p>
          <w:p w14:paraId="09B03E13" w14:textId="77777777" w:rsidR="003B11A2" w:rsidRPr="00CF0641" w:rsidRDefault="003B11A2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CF0641">
              <w:rPr>
                <w:rStyle w:val="Cuerpodeltexto10ptoNegritaEspaciado0pto"/>
              </w:rPr>
              <w:t>VI Congreso Mundial de Derecho, Mediación y Arbitraje</w:t>
            </w:r>
          </w:p>
        </w:tc>
        <w:tc>
          <w:tcPr>
            <w:tcW w:w="1626" w:type="dxa"/>
            <w:vAlign w:val="center"/>
          </w:tcPr>
          <w:p w14:paraId="494A1629" w14:textId="77777777" w:rsidR="003B11A2" w:rsidRPr="00CF0641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CF0641">
              <w:rPr>
                <w:rFonts w:ascii="Arial" w:hAnsi="Arial" w:cs="Arial"/>
                <w:b/>
              </w:rPr>
              <w:t>2013</w:t>
            </w:r>
          </w:p>
        </w:tc>
      </w:tr>
      <w:tr w:rsidR="003B11A2" w14:paraId="14916119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6CD17B8C" w14:textId="5ED48FBB" w:rsidR="003B11A2" w:rsidRPr="00B32B4D" w:rsidRDefault="006A753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734" w:type="dxa"/>
            <w:vAlign w:val="center"/>
          </w:tcPr>
          <w:p w14:paraId="3B7DA1AC" w14:textId="77777777" w:rsidR="003B11A2" w:rsidRPr="00CF0641" w:rsidRDefault="003B11A2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CF0641">
              <w:rPr>
                <w:rStyle w:val="Cuerpodeltexto10ptoNegritaEspaciado0pto"/>
              </w:rPr>
              <w:t xml:space="preserve">INVESTIGACIÓN JURÍDICA </w:t>
            </w:r>
          </w:p>
        </w:tc>
        <w:tc>
          <w:tcPr>
            <w:tcW w:w="3807" w:type="dxa"/>
            <w:vAlign w:val="center"/>
          </w:tcPr>
          <w:p w14:paraId="5DB0080B" w14:textId="77777777" w:rsidR="003B11A2" w:rsidRPr="00CF0641" w:rsidRDefault="003B11A2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CF0641">
              <w:rPr>
                <w:rStyle w:val="Cuerpodeltexto10ptoNegritaEspaciado0pto"/>
              </w:rPr>
              <w:t>Foro Nacional – Internacional Académico de Derecho</w:t>
            </w:r>
          </w:p>
        </w:tc>
        <w:tc>
          <w:tcPr>
            <w:tcW w:w="1626" w:type="dxa"/>
            <w:vAlign w:val="center"/>
          </w:tcPr>
          <w:p w14:paraId="45316F8E" w14:textId="77777777" w:rsidR="003B11A2" w:rsidRPr="00CF0641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CF0641">
              <w:rPr>
                <w:rFonts w:ascii="Arial" w:hAnsi="Arial" w:cs="Arial"/>
                <w:b/>
              </w:rPr>
              <w:t>2013</w:t>
            </w:r>
          </w:p>
        </w:tc>
      </w:tr>
      <w:tr w:rsidR="00A35CC7" w14:paraId="0CACD2AE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55333A85" w14:textId="205507EB" w:rsidR="00A35CC7" w:rsidRPr="00A35CC7" w:rsidRDefault="006A753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734" w:type="dxa"/>
            <w:vAlign w:val="center"/>
          </w:tcPr>
          <w:p w14:paraId="2958E792" w14:textId="335EF6C0" w:rsidR="00A35CC7" w:rsidRPr="00A35CC7" w:rsidRDefault="00A35CC7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A35CC7">
              <w:rPr>
                <w:rStyle w:val="Cuerpodeltexto10ptoNegritaEspaciado0pto"/>
              </w:rPr>
              <w:t xml:space="preserve">AUTOR Y DIRECTOR DEL PROYECTO DE INVESTIGACIÓN: CONSECUENCIAS DE LA APLICACIÓN DE LA JUSTICIA INDÍGENA EN ADOLESCENTES INFRACTORES EN LAS COMUNIDADES INDÍGENAS DE LA PROVINCIA DE CHIMBORAZO </w:t>
            </w:r>
          </w:p>
        </w:tc>
        <w:tc>
          <w:tcPr>
            <w:tcW w:w="3807" w:type="dxa"/>
            <w:vAlign w:val="center"/>
          </w:tcPr>
          <w:p w14:paraId="52B88B0E" w14:textId="5BCBD1FE" w:rsidR="00A35CC7" w:rsidRPr="00A35CC7" w:rsidRDefault="00A35CC7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A35CC7">
              <w:rPr>
                <w:rStyle w:val="Cuerpodeltexto10ptoNegritaEspaciado0pto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0CBB68B6" w14:textId="7F1EB861" w:rsidR="00A35CC7" w:rsidRPr="00A35CC7" w:rsidRDefault="00A35CC7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A35CC7">
              <w:rPr>
                <w:rFonts w:ascii="Arial" w:hAnsi="Arial" w:cs="Arial"/>
                <w:b/>
              </w:rPr>
              <w:t>2014</w:t>
            </w:r>
          </w:p>
        </w:tc>
      </w:tr>
      <w:tr w:rsidR="003B11A2" w14:paraId="7280172F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2846ACA3" w14:textId="0BF4368D" w:rsidR="003B11A2" w:rsidRPr="00B32B4D" w:rsidRDefault="006A753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734" w:type="dxa"/>
            <w:vAlign w:val="center"/>
          </w:tcPr>
          <w:p w14:paraId="3A59B7AA" w14:textId="77777777" w:rsidR="003B11A2" w:rsidRPr="00CF0641" w:rsidRDefault="003B11A2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CF0641">
              <w:rPr>
                <w:rStyle w:val="Cuerpodeltexto10ptoNegritaEspaciado0pto"/>
              </w:rPr>
              <w:t>LA APLICACIÓN DEL DERECHO INDÍGENA EN EL ECUADOR</w:t>
            </w:r>
          </w:p>
        </w:tc>
        <w:tc>
          <w:tcPr>
            <w:tcW w:w="3807" w:type="dxa"/>
            <w:vAlign w:val="center"/>
          </w:tcPr>
          <w:p w14:paraId="1EE7D56B" w14:textId="77777777" w:rsidR="003B11A2" w:rsidRPr="00CF0641" w:rsidRDefault="003B11A2" w:rsidP="003B11A2">
            <w:pPr>
              <w:jc w:val="both"/>
              <w:rPr>
                <w:rStyle w:val="Cuerpodeltexto10ptoNegritaEspaciado0pto"/>
              </w:rPr>
            </w:pPr>
            <w:r w:rsidRPr="00CF0641">
              <w:rPr>
                <w:rStyle w:val="Cuerpodeltexto10ptoNegritaEspaciado0pto"/>
              </w:rPr>
              <w:t>Universidad de Ciego de Ávila</w:t>
            </w:r>
          </w:p>
          <w:p w14:paraId="3EF3297C" w14:textId="77777777" w:rsidR="003B11A2" w:rsidRPr="00CF0641" w:rsidRDefault="003B11A2" w:rsidP="003B11A2">
            <w:pPr>
              <w:jc w:val="both"/>
              <w:rPr>
                <w:rStyle w:val="Cuerpodeltexto10ptoNegritaEspaciado0pto"/>
              </w:rPr>
            </w:pPr>
            <w:r w:rsidRPr="00CF0641">
              <w:rPr>
                <w:rStyle w:val="Cuerpodeltexto10ptoNegritaEspaciado0pto"/>
              </w:rPr>
              <w:t>Memorias de la XI Conferencia Internacional UNICA 2014</w:t>
            </w:r>
          </w:p>
          <w:p w14:paraId="118B5C0E" w14:textId="77777777" w:rsidR="003B11A2" w:rsidRPr="00CF0641" w:rsidRDefault="003B11A2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CF0641">
              <w:rPr>
                <w:rStyle w:val="Cuerpodeltexto10ptoNegritaEspaciado0pto"/>
              </w:rPr>
              <w:t>ISBN: 978-959-16-2391-1</w:t>
            </w:r>
          </w:p>
        </w:tc>
        <w:tc>
          <w:tcPr>
            <w:tcW w:w="1626" w:type="dxa"/>
            <w:vAlign w:val="center"/>
          </w:tcPr>
          <w:p w14:paraId="2A574F0B" w14:textId="77777777" w:rsidR="003B11A2" w:rsidRPr="00CF0641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CF0641">
              <w:rPr>
                <w:rFonts w:ascii="Arial" w:hAnsi="Arial" w:cs="Arial"/>
                <w:b/>
              </w:rPr>
              <w:t>2014</w:t>
            </w:r>
          </w:p>
        </w:tc>
      </w:tr>
      <w:tr w:rsidR="003B11A2" w14:paraId="0F22D1C5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37065D23" w14:textId="73721B1D" w:rsidR="003B11A2" w:rsidRDefault="006A753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734" w:type="dxa"/>
            <w:vAlign w:val="center"/>
          </w:tcPr>
          <w:p w14:paraId="0A2FD352" w14:textId="77777777" w:rsidR="003B11A2" w:rsidRPr="00CF0641" w:rsidRDefault="003B11A2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1536ED">
              <w:rPr>
                <w:rStyle w:val="Cuerpodeltexto10ptoNegritaEspaciado0pto"/>
              </w:rPr>
              <w:t>METODOLOGÍA DE APRENDIZAJE Y  SISTEMA DE EVALUACIÓN PARA ALCANZAR  RESULTADOS EN EL PROCESO EDUCATIVO</w:t>
            </w:r>
          </w:p>
        </w:tc>
        <w:tc>
          <w:tcPr>
            <w:tcW w:w="3807" w:type="dxa"/>
            <w:vAlign w:val="center"/>
          </w:tcPr>
          <w:p w14:paraId="67CAAED4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Nacional Mayor de San Marcos</w:t>
            </w:r>
          </w:p>
          <w:p w14:paraId="65A1E423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Facultad de Educación</w:t>
            </w:r>
          </w:p>
          <w:p w14:paraId="0EBA0CDA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Unidad de Posgrado</w:t>
            </w:r>
          </w:p>
          <w:p w14:paraId="128BBD85" w14:textId="77777777" w:rsidR="003B11A2" w:rsidRPr="00CF0641" w:rsidRDefault="003B11A2" w:rsidP="003B11A2">
            <w:pPr>
              <w:jc w:val="both"/>
              <w:rPr>
                <w:rStyle w:val="Cuerpodeltexto10ptoNegritaEspaciado0pto"/>
              </w:rPr>
            </w:pPr>
            <w:r w:rsidRPr="001536ED">
              <w:rPr>
                <w:rStyle w:val="Cuerpodeltexto10ptoNegritaEspaciado0pto"/>
              </w:rPr>
              <w:t>C</w:t>
            </w:r>
            <w:r>
              <w:rPr>
                <w:rStyle w:val="Cuerpodeltexto10ptoNegritaEspaciado0pto"/>
              </w:rPr>
              <w:t>ongreso Internacional de E</w:t>
            </w:r>
            <w:r w:rsidRPr="001536ED">
              <w:rPr>
                <w:rStyle w:val="Cuerpodeltexto10ptoNegritaEspaciado0pto"/>
              </w:rPr>
              <w:t xml:space="preserve">ducación </w:t>
            </w:r>
            <w:r>
              <w:rPr>
                <w:rStyle w:val="Cuerpodeltexto10ptoNegritaEspaciado0pto"/>
              </w:rPr>
              <w:t>S</w:t>
            </w:r>
            <w:r w:rsidRPr="001536ED">
              <w:rPr>
                <w:rStyle w:val="Cuerpodeltexto10ptoNegritaEspaciado0pto"/>
              </w:rPr>
              <w:t>uperior</w:t>
            </w:r>
          </w:p>
        </w:tc>
        <w:tc>
          <w:tcPr>
            <w:tcW w:w="1626" w:type="dxa"/>
            <w:vAlign w:val="center"/>
          </w:tcPr>
          <w:p w14:paraId="15F2653F" w14:textId="77777777" w:rsidR="003B11A2" w:rsidRPr="00CF0641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</w:tr>
      <w:tr w:rsidR="003B11A2" w14:paraId="392FA5D2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45D628AA" w14:textId="3BD7145B" w:rsidR="003B11A2" w:rsidRDefault="006A753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734" w:type="dxa"/>
            <w:vAlign w:val="center"/>
          </w:tcPr>
          <w:p w14:paraId="43E2E124" w14:textId="77777777" w:rsidR="003B11A2" w:rsidRPr="00CF0641" w:rsidRDefault="003B11A2" w:rsidP="003B11A2">
            <w:pPr>
              <w:ind w:left="50"/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LA INVESTIGACIÓN CUANTITATIVA EN LAS CIENCIAS SOCIALES </w:t>
            </w:r>
          </w:p>
        </w:tc>
        <w:tc>
          <w:tcPr>
            <w:tcW w:w="3807" w:type="dxa"/>
            <w:vAlign w:val="center"/>
          </w:tcPr>
          <w:p w14:paraId="71E404AE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Universidad Nacional Mayor de San Marcos</w:t>
            </w:r>
          </w:p>
          <w:p w14:paraId="539488E9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Facultad de Educación</w:t>
            </w:r>
          </w:p>
          <w:p w14:paraId="04553CAC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Unidad de Posgrado</w:t>
            </w:r>
          </w:p>
          <w:p w14:paraId="550546C9" w14:textId="77777777" w:rsidR="003B11A2" w:rsidRPr="00CF0641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 xml:space="preserve">Gaceta de Posgrado </w:t>
            </w:r>
          </w:p>
        </w:tc>
        <w:tc>
          <w:tcPr>
            <w:tcW w:w="1626" w:type="dxa"/>
            <w:vAlign w:val="center"/>
          </w:tcPr>
          <w:p w14:paraId="46795E9E" w14:textId="77777777" w:rsidR="003B11A2" w:rsidRPr="00CF0641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</w:tr>
      <w:tr w:rsidR="003B11A2" w14:paraId="087FD465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73F93BA2" w14:textId="450C220B" w:rsidR="003B11A2" w:rsidRDefault="006A753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734" w:type="dxa"/>
            <w:vAlign w:val="center"/>
          </w:tcPr>
          <w:p w14:paraId="3B71A798" w14:textId="77777777" w:rsidR="003B11A2" w:rsidRPr="00CF0641" w:rsidRDefault="003B11A2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3D1569">
              <w:rPr>
                <w:rFonts w:ascii="Arial" w:eastAsia="Arial" w:hAnsi="Arial" w:cs="Arial"/>
                <w:b/>
                <w:bCs/>
                <w:color w:val="000000"/>
              </w:rPr>
              <w:t xml:space="preserve">LAS NUEVAS SANCIONES ESTABLECIDAS EN EL CÓDIGO ORGÁNICO INTEGRAL PENAL Y LOS ÍNDICES DE ACCIDENTES DE TRANSITO EN EL ECUADOR </w:t>
            </w:r>
          </w:p>
        </w:tc>
        <w:tc>
          <w:tcPr>
            <w:tcW w:w="3807" w:type="dxa"/>
            <w:vAlign w:val="center"/>
          </w:tcPr>
          <w:p w14:paraId="123741DF" w14:textId="77777777" w:rsidR="003B11A2" w:rsidRPr="003D1569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D1569">
              <w:rPr>
                <w:rFonts w:ascii="Arial" w:eastAsia="Arial" w:hAnsi="Arial" w:cs="Arial"/>
                <w:b/>
                <w:bCs/>
                <w:color w:val="000000"/>
              </w:rPr>
              <w:t>VII 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ongreso Mundial de D</w:t>
            </w:r>
            <w:r w:rsidRPr="003D1569">
              <w:rPr>
                <w:rFonts w:ascii="Arial" w:eastAsia="Arial" w:hAnsi="Arial" w:cs="Arial"/>
                <w:b/>
                <w:bCs/>
                <w:color w:val="000000"/>
              </w:rPr>
              <w:t xml:space="preserve">erecho </w:t>
            </w:r>
          </w:p>
          <w:p w14:paraId="6CE6BEB5" w14:textId="77777777" w:rsidR="003B11A2" w:rsidRPr="00CF0641" w:rsidRDefault="003B11A2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1626" w:type="dxa"/>
            <w:vAlign w:val="center"/>
          </w:tcPr>
          <w:p w14:paraId="6B2F1685" w14:textId="77777777" w:rsidR="003B11A2" w:rsidRPr="00CF0641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</w:tr>
      <w:tr w:rsidR="003B11A2" w14:paraId="333B9A47" w14:textId="77777777" w:rsidTr="008D730B">
        <w:trPr>
          <w:cantSplit/>
          <w:trHeight w:val="280"/>
        </w:trPr>
        <w:tc>
          <w:tcPr>
            <w:tcW w:w="472" w:type="dxa"/>
            <w:vAlign w:val="center"/>
          </w:tcPr>
          <w:p w14:paraId="2B03E5B5" w14:textId="0F824BBF" w:rsidR="003B11A2" w:rsidRDefault="006A753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734" w:type="dxa"/>
            <w:vAlign w:val="center"/>
          </w:tcPr>
          <w:p w14:paraId="4F902160" w14:textId="77777777" w:rsidR="003B11A2" w:rsidRPr="00CF0641" w:rsidRDefault="003B11A2" w:rsidP="003B11A2">
            <w:pPr>
              <w:ind w:left="50"/>
              <w:jc w:val="both"/>
              <w:rPr>
                <w:rStyle w:val="Cuerpodeltexto10ptoNegritaEspaciado0pto"/>
              </w:rPr>
            </w:pPr>
            <w:r w:rsidRPr="001536ED">
              <w:rPr>
                <w:rStyle w:val="Cuerpodeltexto10ptoNegritaEspaciado0pto"/>
              </w:rPr>
              <w:t>MODELO EDUCATIVO CENTRADO EN RESULTADOS</w:t>
            </w:r>
          </w:p>
        </w:tc>
        <w:tc>
          <w:tcPr>
            <w:tcW w:w="3807" w:type="dxa"/>
            <w:vAlign w:val="center"/>
          </w:tcPr>
          <w:p w14:paraId="675D4ACC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1536ED">
              <w:rPr>
                <w:rStyle w:val="Cuerpodeltexto10ptoNegritaEspaciado0pto"/>
              </w:rPr>
              <w:t>5</w:t>
            </w:r>
            <w:r w:rsidRPr="001536ED">
              <w:rPr>
                <w:rStyle w:val="Cuerpodeltexto10ptoNegritaEspaciado0pto"/>
                <w:vertAlign w:val="superscript"/>
              </w:rPr>
              <w:t>to</w:t>
            </w:r>
            <w:r w:rsidRPr="001536ED">
              <w:rPr>
                <w:rStyle w:val="Cuerpodeltexto10ptoNegritaEspaciado0pto"/>
              </w:rPr>
              <w:t xml:space="preserve"> C</w:t>
            </w:r>
            <w:r>
              <w:rPr>
                <w:rStyle w:val="Cuerpodeltexto10ptoNegritaEspaciado0pto"/>
              </w:rPr>
              <w:t>ongreso Internacional de Educación y Gerencia A</w:t>
            </w:r>
            <w:r w:rsidRPr="001536ED">
              <w:rPr>
                <w:rStyle w:val="Cuerpodeltexto10ptoNegritaEspaciado0pto"/>
              </w:rPr>
              <w:t>vanzada</w:t>
            </w:r>
          </w:p>
          <w:p w14:paraId="010B55AC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1536ED">
              <w:rPr>
                <w:rStyle w:val="Cuerpodeltexto10ptoNegritaEspaciado0pto"/>
              </w:rPr>
              <w:t>Revista Nº 21 de CIEG</w:t>
            </w:r>
          </w:p>
          <w:p w14:paraId="2AE247A1" w14:textId="77777777" w:rsidR="003B11A2" w:rsidRPr="00CF0641" w:rsidRDefault="003B11A2" w:rsidP="003B11A2">
            <w:pPr>
              <w:jc w:val="both"/>
              <w:rPr>
                <w:rStyle w:val="Cuerpodeltexto10ptoNegritaEspaciado0pto"/>
              </w:rPr>
            </w:pPr>
            <w:r w:rsidRPr="003D1569">
              <w:rPr>
                <w:rFonts w:ascii="Arial" w:hAnsi="Arial" w:cs="Arial"/>
                <w:b/>
              </w:rPr>
              <w:t>ISSN: 2244</w:t>
            </w:r>
            <w:r w:rsidRPr="00177605">
              <w:rPr>
                <w:rFonts w:ascii="Arial" w:hAnsi="Arial" w:cs="Arial"/>
                <w:b/>
              </w:rPr>
              <w:t>-8330</w:t>
            </w:r>
          </w:p>
        </w:tc>
        <w:tc>
          <w:tcPr>
            <w:tcW w:w="1626" w:type="dxa"/>
            <w:vAlign w:val="center"/>
          </w:tcPr>
          <w:p w14:paraId="45E2C268" w14:textId="77777777" w:rsidR="003B11A2" w:rsidRDefault="003B11A2" w:rsidP="003B11A2">
            <w:pPr>
              <w:jc w:val="center"/>
              <w:rPr>
                <w:rFonts w:ascii="Arial" w:hAnsi="Arial" w:cs="Arial"/>
                <w:b/>
              </w:rPr>
            </w:pPr>
          </w:p>
          <w:p w14:paraId="2748E9BC" w14:textId="77777777" w:rsidR="003B11A2" w:rsidRPr="00CF0641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1536ED">
              <w:rPr>
                <w:rFonts w:ascii="Arial" w:hAnsi="Arial" w:cs="Arial"/>
                <w:b/>
              </w:rPr>
              <w:t>2015</w:t>
            </w:r>
          </w:p>
        </w:tc>
      </w:tr>
      <w:tr w:rsidR="003B11A2" w14:paraId="30304A76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109A6C7D" w14:textId="4C1AB691" w:rsidR="003B11A2" w:rsidRPr="00B32B4D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734" w:type="dxa"/>
            <w:vAlign w:val="center"/>
          </w:tcPr>
          <w:p w14:paraId="0F40B0F5" w14:textId="77777777" w:rsidR="003B11A2" w:rsidRDefault="003B11A2" w:rsidP="003B11A2">
            <w:pPr>
              <w:jc w:val="both"/>
              <w:rPr>
                <w:rFonts w:ascii="Arial" w:hAnsi="Arial" w:cs="Arial"/>
              </w:rPr>
            </w:pPr>
            <w:r w:rsidRPr="001B6700">
              <w:rPr>
                <w:rStyle w:val="Cuerpodeltexto10ptoNegritaEspaciado0pto"/>
              </w:rPr>
              <w:t>Estrategias para la elaboración del proyecto de investigación científica</w:t>
            </w:r>
          </w:p>
        </w:tc>
        <w:tc>
          <w:tcPr>
            <w:tcW w:w="3807" w:type="dxa"/>
            <w:vAlign w:val="center"/>
          </w:tcPr>
          <w:p w14:paraId="3FD16DA9" w14:textId="77777777" w:rsidR="003B11A2" w:rsidRDefault="003B11A2" w:rsidP="003B11A2">
            <w:pPr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626" w:type="dxa"/>
            <w:vAlign w:val="center"/>
          </w:tcPr>
          <w:p w14:paraId="6068D13F" w14:textId="77777777" w:rsidR="003B11A2" w:rsidRPr="00CF0641" w:rsidRDefault="003B11A2" w:rsidP="003B11A2">
            <w:pPr>
              <w:jc w:val="center"/>
              <w:rPr>
                <w:rFonts w:ascii="Arial" w:hAnsi="Arial" w:cs="Arial"/>
                <w:b/>
              </w:rPr>
            </w:pPr>
            <w:r w:rsidRPr="00CF0641">
              <w:rPr>
                <w:rFonts w:ascii="Arial" w:hAnsi="Arial" w:cs="Arial"/>
                <w:b/>
              </w:rPr>
              <w:t>2016</w:t>
            </w:r>
          </w:p>
        </w:tc>
      </w:tr>
      <w:tr w:rsidR="003B11A2" w14:paraId="31357AD0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7A54BE9" w14:textId="08527055" w:rsidR="003B11A2" w:rsidRPr="00B32B4D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734" w:type="dxa"/>
            <w:vAlign w:val="center"/>
          </w:tcPr>
          <w:p w14:paraId="2B5E0895" w14:textId="77777777" w:rsidR="003B11A2" w:rsidRDefault="003B11A2" w:rsidP="003B11A2">
            <w:pPr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>Habilidades en la planificación y ejecución de la investigación</w:t>
            </w:r>
          </w:p>
        </w:tc>
        <w:tc>
          <w:tcPr>
            <w:tcW w:w="3807" w:type="dxa"/>
            <w:vAlign w:val="center"/>
          </w:tcPr>
          <w:p w14:paraId="517BF4EC" w14:textId="77777777" w:rsidR="003B11A2" w:rsidRDefault="003B11A2" w:rsidP="003B11A2">
            <w:pPr>
              <w:jc w:val="both"/>
              <w:rPr>
                <w:rFonts w:ascii="Arial" w:hAnsi="Arial" w:cs="Arial"/>
              </w:rPr>
            </w:pPr>
            <w:r>
              <w:rPr>
                <w:rStyle w:val="Cuerpodeltexto10ptoNegritaEspaciado0pto"/>
              </w:rPr>
              <w:t xml:space="preserve">Universidad Nacional de </w:t>
            </w:r>
            <w:r>
              <w:rPr>
                <w:rStyle w:val="Cuerpodeltexto10ptoNegritaEspaciado0pto"/>
                <w:lang w:val="en-US"/>
              </w:rPr>
              <w:t>Chimborazo</w:t>
            </w:r>
          </w:p>
        </w:tc>
        <w:tc>
          <w:tcPr>
            <w:tcW w:w="1626" w:type="dxa"/>
            <w:vAlign w:val="center"/>
          </w:tcPr>
          <w:p w14:paraId="1B6FF5CD" w14:textId="77777777" w:rsidR="003B11A2" w:rsidRPr="00CF0641" w:rsidRDefault="003B11A2" w:rsidP="003B11A2">
            <w:pPr>
              <w:jc w:val="center"/>
              <w:rPr>
                <w:rFonts w:ascii="Arial" w:hAnsi="Arial" w:cs="Arial"/>
                <w:b/>
              </w:rPr>
            </w:pPr>
            <w:r w:rsidRPr="00CF0641">
              <w:rPr>
                <w:rFonts w:ascii="Arial" w:hAnsi="Arial" w:cs="Arial"/>
                <w:b/>
              </w:rPr>
              <w:t>2016</w:t>
            </w:r>
          </w:p>
        </w:tc>
      </w:tr>
      <w:tr w:rsidR="003B11A2" w14:paraId="10099FBA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6BB54006" w14:textId="2FA16357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734" w:type="dxa"/>
            <w:vAlign w:val="center"/>
          </w:tcPr>
          <w:p w14:paraId="23660471" w14:textId="77777777" w:rsidR="003B11A2" w:rsidRPr="003D1569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D1569">
              <w:rPr>
                <w:rFonts w:ascii="Arial" w:eastAsia="Arial" w:hAnsi="Arial" w:cs="Arial"/>
                <w:b/>
                <w:bCs/>
                <w:color w:val="000000"/>
              </w:rPr>
              <w:t>PROPUESTA DE EVALUACIÓN CENTRADA EN RESULTADOS</w:t>
            </w:r>
          </w:p>
          <w:p w14:paraId="1BC52A03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3807" w:type="dxa"/>
            <w:vAlign w:val="center"/>
          </w:tcPr>
          <w:p w14:paraId="75E96916" w14:textId="77777777" w:rsidR="003B11A2" w:rsidRPr="003D1569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D1569">
              <w:rPr>
                <w:rFonts w:ascii="Arial" w:eastAsia="Arial" w:hAnsi="Arial" w:cs="Arial"/>
                <w:b/>
                <w:bCs/>
                <w:color w:val="000000"/>
              </w:rPr>
              <w:t>10</w:t>
            </w:r>
            <w:r w:rsidRPr="003D1569">
              <w:rPr>
                <w:rFonts w:ascii="Arial" w:eastAsia="Arial" w:hAnsi="Arial" w:cs="Arial"/>
                <w:b/>
                <w:bCs/>
                <w:color w:val="000000"/>
                <w:vertAlign w:val="superscript"/>
              </w:rPr>
              <w:t>mo</w:t>
            </w:r>
            <w:r w:rsidRPr="003D1569">
              <w:rPr>
                <w:rFonts w:ascii="Arial" w:eastAsia="Arial" w:hAnsi="Arial" w:cs="Arial"/>
                <w:b/>
                <w:bCs/>
                <w:color w:val="000000"/>
              </w:rPr>
              <w:t xml:space="preserve"> Congreso Internacional de Educación Superior </w:t>
            </w:r>
          </w:p>
          <w:p w14:paraId="16717372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D1569">
              <w:rPr>
                <w:rFonts w:ascii="Arial" w:hAnsi="Arial" w:cs="Arial"/>
                <w:b/>
              </w:rPr>
              <w:t>ISBN: 978-959-16-3011-7</w:t>
            </w:r>
          </w:p>
        </w:tc>
        <w:tc>
          <w:tcPr>
            <w:tcW w:w="1626" w:type="dxa"/>
            <w:vAlign w:val="center"/>
          </w:tcPr>
          <w:p w14:paraId="19669909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</w:tr>
      <w:tr w:rsidR="003B11A2" w14:paraId="1517E85C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C41518D" w14:textId="085A5D66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734" w:type="dxa"/>
            <w:vAlign w:val="center"/>
          </w:tcPr>
          <w:p w14:paraId="50E263CA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I</w:t>
            </w:r>
            <w:r>
              <w:t xml:space="preserve"> </w:t>
            </w:r>
            <w:r w:rsidRPr="005838EB">
              <w:rPr>
                <w:rFonts w:ascii="Arial" w:eastAsia="Arial" w:hAnsi="Arial" w:cs="Arial"/>
                <w:b/>
                <w:bCs/>
                <w:color w:val="000000"/>
              </w:rPr>
              <w:t>LA INCLUSIÓN LABORAL Y LA CALIDAD DE VIDA DE LOS INDÍGENAS Y AFROECUATORIANOS DEL ECUADOR</w:t>
            </w:r>
          </w:p>
        </w:tc>
        <w:tc>
          <w:tcPr>
            <w:tcW w:w="3807" w:type="dxa"/>
            <w:vAlign w:val="center"/>
          </w:tcPr>
          <w:p w14:paraId="181B26DC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5838EB">
              <w:rPr>
                <w:rFonts w:ascii="Arial" w:eastAsia="Arial" w:hAnsi="Arial" w:cs="Arial"/>
                <w:b/>
                <w:bCs/>
                <w:color w:val="000000"/>
              </w:rPr>
              <w:t xml:space="preserve">Congreso Internacional Interdisciplinariedad y Desarrollo: Ecosistemas y </w:t>
            </w:r>
            <w:proofErr w:type="spellStart"/>
            <w:r w:rsidRPr="005838EB">
              <w:rPr>
                <w:rFonts w:ascii="Arial" w:eastAsia="Arial" w:hAnsi="Arial" w:cs="Arial"/>
                <w:b/>
                <w:bCs/>
                <w:color w:val="000000"/>
              </w:rPr>
              <w:t>Ecoformación</w:t>
            </w:r>
            <w:proofErr w:type="spellEnd"/>
            <w:r w:rsidRPr="005838EB">
              <w:rPr>
                <w:rFonts w:ascii="Arial" w:eastAsia="Arial" w:hAnsi="Arial" w:cs="Arial"/>
                <w:b/>
                <w:bCs/>
                <w:color w:val="000000"/>
              </w:rPr>
              <w:t>: “Perspectivas Para Una Sociedad Sostenible Y Sustentable”</w:t>
            </w:r>
          </w:p>
        </w:tc>
        <w:tc>
          <w:tcPr>
            <w:tcW w:w="1626" w:type="dxa"/>
            <w:vAlign w:val="center"/>
          </w:tcPr>
          <w:p w14:paraId="64AE7DAB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</w:tr>
      <w:tr w:rsidR="003B11A2" w14:paraId="3336FD43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139BFBA" w14:textId="77777777" w:rsidR="003B11A2" w:rsidRDefault="003B11A2" w:rsidP="003B11A2">
            <w:pPr>
              <w:jc w:val="center"/>
              <w:rPr>
                <w:rFonts w:ascii="Arial" w:hAnsi="Arial" w:cs="Arial"/>
                <w:b/>
              </w:rPr>
            </w:pPr>
          </w:p>
          <w:p w14:paraId="2F7D2627" w14:textId="472CC31A" w:rsidR="003B11A2" w:rsidRDefault="003B11A2" w:rsidP="006A7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A753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734" w:type="dxa"/>
            <w:vAlign w:val="center"/>
          </w:tcPr>
          <w:p w14:paraId="6F2D6900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101047">
              <w:rPr>
                <w:rFonts w:ascii="Arial" w:eastAsia="Arial" w:hAnsi="Arial" w:cs="Arial"/>
                <w:b/>
                <w:bCs/>
                <w:color w:val="000000"/>
              </w:rPr>
              <w:t>LA INVESTIGACIÓN COMO ESTRATEGIA ACADÉMICA DE LA SOCIEDAD DEL BUEN VIVIR</w:t>
            </w:r>
          </w:p>
        </w:tc>
        <w:tc>
          <w:tcPr>
            <w:tcW w:w="3807" w:type="dxa"/>
            <w:vAlign w:val="center"/>
          </w:tcPr>
          <w:p w14:paraId="3C22261A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101047">
              <w:rPr>
                <w:rFonts w:ascii="Arial" w:eastAsia="Arial" w:hAnsi="Arial" w:cs="Arial"/>
                <w:b/>
                <w:bCs/>
                <w:color w:val="000000"/>
              </w:rPr>
              <w:t>XII Conferencia Científica Internacional UNICA 2016, de la Universidad de Ciego de Ávila Máximo Gómez Báez</w:t>
            </w:r>
          </w:p>
        </w:tc>
        <w:tc>
          <w:tcPr>
            <w:tcW w:w="1626" w:type="dxa"/>
            <w:vAlign w:val="center"/>
          </w:tcPr>
          <w:p w14:paraId="051C8C17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</w:tr>
      <w:tr w:rsidR="003B11A2" w14:paraId="2BC7DA92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F9EC1F0" w14:textId="77777777" w:rsidR="003B11A2" w:rsidRDefault="003B11A2" w:rsidP="003B11A2">
            <w:pPr>
              <w:jc w:val="center"/>
              <w:rPr>
                <w:rFonts w:ascii="Arial" w:hAnsi="Arial" w:cs="Arial"/>
                <w:b/>
              </w:rPr>
            </w:pPr>
          </w:p>
          <w:p w14:paraId="688302C8" w14:textId="77777777" w:rsidR="003B11A2" w:rsidRDefault="003B11A2" w:rsidP="003B11A2">
            <w:pPr>
              <w:jc w:val="center"/>
              <w:rPr>
                <w:rFonts w:ascii="Arial" w:hAnsi="Arial" w:cs="Arial"/>
                <w:b/>
              </w:rPr>
            </w:pPr>
          </w:p>
          <w:p w14:paraId="050E9065" w14:textId="01F2D1D4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734" w:type="dxa"/>
            <w:vAlign w:val="center"/>
          </w:tcPr>
          <w:p w14:paraId="1AC62F16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101047">
              <w:rPr>
                <w:rFonts w:ascii="Arial" w:eastAsia="Arial" w:hAnsi="Arial" w:cs="Arial"/>
                <w:b/>
                <w:bCs/>
                <w:color w:val="000000"/>
              </w:rPr>
              <w:t>ESTRATEGIAS METODOLÓGICAS PARA LA ELABORACIÓN DEL PROYECTO DE INVESTIGACIÓN</w:t>
            </w:r>
          </w:p>
        </w:tc>
        <w:tc>
          <w:tcPr>
            <w:tcW w:w="3807" w:type="dxa"/>
            <w:vAlign w:val="center"/>
          </w:tcPr>
          <w:p w14:paraId="400921E7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Congreso Internacional en Metodología de la Investigación y E</w:t>
            </w:r>
            <w:r w:rsidRPr="00101047">
              <w:rPr>
                <w:rFonts w:ascii="Arial" w:eastAsia="Arial" w:hAnsi="Arial" w:cs="Arial"/>
                <w:b/>
                <w:bCs/>
                <w:color w:val="000000"/>
              </w:rPr>
              <w:t>nseñanza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. Universidad Autónoma de México </w:t>
            </w:r>
          </w:p>
        </w:tc>
        <w:tc>
          <w:tcPr>
            <w:tcW w:w="1626" w:type="dxa"/>
            <w:vAlign w:val="center"/>
          </w:tcPr>
          <w:p w14:paraId="39667CA0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</w:tr>
      <w:tr w:rsidR="003B11A2" w14:paraId="69CD8C3E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2D18E1B7" w14:textId="4D2D39EA" w:rsidR="003B11A2" w:rsidRDefault="003B11A2" w:rsidP="006A7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A753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734" w:type="dxa"/>
            <w:vAlign w:val="center"/>
          </w:tcPr>
          <w:p w14:paraId="2E97F8AE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A4FDF">
              <w:rPr>
                <w:rFonts w:ascii="Arial" w:eastAsia="Arial" w:hAnsi="Arial" w:cs="Arial"/>
                <w:b/>
                <w:bCs/>
                <w:color w:val="000000"/>
              </w:rPr>
              <w:t>LA COSMOVISIÓN INDÍGENA EN RELACIÓN A LA JUSTICIA ORDINARIA EN EL ECUADOR</w:t>
            </w:r>
          </w:p>
        </w:tc>
        <w:tc>
          <w:tcPr>
            <w:tcW w:w="3807" w:type="dxa"/>
            <w:vAlign w:val="center"/>
          </w:tcPr>
          <w:p w14:paraId="172C04D4" w14:textId="77777777" w:rsidR="003B11A2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IV WORKSHOP</w:t>
            </w:r>
          </w:p>
          <w:p w14:paraId="0EC1F5C9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41FEDF69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</w:tr>
      <w:tr w:rsidR="003B11A2" w14:paraId="1C581E9A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0D8A2335" w14:textId="724A31BE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734" w:type="dxa"/>
            <w:vAlign w:val="center"/>
          </w:tcPr>
          <w:p w14:paraId="07756553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A4FDF">
              <w:rPr>
                <w:rFonts w:ascii="Arial" w:eastAsia="Arial" w:hAnsi="Arial" w:cs="Arial"/>
                <w:b/>
                <w:bCs/>
                <w:color w:val="000000"/>
              </w:rPr>
              <w:t>PARAÍSOS FISCALES: DELITO DE TRAICIÓN A LA PATRIA</w:t>
            </w:r>
          </w:p>
        </w:tc>
        <w:tc>
          <w:tcPr>
            <w:tcW w:w="3807" w:type="dxa"/>
            <w:vAlign w:val="center"/>
          </w:tcPr>
          <w:p w14:paraId="3DBCD60D" w14:textId="77777777" w:rsidR="003B11A2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IV WORKSHOP</w:t>
            </w:r>
          </w:p>
          <w:p w14:paraId="106C93B5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306B3835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</w:tr>
      <w:tr w:rsidR="003B11A2" w14:paraId="011FA66B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7B9AA926" w14:textId="244D5DA8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3734" w:type="dxa"/>
            <w:vAlign w:val="center"/>
          </w:tcPr>
          <w:p w14:paraId="77580146" w14:textId="77777777" w:rsidR="003B11A2" w:rsidRPr="00E8621F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8621F">
              <w:rPr>
                <w:rFonts w:ascii="Arial" w:eastAsia="Arial" w:hAnsi="Arial" w:cs="Arial"/>
                <w:b/>
                <w:bCs/>
                <w:color w:val="000000"/>
                <w:lang w:val="es-EC"/>
              </w:rPr>
              <w:t xml:space="preserve">MODELO DE EVALUACIÓN INTEGRAL EN LA FORMACIÓN DE PROFESIONALES DEL DERECHO </w:t>
            </w:r>
          </w:p>
          <w:p w14:paraId="0635DEFB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3807" w:type="dxa"/>
            <w:vAlign w:val="center"/>
          </w:tcPr>
          <w:p w14:paraId="5BB80319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E8621F"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egundo  Congreso Internacional en Metodología de la Investigación y Enseñanza del D</w:t>
            </w:r>
            <w:r w:rsidRPr="00E8621F">
              <w:rPr>
                <w:rFonts w:ascii="Arial" w:eastAsia="Arial" w:hAnsi="Arial" w:cs="Arial"/>
                <w:b/>
                <w:bCs/>
                <w:color w:val="000000"/>
              </w:rPr>
              <w:t>erecho </w:t>
            </w:r>
          </w:p>
        </w:tc>
        <w:tc>
          <w:tcPr>
            <w:tcW w:w="1626" w:type="dxa"/>
            <w:vAlign w:val="center"/>
          </w:tcPr>
          <w:p w14:paraId="3D5BAD99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</w:tr>
      <w:tr w:rsidR="003B11A2" w14:paraId="1EE4FAC7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36401690" w14:textId="1A5839CD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734" w:type="dxa"/>
            <w:vAlign w:val="center"/>
          </w:tcPr>
          <w:p w14:paraId="53AE54ED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>EL PROYECTO INTEGRADOR DE SABERES COMO ESTRATEGIA DIDÁCTICA PARA INTEGRAR LA DOCENCIA, INVESTIGACIÓN Y VINCULACIÓN CON LA SOCIEDAD</w:t>
            </w:r>
          </w:p>
        </w:tc>
        <w:tc>
          <w:tcPr>
            <w:tcW w:w="3807" w:type="dxa"/>
            <w:vAlign w:val="center"/>
          </w:tcPr>
          <w:p w14:paraId="61FCD965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>Congreso Internacional Pedagogía 2017</w:t>
            </w:r>
          </w:p>
        </w:tc>
        <w:tc>
          <w:tcPr>
            <w:tcW w:w="1626" w:type="dxa"/>
            <w:vAlign w:val="center"/>
          </w:tcPr>
          <w:p w14:paraId="3C2CD49A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</w:tr>
      <w:tr w:rsidR="003B11A2" w14:paraId="4E2E18AA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1756E2C" w14:textId="483730D9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734" w:type="dxa"/>
            <w:vAlign w:val="center"/>
          </w:tcPr>
          <w:p w14:paraId="21106B92" w14:textId="77777777" w:rsidR="003B11A2" w:rsidRPr="006A4FDF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4FDF">
              <w:rPr>
                <w:rFonts w:ascii="Arial" w:eastAsia="Arial" w:hAnsi="Arial" w:cs="Arial"/>
                <w:b/>
                <w:bCs/>
                <w:color w:val="000000"/>
              </w:rPr>
              <w:t xml:space="preserve">EL PORTAFOLIO COMO HERRAMIENTA DE EVALUACIÓN DE LOS APRENDIZAJES </w:t>
            </w:r>
          </w:p>
          <w:p w14:paraId="0DFB94DC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3807" w:type="dxa"/>
            <w:vAlign w:val="center"/>
          </w:tcPr>
          <w:p w14:paraId="078A8714" w14:textId="77777777" w:rsidR="003B11A2" w:rsidRPr="006A4FDF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4FDF">
              <w:rPr>
                <w:rFonts w:ascii="Arial" w:eastAsia="Arial" w:hAnsi="Arial" w:cs="Arial"/>
                <w:b/>
                <w:bCs/>
                <w:color w:val="000000"/>
              </w:rPr>
              <w:t>VI 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ongreso Internacional de E</w:t>
            </w:r>
            <w:r w:rsidRPr="006A4FDF">
              <w:rPr>
                <w:rFonts w:ascii="Arial" w:eastAsia="Arial" w:hAnsi="Arial" w:cs="Arial"/>
                <w:b/>
                <w:bCs/>
                <w:color w:val="000000"/>
              </w:rPr>
              <w:t xml:space="preserve">ducación y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 w:rsidRPr="006A4FDF">
              <w:rPr>
                <w:rFonts w:ascii="Arial" w:eastAsia="Arial" w:hAnsi="Arial" w:cs="Arial"/>
                <w:b/>
                <w:bCs/>
                <w:color w:val="000000"/>
              </w:rPr>
              <w:t xml:space="preserve">prendizaje </w:t>
            </w:r>
          </w:p>
          <w:p w14:paraId="686CC4DB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it-IT"/>
              </w:rPr>
              <w:t>Università Delle Tre Età</w:t>
            </w:r>
          </w:p>
        </w:tc>
        <w:tc>
          <w:tcPr>
            <w:tcW w:w="1626" w:type="dxa"/>
            <w:vAlign w:val="center"/>
          </w:tcPr>
          <w:p w14:paraId="2FC90769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</w:tr>
      <w:tr w:rsidR="006A7532" w14:paraId="2F40E1B4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04B84ED6" w14:textId="090806EE" w:rsidR="006A7532" w:rsidRDefault="006A7532" w:rsidP="006A7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3734" w:type="dxa"/>
            <w:vAlign w:val="center"/>
          </w:tcPr>
          <w:p w14:paraId="2DB5264F" w14:textId="34B74793" w:rsidR="006A7532" w:rsidRPr="003043BC" w:rsidRDefault="006A7532" w:rsidP="006A753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Style w:val="Cuerpodeltexto10ptoNegritaEspaciado0pto"/>
              </w:rPr>
              <w:t>Autor y Director del Proyecto de Investigación:</w:t>
            </w:r>
            <w:r w:rsidRPr="00896715">
              <w:rPr>
                <w:rStyle w:val="Cuerpodeltexto10ptoNegritaEspaciado0pto"/>
              </w:rPr>
              <w:t xml:space="preserve"> </w:t>
            </w:r>
            <w:r w:rsidRPr="00CE0EC4">
              <w:rPr>
                <w:rStyle w:val="Cuerpodeltexto10ptoNegritaEspaciado0pto"/>
              </w:rPr>
              <w:t>DELITOS E IMPLICACIONES DE LA EMIGRACIÓN INTERNACIONAL. CASO ECUADOR</w:t>
            </w:r>
          </w:p>
        </w:tc>
        <w:tc>
          <w:tcPr>
            <w:tcW w:w="3807" w:type="dxa"/>
            <w:vAlign w:val="center"/>
          </w:tcPr>
          <w:p w14:paraId="198B71E1" w14:textId="3C08EFDB" w:rsidR="006A7532" w:rsidRPr="003043BC" w:rsidRDefault="006A7532" w:rsidP="006A753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159C7BAA" w14:textId="2A29EC89" w:rsidR="006A7532" w:rsidRDefault="006A7532" w:rsidP="006A7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</w:tr>
      <w:tr w:rsidR="003B11A2" w14:paraId="213D6BA2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9752393" w14:textId="4AA71C1E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734" w:type="dxa"/>
            <w:vAlign w:val="center"/>
          </w:tcPr>
          <w:p w14:paraId="7DE294DE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043BC">
              <w:rPr>
                <w:rFonts w:ascii="Arial" w:eastAsia="Arial" w:hAnsi="Arial" w:cs="Arial"/>
                <w:b/>
                <w:bCs/>
                <w:color w:val="000000"/>
              </w:rPr>
              <w:t>EL AJUSTICIAMIENTO INDÍGENA EN ADOLESCENTES INFRACTORES. UN ESTUDIO EN LA PROVINCIA CHIMBORAZO, ECUADOR</w:t>
            </w:r>
          </w:p>
        </w:tc>
        <w:tc>
          <w:tcPr>
            <w:tcW w:w="3807" w:type="dxa"/>
            <w:vAlign w:val="center"/>
          </w:tcPr>
          <w:p w14:paraId="7875FA03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043BC">
              <w:rPr>
                <w:rFonts w:ascii="Arial" w:eastAsia="Arial" w:hAnsi="Arial" w:cs="Arial"/>
                <w:b/>
                <w:bCs/>
                <w:color w:val="000000"/>
              </w:rPr>
              <w:t>IX 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ncuentro Internacional Justicia y D</w:t>
            </w:r>
            <w:r w:rsidRPr="003043BC">
              <w:rPr>
                <w:rFonts w:ascii="Arial" w:eastAsia="Arial" w:hAnsi="Arial" w:cs="Arial"/>
                <w:b/>
                <w:bCs/>
                <w:color w:val="000000"/>
              </w:rPr>
              <w:t>erecho 2018.</w:t>
            </w:r>
          </w:p>
        </w:tc>
        <w:tc>
          <w:tcPr>
            <w:tcW w:w="1626" w:type="dxa"/>
            <w:vAlign w:val="center"/>
          </w:tcPr>
          <w:p w14:paraId="61053E8C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</w:tr>
      <w:tr w:rsidR="003B11A2" w14:paraId="2FD5D681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C56F979" w14:textId="38D658C0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734" w:type="dxa"/>
            <w:vAlign w:val="center"/>
          </w:tcPr>
          <w:p w14:paraId="3FAD65B5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>PERTINENCIA ACADÉMICA DE PREGRADO Y POSGRADO PARA EL DESARROLLO SOCIOECONÓMICO DE LA ZONA 3 DEL ECUADOR</w:t>
            </w:r>
          </w:p>
        </w:tc>
        <w:tc>
          <w:tcPr>
            <w:tcW w:w="3807" w:type="dxa"/>
            <w:vAlign w:val="center"/>
          </w:tcPr>
          <w:p w14:paraId="7A23A6EB" w14:textId="77777777" w:rsidR="003B11A2" w:rsidRPr="00342083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ornadas repensando la Educación Superior en Ecuador, América L</w:t>
            </w: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 xml:space="preserve">atina </w:t>
            </w:r>
          </w:p>
          <w:p w14:paraId="44C7813A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y el Caribe: A cien años de la Reforma Universitaria de C</w:t>
            </w: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>órdoba</w:t>
            </w:r>
          </w:p>
        </w:tc>
        <w:tc>
          <w:tcPr>
            <w:tcW w:w="1626" w:type="dxa"/>
            <w:vAlign w:val="center"/>
          </w:tcPr>
          <w:p w14:paraId="34B571A7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</w:tr>
      <w:tr w:rsidR="003B11A2" w14:paraId="5E8E1214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3992ED9A" w14:textId="7BBCECCF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3734" w:type="dxa"/>
            <w:vAlign w:val="center"/>
          </w:tcPr>
          <w:p w14:paraId="54B20582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>ÉTICA, UNA APROXIMACIÓN HISTÓRICA</w:t>
            </w:r>
          </w:p>
        </w:tc>
        <w:tc>
          <w:tcPr>
            <w:tcW w:w="3807" w:type="dxa"/>
            <w:vAlign w:val="center"/>
          </w:tcPr>
          <w:p w14:paraId="4C8A40E4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 </w:t>
            </w:r>
          </w:p>
        </w:tc>
        <w:tc>
          <w:tcPr>
            <w:tcW w:w="1626" w:type="dxa"/>
            <w:vAlign w:val="center"/>
          </w:tcPr>
          <w:p w14:paraId="6EE83D8C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</w:tr>
      <w:tr w:rsidR="003B11A2" w14:paraId="031135A5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0B586A9A" w14:textId="4CDFE993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3734" w:type="dxa"/>
            <w:vAlign w:val="center"/>
          </w:tcPr>
          <w:p w14:paraId="59FE478C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 xml:space="preserve">EL DEBIDO PROCESO EN EL AJUSTICIAMIENTO INDÍGENA  </w:t>
            </w:r>
          </w:p>
        </w:tc>
        <w:tc>
          <w:tcPr>
            <w:tcW w:w="3807" w:type="dxa"/>
            <w:vAlign w:val="center"/>
          </w:tcPr>
          <w:p w14:paraId="0B0BA925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V Workshop Universidad Nacional de Chimborazo  </w:t>
            </w:r>
          </w:p>
        </w:tc>
        <w:tc>
          <w:tcPr>
            <w:tcW w:w="1626" w:type="dxa"/>
            <w:vAlign w:val="center"/>
          </w:tcPr>
          <w:p w14:paraId="59649767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</w:tr>
      <w:tr w:rsidR="003B11A2" w14:paraId="0CD49CD6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643ABA5" w14:textId="77777777" w:rsidR="003B11A2" w:rsidRDefault="003B11A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734" w:type="dxa"/>
            <w:vAlign w:val="center"/>
          </w:tcPr>
          <w:p w14:paraId="2D1CB555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  <w:lang w:val="es-CO"/>
              </w:rPr>
              <w:t>EFICACIA DE LA NORMATIVA LEGAL EN LA ERRADICACIÓN DE LA VIOLENCIA EN CONTRA DE LAS MUJERES</w:t>
            </w:r>
          </w:p>
        </w:tc>
        <w:tc>
          <w:tcPr>
            <w:tcW w:w="3807" w:type="dxa"/>
            <w:vAlign w:val="center"/>
          </w:tcPr>
          <w:p w14:paraId="416546EF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V Workshop Universidad Nacional de Chimborazo  </w:t>
            </w:r>
          </w:p>
        </w:tc>
        <w:tc>
          <w:tcPr>
            <w:tcW w:w="1626" w:type="dxa"/>
            <w:vAlign w:val="center"/>
          </w:tcPr>
          <w:p w14:paraId="655F1C7C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</w:tr>
      <w:tr w:rsidR="003B11A2" w14:paraId="06791C6F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39184C6" w14:textId="2A6FF3A9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3734" w:type="dxa"/>
            <w:vAlign w:val="center"/>
          </w:tcPr>
          <w:p w14:paraId="109F8144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>METODOLOGÍA DE APRENDIZAJE Y SISTEMA DE EVALUACIÓN PARA ALCANZAR RESULTADOS EN EL PROCESO EDUCATIVO</w:t>
            </w:r>
          </w:p>
        </w:tc>
        <w:tc>
          <w:tcPr>
            <w:tcW w:w="3807" w:type="dxa"/>
            <w:vAlign w:val="center"/>
          </w:tcPr>
          <w:p w14:paraId="522EBF4E" w14:textId="77777777" w:rsidR="003B11A2" w:rsidRPr="00342083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 xml:space="preserve">VII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Congreso I</w:t>
            </w: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 xml:space="preserve">nternacional de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Educación y A</w:t>
            </w: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 xml:space="preserve">prendizaje </w:t>
            </w:r>
          </w:p>
          <w:p w14:paraId="666DF69D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1626" w:type="dxa"/>
            <w:vAlign w:val="center"/>
          </w:tcPr>
          <w:p w14:paraId="239AD8BA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</w:tr>
      <w:tr w:rsidR="003B11A2" w14:paraId="58A30B4C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6F447F06" w14:textId="1836C967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734" w:type="dxa"/>
            <w:vAlign w:val="center"/>
          </w:tcPr>
          <w:p w14:paraId="31CA0BEE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>LA EVALUACIÓN DE LOS APRENDIZAJES A TRAVÉS DE ESTRATEGIAS INVESTIGATIVAS</w:t>
            </w:r>
          </w:p>
        </w:tc>
        <w:tc>
          <w:tcPr>
            <w:tcW w:w="3807" w:type="dxa"/>
            <w:vAlign w:val="center"/>
          </w:tcPr>
          <w:p w14:paraId="2F3881F4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 xml:space="preserve">VII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Congreso I</w:t>
            </w: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 xml:space="preserve">nternacional de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Educación y A</w:t>
            </w:r>
            <w:r w:rsidRPr="00342083">
              <w:rPr>
                <w:rFonts w:ascii="Arial" w:eastAsia="Arial" w:hAnsi="Arial" w:cs="Arial"/>
                <w:b/>
                <w:bCs/>
                <w:color w:val="000000"/>
              </w:rPr>
              <w:t xml:space="preserve">prendizaje </w:t>
            </w:r>
          </w:p>
        </w:tc>
        <w:tc>
          <w:tcPr>
            <w:tcW w:w="1626" w:type="dxa"/>
            <w:vAlign w:val="center"/>
          </w:tcPr>
          <w:p w14:paraId="25DE34F9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</w:tr>
      <w:tr w:rsidR="00A35CC7" w14:paraId="098CAA0F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3B207BEA" w14:textId="7CBFC6BD" w:rsidR="00A35CC7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3734" w:type="dxa"/>
            <w:vAlign w:val="center"/>
          </w:tcPr>
          <w:p w14:paraId="683E8A09" w14:textId="38DFB5F6" w:rsidR="00A35CC7" w:rsidRPr="00342083" w:rsidRDefault="00A35CC7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A35CC7">
              <w:rPr>
                <w:rStyle w:val="Cuerpodeltexto10ptoNegritaEspaciado0pto"/>
              </w:rPr>
              <w:t>AUTOR Y DIRECTOR DEL PROYECTO DE INVESTIGACIÓN:</w:t>
            </w:r>
            <w:r>
              <w:t xml:space="preserve"> </w:t>
            </w:r>
            <w:r w:rsidRPr="00A35CC7">
              <w:rPr>
                <w:rStyle w:val="Cuerpodeltexto10ptoNegritaEspaciado0pto"/>
              </w:rPr>
              <w:t>DELITOS E IMPLICACIONES DE LA EMIGRACIÓN INTERNACIONAL. CASO ECUADOR</w:t>
            </w:r>
          </w:p>
        </w:tc>
        <w:tc>
          <w:tcPr>
            <w:tcW w:w="3807" w:type="dxa"/>
            <w:vAlign w:val="center"/>
          </w:tcPr>
          <w:p w14:paraId="424266CB" w14:textId="2865818C" w:rsidR="00A35CC7" w:rsidRPr="00342083" w:rsidRDefault="00A35CC7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086E4654" w14:textId="783F9DD3" w:rsidR="00A35CC7" w:rsidRDefault="00A35CC7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3B11A2" w14:paraId="61F00567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01F55075" w14:textId="2BDAECAB" w:rsidR="003B11A2" w:rsidRPr="006A753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 w:rsidRPr="006A7532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3734" w:type="dxa"/>
            <w:vAlign w:val="center"/>
          </w:tcPr>
          <w:p w14:paraId="3B1C56EB" w14:textId="77777777" w:rsidR="003B11A2" w:rsidRPr="006A7532" w:rsidRDefault="003B11A2" w:rsidP="003B11A2">
            <w:pPr>
              <w:jc w:val="both"/>
              <w:rPr>
                <w:rStyle w:val="Cuerpodeltexto10ptoNegritaEspaciado0pto"/>
              </w:rPr>
            </w:pPr>
            <w:r w:rsidRPr="006A7532">
              <w:rPr>
                <w:rFonts w:ascii="Arial" w:eastAsia="Arial" w:hAnsi="Arial" w:cs="Arial"/>
                <w:b/>
                <w:bCs/>
                <w:color w:val="000000"/>
              </w:rPr>
              <w:t>VALORES QUE SE DEBEN APLICAR EN LA ATENCION EN EL SECTOR PUBLICO</w:t>
            </w:r>
          </w:p>
        </w:tc>
        <w:tc>
          <w:tcPr>
            <w:tcW w:w="3807" w:type="dxa"/>
            <w:vAlign w:val="center"/>
          </w:tcPr>
          <w:p w14:paraId="493F5AFA" w14:textId="77777777" w:rsidR="003B11A2" w:rsidRPr="006A7532" w:rsidRDefault="003B11A2" w:rsidP="003B11A2">
            <w:pPr>
              <w:jc w:val="both"/>
              <w:rPr>
                <w:rStyle w:val="Cuerpodeltexto10ptoNegritaEspaciado0pto"/>
              </w:rPr>
            </w:pPr>
            <w:r w:rsidRPr="006A7532">
              <w:rPr>
                <w:rFonts w:ascii="Arial" w:eastAsia="Arial" w:hAnsi="Arial" w:cs="Arial"/>
                <w:b/>
                <w:bCs/>
                <w:color w:val="000000"/>
              </w:rPr>
              <w:t>REFLEXIONES EN CIENCIAS JURIDICAS</w:t>
            </w:r>
          </w:p>
        </w:tc>
        <w:tc>
          <w:tcPr>
            <w:tcW w:w="1626" w:type="dxa"/>
            <w:vAlign w:val="center"/>
          </w:tcPr>
          <w:p w14:paraId="1E91FEFD" w14:textId="77777777" w:rsidR="003B11A2" w:rsidRPr="006A7532" w:rsidRDefault="003B11A2" w:rsidP="003B11A2">
            <w:pPr>
              <w:jc w:val="center"/>
              <w:rPr>
                <w:rFonts w:ascii="Arial" w:hAnsi="Arial" w:cs="Arial"/>
              </w:rPr>
            </w:pPr>
            <w:r w:rsidRPr="006A7532">
              <w:rPr>
                <w:rFonts w:ascii="Arial" w:hAnsi="Arial" w:cs="Arial"/>
                <w:b/>
              </w:rPr>
              <w:t>2019</w:t>
            </w:r>
          </w:p>
        </w:tc>
      </w:tr>
      <w:tr w:rsidR="003B11A2" w14:paraId="491892EC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00C23EC" w14:textId="7342411A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3734" w:type="dxa"/>
            <w:vAlign w:val="center"/>
          </w:tcPr>
          <w:p w14:paraId="7CCAF6F6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LA ACCION DE PROTECCION COMO GARANTIA JURISDICCIONAL DEL DERECHO A VIVIR EN UN AMBIENTE SANO, ECOLOGICAMENTE EQUILIBRADO</w:t>
            </w:r>
          </w:p>
        </w:tc>
        <w:tc>
          <w:tcPr>
            <w:tcW w:w="3807" w:type="dxa"/>
            <w:vAlign w:val="center"/>
          </w:tcPr>
          <w:p w14:paraId="11714098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REFLEXIONES EN CIENCIAS JURIDICAS</w:t>
            </w:r>
          </w:p>
        </w:tc>
        <w:tc>
          <w:tcPr>
            <w:tcW w:w="1626" w:type="dxa"/>
            <w:vAlign w:val="center"/>
          </w:tcPr>
          <w:p w14:paraId="40C7B932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3B11A2" w14:paraId="7FDFE089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EC946D1" w14:textId="428A96C9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3734" w:type="dxa"/>
            <w:vAlign w:val="center"/>
          </w:tcPr>
          <w:p w14:paraId="1AAEAD06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LA ETICA Y EL DERECHO</w:t>
            </w:r>
          </w:p>
        </w:tc>
        <w:tc>
          <w:tcPr>
            <w:tcW w:w="3807" w:type="dxa"/>
            <w:vAlign w:val="center"/>
          </w:tcPr>
          <w:p w14:paraId="3A3084A4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REFLEXIONES EN CIENCIAS JURIDICAS</w:t>
            </w:r>
          </w:p>
        </w:tc>
        <w:tc>
          <w:tcPr>
            <w:tcW w:w="1626" w:type="dxa"/>
            <w:vAlign w:val="center"/>
          </w:tcPr>
          <w:p w14:paraId="725D49AA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3B11A2" w14:paraId="37EAB24E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AB5E99F" w14:textId="00637C76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3734" w:type="dxa"/>
            <w:vAlign w:val="center"/>
          </w:tcPr>
          <w:p w14:paraId="3FD04A5C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LA INADMISION DE LA ACCION EXTRAORDINARIA DE PROTECCION Y LA VULNERACION DE DERECHOS CONSTITUCIONALES</w:t>
            </w:r>
          </w:p>
        </w:tc>
        <w:tc>
          <w:tcPr>
            <w:tcW w:w="3807" w:type="dxa"/>
            <w:vAlign w:val="center"/>
          </w:tcPr>
          <w:p w14:paraId="34C17DD8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REFLEXIONES EN CIENCIAS JURIDICAS</w:t>
            </w:r>
          </w:p>
        </w:tc>
        <w:tc>
          <w:tcPr>
            <w:tcW w:w="1626" w:type="dxa"/>
            <w:vAlign w:val="center"/>
          </w:tcPr>
          <w:p w14:paraId="7E0599D0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3B11A2" w14:paraId="48A19841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1C729FC" w14:textId="74954581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3734" w:type="dxa"/>
            <w:vAlign w:val="center"/>
          </w:tcPr>
          <w:p w14:paraId="10A2859C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ETICA, EDUCACION Y DESARROLLO</w:t>
            </w:r>
          </w:p>
        </w:tc>
        <w:tc>
          <w:tcPr>
            <w:tcW w:w="3807" w:type="dxa"/>
            <w:vAlign w:val="center"/>
          </w:tcPr>
          <w:p w14:paraId="45EC7C13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382758">
              <w:rPr>
                <w:rFonts w:ascii="Arial" w:eastAsia="Arial" w:hAnsi="Arial" w:cs="Arial"/>
                <w:b/>
                <w:bCs/>
                <w:color w:val="000000"/>
              </w:rPr>
              <w:t>EDITORIAL UNACH//( ETICA-EDUCACION Y DESARROLLO)</w:t>
            </w:r>
          </w:p>
        </w:tc>
        <w:tc>
          <w:tcPr>
            <w:tcW w:w="1626" w:type="dxa"/>
            <w:vAlign w:val="center"/>
          </w:tcPr>
          <w:p w14:paraId="1C60CCE8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3B11A2" w14:paraId="598E4FE2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7A5AC363" w14:textId="4D281A20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3734" w:type="dxa"/>
            <w:vAlign w:val="center"/>
          </w:tcPr>
          <w:p w14:paraId="07069BA3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TRES ESTRATEGIAS FUNDAMENTALES PARA EL BUEN VIVIR</w:t>
            </w:r>
          </w:p>
        </w:tc>
        <w:tc>
          <w:tcPr>
            <w:tcW w:w="3807" w:type="dxa"/>
            <w:vAlign w:val="center"/>
          </w:tcPr>
          <w:p w14:paraId="238D7AA2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COLECCION INTERNACIONAL APROPIACION, GESTION Y USO EDIFICADOR DEL CONOCIMIENTO. INVESTIGACION Y ACADEMIA: LA VISION DESDE LA UNIVERSIDAD ECUATORIANA// TOMO 6</w:t>
            </w:r>
          </w:p>
        </w:tc>
        <w:tc>
          <w:tcPr>
            <w:tcW w:w="1626" w:type="dxa"/>
            <w:vAlign w:val="center"/>
          </w:tcPr>
          <w:p w14:paraId="05A65818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3B11A2" w14:paraId="70A9EB54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39B6FA9" w14:textId="2EEAF4EE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3734" w:type="dxa"/>
            <w:vAlign w:val="center"/>
          </w:tcPr>
          <w:p w14:paraId="3D178913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EL PONCHO COMO PARTE DE LA IDENTIDAD CULTURAL DEL PUEBLO ECUATORIANO DE CACHA-PURUHÁ</w:t>
            </w:r>
          </w:p>
        </w:tc>
        <w:tc>
          <w:tcPr>
            <w:tcW w:w="3807" w:type="dxa"/>
            <w:vAlign w:val="center"/>
          </w:tcPr>
          <w:p w14:paraId="4AF28035" w14:textId="77777777" w:rsidR="003B11A2" w:rsidRPr="0061253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spellStart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Eq´a</w:t>
            </w:r>
            <w:proofErr w:type="spellEnd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B´e</w:t>
            </w:r>
            <w:proofErr w:type="spellEnd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 Nuestros cambios </w:t>
            </w:r>
          </w:p>
          <w:p w14:paraId="542D5715" w14:textId="77777777" w:rsidR="003B11A2" w:rsidRPr="0061253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Instituto de Investigaciones </w:t>
            </w:r>
          </w:p>
          <w:p w14:paraId="6A7294B2" w14:textId="77777777" w:rsidR="003B11A2" w:rsidRPr="0061253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Departamento de estudios de Posgrado </w:t>
            </w:r>
          </w:p>
          <w:p w14:paraId="48BF6939" w14:textId="77777777" w:rsidR="003B11A2" w:rsidRPr="0061253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Centro Universitario de Occidente</w:t>
            </w:r>
          </w:p>
          <w:p w14:paraId="72349382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Universidad de San Carlos de Guatemala</w:t>
            </w:r>
          </w:p>
        </w:tc>
        <w:tc>
          <w:tcPr>
            <w:tcW w:w="1626" w:type="dxa"/>
            <w:vAlign w:val="center"/>
          </w:tcPr>
          <w:p w14:paraId="660BE054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2019 </w:t>
            </w:r>
          </w:p>
        </w:tc>
      </w:tr>
      <w:tr w:rsidR="003B11A2" w14:paraId="651AAC7B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1B5D62C" w14:textId="336A5865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3734" w:type="dxa"/>
            <w:vAlign w:val="center"/>
          </w:tcPr>
          <w:p w14:paraId="77E63C1C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INCLUSIÓN LABORAL Y CALIDAD DE VIDA DE INDÍGENAS Y AFROECUATORIANOS EN EL ECUADOR</w:t>
            </w:r>
          </w:p>
        </w:tc>
        <w:tc>
          <w:tcPr>
            <w:tcW w:w="3807" w:type="dxa"/>
            <w:vAlign w:val="center"/>
          </w:tcPr>
          <w:p w14:paraId="569CEE1D" w14:textId="77777777" w:rsidR="003B11A2" w:rsidRPr="0061253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V Congreso Internacional </w:t>
            </w:r>
          </w:p>
          <w:p w14:paraId="5D67B6C2" w14:textId="77777777" w:rsidR="003B11A2" w:rsidRPr="0061253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Educación Contemporánea</w:t>
            </w:r>
          </w:p>
          <w:p w14:paraId="6EDB23B7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Calidad Educativa y Buen Vivir</w:t>
            </w:r>
          </w:p>
        </w:tc>
        <w:tc>
          <w:tcPr>
            <w:tcW w:w="1626" w:type="dxa"/>
            <w:vAlign w:val="center"/>
          </w:tcPr>
          <w:p w14:paraId="67F60B41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3B11A2" w14:paraId="59BF5BE4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B57CBCA" w14:textId="69FB7CFE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3734" w:type="dxa"/>
            <w:vAlign w:val="center"/>
          </w:tcPr>
          <w:p w14:paraId="0231EDD0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METODOLOGÍA DE APRENDIZAJE Y SISTEMA DE EVALUACIÓN PARA ALCANZAR RESULTADOS EN EL PROCESO EDUCATIVO</w:t>
            </w:r>
          </w:p>
        </w:tc>
        <w:tc>
          <w:tcPr>
            <w:tcW w:w="3807" w:type="dxa"/>
            <w:vAlign w:val="center"/>
          </w:tcPr>
          <w:p w14:paraId="507CE77A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Revista IGOBERNANZA</w:t>
            </w:r>
          </w:p>
        </w:tc>
        <w:tc>
          <w:tcPr>
            <w:tcW w:w="1626" w:type="dxa"/>
            <w:vAlign w:val="center"/>
          </w:tcPr>
          <w:p w14:paraId="62C925E3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3B11A2" w14:paraId="011540D1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1D351F49" w14:textId="544F5466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3734" w:type="dxa"/>
            <w:vAlign w:val="center"/>
          </w:tcPr>
          <w:p w14:paraId="19FDE4C0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CRITERIOS DE EVALUACIÓN PARA LA CALIDAD Y EXCELENCIA  DE LA EDUCACIÓN SUPERIOR EN EL ECUADOR</w:t>
            </w:r>
          </w:p>
        </w:tc>
        <w:tc>
          <w:tcPr>
            <w:tcW w:w="3807" w:type="dxa"/>
            <w:vAlign w:val="center"/>
          </w:tcPr>
          <w:p w14:paraId="3C3D5A30" w14:textId="77777777" w:rsidR="003B11A2" w:rsidRPr="0061253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IX Congreso Internacional de Educación y Aprendizaje.</w:t>
            </w:r>
          </w:p>
          <w:p w14:paraId="18B9C55F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Global </w:t>
            </w:r>
            <w:proofErr w:type="spellStart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Knowledge</w:t>
            </w:r>
            <w:proofErr w:type="spellEnd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Academics</w:t>
            </w:r>
            <w:proofErr w:type="spellEnd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14:paraId="29D59080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</w:tr>
      <w:tr w:rsidR="006A7532" w14:paraId="44437002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35FAD671" w14:textId="0A916FE0" w:rsidR="006A7532" w:rsidRDefault="006A7532" w:rsidP="006A7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3734" w:type="dxa"/>
            <w:vAlign w:val="center"/>
          </w:tcPr>
          <w:p w14:paraId="730181CB" w14:textId="44C518BF" w:rsidR="006A7532" w:rsidRPr="0061253E" w:rsidRDefault="006A7532" w:rsidP="006A753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Style w:val="Cuerpodeltexto10ptoNegritaEspaciado0pto"/>
              </w:rPr>
              <w:t>Autor y Director del Proyecto de Investigación:</w:t>
            </w:r>
            <w:r w:rsidRPr="00896715">
              <w:rPr>
                <w:lang w:val="es-MX"/>
              </w:rPr>
              <w:t xml:space="preserve"> </w:t>
            </w:r>
            <w:r w:rsidRPr="006B06B9">
              <w:rPr>
                <w:rStyle w:val="Cuerpodeltexto10ptoNegritaEspaciado0pto"/>
                <w:lang w:val="es-MX"/>
              </w:rPr>
              <w:t>EL SISTEMA NACIONAL DE REHABILITACIÓN SOCIAL EN LA REINCIDENCIA DELICTIVA DE LAS PERSONAS PRIVADAS DE LA LIBERTAD EN LA REGIÓN CENTRO DEL ECUADOR</w:t>
            </w:r>
          </w:p>
        </w:tc>
        <w:tc>
          <w:tcPr>
            <w:tcW w:w="3807" w:type="dxa"/>
            <w:vAlign w:val="center"/>
          </w:tcPr>
          <w:p w14:paraId="1BDD334C" w14:textId="17B9309F" w:rsidR="006A7532" w:rsidRPr="0061253E" w:rsidRDefault="006A7532" w:rsidP="006A753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1005A97A" w14:textId="1B2C26F0" w:rsidR="006A7532" w:rsidRDefault="006A7532" w:rsidP="006A7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</w:tr>
      <w:tr w:rsidR="003B11A2" w14:paraId="638D8A6B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27643BE3" w14:textId="65A4787C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3734" w:type="dxa"/>
            <w:vAlign w:val="center"/>
          </w:tcPr>
          <w:p w14:paraId="4B5A4284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EL APRENDIZAJE BASADO EN PROBLEMAS COMO HERRAMIENTA DIDÁCTICA DE LA INVESTIGACIÓN EDUCATIVA</w:t>
            </w:r>
          </w:p>
        </w:tc>
        <w:tc>
          <w:tcPr>
            <w:tcW w:w="3807" w:type="dxa"/>
            <w:vAlign w:val="center"/>
          </w:tcPr>
          <w:p w14:paraId="60B69921" w14:textId="77777777" w:rsidR="003B11A2" w:rsidRPr="0061253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IX Congreso Internacional de Educación y Aprendizaje.</w:t>
            </w:r>
          </w:p>
          <w:p w14:paraId="581D80F8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Global </w:t>
            </w:r>
            <w:proofErr w:type="spellStart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Knowledge</w:t>
            </w:r>
            <w:proofErr w:type="spellEnd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Academics</w:t>
            </w:r>
            <w:proofErr w:type="spellEnd"/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14:paraId="7EE99F34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</w:tr>
      <w:tr w:rsidR="003B11A2" w14:paraId="5C6526D5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80426E1" w14:textId="793807E9" w:rsidR="003B11A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3734" w:type="dxa"/>
            <w:vAlign w:val="center"/>
          </w:tcPr>
          <w:p w14:paraId="625450D1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IMPORTANCIA DE LAS TÉCNICAS E INSTRUMENTOS DE RECOPILACIÓN DE DATOS EN LA INVESTIGACIÓN JURÍDICA</w:t>
            </w:r>
          </w:p>
        </w:tc>
        <w:tc>
          <w:tcPr>
            <w:tcW w:w="3807" w:type="dxa"/>
            <w:vAlign w:val="center"/>
          </w:tcPr>
          <w:p w14:paraId="57AD3BEA" w14:textId="77777777" w:rsidR="003B11A2" w:rsidRPr="0061253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PASOS HACIA UNA REVOLUCIÓN EN LA ENSEÑANZA DEL DERECHO EN EL SISTEMA ROMANO-GERMÁNICO</w:t>
            </w:r>
          </w:p>
          <w:p w14:paraId="2BE05F9E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TOMO 6 – UNAM</w:t>
            </w:r>
          </w:p>
        </w:tc>
        <w:tc>
          <w:tcPr>
            <w:tcW w:w="1626" w:type="dxa"/>
            <w:vAlign w:val="center"/>
          </w:tcPr>
          <w:p w14:paraId="59C1018B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</w:tr>
      <w:tr w:rsidR="003B11A2" w14:paraId="29547C55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2F8FA474" w14:textId="5A1E074D" w:rsidR="003B11A2" w:rsidRDefault="003B11A2" w:rsidP="006A7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A753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34" w:type="dxa"/>
            <w:vAlign w:val="center"/>
          </w:tcPr>
          <w:p w14:paraId="34A4BF46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LA INVESTIGACIÓN JURÍDICA COMO MÉTODO DE ENSEÑANZA, HERRAMIENTA PEDAGÓGICA Y ESTRATEGIA DE DESARROLLO INTEGRAL</w:t>
            </w:r>
          </w:p>
        </w:tc>
        <w:tc>
          <w:tcPr>
            <w:tcW w:w="3807" w:type="dxa"/>
            <w:vAlign w:val="center"/>
          </w:tcPr>
          <w:p w14:paraId="2F4A9EB2" w14:textId="77777777" w:rsidR="003B11A2" w:rsidRPr="0061253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PASOS HACIA UNA REVOLUCIÓN EN LA ENSEÑANZA DEL DERECHO EN EL SISTEMA ROMANO-GERMÁNICO</w:t>
            </w:r>
          </w:p>
          <w:p w14:paraId="5CB6EA54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TOMO 6 – UNAM</w:t>
            </w:r>
          </w:p>
        </w:tc>
        <w:tc>
          <w:tcPr>
            <w:tcW w:w="1626" w:type="dxa"/>
            <w:vAlign w:val="center"/>
          </w:tcPr>
          <w:p w14:paraId="70488648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</w:tr>
      <w:tr w:rsidR="00A35CC7" w14:paraId="6AC546A3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6948FB35" w14:textId="397DDBF5" w:rsidR="00A35CC7" w:rsidRPr="006A7532" w:rsidRDefault="006A7532" w:rsidP="003B11A2">
            <w:pPr>
              <w:jc w:val="center"/>
              <w:rPr>
                <w:rFonts w:ascii="Arial" w:hAnsi="Arial" w:cs="Arial"/>
                <w:b/>
              </w:rPr>
            </w:pPr>
            <w:r w:rsidRPr="006A7532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3734" w:type="dxa"/>
            <w:vAlign w:val="center"/>
          </w:tcPr>
          <w:p w14:paraId="2FDA0F00" w14:textId="42E139C6" w:rsidR="00A35CC7" w:rsidRPr="006A7532" w:rsidRDefault="00A35CC7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532">
              <w:rPr>
                <w:rStyle w:val="Cuerpodeltexto10ptoNegritaEspaciado0pto"/>
              </w:rPr>
              <w:t>AUTOR DEL PROGRAMA DE CUARTO NIVEL MAESTRÍA EN DERECHO CONSTITUCIONAL MENCIÓN DERECHO PROCESAL CONSTITUCIONAL</w:t>
            </w:r>
          </w:p>
        </w:tc>
        <w:tc>
          <w:tcPr>
            <w:tcW w:w="3807" w:type="dxa"/>
            <w:vAlign w:val="center"/>
          </w:tcPr>
          <w:p w14:paraId="5B7E384F" w14:textId="6F646E31" w:rsidR="00A35CC7" w:rsidRPr="006A7532" w:rsidRDefault="00A35CC7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532"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14430937" w14:textId="571897E1" w:rsidR="00A35CC7" w:rsidRPr="006A7532" w:rsidRDefault="00A35CC7" w:rsidP="003B11A2">
            <w:pPr>
              <w:jc w:val="center"/>
              <w:rPr>
                <w:rFonts w:ascii="Arial" w:hAnsi="Arial" w:cs="Arial"/>
                <w:b/>
              </w:rPr>
            </w:pPr>
            <w:r w:rsidRPr="006A7532">
              <w:rPr>
                <w:rFonts w:ascii="Arial" w:hAnsi="Arial" w:cs="Arial"/>
                <w:b/>
              </w:rPr>
              <w:t>2020</w:t>
            </w:r>
          </w:p>
        </w:tc>
      </w:tr>
      <w:tr w:rsidR="008D730B" w14:paraId="67FD6F2B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8348B93" w14:textId="7F13338F" w:rsidR="008D730B" w:rsidRPr="006A7532" w:rsidRDefault="008D730B" w:rsidP="008D7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3734" w:type="dxa"/>
            <w:vAlign w:val="center"/>
          </w:tcPr>
          <w:p w14:paraId="72DB72E5" w14:textId="47778C21" w:rsidR="008D730B" w:rsidRPr="006A7532" w:rsidRDefault="008D730B" w:rsidP="008D730B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Autor y Director del Proyecto de Investigación:</w:t>
            </w:r>
            <w:r w:rsidRPr="00896715">
              <w:rPr>
                <w:lang w:val="es-MX"/>
              </w:rPr>
              <w:t xml:space="preserve"> </w:t>
            </w:r>
            <w:r w:rsidRPr="006B06B9">
              <w:rPr>
                <w:rStyle w:val="Cuerpodeltexto10ptoNegritaEspaciado0pto"/>
                <w:lang w:val="es-MX"/>
              </w:rPr>
              <w:t>LA DEMOCRACIA COMUNITARIA Y LA INCLUSIÓN SOCIAL EN LAS PARROQUIAS INDÍGENAS CACHA, FLORES Y PUNGULA</w:t>
            </w:r>
          </w:p>
        </w:tc>
        <w:tc>
          <w:tcPr>
            <w:tcW w:w="3807" w:type="dxa"/>
            <w:vAlign w:val="center"/>
          </w:tcPr>
          <w:p w14:paraId="67D3BBFE" w14:textId="43D495FB" w:rsidR="008D730B" w:rsidRPr="006A7532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532"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40DFE267" w14:textId="4D8A88F6" w:rsidR="008D730B" w:rsidRPr="006A7532" w:rsidRDefault="008D730B" w:rsidP="008D730B">
            <w:pPr>
              <w:jc w:val="center"/>
              <w:rPr>
                <w:rFonts w:ascii="Arial" w:hAnsi="Arial" w:cs="Arial"/>
                <w:b/>
              </w:rPr>
            </w:pPr>
            <w:r w:rsidRPr="006A7532">
              <w:rPr>
                <w:rFonts w:ascii="Arial" w:hAnsi="Arial" w:cs="Arial"/>
                <w:b/>
              </w:rPr>
              <w:t>2020</w:t>
            </w:r>
          </w:p>
        </w:tc>
      </w:tr>
      <w:tr w:rsidR="00A35CC7" w14:paraId="5D02241E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106DEF9D" w14:textId="111BBC82" w:rsidR="00A35CC7" w:rsidRPr="006A7532" w:rsidRDefault="006A7532" w:rsidP="008D730B">
            <w:pPr>
              <w:jc w:val="center"/>
              <w:rPr>
                <w:rFonts w:ascii="Arial" w:hAnsi="Arial" w:cs="Arial"/>
                <w:b/>
              </w:rPr>
            </w:pPr>
            <w:r w:rsidRPr="006A7532">
              <w:rPr>
                <w:rFonts w:ascii="Arial" w:hAnsi="Arial" w:cs="Arial"/>
                <w:b/>
              </w:rPr>
              <w:t>4</w:t>
            </w:r>
            <w:r w:rsidR="008D730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734" w:type="dxa"/>
            <w:vAlign w:val="center"/>
          </w:tcPr>
          <w:p w14:paraId="648E0C63" w14:textId="722276AF" w:rsidR="00A35CC7" w:rsidRPr="006A7532" w:rsidRDefault="00A35CC7" w:rsidP="00A35CC7">
            <w:pPr>
              <w:jc w:val="both"/>
              <w:rPr>
                <w:rStyle w:val="Cuerpodeltexto10ptoNegritaEspaciado0pto"/>
              </w:rPr>
            </w:pPr>
            <w:r w:rsidRPr="006A7532">
              <w:rPr>
                <w:rStyle w:val="Cuerpodeltexto10ptoNegritaEspaciado0pto"/>
              </w:rPr>
              <w:t>AUTOR DEL PROGRAMA DE CUARTO NIVEL MAESTRÍA EN PEDAGOGÍA</w:t>
            </w:r>
          </w:p>
        </w:tc>
        <w:tc>
          <w:tcPr>
            <w:tcW w:w="3807" w:type="dxa"/>
            <w:vAlign w:val="center"/>
          </w:tcPr>
          <w:p w14:paraId="387E0E34" w14:textId="2B5AC633" w:rsidR="00A35CC7" w:rsidRPr="006A7532" w:rsidRDefault="00A35CC7" w:rsidP="00A35CC7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532"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56F3AB5E" w14:textId="050D792A" w:rsidR="00A35CC7" w:rsidRPr="006A7532" w:rsidRDefault="00A35CC7" w:rsidP="00A35CC7">
            <w:pPr>
              <w:jc w:val="center"/>
              <w:rPr>
                <w:rFonts w:ascii="Arial" w:hAnsi="Arial" w:cs="Arial"/>
                <w:b/>
              </w:rPr>
            </w:pPr>
            <w:r w:rsidRPr="006A7532">
              <w:rPr>
                <w:rFonts w:ascii="Arial" w:hAnsi="Arial" w:cs="Arial"/>
                <w:b/>
              </w:rPr>
              <w:t>2021</w:t>
            </w:r>
          </w:p>
        </w:tc>
      </w:tr>
      <w:tr w:rsidR="008D730B" w14:paraId="3BBB2A5D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B89B8D7" w14:textId="318F805D" w:rsidR="008D730B" w:rsidRPr="006A7532" w:rsidRDefault="008D730B" w:rsidP="008D7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3734" w:type="dxa"/>
            <w:vAlign w:val="center"/>
          </w:tcPr>
          <w:p w14:paraId="1654FC57" w14:textId="77777777" w:rsidR="008D730B" w:rsidRDefault="008D730B" w:rsidP="008D730B">
            <w:pPr>
              <w:jc w:val="both"/>
              <w:rPr>
                <w:rStyle w:val="Cuerpodeltexto10ptoNegritaEspaciado0pto"/>
              </w:rPr>
            </w:pPr>
            <w:r>
              <w:rPr>
                <w:rStyle w:val="Cuerpodeltexto10ptoNegritaEspaciado0pto"/>
              </w:rPr>
              <w:t>Autor y Director del Proyecto de Investigación:</w:t>
            </w:r>
            <w:r w:rsidRPr="00896715">
              <w:rPr>
                <w:rFonts w:ascii="Tahoma" w:hAnsi="Tahoma" w:cs="Tahoma"/>
                <w:b/>
              </w:rPr>
              <w:t xml:space="preserve"> </w:t>
            </w:r>
            <w:r w:rsidRPr="00874DD9">
              <w:rPr>
                <w:rFonts w:ascii="Tahoma" w:hAnsi="Tahoma" w:cs="Tahoma"/>
                <w:b/>
              </w:rPr>
              <w:t>EL DERECHO EN LA CIENCIA, TECNOLOGÍA E INNOVACIÓN. UN ESTUDIO DE LOS SEMILLEROS DE INVESTIGACION EN LAS UNIVERSIDADES DE LA ZONA 3 DEL ECUADOR</w:t>
            </w:r>
          </w:p>
          <w:p w14:paraId="4D85007F" w14:textId="77777777" w:rsidR="008D730B" w:rsidRPr="006A7532" w:rsidRDefault="008D730B" w:rsidP="008D730B">
            <w:pPr>
              <w:jc w:val="both"/>
              <w:rPr>
                <w:rStyle w:val="Cuerpodeltexto10ptoNegritaEspaciado0pto"/>
              </w:rPr>
            </w:pPr>
          </w:p>
        </w:tc>
        <w:tc>
          <w:tcPr>
            <w:tcW w:w="3807" w:type="dxa"/>
            <w:vAlign w:val="center"/>
          </w:tcPr>
          <w:p w14:paraId="0270F3AA" w14:textId="594510D1" w:rsidR="008D730B" w:rsidRPr="006A7532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A7532"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424066F9" w14:textId="49A30235" w:rsidR="008D730B" w:rsidRPr="006A7532" w:rsidRDefault="008D730B" w:rsidP="008D730B">
            <w:pPr>
              <w:jc w:val="center"/>
              <w:rPr>
                <w:rFonts w:ascii="Arial" w:hAnsi="Arial" w:cs="Arial"/>
                <w:b/>
              </w:rPr>
            </w:pPr>
            <w:r w:rsidRPr="006A7532">
              <w:rPr>
                <w:rFonts w:ascii="Arial" w:hAnsi="Arial" w:cs="Arial"/>
                <w:b/>
              </w:rPr>
              <w:t>2021</w:t>
            </w:r>
          </w:p>
        </w:tc>
      </w:tr>
      <w:tr w:rsidR="003B11A2" w14:paraId="50A6CC38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29328C3E" w14:textId="6FB57369" w:rsidR="003B11A2" w:rsidRDefault="008D730B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3734" w:type="dxa"/>
            <w:vAlign w:val="center"/>
          </w:tcPr>
          <w:p w14:paraId="133AE551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LA PARTICIPACIÓN DE LA MUJER ÍNDIGENA EN LA DEMOCRACIA DEL ECUADOR</w:t>
            </w:r>
          </w:p>
        </w:tc>
        <w:tc>
          <w:tcPr>
            <w:tcW w:w="3807" w:type="dxa"/>
            <w:vAlign w:val="center"/>
          </w:tcPr>
          <w:p w14:paraId="557C1025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Revista IGOBERNANZA</w:t>
            </w:r>
          </w:p>
        </w:tc>
        <w:tc>
          <w:tcPr>
            <w:tcW w:w="1626" w:type="dxa"/>
            <w:vAlign w:val="center"/>
          </w:tcPr>
          <w:p w14:paraId="13842C5E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3B11A2" w14:paraId="56C969E5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29F5516B" w14:textId="34548D2D" w:rsidR="003B11A2" w:rsidRDefault="008D730B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3734" w:type="dxa"/>
            <w:vAlign w:val="center"/>
          </w:tcPr>
          <w:p w14:paraId="43413DE1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LA EMIGRACIÓN INTERNACIONAL EN EL ECUADOR: UN ESTUDIO EN LA CAPITAL DE LA REPÚBLICA</w:t>
            </w:r>
          </w:p>
        </w:tc>
        <w:tc>
          <w:tcPr>
            <w:tcW w:w="3807" w:type="dxa"/>
            <w:vAlign w:val="center"/>
          </w:tcPr>
          <w:p w14:paraId="38EFA992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61253E">
              <w:rPr>
                <w:rFonts w:ascii="Arial" w:eastAsia="Arial" w:hAnsi="Arial" w:cs="Arial"/>
                <w:b/>
                <w:bCs/>
                <w:color w:val="000000"/>
              </w:rPr>
              <w:t>Revista IGOBERNANZA</w:t>
            </w:r>
          </w:p>
        </w:tc>
        <w:tc>
          <w:tcPr>
            <w:tcW w:w="1626" w:type="dxa"/>
            <w:vAlign w:val="center"/>
          </w:tcPr>
          <w:p w14:paraId="5D490ECB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3B11A2" w14:paraId="6F47D200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07F06277" w14:textId="6C542B55" w:rsidR="003B11A2" w:rsidRDefault="008D730B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3734" w:type="dxa"/>
            <w:vAlign w:val="center"/>
          </w:tcPr>
          <w:p w14:paraId="2BFE34C4" w14:textId="77777777" w:rsidR="003B11A2" w:rsidRPr="006B76FE" w:rsidRDefault="003B11A2" w:rsidP="003B11A2">
            <w:pPr>
              <w:jc w:val="both"/>
              <w:rPr>
                <w:rStyle w:val="Cuerpodeltexto10ptoNegritaEspaciado0pto"/>
                <w:lang w:val="en-US"/>
              </w:rPr>
            </w:pPr>
            <w:r w:rsidRPr="006B76FE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TRIAL AND EXECUTION OF ADOLESCENT OFFENDERS IN ECUADOR</w:t>
            </w:r>
          </w:p>
        </w:tc>
        <w:tc>
          <w:tcPr>
            <w:tcW w:w="3807" w:type="dxa"/>
            <w:vAlign w:val="center"/>
          </w:tcPr>
          <w:p w14:paraId="523B0C42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264EDC">
              <w:rPr>
                <w:rFonts w:ascii="Arial" w:eastAsia="Arial" w:hAnsi="Arial" w:cs="Arial"/>
                <w:b/>
                <w:bCs/>
                <w:color w:val="000000"/>
              </w:rPr>
              <w:t>LINGUISTICA ANTVERPIENSIA</w:t>
            </w:r>
          </w:p>
        </w:tc>
        <w:tc>
          <w:tcPr>
            <w:tcW w:w="1626" w:type="dxa"/>
            <w:vAlign w:val="center"/>
          </w:tcPr>
          <w:p w14:paraId="3E521DA3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3B11A2" w14:paraId="718E6546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31503766" w14:textId="2D443C06" w:rsidR="003B11A2" w:rsidRDefault="008D730B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3734" w:type="dxa"/>
            <w:vAlign w:val="center"/>
          </w:tcPr>
          <w:p w14:paraId="6D69FF05" w14:textId="77777777" w:rsidR="003B11A2" w:rsidRPr="006B76FE" w:rsidRDefault="003B11A2" w:rsidP="003B11A2">
            <w:pPr>
              <w:jc w:val="both"/>
              <w:rPr>
                <w:rStyle w:val="Cuerpodeltexto10ptoNegritaEspaciado0pto"/>
                <w:lang w:val="en-US"/>
              </w:rPr>
            </w:pPr>
            <w:r w:rsidRPr="006B76FE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TUMULTUOUS EXECUTION AND VIOLATION OF THE VICTIM'S CONSTITUTIONAL RIGHTS</w:t>
            </w:r>
          </w:p>
        </w:tc>
        <w:tc>
          <w:tcPr>
            <w:tcW w:w="3807" w:type="dxa"/>
            <w:vAlign w:val="center"/>
          </w:tcPr>
          <w:p w14:paraId="16696126" w14:textId="77777777" w:rsidR="003B11A2" w:rsidRDefault="003B11A2" w:rsidP="003B11A2">
            <w:pPr>
              <w:jc w:val="both"/>
              <w:rPr>
                <w:rStyle w:val="Cuerpodeltexto10ptoNegritaEspaciado0pto"/>
              </w:rPr>
            </w:pPr>
            <w:r w:rsidRPr="00264EDC">
              <w:rPr>
                <w:rFonts w:ascii="Arial" w:eastAsia="Arial" w:hAnsi="Arial" w:cs="Arial"/>
                <w:b/>
                <w:bCs/>
                <w:color w:val="000000"/>
              </w:rPr>
              <w:t>LINGUISTICA ANTVERPIENSIA</w:t>
            </w:r>
          </w:p>
        </w:tc>
        <w:tc>
          <w:tcPr>
            <w:tcW w:w="1626" w:type="dxa"/>
            <w:vAlign w:val="center"/>
          </w:tcPr>
          <w:p w14:paraId="63C0ABDF" w14:textId="77777777" w:rsidR="003B11A2" w:rsidRDefault="003B11A2" w:rsidP="003B11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3B11A2" w:rsidRPr="006B76FE" w14:paraId="18D82F25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7ED01168" w14:textId="2AD8D1E8" w:rsidR="003B11A2" w:rsidRDefault="008D730B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3734" w:type="dxa"/>
            <w:vAlign w:val="center"/>
          </w:tcPr>
          <w:p w14:paraId="0F38C10A" w14:textId="77777777" w:rsidR="003B11A2" w:rsidRPr="006B76F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6B76FE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PREVENTIVE HABEAS CORPUS AS A CONSTITUTIONAL GUARANTEE OF THE RIGHT TO LIBERTY IN LATIN AMERICAN LEGISLATION</w:t>
            </w:r>
          </w:p>
        </w:tc>
        <w:tc>
          <w:tcPr>
            <w:tcW w:w="3807" w:type="dxa"/>
            <w:vAlign w:val="center"/>
          </w:tcPr>
          <w:p w14:paraId="0F5252A9" w14:textId="77777777" w:rsidR="003B11A2" w:rsidRPr="006B76F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6B76FE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Journal of Legal, Ethical and Regulatory Issues                                                                                       Volume 24, Special Issue 1,</w:t>
            </w:r>
          </w:p>
        </w:tc>
        <w:tc>
          <w:tcPr>
            <w:tcW w:w="1626" w:type="dxa"/>
            <w:vAlign w:val="center"/>
          </w:tcPr>
          <w:p w14:paraId="6439CF72" w14:textId="35EE7307" w:rsidR="003B11A2" w:rsidRPr="006B76FE" w:rsidRDefault="006B76FE" w:rsidP="003B11A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2021</w:t>
            </w:r>
          </w:p>
        </w:tc>
      </w:tr>
      <w:tr w:rsidR="003B11A2" w14:paraId="047E5B18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3895530B" w14:textId="57628AB4" w:rsidR="003B11A2" w:rsidRDefault="008D730B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3734" w:type="dxa"/>
            <w:vAlign w:val="center"/>
          </w:tcPr>
          <w:p w14:paraId="539F941A" w14:textId="77777777" w:rsidR="003B11A2" w:rsidRPr="006B76F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6B76FE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FREE LEGAL CLINICS AND THEIR SOCIAL IMPACT IN ECUADOR</w:t>
            </w:r>
          </w:p>
        </w:tc>
        <w:tc>
          <w:tcPr>
            <w:tcW w:w="3807" w:type="dxa"/>
            <w:vAlign w:val="center"/>
          </w:tcPr>
          <w:p w14:paraId="2C0191BF" w14:textId="77777777" w:rsidR="003B11A2" w:rsidRPr="00264EDC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75206B">
              <w:rPr>
                <w:rFonts w:ascii="Arial" w:eastAsia="Arial" w:hAnsi="Arial" w:cs="Arial"/>
                <w:b/>
                <w:bCs/>
                <w:color w:val="000000"/>
              </w:rPr>
              <w:t>LINGUISTICA ANTVERPIENSIA, 2021 Issue-3</w:t>
            </w:r>
          </w:p>
        </w:tc>
        <w:tc>
          <w:tcPr>
            <w:tcW w:w="1626" w:type="dxa"/>
            <w:vAlign w:val="center"/>
          </w:tcPr>
          <w:p w14:paraId="5341203B" w14:textId="77777777" w:rsidR="003B11A2" w:rsidRDefault="003B11A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3B11A2" w14:paraId="59E4D78D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7E794B28" w14:textId="53933FB9" w:rsidR="003B11A2" w:rsidRDefault="008D730B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3734" w:type="dxa"/>
            <w:vAlign w:val="center"/>
          </w:tcPr>
          <w:p w14:paraId="0E453A84" w14:textId="77777777" w:rsidR="003B11A2" w:rsidRPr="006B76F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6B76FE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PUBLIC POLICIES FOR SOCIAL REHABILITATION TO GUARANTEE A DIGNIFIED LIFE FOR PERSONS DEPRIVED OF LIBERTY IN ECUADOR</w:t>
            </w:r>
          </w:p>
        </w:tc>
        <w:tc>
          <w:tcPr>
            <w:tcW w:w="3807" w:type="dxa"/>
            <w:vAlign w:val="center"/>
          </w:tcPr>
          <w:p w14:paraId="10E28C88" w14:textId="77777777" w:rsidR="003B11A2" w:rsidRPr="00264EDC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75206B">
              <w:rPr>
                <w:rFonts w:ascii="Arial" w:eastAsia="Arial" w:hAnsi="Arial" w:cs="Arial"/>
                <w:b/>
                <w:bCs/>
                <w:color w:val="000000"/>
              </w:rPr>
              <w:t>LINGUISTICA ANTVERPIENSIA, 2021 Issue-3</w:t>
            </w:r>
          </w:p>
        </w:tc>
        <w:tc>
          <w:tcPr>
            <w:tcW w:w="1626" w:type="dxa"/>
            <w:vAlign w:val="center"/>
          </w:tcPr>
          <w:p w14:paraId="5E36082F" w14:textId="77777777" w:rsidR="003B11A2" w:rsidRDefault="003B11A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3B11A2" w14:paraId="76745E17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3B2E2C51" w14:textId="6BEE3559" w:rsidR="003B11A2" w:rsidRDefault="008D730B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3734" w:type="dxa"/>
            <w:vAlign w:val="center"/>
          </w:tcPr>
          <w:p w14:paraId="7566EF12" w14:textId="77777777" w:rsidR="003B11A2" w:rsidRPr="006B76FE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6B76FE"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THE BATTERED WOMAN'S SYNDROME AS AN EXCLUSION OF UNLAWFULNESS WITHIN THE CRIME OF MURDER</w:t>
            </w:r>
          </w:p>
        </w:tc>
        <w:tc>
          <w:tcPr>
            <w:tcW w:w="3807" w:type="dxa"/>
            <w:vAlign w:val="center"/>
          </w:tcPr>
          <w:p w14:paraId="08EE88F8" w14:textId="77777777" w:rsidR="003B11A2" w:rsidRPr="00264EDC" w:rsidRDefault="003B11A2" w:rsidP="003B11A2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75206B">
              <w:rPr>
                <w:rFonts w:ascii="Arial" w:eastAsia="Arial" w:hAnsi="Arial" w:cs="Arial"/>
                <w:b/>
                <w:bCs/>
                <w:color w:val="000000"/>
              </w:rPr>
              <w:t>LINGUISTICA ANTVERPIENSIA, 2021 Issue-3</w:t>
            </w:r>
          </w:p>
        </w:tc>
        <w:tc>
          <w:tcPr>
            <w:tcW w:w="1626" w:type="dxa"/>
            <w:vAlign w:val="center"/>
          </w:tcPr>
          <w:p w14:paraId="42093649" w14:textId="77777777" w:rsidR="003B11A2" w:rsidRDefault="003B11A2" w:rsidP="003B11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A35CC7" w14:paraId="5722FFE7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7377B66A" w14:textId="7E15E8C3" w:rsidR="00A35CC7" w:rsidRDefault="008D730B" w:rsidP="00A35C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3734" w:type="dxa"/>
            <w:vAlign w:val="center"/>
          </w:tcPr>
          <w:p w14:paraId="529DF76B" w14:textId="65444868" w:rsidR="00A35CC7" w:rsidRPr="008D730B" w:rsidRDefault="00A35CC7" w:rsidP="00A35CC7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</w:pPr>
            <w:r w:rsidRPr="008D730B"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  <w:t xml:space="preserve">AUTOR Y COORDINADOR DE PROYECTO CURRICULAR DE LA CARRERA DE DERECHO </w:t>
            </w:r>
          </w:p>
        </w:tc>
        <w:tc>
          <w:tcPr>
            <w:tcW w:w="3807" w:type="dxa"/>
            <w:vAlign w:val="center"/>
          </w:tcPr>
          <w:p w14:paraId="1129A7E7" w14:textId="4AEBF2FD" w:rsidR="00A35CC7" w:rsidRPr="008D730B" w:rsidRDefault="00A35CC7" w:rsidP="00A35CC7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D730B">
              <w:rPr>
                <w:rFonts w:ascii="Arial" w:eastAsia="Arial" w:hAnsi="Arial" w:cs="Arial"/>
                <w:b/>
                <w:bCs/>
                <w:color w:val="000000"/>
              </w:rPr>
              <w:t xml:space="preserve">Universidad Nacional de Chimborazo </w:t>
            </w:r>
          </w:p>
        </w:tc>
        <w:tc>
          <w:tcPr>
            <w:tcW w:w="1626" w:type="dxa"/>
            <w:vAlign w:val="center"/>
          </w:tcPr>
          <w:p w14:paraId="061B0F34" w14:textId="58D5BE28" w:rsidR="00A35CC7" w:rsidRPr="008D730B" w:rsidRDefault="00A35CC7" w:rsidP="00A35CC7">
            <w:pPr>
              <w:jc w:val="center"/>
              <w:rPr>
                <w:rFonts w:ascii="Arial" w:hAnsi="Arial" w:cs="Arial"/>
                <w:b/>
              </w:rPr>
            </w:pPr>
            <w:r w:rsidRPr="008D730B">
              <w:rPr>
                <w:rFonts w:ascii="Arial" w:hAnsi="Arial" w:cs="Arial"/>
                <w:b/>
              </w:rPr>
              <w:t>2021</w:t>
            </w:r>
          </w:p>
        </w:tc>
      </w:tr>
      <w:tr w:rsidR="008D730B" w14:paraId="76B8B2C1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80C8947" w14:textId="5AC91C8A" w:rsidR="008D730B" w:rsidRDefault="0092416D" w:rsidP="008D7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3734" w:type="dxa"/>
            <w:vAlign w:val="center"/>
          </w:tcPr>
          <w:p w14:paraId="23FB4063" w14:textId="75CBD4C5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DELITOS E IMPLICACIONES DE LA EMIGRACIÓN INTERNACIONAL. CASO ECUADOR</w:t>
            </w:r>
          </w:p>
        </w:tc>
        <w:tc>
          <w:tcPr>
            <w:tcW w:w="3807" w:type="dxa"/>
            <w:vAlign w:val="center"/>
          </w:tcPr>
          <w:p w14:paraId="056A95F4" w14:textId="77777777" w:rsidR="008D730B" w:rsidRPr="008D730B" w:rsidRDefault="008D730B" w:rsidP="008D730B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8D730B">
              <w:rPr>
                <w:rFonts w:ascii="Arial" w:hAnsi="Arial" w:cs="Arial"/>
                <w:b/>
                <w:lang w:val="en-US"/>
              </w:rPr>
              <w:t xml:space="preserve">Journal of Positive Psychology &amp; Wellbeing http://journalppw.com 2021, Vol. 5, No. 4, 628 – 642 ISSN 2587-0130  </w:t>
            </w:r>
          </w:p>
          <w:p w14:paraId="78E1D666" w14:textId="710FC7A2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highlight w:val="yellow"/>
                <w:lang w:val="en-US"/>
              </w:rPr>
            </w:pPr>
          </w:p>
        </w:tc>
        <w:tc>
          <w:tcPr>
            <w:tcW w:w="1626" w:type="dxa"/>
            <w:vAlign w:val="center"/>
          </w:tcPr>
          <w:p w14:paraId="0AEB0F5A" w14:textId="26145F50" w:rsidR="008D730B" w:rsidRPr="008D730B" w:rsidRDefault="008D730B" w:rsidP="008D730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8D730B">
              <w:rPr>
                <w:rFonts w:ascii="Arial" w:hAnsi="Arial" w:cs="Arial"/>
                <w:b/>
              </w:rPr>
              <w:t>2022</w:t>
            </w:r>
          </w:p>
        </w:tc>
      </w:tr>
      <w:tr w:rsidR="008D730B" w14:paraId="2FC19DE5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BB651AF" w14:textId="1550B0E4" w:rsidR="008D730B" w:rsidRDefault="0092416D" w:rsidP="00A35C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3734" w:type="dxa"/>
            <w:vAlign w:val="center"/>
          </w:tcPr>
          <w:p w14:paraId="2C688669" w14:textId="6917F20D" w:rsidR="008D730B" w:rsidRPr="008D730B" w:rsidRDefault="008D730B" w:rsidP="00A35CC7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LA JUSTICIA INDÍGENA COMO PARTE DEL PODER JUDICIAL DEL ECUADOR</w:t>
            </w:r>
          </w:p>
        </w:tc>
        <w:tc>
          <w:tcPr>
            <w:tcW w:w="3807" w:type="dxa"/>
            <w:vAlign w:val="center"/>
          </w:tcPr>
          <w:p w14:paraId="1BC9F68E" w14:textId="77777777" w:rsidR="008D730B" w:rsidRPr="008D730B" w:rsidRDefault="008D730B" w:rsidP="008D730B">
            <w:pPr>
              <w:jc w:val="both"/>
              <w:rPr>
                <w:rFonts w:ascii="Arial" w:hAnsi="Arial" w:cs="Arial"/>
                <w:b/>
              </w:rPr>
            </w:pPr>
            <w:r w:rsidRPr="008D730B">
              <w:rPr>
                <w:rFonts w:ascii="Arial" w:hAnsi="Arial" w:cs="Arial"/>
                <w:b/>
              </w:rPr>
              <w:t xml:space="preserve">EQ’A B’E Nuestros Caminos Poder: Antropología Social. </w:t>
            </w:r>
          </w:p>
          <w:p w14:paraId="40F929D5" w14:textId="2E045AB6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highlight w:val="yellow"/>
              </w:rPr>
            </w:pPr>
            <w:r w:rsidRPr="008D730B">
              <w:rPr>
                <w:rFonts w:ascii="Arial" w:hAnsi="Arial" w:cs="Arial"/>
                <w:b/>
              </w:rPr>
              <w:t xml:space="preserve">ISBN: 978-99939-35-01-8. Primera edición. 2021.   </w:t>
            </w:r>
          </w:p>
        </w:tc>
        <w:tc>
          <w:tcPr>
            <w:tcW w:w="1626" w:type="dxa"/>
            <w:vAlign w:val="center"/>
          </w:tcPr>
          <w:p w14:paraId="31C6B95B" w14:textId="7AC7A419" w:rsidR="008D730B" w:rsidRPr="008D730B" w:rsidRDefault="008D730B" w:rsidP="00A35CC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8D730B">
              <w:rPr>
                <w:rFonts w:ascii="Arial" w:hAnsi="Arial" w:cs="Arial"/>
                <w:b/>
              </w:rPr>
              <w:t>2022</w:t>
            </w:r>
          </w:p>
        </w:tc>
      </w:tr>
      <w:tr w:rsidR="008D730B" w:rsidRPr="008D730B" w14:paraId="62767F0B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1FFEC6EB" w14:textId="57789108" w:rsidR="008D730B" w:rsidRDefault="0092416D" w:rsidP="00A35C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734" w:type="dxa"/>
            <w:vAlign w:val="center"/>
          </w:tcPr>
          <w:p w14:paraId="0C21DE78" w14:textId="12965D74" w:rsidR="008D730B" w:rsidRPr="008D730B" w:rsidRDefault="008D730B" w:rsidP="00A35CC7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LA ATENCIÓN PRIORITARIA Y LOS DERECHOS DE LAS PERSONAS PRIVADAS DE LA LIBERTAD EN EL ECUADOR</w:t>
            </w:r>
          </w:p>
        </w:tc>
        <w:tc>
          <w:tcPr>
            <w:tcW w:w="3807" w:type="dxa"/>
            <w:vAlign w:val="center"/>
          </w:tcPr>
          <w:p w14:paraId="0A6064CF" w14:textId="4F018E69" w:rsidR="008D730B" w:rsidRPr="008D730B" w:rsidRDefault="008D730B" w:rsidP="00A35CC7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highlight w:val="yellow"/>
                <w:lang w:val="en-US"/>
              </w:rPr>
            </w:pPr>
            <w:r w:rsidRPr="008D730B">
              <w:rPr>
                <w:rFonts w:ascii="Arial" w:hAnsi="Arial" w:cs="Arial"/>
                <w:b/>
                <w:lang w:val="en-US"/>
              </w:rPr>
              <w:t>Journal of Positive Psychology &amp; Wellbeing  http://journalppw.com  2021, Vol. 5, No. 4, 643 – 664  ISSN 2587-0130</w:t>
            </w:r>
          </w:p>
        </w:tc>
        <w:tc>
          <w:tcPr>
            <w:tcW w:w="1626" w:type="dxa"/>
            <w:vAlign w:val="center"/>
          </w:tcPr>
          <w:p w14:paraId="2F080A0E" w14:textId="57EF5575" w:rsidR="008D730B" w:rsidRPr="008D730B" w:rsidRDefault="008D730B" w:rsidP="00A35CC7">
            <w:pPr>
              <w:jc w:val="center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8D730B">
              <w:rPr>
                <w:rFonts w:ascii="Arial" w:hAnsi="Arial" w:cs="Arial"/>
                <w:b/>
              </w:rPr>
              <w:t>2022</w:t>
            </w:r>
          </w:p>
        </w:tc>
      </w:tr>
      <w:tr w:rsidR="008D730B" w:rsidRPr="008D730B" w14:paraId="1F1259AE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A39F9A0" w14:textId="66A2B076" w:rsidR="008D730B" w:rsidRPr="008D730B" w:rsidRDefault="0092416D" w:rsidP="008D730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61</w:t>
            </w:r>
          </w:p>
        </w:tc>
        <w:tc>
          <w:tcPr>
            <w:tcW w:w="3734" w:type="dxa"/>
            <w:vAlign w:val="center"/>
          </w:tcPr>
          <w:p w14:paraId="7D2A4690" w14:textId="06E72E1B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LOS PROCEDIMIENTOS CONSUETUDINARIOS EN LA RESOLUCIÓN DE CONFLICTOS EN LA NACIONALIDAD KICHWA DE LA AMAZONÍA ECUATORIANA</w:t>
            </w:r>
          </w:p>
        </w:tc>
        <w:tc>
          <w:tcPr>
            <w:tcW w:w="3807" w:type="dxa"/>
            <w:vAlign w:val="center"/>
          </w:tcPr>
          <w:p w14:paraId="13E64FF2" w14:textId="77777777" w:rsidR="008D730B" w:rsidRPr="008D730B" w:rsidRDefault="008D730B" w:rsidP="008D730B">
            <w:pPr>
              <w:jc w:val="both"/>
              <w:rPr>
                <w:rFonts w:ascii="Arial" w:hAnsi="Arial" w:cs="Arial"/>
                <w:b/>
              </w:rPr>
            </w:pPr>
            <w:r w:rsidRPr="008D730B">
              <w:rPr>
                <w:rFonts w:ascii="Arial" w:hAnsi="Arial" w:cs="Arial"/>
                <w:b/>
              </w:rPr>
              <w:t>Congreso Internacional de Investigación FCPYA-UNACH</w:t>
            </w:r>
          </w:p>
          <w:p w14:paraId="0595B808" w14:textId="77777777" w:rsidR="008D730B" w:rsidRPr="008D730B" w:rsidRDefault="008D730B" w:rsidP="008D730B">
            <w:pPr>
              <w:jc w:val="both"/>
              <w:rPr>
                <w:rFonts w:ascii="Arial" w:hAnsi="Arial" w:cs="Arial"/>
                <w:b/>
              </w:rPr>
            </w:pPr>
            <w:r w:rsidRPr="008D730B">
              <w:rPr>
                <w:rFonts w:ascii="Arial" w:hAnsi="Arial" w:cs="Arial"/>
                <w:b/>
              </w:rPr>
              <w:t>Libro PRÁCTICAS E INVESTIGACIONES EN CIENCIAS POLÍTICAS, ADMINISTRATIVAS, CONTABLES Y SOCIALES</w:t>
            </w:r>
          </w:p>
          <w:p w14:paraId="59E2018A" w14:textId="77777777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26" w:type="dxa"/>
            <w:vAlign w:val="center"/>
          </w:tcPr>
          <w:p w14:paraId="4E61F575" w14:textId="52CA88C0" w:rsidR="008D730B" w:rsidRPr="008D730B" w:rsidRDefault="008D730B" w:rsidP="008D730B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2022</w:t>
            </w:r>
          </w:p>
        </w:tc>
      </w:tr>
      <w:tr w:rsidR="008D730B" w:rsidRPr="008D730B" w14:paraId="121B0D52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049ED68C" w14:textId="7F636630" w:rsidR="008D730B" w:rsidRPr="008D730B" w:rsidRDefault="0092416D" w:rsidP="008D73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62</w:t>
            </w:r>
          </w:p>
        </w:tc>
        <w:tc>
          <w:tcPr>
            <w:tcW w:w="3734" w:type="dxa"/>
            <w:vAlign w:val="center"/>
          </w:tcPr>
          <w:p w14:paraId="5C9967EA" w14:textId="31CE717E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LA PARTICIPACIÓN DE LA MUJER EN LA POLÍTICA: IGUALDAD Y EQUIDAD</w:t>
            </w:r>
          </w:p>
        </w:tc>
        <w:tc>
          <w:tcPr>
            <w:tcW w:w="3807" w:type="dxa"/>
            <w:vAlign w:val="center"/>
          </w:tcPr>
          <w:p w14:paraId="08968820" w14:textId="77777777" w:rsidR="008D730B" w:rsidRPr="008D730B" w:rsidRDefault="008D730B" w:rsidP="008D730B">
            <w:pPr>
              <w:jc w:val="both"/>
              <w:rPr>
                <w:rFonts w:ascii="Arial" w:hAnsi="Arial" w:cs="Arial"/>
                <w:b/>
              </w:rPr>
            </w:pPr>
            <w:r w:rsidRPr="008D730B">
              <w:rPr>
                <w:rFonts w:ascii="Arial" w:hAnsi="Arial" w:cs="Arial"/>
                <w:b/>
              </w:rPr>
              <w:t>Congreso Internacional de Investigación FCPYA-UNACH</w:t>
            </w:r>
          </w:p>
          <w:p w14:paraId="0434588C" w14:textId="11F0F39E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highlight w:val="yellow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Libro PRÁCTICAS E INVESTIGACIONES EN CIENCIAS POLÍTICAS, ADMINISTRATIVAS, CONTABLES Y SOCIALES</w:t>
            </w:r>
          </w:p>
        </w:tc>
        <w:tc>
          <w:tcPr>
            <w:tcW w:w="1626" w:type="dxa"/>
            <w:vAlign w:val="center"/>
          </w:tcPr>
          <w:p w14:paraId="6735B2D9" w14:textId="3EED0245" w:rsidR="008D730B" w:rsidRPr="008D730B" w:rsidRDefault="008D730B" w:rsidP="008D730B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2022</w:t>
            </w:r>
          </w:p>
        </w:tc>
      </w:tr>
      <w:tr w:rsidR="008D730B" w:rsidRPr="008D730B" w14:paraId="6E173622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146D8071" w14:textId="73D7D45A" w:rsidR="008D730B" w:rsidRPr="008D730B" w:rsidRDefault="0092416D" w:rsidP="008D73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63</w:t>
            </w:r>
          </w:p>
        </w:tc>
        <w:tc>
          <w:tcPr>
            <w:tcW w:w="3734" w:type="dxa"/>
            <w:vAlign w:val="center"/>
          </w:tcPr>
          <w:p w14:paraId="3DA460F8" w14:textId="77777777" w:rsidR="008D730B" w:rsidRPr="008D730B" w:rsidRDefault="008D730B" w:rsidP="008D730B">
            <w:pPr>
              <w:jc w:val="both"/>
              <w:rPr>
                <w:rFonts w:ascii="Arial" w:hAnsi="Arial" w:cs="Arial"/>
                <w:b/>
              </w:rPr>
            </w:pPr>
            <w:r w:rsidRPr="008D730B">
              <w:rPr>
                <w:rFonts w:ascii="Arial" w:hAnsi="Arial" w:cs="Arial"/>
                <w:b/>
              </w:rPr>
              <w:t>MENSTRUACIÓN DIGNA COMO POLÍTICA DE SALUD PÚBLICA</w:t>
            </w:r>
          </w:p>
          <w:p w14:paraId="47E52A9E" w14:textId="77777777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3807" w:type="dxa"/>
            <w:vAlign w:val="center"/>
          </w:tcPr>
          <w:p w14:paraId="3B2A1394" w14:textId="77777777" w:rsidR="008D730B" w:rsidRPr="008D730B" w:rsidRDefault="008D730B" w:rsidP="008D730B">
            <w:pPr>
              <w:jc w:val="both"/>
              <w:rPr>
                <w:rFonts w:ascii="Arial" w:hAnsi="Arial" w:cs="Arial"/>
                <w:b/>
              </w:rPr>
            </w:pPr>
            <w:r w:rsidRPr="008D730B">
              <w:rPr>
                <w:rFonts w:ascii="Arial" w:hAnsi="Arial" w:cs="Arial"/>
                <w:b/>
              </w:rPr>
              <w:t>Congreso Internacional de Investigación FCPYA-UNACH</w:t>
            </w:r>
          </w:p>
          <w:p w14:paraId="3DA0D8C0" w14:textId="583DF6B2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highlight w:val="yellow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Libro PRÁCTICAS E INVESTIGACIONES EN CIENCIAS POLÍTICAS, ADMINISTRATIVAS, CONTABLES Y SOCIALES</w:t>
            </w:r>
          </w:p>
        </w:tc>
        <w:tc>
          <w:tcPr>
            <w:tcW w:w="1626" w:type="dxa"/>
            <w:vAlign w:val="center"/>
          </w:tcPr>
          <w:p w14:paraId="5EA8000F" w14:textId="257CE6B6" w:rsidR="008D730B" w:rsidRPr="008D730B" w:rsidRDefault="008D730B" w:rsidP="008D730B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2022</w:t>
            </w:r>
          </w:p>
        </w:tc>
      </w:tr>
      <w:tr w:rsidR="008D730B" w:rsidRPr="008D730B" w14:paraId="7E1AF3FB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1EB96570" w14:textId="5877FD29" w:rsidR="008D730B" w:rsidRPr="008D730B" w:rsidRDefault="0092416D" w:rsidP="008D73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64</w:t>
            </w:r>
          </w:p>
        </w:tc>
        <w:tc>
          <w:tcPr>
            <w:tcW w:w="3734" w:type="dxa"/>
            <w:vAlign w:val="center"/>
          </w:tcPr>
          <w:p w14:paraId="4975473D" w14:textId="43BED287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8D730B">
              <w:rPr>
                <w:rFonts w:ascii="Arial" w:hAnsi="Arial" w:cs="Arial"/>
                <w:b/>
                <w:lang w:val="en-US"/>
              </w:rPr>
              <w:t>FREE LEGAL CLINICS AS A COOPERATION MECHANISM FOR THE RESOLUTION OF INTERNAL CONFLICTS IN RURAL PARISHES OF ECUADOR</w:t>
            </w:r>
          </w:p>
        </w:tc>
        <w:tc>
          <w:tcPr>
            <w:tcW w:w="3807" w:type="dxa"/>
            <w:vAlign w:val="center"/>
          </w:tcPr>
          <w:p w14:paraId="333AC8ED" w14:textId="03055611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highlight w:val="yellow"/>
                <w:lang w:val="en-US"/>
              </w:rPr>
            </w:pPr>
            <w:r w:rsidRPr="008D730B">
              <w:rPr>
                <w:rFonts w:ascii="Arial" w:hAnsi="Arial" w:cs="Arial"/>
                <w:b/>
                <w:lang w:val="en-US"/>
              </w:rPr>
              <w:t>Revista Journal of Positive School Psychology Vol. 6 No. 5 (2022). https://journalppw.com/index.php/jpsp</w:t>
            </w:r>
          </w:p>
        </w:tc>
        <w:tc>
          <w:tcPr>
            <w:tcW w:w="1626" w:type="dxa"/>
            <w:vAlign w:val="center"/>
          </w:tcPr>
          <w:p w14:paraId="713AF6CC" w14:textId="43AB9F32" w:rsidR="008D730B" w:rsidRPr="008D730B" w:rsidRDefault="008D730B" w:rsidP="008D730B">
            <w:pPr>
              <w:jc w:val="center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8D730B">
              <w:rPr>
                <w:rFonts w:ascii="Arial" w:hAnsi="Arial" w:cs="Arial"/>
                <w:b/>
              </w:rPr>
              <w:t>2022</w:t>
            </w:r>
          </w:p>
        </w:tc>
      </w:tr>
      <w:tr w:rsidR="008D730B" w:rsidRPr="008D730B" w14:paraId="429BBC1C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84CB793" w14:textId="164854DA" w:rsidR="008D730B" w:rsidRPr="008D730B" w:rsidRDefault="0092416D" w:rsidP="008D730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65</w:t>
            </w:r>
          </w:p>
        </w:tc>
        <w:tc>
          <w:tcPr>
            <w:tcW w:w="3734" w:type="dxa"/>
            <w:vAlign w:val="center"/>
          </w:tcPr>
          <w:p w14:paraId="122B6F34" w14:textId="62AB38B4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DESAFÍOS DEL DERECHO PARA EL DESARROLLO DE LA CIENCIA, TECNOLOGÍA E INNOVACIÓN A TRAVÉS DE LOS SEMILLEROS DE INVESTIGACIÓN</w:t>
            </w:r>
          </w:p>
        </w:tc>
        <w:tc>
          <w:tcPr>
            <w:tcW w:w="3807" w:type="dxa"/>
            <w:vAlign w:val="center"/>
          </w:tcPr>
          <w:p w14:paraId="5B553972" w14:textId="77777777" w:rsidR="008D730B" w:rsidRPr="008D730B" w:rsidRDefault="008D730B" w:rsidP="008D730B">
            <w:pPr>
              <w:jc w:val="both"/>
              <w:rPr>
                <w:rFonts w:ascii="Arial" w:hAnsi="Arial" w:cs="Arial"/>
                <w:b/>
              </w:rPr>
            </w:pPr>
            <w:r w:rsidRPr="008D730B">
              <w:rPr>
                <w:rFonts w:ascii="Arial" w:hAnsi="Arial" w:cs="Arial"/>
                <w:b/>
              </w:rPr>
              <w:t>Workshop 8 UNACH 2022</w:t>
            </w:r>
          </w:p>
          <w:p w14:paraId="2755C77A" w14:textId="6F89BB2E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highlight w:val="yellow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Editorial UNACH</w:t>
            </w:r>
          </w:p>
        </w:tc>
        <w:tc>
          <w:tcPr>
            <w:tcW w:w="1626" w:type="dxa"/>
            <w:vAlign w:val="center"/>
          </w:tcPr>
          <w:p w14:paraId="20D265E5" w14:textId="2A071B28" w:rsidR="008D730B" w:rsidRPr="008D730B" w:rsidRDefault="008D730B" w:rsidP="008D730B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2022</w:t>
            </w:r>
          </w:p>
        </w:tc>
      </w:tr>
      <w:tr w:rsidR="008D730B" w:rsidRPr="008D730B" w14:paraId="53D4526A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06C79C29" w14:textId="4B65E3FD" w:rsidR="008D730B" w:rsidRPr="008D730B" w:rsidRDefault="0092416D" w:rsidP="008D730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66</w:t>
            </w:r>
          </w:p>
        </w:tc>
        <w:tc>
          <w:tcPr>
            <w:tcW w:w="3734" w:type="dxa"/>
            <w:vAlign w:val="center"/>
          </w:tcPr>
          <w:p w14:paraId="32BE9382" w14:textId="2A6DD21A" w:rsidR="008D730B" w:rsidRPr="008D730B" w:rsidRDefault="008D730B" w:rsidP="008D730B">
            <w:pPr>
              <w:jc w:val="both"/>
              <w:rPr>
                <w:rFonts w:ascii="Arial" w:hAnsi="Arial" w:cs="Arial"/>
                <w:b/>
              </w:rPr>
            </w:pPr>
            <w:r w:rsidRPr="008D730B">
              <w:rPr>
                <w:rFonts w:ascii="Arial" w:hAnsi="Arial" w:cs="Arial"/>
                <w:b/>
              </w:rPr>
              <w:t>LOS RECURSOS E INFRAESTRUCTURA EN LA REHABILITACIÓN INTEGRAL DE LAS PERSONAS PRIVADAS DE LA LIBERTAD</w:t>
            </w:r>
          </w:p>
        </w:tc>
        <w:tc>
          <w:tcPr>
            <w:tcW w:w="3807" w:type="dxa"/>
            <w:vAlign w:val="center"/>
          </w:tcPr>
          <w:p w14:paraId="11DEBBB7" w14:textId="77777777" w:rsidR="008D730B" w:rsidRPr="008D730B" w:rsidRDefault="008D730B" w:rsidP="008D730B">
            <w:pPr>
              <w:jc w:val="both"/>
              <w:rPr>
                <w:rFonts w:ascii="Arial" w:hAnsi="Arial" w:cs="Arial"/>
                <w:b/>
              </w:rPr>
            </w:pPr>
            <w:r w:rsidRPr="008D730B">
              <w:rPr>
                <w:rFonts w:ascii="Arial" w:hAnsi="Arial" w:cs="Arial"/>
                <w:b/>
              </w:rPr>
              <w:t>Workshop 8 UNACH 2022</w:t>
            </w:r>
          </w:p>
          <w:p w14:paraId="542DA80F" w14:textId="28D41374" w:rsidR="008D730B" w:rsidRPr="008D730B" w:rsidRDefault="008D730B" w:rsidP="008D730B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highlight w:val="yellow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Editorial UNACH</w:t>
            </w:r>
          </w:p>
        </w:tc>
        <w:tc>
          <w:tcPr>
            <w:tcW w:w="1626" w:type="dxa"/>
            <w:vAlign w:val="center"/>
          </w:tcPr>
          <w:p w14:paraId="76952C60" w14:textId="6DA986C6" w:rsidR="008D730B" w:rsidRPr="008D730B" w:rsidRDefault="008D730B" w:rsidP="008D730B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8D730B">
              <w:rPr>
                <w:rFonts w:ascii="Arial" w:hAnsi="Arial" w:cs="Arial"/>
                <w:b/>
              </w:rPr>
              <w:t>2022</w:t>
            </w:r>
          </w:p>
        </w:tc>
      </w:tr>
      <w:tr w:rsidR="00D57DC7" w:rsidRPr="008D730B" w14:paraId="54548E10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81F33F7" w14:textId="12019815" w:rsidR="00D57DC7" w:rsidRDefault="001E4F5D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67</w:t>
            </w:r>
          </w:p>
        </w:tc>
        <w:tc>
          <w:tcPr>
            <w:tcW w:w="3734" w:type="dxa"/>
            <w:vAlign w:val="center"/>
          </w:tcPr>
          <w:p w14:paraId="701962FE" w14:textId="524C3707" w:rsidR="00D57DC7" w:rsidRPr="008D730B" w:rsidRDefault="00D57DC7" w:rsidP="00D57DC7">
            <w:pPr>
              <w:jc w:val="both"/>
              <w:rPr>
                <w:rFonts w:ascii="Arial" w:hAnsi="Arial" w:cs="Arial"/>
                <w:b/>
              </w:rPr>
            </w:pPr>
            <w:r w:rsidRPr="00D57DC7">
              <w:rPr>
                <w:rFonts w:ascii="Arial" w:hAnsi="Arial" w:cs="Arial"/>
                <w:b/>
              </w:rPr>
              <w:t>DERECHOS HUMANOS Y VULNERABILIDAD SOCIAL. AGENDA 2030 Y PUEBLOS ORIGINARIOS. EL PERÚ AL 2050</w:t>
            </w:r>
          </w:p>
        </w:tc>
        <w:tc>
          <w:tcPr>
            <w:tcW w:w="3807" w:type="dxa"/>
            <w:vAlign w:val="center"/>
          </w:tcPr>
          <w:p w14:paraId="18F7A96E" w14:textId="463992BE" w:rsidR="00D57DC7" w:rsidRPr="008D730B" w:rsidRDefault="00D57DC7" w:rsidP="00D57D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MX"/>
              </w:rPr>
              <w:t>R</w:t>
            </w:r>
            <w:r w:rsidRPr="00D57DC7">
              <w:rPr>
                <w:rFonts w:ascii="Arial" w:hAnsi="Arial" w:cs="Arial"/>
                <w:b/>
                <w:lang w:val="es-MX"/>
              </w:rPr>
              <w:t>evista IGOBERNANZA</w:t>
            </w:r>
          </w:p>
        </w:tc>
        <w:tc>
          <w:tcPr>
            <w:tcW w:w="1626" w:type="dxa"/>
            <w:vAlign w:val="center"/>
          </w:tcPr>
          <w:p w14:paraId="71EC0225" w14:textId="77777777" w:rsidR="00D57DC7" w:rsidRDefault="00D57DC7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2022</w:t>
            </w:r>
          </w:p>
          <w:p w14:paraId="702B9DE0" w14:textId="0AF19BA0" w:rsidR="00D57DC7" w:rsidRPr="008D730B" w:rsidRDefault="00D57DC7" w:rsidP="00D57DC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7DC7" w:rsidRPr="00D57DC7" w14:paraId="3798EA0F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21EC88B6" w14:textId="77777777" w:rsidR="00D57DC7" w:rsidRDefault="00D57DC7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734" w:type="dxa"/>
            <w:vAlign w:val="center"/>
          </w:tcPr>
          <w:p w14:paraId="0A4563FF" w14:textId="5BA967B5" w:rsidR="00D57DC7" w:rsidRPr="00D57DC7" w:rsidRDefault="00D57DC7" w:rsidP="00D57DC7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D57DC7">
              <w:rPr>
                <w:rFonts w:ascii="Arial" w:hAnsi="Arial" w:cs="Arial"/>
                <w:b/>
                <w:lang w:val="en-US"/>
              </w:rPr>
              <w:t>POLICIES FOR THE SOCIAL INCLUSION OF INDIGENOUS PEOPLE IN ECUADOR</w:t>
            </w:r>
          </w:p>
        </w:tc>
        <w:tc>
          <w:tcPr>
            <w:tcW w:w="3807" w:type="dxa"/>
            <w:vAlign w:val="center"/>
          </w:tcPr>
          <w:p w14:paraId="2319D1C1" w14:textId="0040EBFE" w:rsidR="00D57DC7" w:rsidRPr="00D57DC7" w:rsidRDefault="00D57DC7" w:rsidP="00D57DC7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Revista </w:t>
            </w:r>
            <w:r w:rsidRPr="00D57DC7">
              <w:rPr>
                <w:rFonts w:ascii="Arial" w:hAnsi="Arial" w:cs="Arial"/>
                <w:b/>
                <w:lang w:val="en-US"/>
              </w:rPr>
              <w:t>Studies in Social Justice</w:t>
            </w:r>
          </w:p>
        </w:tc>
        <w:tc>
          <w:tcPr>
            <w:tcW w:w="1626" w:type="dxa"/>
            <w:vAlign w:val="center"/>
          </w:tcPr>
          <w:p w14:paraId="3090A1B8" w14:textId="50BABB12" w:rsidR="00D57DC7" w:rsidRPr="00D57DC7" w:rsidRDefault="00D57DC7" w:rsidP="00D57DC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2023</w:t>
            </w:r>
          </w:p>
        </w:tc>
      </w:tr>
      <w:tr w:rsidR="00D57DC7" w:rsidRPr="00D57DC7" w14:paraId="634A8389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51A205B8" w14:textId="05A02688" w:rsidR="00D57DC7" w:rsidRPr="00D57DC7" w:rsidRDefault="001E4F5D" w:rsidP="00D57DC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68</w:t>
            </w:r>
          </w:p>
        </w:tc>
        <w:tc>
          <w:tcPr>
            <w:tcW w:w="3734" w:type="dxa"/>
            <w:vAlign w:val="center"/>
          </w:tcPr>
          <w:p w14:paraId="4FC2361D" w14:textId="46E7FA31" w:rsidR="00D57DC7" w:rsidRPr="00D57DC7" w:rsidRDefault="00D57DC7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D57DC7">
              <w:rPr>
                <w:rFonts w:ascii="Arial" w:hAnsi="Arial" w:cs="Arial"/>
                <w:b/>
                <w:lang w:val="es-MX"/>
              </w:rPr>
              <w:t>IMPLICACIONES JURÍDICAS Y ADMINISTRATIVAS EN LA EJECUCIÓN DE LOS ACTOS ADMINISTRATIVOS EN LOS GADS DE GUAMOTE Y RIOBAMBA DURANTE LA EMERGENCIA SANITARIA</w:t>
            </w:r>
          </w:p>
        </w:tc>
        <w:tc>
          <w:tcPr>
            <w:tcW w:w="3807" w:type="dxa"/>
            <w:vAlign w:val="center"/>
          </w:tcPr>
          <w:p w14:paraId="68A2E14E" w14:textId="154742FA" w:rsidR="00D57DC7" w:rsidRPr="00D57DC7" w:rsidRDefault="00D57DC7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</w:t>
            </w:r>
            <w:r w:rsidRPr="00D57DC7">
              <w:rPr>
                <w:rFonts w:ascii="Arial" w:hAnsi="Arial" w:cs="Arial"/>
                <w:b/>
                <w:lang w:val="es-MX"/>
              </w:rPr>
              <w:t>evista IGOBERNANZA</w:t>
            </w:r>
          </w:p>
        </w:tc>
        <w:tc>
          <w:tcPr>
            <w:tcW w:w="1626" w:type="dxa"/>
            <w:vAlign w:val="center"/>
          </w:tcPr>
          <w:p w14:paraId="4BAA6752" w14:textId="28B846BF" w:rsidR="00D57DC7" w:rsidRPr="00D57DC7" w:rsidRDefault="00D57DC7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2023</w:t>
            </w:r>
          </w:p>
        </w:tc>
      </w:tr>
      <w:tr w:rsidR="00D57DC7" w:rsidRPr="00D57DC7" w14:paraId="2787971E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016F8DE8" w14:textId="1E8C06BC" w:rsidR="00D57DC7" w:rsidRPr="00D57DC7" w:rsidRDefault="001E4F5D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69</w:t>
            </w:r>
          </w:p>
        </w:tc>
        <w:tc>
          <w:tcPr>
            <w:tcW w:w="3734" w:type="dxa"/>
            <w:vAlign w:val="center"/>
          </w:tcPr>
          <w:p w14:paraId="2FA3AF1C" w14:textId="76EFCAC3" w:rsidR="00D57DC7" w:rsidRPr="00D57DC7" w:rsidRDefault="00D57DC7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D57DC7">
              <w:rPr>
                <w:rFonts w:ascii="Arial" w:hAnsi="Arial" w:cs="Arial"/>
                <w:b/>
                <w:lang w:val="es-MX"/>
              </w:rPr>
              <w:t>POLÍTICAS PÚBLICAS PARA LA PRESERVACIÓN Y FORTALECIMIENTO DE LA DEMOCRACIA COMUNITARIA EN EL ECUADOR</w:t>
            </w:r>
          </w:p>
        </w:tc>
        <w:tc>
          <w:tcPr>
            <w:tcW w:w="3807" w:type="dxa"/>
            <w:vAlign w:val="center"/>
          </w:tcPr>
          <w:p w14:paraId="358196FF" w14:textId="27E768A6" w:rsidR="00D57DC7" w:rsidRPr="00D57DC7" w:rsidRDefault="00D57DC7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</w:t>
            </w:r>
            <w:r w:rsidRPr="00D57DC7">
              <w:rPr>
                <w:rFonts w:ascii="Arial" w:hAnsi="Arial" w:cs="Arial"/>
                <w:b/>
                <w:lang w:val="es-MX"/>
              </w:rPr>
              <w:t>evista IGOBERNANZA</w:t>
            </w:r>
          </w:p>
        </w:tc>
        <w:tc>
          <w:tcPr>
            <w:tcW w:w="1626" w:type="dxa"/>
            <w:vAlign w:val="center"/>
          </w:tcPr>
          <w:p w14:paraId="478A811A" w14:textId="73A67D1F" w:rsidR="00D57DC7" w:rsidRPr="00D57DC7" w:rsidRDefault="00D57DC7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2023</w:t>
            </w:r>
          </w:p>
        </w:tc>
      </w:tr>
      <w:tr w:rsidR="00D57DC7" w:rsidRPr="00D57DC7" w14:paraId="04C5DF85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BBB380B" w14:textId="639B52A6" w:rsidR="00D57DC7" w:rsidRPr="00D57DC7" w:rsidRDefault="001E4F5D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70</w:t>
            </w:r>
          </w:p>
        </w:tc>
        <w:tc>
          <w:tcPr>
            <w:tcW w:w="3734" w:type="dxa"/>
            <w:vAlign w:val="center"/>
          </w:tcPr>
          <w:p w14:paraId="6861D0B7" w14:textId="03CAC752" w:rsidR="00D57DC7" w:rsidRPr="00D57DC7" w:rsidRDefault="00D57DC7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D57DC7">
              <w:rPr>
                <w:rFonts w:ascii="Arial" w:hAnsi="Arial" w:cs="Arial"/>
                <w:b/>
                <w:lang w:val="es-MX"/>
              </w:rPr>
              <w:t>LA EVOLUCIÓN DE LA COMUNIDAD LGBTI Y SU INCIDENCIA EN LA ESTRUCTURA JURÍDICA DEL ESTADO ECUATORIANO</w:t>
            </w:r>
          </w:p>
        </w:tc>
        <w:tc>
          <w:tcPr>
            <w:tcW w:w="3807" w:type="dxa"/>
            <w:vAlign w:val="center"/>
          </w:tcPr>
          <w:p w14:paraId="0B90EAB4" w14:textId="2B5F9463" w:rsidR="00D57DC7" w:rsidRPr="00D57DC7" w:rsidRDefault="00D57DC7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</w:t>
            </w:r>
            <w:r w:rsidRPr="00D57DC7">
              <w:rPr>
                <w:rFonts w:ascii="Arial" w:hAnsi="Arial" w:cs="Arial"/>
                <w:b/>
                <w:lang w:val="es-MX"/>
              </w:rPr>
              <w:t>evista IGOBERNANZA</w:t>
            </w:r>
          </w:p>
        </w:tc>
        <w:tc>
          <w:tcPr>
            <w:tcW w:w="1626" w:type="dxa"/>
            <w:vAlign w:val="center"/>
          </w:tcPr>
          <w:p w14:paraId="5188B649" w14:textId="0CCC7229" w:rsidR="00D57DC7" w:rsidRPr="00D57DC7" w:rsidRDefault="00D57DC7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2023</w:t>
            </w:r>
          </w:p>
        </w:tc>
      </w:tr>
      <w:tr w:rsidR="00D57DC7" w:rsidRPr="00D57DC7" w14:paraId="3A5B2980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0A9CCB38" w14:textId="209848D7" w:rsidR="00D57DC7" w:rsidRPr="00D57DC7" w:rsidRDefault="001E4F5D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71</w:t>
            </w:r>
          </w:p>
        </w:tc>
        <w:tc>
          <w:tcPr>
            <w:tcW w:w="3734" w:type="dxa"/>
            <w:vAlign w:val="center"/>
          </w:tcPr>
          <w:p w14:paraId="3C2CE701" w14:textId="0A33862D" w:rsidR="00D57DC7" w:rsidRPr="00D57DC7" w:rsidRDefault="001E4F5D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1E4F5D">
              <w:rPr>
                <w:rFonts w:ascii="Arial" w:hAnsi="Arial" w:cs="Arial"/>
                <w:b/>
                <w:lang w:val="es-MX"/>
              </w:rPr>
              <w:t>INVESTIGACIÓN CIENTÍFICA EN LAS INSTITUCIONES DE EDUCACIÓN SUPERIOR Y LA CALIDAD DE VIDA EN EL ECUADOR</w:t>
            </w:r>
          </w:p>
        </w:tc>
        <w:tc>
          <w:tcPr>
            <w:tcW w:w="3807" w:type="dxa"/>
            <w:vAlign w:val="center"/>
          </w:tcPr>
          <w:p w14:paraId="21A6EC07" w14:textId="188802FD" w:rsidR="00D57DC7" w:rsidRPr="00D57DC7" w:rsidRDefault="001E4F5D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1E4F5D">
              <w:rPr>
                <w:rFonts w:ascii="Arial" w:hAnsi="Arial" w:cs="Arial"/>
                <w:b/>
                <w:lang w:val="es-MX"/>
              </w:rPr>
              <w:t>Revista  ESTUDIOS INSTITUCIONALES, VOL. X, Nº X</w:t>
            </w:r>
          </w:p>
        </w:tc>
        <w:tc>
          <w:tcPr>
            <w:tcW w:w="1626" w:type="dxa"/>
            <w:vAlign w:val="center"/>
          </w:tcPr>
          <w:p w14:paraId="1BB99A24" w14:textId="3A23FFAD" w:rsidR="00D57DC7" w:rsidRPr="00D57DC7" w:rsidRDefault="001E4F5D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2023</w:t>
            </w:r>
          </w:p>
        </w:tc>
      </w:tr>
      <w:tr w:rsidR="00D57DC7" w:rsidRPr="001E4F5D" w14:paraId="0E451A04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46E5D2B2" w14:textId="62B5C54C" w:rsidR="00D57DC7" w:rsidRPr="00D57DC7" w:rsidRDefault="001E4F5D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72</w:t>
            </w:r>
          </w:p>
        </w:tc>
        <w:tc>
          <w:tcPr>
            <w:tcW w:w="3734" w:type="dxa"/>
            <w:vAlign w:val="center"/>
          </w:tcPr>
          <w:p w14:paraId="79D0D9CB" w14:textId="16B6D9F7" w:rsidR="00D57DC7" w:rsidRPr="00D57DC7" w:rsidRDefault="001E4F5D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1E4F5D">
              <w:rPr>
                <w:rFonts w:ascii="Arial" w:hAnsi="Arial" w:cs="Arial"/>
                <w:b/>
                <w:lang w:val="es-MX"/>
              </w:rPr>
              <w:t>PROTECCIÓN JURÍDICA DE LOS SABERES TRADICIONALES EN LOS PUEBLOS ORIGINARIOS DE LA AMAZONÍA ECUATORIANA</w:t>
            </w:r>
          </w:p>
        </w:tc>
        <w:tc>
          <w:tcPr>
            <w:tcW w:w="3807" w:type="dxa"/>
            <w:vAlign w:val="center"/>
          </w:tcPr>
          <w:p w14:paraId="5C4034E2" w14:textId="56470A34" w:rsidR="00D57DC7" w:rsidRPr="001E4F5D" w:rsidRDefault="001E4F5D" w:rsidP="00D57DC7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1E4F5D">
              <w:rPr>
                <w:rFonts w:ascii="Arial" w:hAnsi="Arial" w:cs="Arial"/>
                <w:b/>
                <w:lang w:val="en-US"/>
              </w:rPr>
              <w:t>Revista Theoretical Inquiries in Law ISSN: 1565-3404</w:t>
            </w:r>
          </w:p>
        </w:tc>
        <w:tc>
          <w:tcPr>
            <w:tcW w:w="1626" w:type="dxa"/>
            <w:vAlign w:val="center"/>
          </w:tcPr>
          <w:p w14:paraId="2639B0EC" w14:textId="4E0FCD08" w:rsidR="00D57DC7" w:rsidRPr="001E4F5D" w:rsidRDefault="001E4F5D" w:rsidP="00D57DC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2023</w:t>
            </w:r>
          </w:p>
        </w:tc>
      </w:tr>
      <w:tr w:rsidR="00D57DC7" w:rsidRPr="001E4F5D" w14:paraId="7AD7AD9A" w14:textId="77777777" w:rsidTr="008D730B">
        <w:trPr>
          <w:cantSplit/>
          <w:trHeight w:val="260"/>
        </w:trPr>
        <w:tc>
          <w:tcPr>
            <w:tcW w:w="472" w:type="dxa"/>
            <w:vAlign w:val="center"/>
          </w:tcPr>
          <w:p w14:paraId="650E3E07" w14:textId="3E7E3145" w:rsidR="00D57DC7" w:rsidRPr="001E4F5D" w:rsidRDefault="001E4F5D" w:rsidP="00D57DC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73</w:t>
            </w:r>
          </w:p>
        </w:tc>
        <w:tc>
          <w:tcPr>
            <w:tcW w:w="3734" w:type="dxa"/>
            <w:vAlign w:val="center"/>
          </w:tcPr>
          <w:p w14:paraId="6E6E79B7" w14:textId="617D1C77" w:rsidR="00D57DC7" w:rsidRPr="001E4F5D" w:rsidRDefault="001E4F5D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1E4F5D">
              <w:rPr>
                <w:rFonts w:ascii="Arial" w:hAnsi="Arial" w:cs="Arial"/>
                <w:b/>
                <w:lang w:val="es-MX"/>
              </w:rPr>
              <w:t>DIGNIDAD HUMANA DE LA PERSONA PRIVADA DE LA LIBERTAD, EN LOS CENTROS DE REHABILITACIÓN SOCIAL ECUATORIANOS</w:t>
            </w:r>
          </w:p>
        </w:tc>
        <w:tc>
          <w:tcPr>
            <w:tcW w:w="3807" w:type="dxa"/>
            <w:vAlign w:val="center"/>
          </w:tcPr>
          <w:p w14:paraId="1F406641" w14:textId="15970CFF" w:rsidR="00D57DC7" w:rsidRPr="001E4F5D" w:rsidRDefault="001E4F5D" w:rsidP="00D57DC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1E4F5D">
              <w:rPr>
                <w:rFonts w:ascii="Arial" w:hAnsi="Arial" w:cs="Arial"/>
                <w:b/>
                <w:lang w:val="es-MX"/>
              </w:rPr>
              <w:t>Tesla Revista Científica ISSN 2796-9320</w:t>
            </w:r>
          </w:p>
        </w:tc>
        <w:tc>
          <w:tcPr>
            <w:tcW w:w="1626" w:type="dxa"/>
            <w:vAlign w:val="center"/>
          </w:tcPr>
          <w:p w14:paraId="049FA05C" w14:textId="47488090" w:rsidR="00D57DC7" w:rsidRPr="001E4F5D" w:rsidRDefault="001E4F5D" w:rsidP="00D57DC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2023</w:t>
            </w:r>
          </w:p>
        </w:tc>
      </w:tr>
    </w:tbl>
    <w:p w14:paraId="2BF7BDAE" w14:textId="77777777" w:rsidR="003B11A2" w:rsidRPr="001E4F5D" w:rsidRDefault="003B11A2" w:rsidP="003B11A2">
      <w:pPr>
        <w:pStyle w:val="Prrafodelista"/>
        <w:ind w:left="680"/>
        <w:rPr>
          <w:rFonts w:ascii="Arial" w:hAnsi="Arial" w:cs="Arial"/>
          <w:sz w:val="22"/>
          <w:szCs w:val="22"/>
          <w:lang w:val="es-MX"/>
        </w:rPr>
      </w:pPr>
    </w:p>
    <w:p w14:paraId="09D52B1B" w14:textId="4D0B1692" w:rsidR="008D730B" w:rsidRPr="0092416D" w:rsidRDefault="0092416D" w:rsidP="0092416D">
      <w:p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6. </w:t>
      </w:r>
      <w:r w:rsidRPr="0092416D">
        <w:rPr>
          <w:rFonts w:ascii="Arial" w:hAnsi="Arial" w:cs="Arial"/>
          <w:b/>
          <w:bCs/>
          <w:color w:val="0000FF"/>
          <w:sz w:val="22"/>
          <w:szCs w:val="22"/>
        </w:rPr>
        <w:t xml:space="preserve">RECONOCIMIENTOS </w:t>
      </w:r>
    </w:p>
    <w:p w14:paraId="5255A72F" w14:textId="2BD76DB7" w:rsidR="0092416D" w:rsidRDefault="0092416D" w:rsidP="0092416D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3685"/>
        <w:gridCol w:w="1553"/>
      </w:tblGrid>
      <w:tr w:rsidR="0092416D" w14:paraId="4970E5EC" w14:textId="77777777" w:rsidTr="0092416D">
        <w:tc>
          <w:tcPr>
            <w:tcW w:w="562" w:type="dxa"/>
            <w:shd w:val="clear" w:color="auto" w:fill="3333FF"/>
          </w:tcPr>
          <w:p w14:paraId="14A2179C" w14:textId="68DEF171" w:rsidR="0092416D" w:rsidRPr="0092416D" w:rsidRDefault="0092416D" w:rsidP="0092416D">
            <w:pPr>
              <w:pStyle w:val="Ttulo5"/>
              <w:jc w:val="center"/>
              <w:outlineLvl w:val="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</w:t>
            </w:r>
          </w:p>
        </w:tc>
        <w:tc>
          <w:tcPr>
            <w:tcW w:w="3828" w:type="dxa"/>
            <w:shd w:val="clear" w:color="auto" w:fill="3333FF"/>
          </w:tcPr>
          <w:p w14:paraId="29706EA0" w14:textId="13C42EB7" w:rsidR="0092416D" w:rsidRPr="0092416D" w:rsidRDefault="0092416D" w:rsidP="0092416D">
            <w:pPr>
              <w:pStyle w:val="Ttulo5"/>
              <w:jc w:val="center"/>
              <w:outlineLvl w:val="4"/>
              <w:rPr>
                <w:color w:val="FFFFFF" w:themeColor="background1"/>
              </w:rPr>
            </w:pPr>
            <w:r w:rsidRPr="0092416D">
              <w:rPr>
                <w:color w:val="FFFFFF" w:themeColor="background1"/>
              </w:rPr>
              <w:t xml:space="preserve">RECONOCIMIENTO </w:t>
            </w:r>
          </w:p>
        </w:tc>
        <w:tc>
          <w:tcPr>
            <w:tcW w:w="3685" w:type="dxa"/>
            <w:shd w:val="clear" w:color="auto" w:fill="3333FF"/>
          </w:tcPr>
          <w:p w14:paraId="5950B761" w14:textId="19CA5046" w:rsidR="0092416D" w:rsidRPr="0092416D" w:rsidRDefault="0092416D" w:rsidP="0092416D">
            <w:pPr>
              <w:pStyle w:val="Ttulo5"/>
              <w:jc w:val="center"/>
              <w:outlineLvl w:val="4"/>
              <w:rPr>
                <w:color w:val="FFFFFF" w:themeColor="background1"/>
              </w:rPr>
            </w:pPr>
            <w:r w:rsidRPr="0092416D">
              <w:rPr>
                <w:color w:val="FFFFFF" w:themeColor="background1"/>
              </w:rPr>
              <w:t xml:space="preserve">INSTITUCIÓN </w:t>
            </w:r>
          </w:p>
        </w:tc>
        <w:tc>
          <w:tcPr>
            <w:tcW w:w="1553" w:type="dxa"/>
            <w:shd w:val="clear" w:color="auto" w:fill="3333FF"/>
          </w:tcPr>
          <w:p w14:paraId="0897FA7B" w14:textId="3353D70C" w:rsidR="0092416D" w:rsidRPr="0092416D" w:rsidRDefault="0092416D" w:rsidP="0092416D">
            <w:pPr>
              <w:pStyle w:val="Ttulo5"/>
              <w:jc w:val="center"/>
              <w:outlineLvl w:val="4"/>
              <w:rPr>
                <w:color w:val="FFFFFF" w:themeColor="background1"/>
              </w:rPr>
            </w:pPr>
            <w:r w:rsidRPr="0092416D">
              <w:rPr>
                <w:color w:val="FFFFFF" w:themeColor="background1"/>
              </w:rPr>
              <w:t xml:space="preserve">AÑO </w:t>
            </w:r>
          </w:p>
        </w:tc>
      </w:tr>
      <w:tr w:rsidR="0092416D" w14:paraId="3F1206EB" w14:textId="77777777" w:rsidTr="0092416D">
        <w:tc>
          <w:tcPr>
            <w:tcW w:w="562" w:type="dxa"/>
          </w:tcPr>
          <w:p w14:paraId="58AB2434" w14:textId="77777777" w:rsid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E0E3328" w14:textId="3898C698" w:rsid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3828" w:type="dxa"/>
          </w:tcPr>
          <w:p w14:paraId="580777AE" w14:textId="77777777" w:rsidR="0092416D" w:rsidRP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01CD7EFE" w14:textId="31872C79" w:rsidR="0092416D" w:rsidRP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 xml:space="preserve">Desempeño académico  </w:t>
            </w:r>
          </w:p>
        </w:tc>
        <w:tc>
          <w:tcPr>
            <w:tcW w:w="3685" w:type="dxa"/>
          </w:tcPr>
          <w:p w14:paraId="438D9AAF" w14:textId="29C1E4C4" w:rsidR="0092416D" w:rsidRPr="0092416D" w:rsidRDefault="0092416D" w:rsidP="0092416D">
            <w:pPr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 xml:space="preserve">Universidad Nacional de Chimborazo </w:t>
            </w:r>
          </w:p>
        </w:tc>
        <w:tc>
          <w:tcPr>
            <w:tcW w:w="1553" w:type="dxa"/>
          </w:tcPr>
          <w:p w14:paraId="0E71FFA2" w14:textId="77777777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A73FF33" w14:textId="4A953268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Cs w:val="22"/>
              </w:rPr>
              <w:t>19</w:t>
            </w:r>
          </w:p>
        </w:tc>
      </w:tr>
      <w:tr w:rsidR="0092416D" w14:paraId="46E0E2F5" w14:textId="77777777" w:rsidTr="0092416D">
        <w:tc>
          <w:tcPr>
            <w:tcW w:w="562" w:type="dxa"/>
          </w:tcPr>
          <w:p w14:paraId="3AC3E2AC" w14:textId="77777777" w:rsid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68019F6" w14:textId="3092D472" w:rsid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3828" w:type="dxa"/>
          </w:tcPr>
          <w:p w14:paraId="13A49289" w14:textId="77777777" w:rsidR="0092416D" w:rsidRP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4B70A997" w14:textId="2B9641F3" w:rsidR="0092416D" w:rsidRP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 xml:space="preserve">Desempeño académico  </w:t>
            </w:r>
          </w:p>
        </w:tc>
        <w:tc>
          <w:tcPr>
            <w:tcW w:w="3685" w:type="dxa"/>
          </w:tcPr>
          <w:p w14:paraId="3C26DAAD" w14:textId="3E6CD940" w:rsidR="0092416D" w:rsidRPr="0092416D" w:rsidRDefault="0092416D" w:rsidP="0092416D">
            <w:pPr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 xml:space="preserve">Universidad Nacional de Chimborazo </w:t>
            </w:r>
          </w:p>
        </w:tc>
        <w:tc>
          <w:tcPr>
            <w:tcW w:w="1553" w:type="dxa"/>
          </w:tcPr>
          <w:p w14:paraId="70D73B26" w14:textId="77777777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99FEA00" w14:textId="3251C33F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2020</w:t>
            </w:r>
          </w:p>
        </w:tc>
      </w:tr>
      <w:tr w:rsidR="0092416D" w14:paraId="6F3489BD" w14:textId="77777777" w:rsidTr="0092416D">
        <w:tc>
          <w:tcPr>
            <w:tcW w:w="562" w:type="dxa"/>
          </w:tcPr>
          <w:p w14:paraId="18DAEF00" w14:textId="77777777" w:rsid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B317324" w14:textId="1C7093F6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3828" w:type="dxa"/>
          </w:tcPr>
          <w:p w14:paraId="7AE6ECBE" w14:textId="77777777" w:rsidR="0092416D" w:rsidRP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031AEED8" w14:textId="32657FDC" w:rsidR="0092416D" w:rsidRP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 xml:space="preserve">Desempeño académico  </w:t>
            </w:r>
          </w:p>
        </w:tc>
        <w:tc>
          <w:tcPr>
            <w:tcW w:w="3685" w:type="dxa"/>
          </w:tcPr>
          <w:p w14:paraId="3B4981E0" w14:textId="233E21C1" w:rsidR="0092416D" w:rsidRPr="0092416D" w:rsidRDefault="0092416D" w:rsidP="0092416D">
            <w:pPr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 xml:space="preserve">Universidad Nacional de Chimborazo </w:t>
            </w:r>
          </w:p>
        </w:tc>
        <w:tc>
          <w:tcPr>
            <w:tcW w:w="1553" w:type="dxa"/>
          </w:tcPr>
          <w:p w14:paraId="52FDBC20" w14:textId="77777777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E084B11" w14:textId="2EE215A7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>2021</w:t>
            </w:r>
          </w:p>
        </w:tc>
      </w:tr>
      <w:tr w:rsidR="0092416D" w14:paraId="3C31282B" w14:textId="77777777" w:rsidTr="0092416D">
        <w:tc>
          <w:tcPr>
            <w:tcW w:w="562" w:type="dxa"/>
          </w:tcPr>
          <w:p w14:paraId="51D44576" w14:textId="77777777" w:rsid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D950B33" w14:textId="5779991B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3828" w:type="dxa"/>
          </w:tcPr>
          <w:p w14:paraId="1D1904CC" w14:textId="77777777" w:rsid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69DB80F6" w14:textId="5442ADF9" w:rsidR="0092416D" w:rsidRP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Reconocimiento a la Labor productiva </w:t>
            </w:r>
          </w:p>
        </w:tc>
        <w:tc>
          <w:tcPr>
            <w:tcW w:w="3685" w:type="dxa"/>
          </w:tcPr>
          <w:p w14:paraId="24EF4A9D" w14:textId="62570A06" w:rsidR="0092416D" w:rsidRPr="0092416D" w:rsidRDefault="0092416D" w:rsidP="0092416D">
            <w:pPr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 xml:space="preserve">Universidad Nacional de Chimborazo </w:t>
            </w:r>
          </w:p>
        </w:tc>
        <w:tc>
          <w:tcPr>
            <w:tcW w:w="1553" w:type="dxa"/>
          </w:tcPr>
          <w:p w14:paraId="402864A4" w14:textId="77777777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B0E3C6F" w14:textId="68A9C6F6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>2021</w:t>
            </w:r>
          </w:p>
        </w:tc>
      </w:tr>
      <w:tr w:rsidR="006B74A9" w14:paraId="42A44BB0" w14:textId="77777777" w:rsidTr="0092416D">
        <w:tc>
          <w:tcPr>
            <w:tcW w:w="562" w:type="dxa"/>
          </w:tcPr>
          <w:p w14:paraId="207F0B62" w14:textId="6AFBE23C" w:rsidR="006B74A9" w:rsidRDefault="006B74A9" w:rsidP="006B74A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5</w:t>
            </w:r>
          </w:p>
        </w:tc>
        <w:tc>
          <w:tcPr>
            <w:tcW w:w="3828" w:type="dxa"/>
          </w:tcPr>
          <w:p w14:paraId="44E46A18" w14:textId="0CFFAC49" w:rsidR="006B74A9" w:rsidRDefault="006B74A9" w:rsidP="006B74A9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Diploma labor social </w:t>
            </w:r>
          </w:p>
        </w:tc>
        <w:tc>
          <w:tcPr>
            <w:tcW w:w="3685" w:type="dxa"/>
          </w:tcPr>
          <w:p w14:paraId="09C6FD1A" w14:textId="47813726" w:rsidR="006B74A9" w:rsidRPr="0092416D" w:rsidRDefault="006B74A9" w:rsidP="006B74A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Pastoral Villa maría – Riobamba </w:t>
            </w:r>
          </w:p>
        </w:tc>
        <w:tc>
          <w:tcPr>
            <w:tcW w:w="1553" w:type="dxa"/>
          </w:tcPr>
          <w:p w14:paraId="31E894E1" w14:textId="49A15BAE" w:rsidR="006B74A9" w:rsidRPr="0092416D" w:rsidRDefault="006B74A9" w:rsidP="006B74A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2021</w:t>
            </w:r>
          </w:p>
        </w:tc>
      </w:tr>
      <w:tr w:rsidR="0092416D" w14:paraId="1A5AE1AA" w14:textId="77777777" w:rsidTr="0092416D">
        <w:tc>
          <w:tcPr>
            <w:tcW w:w="562" w:type="dxa"/>
          </w:tcPr>
          <w:p w14:paraId="654C7FFC" w14:textId="77777777" w:rsid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5D950C91" w14:textId="45269A2B" w:rsidR="0092416D" w:rsidRDefault="006B74A9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6</w:t>
            </w:r>
          </w:p>
        </w:tc>
        <w:tc>
          <w:tcPr>
            <w:tcW w:w="3828" w:type="dxa"/>
          </w:tcPr>
          <w:p w14:paraId="30988530" w14:textId="77777777" w:rsid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3A0FFDA1" w14:textId="6DAD68C0" w:rsid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Mejor investigador </w:t>
            </w:r>
          </w:p>
        </w:tc>
        <w:tc>
          <w:tcPr>
            <w:tcW w:w="3685" w:type="dxa"/>
          </w:tcPr>
          <w:p w14:paraId="1281D2FF" w14:textId="2CCB3A56" w:rsidR="0092416D" w:rsidRPr="0092416D" w:rsidRDefault="0092416D" w:rsidP="0092416D">
            <w:pPr>
              <w:rPr>
                <w:rFonts w:ascii="Arial" w:hAnsi="Arial" w:cs="Arial"/>
                <w:b/>
                <w:bCs/>
                <w:szCs w:val="22"/>
              </w:rPr>
            </w:pPr>
            <w:r w:rsidRPr="0092416D">
              <w:rPr>
                <w:rFonts w:ascii="Arial" w:hAnsi="Arial" w:cs="Arial"/>
                <w:b/>
                <w:bCs/>
                <w:szCs w:val="22"/>
              </w:rPr>
              <w:t xml:space="preserve">Universidad Nacional de Chimborazo </w:t>
            </w:r>
          </w:p>
        </w:tc>
        <w:tc>
          <w:tcPr>
            <w:tcW w:w="1553" w:type="dxa"/>
          </w:tcPr>
          <w:p w14:paraId="0B89CF3C" w14:textId="77777777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9883B62" w14:textId="0F63407B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2022</w:t>
            </w:r>
          </w:p>
        </w:tc>
      </w:tr>
      <w:tr w:rsidR="0092416D" w14:paraId="17FC7B83" w14:textId="77777777" w:rsidTr="0092416D">
        <w:tc>
          <w:tcPr>
            <w:tcW w:w="562" w:type="dxa"/>
          </w:tcPr>
          <w:p w14:paraId="204196BB" w14:textId="77BF898B" w:rsidR="0092416D" w:rsidRDefault="006B74A9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7</w:t>
            </w:r>
          </w:p>
        </w:tc>
        <w:tc>
          <w:tcPr>
            <w:tcW w:w="3828" w:type="dxa"/>
          </w:tcPr>
          <w:p w14:paraId="0F403E62" w14:textId="521D2312" w:rsidR="0092416D" w:rsidRDefault="0092416D" w:rsidP="0092416D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Arbitro – par evaluador  </w:t>
            </w:r>
          </w:p>
        </w:tc>
        <w:tc>
          <w:tcPr>
            <w:tcW w:w="3685" w:type="dxa"/>
          </w:tcPr>
          <w:p w14:paraId="2EA5DCCA" w14:textId="6D9B804C" w:rsidR="0092416D" w:rsidRPr="0092416D" w:rsidRDefault="0092416D" w:rsidP="0092416D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Revista Chakiñan </w:t>
            </w:r>
          </w:p>
        </w:tc>
        <w:tc>
          <w:tcPr>
            <w:tcW w:w="1553" w:type="dxa"/>
          </w:tcPr>
          <w:p w14:paraId="2C140B26" w14:textId="6C32E1D9" w:rsidR="0092416D" w:rsidRPr="0092416D" w:rsidRDefault="0092416D" w:rsidP="0092416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2022</w:t>
            </w:r>
          </w:p>
        </w:tc>
      </w:tr>
    </w:tbl>
    <w:p w14:paraId="0298C27A" w14:textId="77777777" w:rsidR="0092416D" w:rsidRPr="0092416D" w:rsidRDefault="0092416D" w:rsidP="0092416D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885A0A3" w14:textId="77777777" w:rsidR="008D730B" w:rsidRDefault="008D730B" w:rsidP="00EE49A9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8FCA08E" w14:textId="56C4A68E" w:rsidR="00EE49A9" w:rsidRPr="00EC3630" w:rsidRDefault="008D730B" w:rsidP="00EE49A9">
      <w:p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7. </w:t>
      </w:r>
      <w:r w:rsidR="00EE49A9" w:rsidRPr="00EC3630">
        <w:rPr>
          <w:rFonts w:ascii="Arial" w:hAnsi="Arial" w:cs="Arial"/>
          <w:b/>
          <w:bCs/>
          <w:color w:val="0000FF"/>
          <w:sz w:val="22"/>
          <w:szCs w:val="22"/>
        </w:rPr>
        <w:t>IDIOMAS</w:t>
      </w:r>
    </w:p>
    <w:p w14:paraId="4A14AF04" w14:textId="77777777" w:rsidR="003B11A2" w:rsidRDefault="003B11A2" w:rsidP="003B11A2">
      <w:pPr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938"/>
        <w:gridCol w:w="1746"/>
        <w:gridCol w:w="1739"/>
        <w:gridCol w:w="1744"/>
      </w:tblGrid>
      <w:tr w:rsidR="003B11A2" w14:paraId="649A2DA5" w14:textId="77777777" w:rsidTr="003B11A2">
        <w:trPr>
          <w:trHeight w:val="216"/>
        </w:trPr>
        <w:tc>
          <w:tcPr>
            <w:tcW w:w="472" w:type="dxa"/>
            <w:shd w:val="clear" w:color="auto" w:fill="0000FF"/>
            <w:vAlign w:val="center"/>
          </w:tcPr>
          <w:p w14:paraId="168B1A61" w14:textId="77777777" w:rsidR="003B11A2" w:rsidRPr="00E90DD9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3938" w:type="dxa"/>
            <w:shd w:val="clear" w:color="auto" w:fill="0000FF"/>
            <w:vAlign w:val="center"/>
          </w:tcPr>
          <w:p w14:paraId="717FB142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IDIOMA    </w:t>
            </w:r>
          </w:p>
        </w:tc>
        <w:tc>
          <w:tcPr>
            <w:tcW w:w="1746" w:type="dxa"/>
            <w:shd w:val="clear" w:color="auto" w:fill="0000FF"/>
            <w:vAlign w:val="center"/>
          </w:tcPr>
          <w:p w14:paraId="4AC02FC1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HABLADO %</w:t>
            </w:r>
          </w:p>
        </w:tc>
        <w:tc>
          <w:tcPr>
            <w:tcW w:w="1739" w:type="dxa"/>
            <w:shd w:val="clear" w:color="auto" w:fill="0000FF"/>
            <w:vAlign w:val="center"/>
          </w:tcPr>
          <w:p w14:paraId="49F4E5D7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ESCRITO %</w:t>
            </w:r>
          </w:p>
        </w:tc>
        <w:tc>
          <w:tcPr>
            <w:tcW w:w="1744" w:type="dxa"/>
            <w:shd w:val="clear" w:color="auto" w:fill="0000FF"/>
            <w:vAlign w:val="center"/>
          </w:tcPr>
          <w:p w14:paraId="53224411" w14:textId="77777777" w:rsidR="003B11A2" w:rsidRDefault="003B11A2" w:rsidP="003B11A2">
            <w:pPr>
              <w:pStyle w:val="Ttulo5"/>
              <w:jc w:val="center"/>
              <w:rPr>
                <w:color w:val="FFFFFF"/>
              </w:rPr>
            </w:pPr>
            <w:r w:rsidRPr="00403911">
              <w:rPr>
                <w:color w:val="FFFFFF"/>
                <w:sz w:val="18"/>
                <w:szCs w:val="18"/>
              </w:rPr>
              <w:t>COMPRENSIÓN</w:t>
            </w:r>
            <w:r>
              <w:rPr>
                <w:color w:val="FFFFFF"/>
              </w:rPr>
              <w:t xml:space="preserve"> %</w:t>
            </w:r>
          </w:p>
        </w:tc>
      </w:tr>
      <w:tr w:rsidR="003B11A2" w14:paraId="3BE04EE3" w14:textId="77777777" w:rsidTr="003B11A2">
        <w:trPr>
          <w:cantSplit/>
          <w:trHeight w:val="280"/>
        </w:trPr>
        <w:tc>
          <w:tcPr>
            <w:tcW w:w="472" w:type="dxa"/>
            <w:vAlign w:val="center"/>
          </w:tcPr>
          <w:p w14:paraId="09D5FB3F" w14:textId="77777777" w:rsidR="003B11A2" w:rsidRPr="00B32B4D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38" w:type="dxa"/>
            <w:vAlign w:val="center"/>
          </w:tcPr>
          <w:p w14:paraId="71144D5E" w14:textId="77777777" w:rsidR="003B11A2" w:rsidRDefault="003B11A2" w:rsidP="003B11A2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Castellano</w:t>
            </w:r>
          </w:p>
        </w:tc>
        <w:tc>
          <w:tcPr>
            <w:tcW w:w="1746" w:type="dxa"/>
            <w:vAlign w:val="center"/>
          </w:tcPr>
          <w:p w14:paraId="32E8F2CE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739" w:type="dxa"/>
            <w:vAlign w:val="center"/>
          </w:tcPr>
          <w:p w14:paraId="2DB792CB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744" w:type="dxa"/>
            <w:vAlign w:val="center"/>
          </w:tcPr>
          <w:p w14:paraId="768733EF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B11A2" w14:paraId="3C6700FE" w14:textId="77777777" w:rsidTr="003B11A2">
        <w:trPr>
          <w:cantSplit/>
          <w:trHeight w:val="280"/>
        </w:trPr>
        <w:tc>
          <w:tcPr>
            <w:tcW w:w="472" w:type="dxa"/>
            <w:vAlign w:val="center"/>
          </w:tcPr>
          <w:p w14:paraId="273F2612" w14:textId="77777777" w:rsidR="003B11A2" w:rsidRPr="00B32B4D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38" w:type="dxa"/>
            <w:vAlign w:val="center"/>
          </w:tcPr>
          <w:p w14:paraId="3CA43E95" w14:textId="77777777" w:rsidR="003B11A2" w:rsidRDefault="003B11A2" w:rsidP="003B11A2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</w:t>
            </w:r>
          </w:p>
        </w:tc>
        <w:tc>
          <w:tcPr>
            <w:tcW w:w="1746" w:type="dxa"/>
            <w:vAlign w:val="center"/>
          </w:tcPr>
          <w:p w14:paraId="04019CE5" w14:textId="74135FE3" w:rsidR="003B11A2" w:rsidRDefault="003B11A2" w:rsidP="003B11A2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739" w:type="dxa"/>
            <w:vAlign w:val="center"/>
          </w:tcPr>
          <w:p w14:paraId="4CECAA99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  <w:tc>
          <w:tcPr>
            <w:tcW w:w="1744" w:type="dxa"/>
            <w:vAlign w:val="center"/>
          </w:tcPr>
          <w:p w14:paraId="2E598C45" w14:textId="1A382153" w:rsidR="003B11A2" w:rsidRDefault="003B11A2" w:rsidP="003B11A2">
            <w:pPr>
              <w:spacing w:line="360" w:lineRule="auto"/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3B11A2" w14:paraId="7279CA82" w14:textId="77777777" w:rsidTr="003B11A2">
        <w:trPr>
          <w:cantSplit/>
          <w:trHeight w:val="280"/>
        </w:trPr>
        <w:tc>
          <w:tcPr>
            <w:tcW w:w="472" w:type="dxa"/>
            <w:vAlign w:val="center"/>
          </w:tcPr>
          <w:p w14:paraId="569DE684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38" w:type="dxa"/>
            <w:vAlign w:val="center"/>
          </w:tcPr>
          <w:p w14:paraId="02A1326B" w14:textId="77777777" w:rsidR="003B11A2" w:rsidRDefault="003B11A2" w:rsidP="003B11A2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</w:t>
            </w:r>
          </w:p>
        </w:tc>
        <w:tc>
          <w:tcPr>
            <w:tcW w:w="1746" w:type="dxa"/>
            <w:vAlign w:val="center"/>
          </w:tcPr>
          <w:p w14:paraId="7D17EBE3" w14:textId="437CA749" w:rsidR="003B11A2" w:rsidRDefault="003B11A2" w:rsidP="003B11A2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1739" w:type="dxa"/>
            <w:vAlign w:val="center"/>
          </w:tcPr>
          <w:p w14:paraId="19C16C70" w14:textId="77777777" w:rsidR="003B11A2" w:rsidRDefault="003B11A2" w:rsidP="003B11A2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  <w:tc>
          <w:tcPr>
            <w:tcW w:w="1744" w:type="dxa"/>
            <w:vAlign w:val="center"/>
          </w:tcPr>
          <w:p w14:paraId="2C69D0BE" w14:textId="583A405E" w:rsidR="003B11A2" w:rsidRDefault="003B11A2" w:rsidP="003B11A2">
            <w:pPr>
              <w:spacing w:line="360" w:lineRule="auto"/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</w:tbl>
    <w:p w14:paraId="455AD3FD" w14:textId="4DC44844" w:rsidR="003B11A2" w:rsidRDefault="003B11A2" w:rsidP="003B11A2">
      <w:pPr>
        <w:pStyle w:val="Ttulo3"/>
        <w:jc w:val="left"/>
        <w:rPr>
          <w:color w:val="0000FF"/>
        </w:rPr>
      </w:pPr>
    </w:p>
    <w:p w14:paraId="7E1524AD" w14:textId="0A3509E6" w:rsidR="003B11A2" w:rsidRDefault="003B11A2" w:rsidP="003B11A2">
      <w:pPr>
        <w:rPr>
          <w:lang w:val="es-EC"/>
        </w:rPr>
      </w:pPr>
    </w:p>
    <w:p w14:paraId="2FC96A43" w14:textId="5CFE5E89" w:rsidR="001E4F5D" w:rsidRDefault="001E4F5D" w:rsidP="003B11A2">
      <w:pPr>
        <w:rPr>
          <w:lang w:val="es-EC"/>
        </w:rPr>
      </w:pPr>
    </w:p>
    <w:p w14:paraId="257D9193" w14:textId="5D468C24" w:rsidR="001E4F5D" w:rsidRDefault="001E4F5D" w:rsidP="003B11A2">
      <w:pPr>
        <w:rPr>
          <w:lang w:val="es-EC"/>
        </w:rPr>
      </w:pPr>
    </w:p>
    <w:p w14:paraId="767B35D0" w14:textId="77777777" w:rsidR="001E4F5D" w:rsidRPr="003B11A2" w:rsidRDefault="001E4F5D" w:rsidP="003B11A2">
      <w:pPr>
        <w:rPr>
          <w:lang w:val="es-EC"/>
        </w:rPr>
      </w:pPr>
    </w:p>
    <w:p w14:paraId="378F7A6D" w14:textId="46EA09DD" w:rsidR="00EE49A9" w:rsidRDefault="008D730B" w:rsidP="00EE49A9">
      <w:pPr>
        <w:pStyle w:val="Ttulo3"/>
        <w:jc w:val="left"/>
        <w:rPr>
          <w:color w:val="0000FF"/>
        </w:rPr>
      </w:pPr>
      <w:r>
        <w:rPr>
          <w:color w:val="0000FF"/>
        </w:rPr>
        <w:t xml:space="preserve">8. </w:t>
      </w:r>
      <w:r w:rsidR="00EE49A9">
        <w:rPr>
          <w:color w:val="0000FF"/>
        </w:rPr>
        <w:t>INFORMACIÓN ADICIONAL QUE CONSIDERE ÙTIL</w:t>
      </w:r>
    </w:p>
    <w:p w14:paraId="16586CC2" w14:textId="77777777" w:rsidR="00EE49A9" w:rsidRDefault="00EE49A9" w:rsidP="00EE49A9">
      <w:pPr>
        <w:rPr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B11A2" w14:paraId="1787B3FE" w14:textId="77777777" w:rsidTr="009A5C24">
        <w:trPr>
          <w:cantSplit/>
          <w:trHeight w:val="280"/>
        </w:trPr>
        <w:tc>
          <w:tcPr>
            <w:tcW w:w="9639" w:type="dxa"/>
            <w:vAlign w:val="center"/>
          </w:tcPr>
          <w:p w14:paraId="07D9B57D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  <w:r w:rsidRPr="00DF4F62">
              <w:rPr>
                <w:rFonts w:ascii="Arial" w:hAnsi="Arial" w:cs="Arial"/>
              </w:rPr>
              <w:t>El compareciente, ha sido autor, coautor y asesor de varios Proyectos sociales, educativos, jurídicos; por su trabajo, principios e ideología ha recibido reconocimientos de la Institución, comunidad cristiana, artesanal y social.</w:t>
            </w:r>
          </w:p>
          <w:p w14:paraId="46143761" w14:textId="77777777" w:rsidR="003B11A2" w:rsidRPr="00DF4F6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</w:p>
          <w:p w14:paraId="109D5C35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  <w:r w:rsidRPr="00DF4F62">
              <w:rPr>
                <w:rFonts w:ascii="Arial" w:hAnsi="Arial" w:cs="Arial"/>
              </w:rPr>
              <w:t>Mediante Concurso de Merecimientos se me seleccionó como uno de los quince catedráticos de las Universidades Publicas para estructurar el Cuestionario de Preguntas que se les aplicaría a los postulantes al Consejo de Participación Ciudadana y Control Social - 2009.</w:t>
            </w:r>
          </w:p>
          <w:p w14:paraId="7FE71A2B" w14:textId="77777777" w:rsidR="003B11A2" w:rsidRPr="00DF4F6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</w:p>
          <w:p w14:paraId="5FE3D74F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  <w:r w:rsidRPr="00DF4F62">
              <w:rPr>
                <w:rFonts w:ascii="Arial" w:hAnsi="Arial" w:cs="Arial"/>
              </w:rPr>
              <w:t>Mediante Concurso de Merecimientos fui seleccionado como Miembro del Jurado Calificador de los Proyectos Investigación Cultural de los Fondos Concursables del Ministerio de Cultura - 2010.</w:t>
            </w:r>
          </w:p>
          <w:p w14:paraId="42C7DCEC" w14:textId="77777777" w:rsidR="003B11A2" w:rsidRPr="00DF4F6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</w:p>
          <w:p w14:paraId="087320CE" w14:textId="77777777" w:rsidR="003B11A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  <w:r w:rsidRPr="00DF4F62">
              <w:rPr>
                <w:rFonts w:ascii="Arial" w:hAnsi="Arial" w:cs="Arial"/>
              </w:rPr>
              <w:t>He recibido varios reconocimientos por parte de la Asociación de Profesores de la Universidad Nacional de Chimborazo por la abnegada labor docente e investigativa a favor de la excelencia académica de la Institución.</w:t>
            </w:r>
          </w:p>
          <w:p w14:paraId="43BE34DC" w14:textId="77777777" w:rsidR="003B11A2" w:rsidRPr="00DF4F62" w:rsidRDefault="003B11A2" w:rsidP="003B11A2">
            <w:pPr>
              <w:ind w:left="50"/>
              <w:jc w:val="both"/>
              <w:rPr>
                <w:rFonts w:ascii="Arial" w:hAnsi="Arial" w:cs="Arial"/>
              </w:rPr>
            </w:pPr>
          </w:p>
          <w:p w14:paraId="378D6DF2" w14:textId="77777777" w:rsidR="003B11A2" w:rsidRDefault="003B11A2" w:rsidP="003B11A2">
            <w:pPr>
              <w:ind w:left="50"/>
              <w:rPr>
                <w:rFonts w:ascii="Arial" w:hAnsi="Arial" w:cs="Arial"/>
              </w:rPr>
            </w:pPr>
            <w:r w:rsidRPr="00DF4F62">
              <w:rPr>
                <w:rFonts w:ascii="Arial" w:hAnsi="Arial" w:cs="Arial"/>
              </w:rPr>
              <w:t>Ganador de la evaluación externa realizada por la Escuela Politécnica del Ejército en la Convocatoria IICYD-2012</w:t>
            </w:r>
            <w:r w:rsidR="0092416D">
              <w:rPr>
                <w:rFonts w:ascii="Arial" w:hAnsi="Arial" w:cs="Arial"/>
              </w:rPr>
              <w:t xml:space="preserve">. </w:t>
            </w:r>
          </w:p>
          <w:p w14:paraId="1D9FA0A5" w14:textId="77777777" w:rsidR="0092416D" w:rsidRDefault="0092416D" w:rsidP="003B11A2">
            <w:pPr>
              <w:ind w:left="50"/>
              <w:rPr>
                <w:rFonts w:ascii="Arial" w:hAnsi="Arial" w:cs="Arial"/>
              </w:rPr>
            </w:pPr>
          </w:p>
          <w:p w14:paraId="59511B0D" w14:textId="360FBD4A" w:rsidR="0092416D" w:rsidRDefault="0092416D" w:rsidP="0092416D">
            <w:pPr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Investigador de año de la Universidad Nacional de Chimborazo (2022)</w:t>
            </w:r>
          </w:p>
        </w:tc>
      </w:tr>
    </w:tbl>
    <w:p w14:paraId="44CEECB7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515BF4AF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4FC6ACFF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13E7A129" w14:textId="77777777" w:rsidR="00EE49A9" w:rsidRDefault="00EE49A9" w:rsidP="00EE49A9">
      <w:pPr>
        <w:pStyle w:val="Ttulo3"/>
        <w:jc w:val="left"/>
        <w:rPr>
          <w:color w:val="0000FF"/>
        </w:rPr>
      </w:pPr>
      <w:r>
        <w:rPr>
          <w:color w:val="0000FF"/>
        </w:rPr>
        <w:t xml:space="preserve">8. </w:t>
      </w:r>
      <w:r>
        <w:rPr>
          <w:color w:val="0000FF"/>
        </w:rPr>
        <w:tab/>
        <w:t>HOJA DE VIDA RESUMIDA</w:t>
      </w:r>
    </w:p>
    <w:p w14:paraId="7E48147C" w14:textId="77777777" w:rsidR="00EE49A9" w:rsidRDefault="00EE49A9" w:rsidP="00EE49A9">
      <w:pPr>
        <w:jc w:val="both"/>
        <w:rPr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E49A9" w14:paraId="6B8B4624" w14:textId="77777777" w:rsidTr="009A5C24">
        <w:trPr>
          <w:cantSplit/>
          <w:trHeight w:val="280"/>
        </w:trPr>
        <w:tc>
          <w:tcPr>
            <w:tcW w:w="9639" w:type="dxa"/>
            <w:vAlign w:val="center"/>
          </w:tcPr>
          <w:p w14:paraId="2E46C1F3" w14:textId="651B8E10" w:rsidR="00EE49A9" w:rsidRDefault="009A5C24" w:rsidP="009A5C24">
            <w:pPr>
              <w:ind w:left="50"/>
              <w:jc w:val="both"/>
              <w:rPr>
                <w:rFonts w:ascii="Arial" w:hAnsi="Arial" w:cs="Arial"/>
                <w:sz w:val="18"/>
              </w:rPr>
            </w:pPr>
            <w:r w:rsidRPr="009A5C24">
              <w:rPr>
                <w:rFonts w:ascii="Arial" w:hAnsi="Arial" w:cs="Arial"/>
                <w:sz w:val="18"/>
              </w:rPr>
              <w:t>Licenciado en Ciencias de la Educación, especialidad de Historia y Geografía, Universidad Nacional del Chimborazo; Doctor en Ciencias de la Educación, mención Investigación y Planificación Educativa, Universidad Técnica Particular de Loja; Abogado, Universidad Nacional de Loja; Postgrado: Magíster en Docencia Universitaria e Investigación Educativa, Universidad Nacional de Chimborazo; Doctor. En Educación, Universidad Nacional Mayor de San Marcos;</w:t>
            </w:r>
            <w:r w:rsidR="006B74A9">
              <w:t xml:space="preserve"> </w:t>
            </w:r>
            <w:r w:rsidR="006B74A9" w:rsidRPr="006B74A9">
              <w:rPr>
                <w:rFonts w:ascii="Arial" w:hAnsi="Arial" w:cs="Arial"/>
                <w:sz w:val="18"/>
              </w:rPr>
              <w:t>Especialista en Protección de los Derechos Humanos en la UE y en los Estados Miembros; Candidato a Master en Derechos Humanos: Sistemas de Protección</w:t>
            </w:r>
            <w:r w:rsidR="006B74A9">
              <w:rPr>
                <w:rFonts w:ascii="Arial" w:hAnsi="Arial" w:cs="Arial"/>
                <w:sz w:val="18"/>
              </w:rPr>
              <w:t>;</w:t>
            </w:r>
            <w:r w:rsidRPr="009A5C24">
              <w:rPr>
                <w:rFonts w:ascii="Arial" w:hAnsi="Arial" w:cs="Arial"/>
                <w:sz w:val="18"/>
              </w:rPr>
              <w:t xml:space="preserve"> Profesor Titular, Universidad Nacional de Chimborazo; ha recibido capacitaciones en varias áreas, en las que sobresalen, educación, investigación y derecho; ponente y expositor magistral en eventos nacionales e internacionales (Cuba; México; España, Italia, Francia, Perú, Colombia), autor y coautor de varios artículos académicos y científicos; director de proyectos de investigación y de vinculación con la sociedad.</w:t>
            </w:r>
          </w:p>
        </w:tc>
      </w:tr>
    </w:tbl>
    <w:p w14:paraId="1B6507B5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0DE55B89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32F553C3" w14:textId="2C5A9D95" w:rsidR="00EE49A9" w:rsidRPr="00403911" w:rsidRDefault="00EE49A9" w:rsidP="00EE49A9">
      <w:pPr>
        <w:numPr>
          <w:ilvl w:val="0"/>
          <w:numId w:val="2"/>
        </w:numPr>
        <w:ind w:hanging="720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Á</w:t>
      </w:r>
      <w:r w:rsidRPr="005F1224">
        <w:rPr>
          <w:rFonts w:ascii="Arial" w:hAnsi="Arial" w:cs="Arial"/>
          <w:b/>
          <w:color w:val="0000FF"/>
          <w:sz w:val="22"/>
          <w:szCs w:val="22"/>
        </w:rPr>
        <w:t>REAS EN LAS Q</w:t>
      </w:r>
      <w:r>
        <w:rPr>
          <w:rFonts w:ascii="Arial" w:hAnsi="Arial" w:cs="Arial"/>
          <w:b/>
          <w:color w:val="0000FF"/>
          <w:sz w:val="22"/>
          <w:szCs w:val="22"/>
        </w:rPr>
        <w:t xml:space="preserve">UE PUEDE </w:t>
      </w:r>
      <w:r w:rsidR="006B76FE">
        <w:rPr>
          <w:rFonts w:ascii="Arial" w:hAnsi="Arial" w:cs="Arial"/>
          <w:b/>
          <w:color w:val="0000FF"/>
          <w:sz w:val="22"/>
          <w:szCs w:val="22"/>
        </w:rPr>
        <w:t>COLABORAR CON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LA FACULTAD, ESCUELA O DEPENDENCIA.</w:t>
      </w:r>
    </w:p>
    <w:p w14:paraId="18E6F1A9" w14:textId="77777777" w:rsidR="006B76FE" w:rsidRDefault="006B76FE" w:rsidP="006B76FE">
      <w:pPr>
        <w:pStyle w:val="Sangradetextonormal"/>
        <w:ind w:left="0" w:firstLine="708"/>
        <w:jc w:val="both"/>
        <w:rPr>
          <w:sz w:val="18"/>
        </w:rPr>
      </w:pPr>
    </w:p>
    <w:p w14:paraId="6ED18EEC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Investigación</w:t>
      </w:r>
    </w:p>
    <w:p w14:paraId="7864EC37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Investigación Cualitativa</w:t>
      </w:r>
    </w:p>
    <w:p w14:paraId="52C6FD2E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Proyectos de Investigación</w:t>
      </w:r>
    </w:p>
    <w:p w14:paraId="36EBA9A6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Metodología y Técnicas de Investigación</w:t>
      </w:r>
    </w:p>
    <w:p w14:paraId="09D81A47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Planificación y Currículo</w:t>
      </w:r>
    </w:p>
    <w:p w14:paraId="4274C885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Evaluación Institucional</w:t>
      </w:r>
    </w:p>
    <w:p w14:paraId="153D6F09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Diseño, Gestión y Evaluación de Proyectos Sociales</w:t>
      </w:r>
    </w:p>
    <w:p w14:paraId="70D96224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Diseño, Gestión y Evaluación de Proyectos Educativos</w:t>
      </w:r>
    </w:p>
    <w:p w14:paraId="5E96EFEB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Diseño, Gestión y Evaluación de Proyectos Jurídicos.</w:t>
      </w:r>
    </w:p>
    <w:p w14:paraId="5F7EF97D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Planificación Educativa</w:t>
      </w:r>
    </w:p>
    <w:p w14:paraId="25361890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Pedagogía</w:t>
      </w:r>
    </w:p>
    <w:p w14:paraId="27591239" w14:textId="6D25D8B9" w:rsidR="006B76FE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Gerencia Educativa</w:t>
      </w:r>
    </w:p>
    <w:p w14:paraId="5FF81409" w14:textId="09234F97" w:rsidR="006B74A9" w:rsidRDefault="006B74A9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>
        <w:rPr>
          <w:szCs w:val="22"/>
        </w:rPr>
        <w:t>Filosofía del Derecho</w:t>
      </w:r>
    </w:p>
    <w:p w14:paraId="3F5E7974" w14:textId="37F2EE4A" w:rsidR="006B74A9" w:rsidRDefault="006B74A9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>
        <w:rPr>
          <w:szCs w:val="22"/>
        </w:rPr>
        <w:t>Emprendimiento Jurídico</w:t>
      </w:r>
    </w:p>
    <w:p w14:paraId="7DAC67EB" w14:textId="101DE8B5" w:rsidR="006B74A9" w:rsidRPr="00494BD2" w:rsidRDefault="006B74A9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>
        <w:rPr>
          <w:szCs w:val="22"/>
        </w:rPr>
        <w:t>Sociología Jurídica</w:t>
      </w:r>
    </w:p>
    <w:p w14:paraId="1F1CDA3E" w14:textId="77777777" w:rsidR="006B76FE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Derecho Constitucional</w:t>
      </w:r>
    </w:p>
    <w:p w14:paraId="30ED4594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Derechos Humanos </w:t>
      </w:r>
    </w:p>
    <w:p w14:paraId="19931C6E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Derecho Laboral</w:t>
      </w:r>
    </w:p>
    <w:p w14:paraId="3BB65D63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Derecho Penal</w:t>
      </w:r>
    </w:p>
    <w:p w14:paraId="5E2965FF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Derecho Indígena</w:t>
      </w:r>
    </w:p>
    <w:p w14:paraId="753AC8F7" w14:textId="77777777" w:rsidR="006B76FE" w:rsidRPr="00494BD2" w:rsidRDefault="006B76FE" w:rsidP="006B76FE">
      <w:pPr>
        <w:pStyle w:val="Sangradetextonormal"/>
        <w:spacing w:line="360" w:lineRule="auto"/>
        <w:ind w:left="1070"/>
        <w:jc w:val="both"/>
        <w:rPr>
          <w:szCs w:val="22"/>
        </w:rPr>
      </w:pPr>
    </w:p>
    <w:p w14:paraId="6B3CAA0F" w14:textId="77777777" w:rsidR="006B76FE" w:rsidRPr="00494BD2" w:rsidRDefault="006B76FE" w:rsidP="006B76FE">
      <w:pPr>
        <w:pStyle w:val="Sangradetextonormal"/>
        <w:spacing w:line="360" w:lineRule="auto"/>
        <w:ind w:left="1070"/>
        <w:jc w:val="both"/>
        <w:rPr>
          <w:b/>
          <w:szCs w:val="22"/>
        </w:rPr>
      </w:pPr>
      <w:r w:rsidRPr="00494BD2">
        <w:rPr>
          <w:b/>
          <w:szCs w:val="22"/>
        </w:rPr>
        <w:t>SECUNDARIAS:</w:t>
      </w:r>
    </w:p>
    <w:p w14:paraId="1154E4E2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Historia y Geografía</w:t>
      </w:r>
    </w:p>
    <w:p w14:paraId="00DD6714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Cívica</w:t>
      </w:r>
    </w:p>
    <w:p w14:paraId="48C82DDA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Historia de Límites</w:t>
      </w:r>
    </w:p>
    <w:p w14:paraId="4293D7E4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Geografía Humana</w:t>
      </w:r>
    </w:p>
    <w:p w14:paraId="3CCE2703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Geografía Económica</w:t>
      </w:r>
    </w:p>
    <w:p w14:paraId="4BBB681E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Cartografía</w:t>
      </w:r>
    </w:p>
    <w:p w14:paraId="6F96326B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Historia Universal</w:t>
      </w:r>
    </w:p>
    <w:p w14:paraId="701925CF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Geografía del Ecuador</w:t>
      </w:r>
    </w:p>
    <w:p w14:paraId="0FCC689E" w14:textId="77777777" w:rsidR="006B76FE" w:rsidRPr="00494BD2" w:rsidRDefault="006B76FE" w:rsidP="006B76FE">
      <w:pPr>
        <w:pStyle w:val="Sangradetextonormal"/>
        <w:numPr>
          <w:ilvl w:val="0"/>
          <w:numId w:val="4"/>
        </w:numPr>
        <w:spacing w:line="360" w:lineRule="auto"/>
        <w:jc w:val="both"/>
        <w:rPr>
          <w:szCs w:val="22"/>
        </w:rPr>
      </w:pPr>
      <w:r w:rsidRPr="00494BD2">
        <w:rPr>
          <w:szCs w:val="22"/>
        </w:rPr>
        <w:t>Realidad Nacional</w:t>
      </w:r>
    </w:p>
    <w:p w14:paraId="480752BC" w14:textId="77777777" w:rsidR="006B76FE" w:rsidRDefault="006B76FE" w:rsidP="00EE49A9">
      <w:pPr>
        <w:pStyle w:val="Encabezado"/>
        <w:tabs>
          <w:tab w:val="clear" w:pos="4252"/>
          <w:tab w:val="center" w:pos="-2977"/>
          <w:tab w:val="left" w:pos="567"/>
        </w:tabs>
        <w:rPr>
          <w:rFonts w:ascii="Arial" w:hAnsi="Arial" w:cs="Arial"/>
          <w:b/>
          <w:bCs/>
          <w:color w:val="0000FF"/>
          <w:sz w:val="22"/>
        </w:rPr>
      </w:pPr>
    </w:p>
    <w:p w14:paraId="4820CC04" w14:textId="2FD636F6" w:rsidR="00EE49A9" w:rsidRDefault="00EE49A9" w:rsidP="00EE49A9">
      <w:pPr>
        <w:pStyle w:val="Encabezado"/>
        <w:tabs>
          <w:tab w:val="clear" w:pos="4252"/>
          <w:tab w:val="center" w:pos="-2977"/>
          <w:tab w:val="left" w:pos="567"/>
        </w:tabs>
        <w:rPr>
          <w:rFonts w:ascii="Arial" w:hAnsi="Arial" w:cs="Arial"/>
          <w:b/>
          <w:bCs/>
          <w:color w:val="0000FF"/>
          <w:sz w:val="22"/>
        </w:rPr>
      </w:pPr>
      <w:r>
        <w:rPr>
          <w:rFonts w:ascii="Arial" w:hAnsi="Arial" w:cs="Arial"/>
          <w:b/>
          <w:bCs/>
          <w:color w:val="0000FF"/>
          <w:sz w:val="22"/>
        </w:rPr>
        <w:t>10. DECLARACIÓN</w:t>
      </w:r>
    </w:p>
    <w:p w14:paraId="2D3F7ECF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77F09E5E" w14:textId="77777777" w:rsidR="005F0935" w:rsidRDefault="005F0935" w:rsidP="005F0935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y me responsabilizo que toda la información contenida en este formulario sea verídica. En caso de que se compruebe la falsedad de la información autorizo a la Institución y/o Dirección de Administración del Talento Humano tomar las acciones legales que corresponda.  </w:t>
      </w:r>
    </w:p>
    <w:p w14:paraId="64F86DD0" w14:textId="77777777" w:rsidR="005F0935" w:rsidRDefault="005F0935" w:rsidP="00EE49A9">
      <w:pPr>
        <w:pStyle w:val="Encabezado"/>
        <w:rPr>
          <w:rFonts w:ascii="Arial" w:hAnsi="Arial" w:cs="Arial"/>
          <w:sz w:val="22"/>
        </w:rPr>
      </w:pPr>
    </w:p>
    <w:p w14:paraId="2999B388" w14:textId="77777777" w:rsidR="00250400" w:rsidRPr="005F0935" w:rsidRDefault="005F0935" w:rsidP="00250400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</w:rPr>
        <w:t xml:space="preserve">Además, </w:t>
      </w:r>
      <w:r w:rsidRPr="005F0935">
        <w:rPr>
          <w:rFonts w:ascii="Arial" w:hAnsi="Arial" w:cs="Arial"/>
          <w:lang w:val="es-EC"/>
        </w:rPr>
        <w:t>me</w:t>
      </w:r>
      <w:r w:rsidR="00250400" w:rsidRPr="005F0935">
        <w:rPr>
          <w:rFonts w:ascii="Arial" w:hAnsi="Arial" w:cs="Arial"/>
          <w:lang w:val="es-EC"/>
        </w:rPr>
        <w:t xml:space="preserve"> permito libre y voluntariamente</w:t>
      </w:r>
      <w:r>
        <w:rPr>
          <w:rFonts w:ascii="Arial" w:hAnsi="Arial" w:cs="Arial"/>
          <w:lang w:val="es-EC"/>
        </w:rPr>
        <w:t>,</w:t>
      </w:r>
      <w:r w:rsidR="00250400" w:rsidRPr="005F0935">
        <w:rPr>
          <w:rFonts w:ascii="Arial" w:hAnsi="Arial" w:cs="Arial"/>
          <w:lang w:val="es-EC"/>
        </w:rPr>
        <w:t xml:space="preserve"> sin presión de ninguna naturaleza declarar juramentadamente los siguientes aspectos: </w:t>
      </w:r>
    </w:p>
    <w:p w14:paraId="088942A0" w14:textId="77777777" w:rsidR="00250400" w:rsidRPr="005F0935" w:rsidRDefault="00250400" w:rsidP="00250400">
      <w:pPr>
        <w:jc w:val="both"/>
        <w:rPr>
          <w:rFonts w:ascii="Arial" w:hAnsi="Arial" w:cs="Arial"/>
          <w:lang w:val="es-EC"/>
        </w:rPr>
      </w:pPr>
    </w:p>
    <w:p w14:paraId="14CD9BEA" w14:textId="77777777" w:rsidR="00250400" w:rsidRPr="005F0935" w:rsidRDefault="00250400" w:rsidP="00250400">
      <w:pPr>
        <w:jc w:val="both"/>
        <w:rPr>
          <w:rFonts w:ascii="Arial" w:hAnsi="Arial" w:cs="Arial"/>
          <w:lang w:val="es-EC"/>
        </w:rPr>
      </w:pPr>
    </w:p>
    <w:p w14:paraId="2EE324CB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>1.-</w:t>
      </w:r>
      <w:r w:rsidRPr="005F0935">
        <w:rPr>
          <w:rFonts w:ascii="Arial" w:hAnsi="Arial" w:cs="Arial"/>
          <w:lang w:val="es-EC"/>
        </w:rPr>
        <w:t xml:space="preserve"> Declaro no haber sido sancionado por la Universidad Nacional de Chimborazo por el incumplimiento de obligaciones establecidas en la Ley Orgánica de Educación Superior, sus Reglamentos y demás normativa interna.   </w:t>
      </w:r>
    </w:p>
    <w:p w14:paraId="5B074FD8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</w:p>
    <w:p w14:paraId="428EF1FA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>2.-</w:t>
      </w:r>
      <w:r w:rsidRPr="005F0935">
        <w:rPr>
          <w:rFonts w:ascii="Arial" w:hAnsi="Arial" w:cs="Arial"/>
          <w:lang w:val="es-EC"/>
        </w:rPr>
        <w:t xml:space="preserve"> Declaro que todos los documentos presentados son de mi responsabilidad absoluta y gozan de autenticidad y veracidad.</w:t>
      </w:r>
    </w:p>
    <w:p w14:paraId="00E5DBDD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</w:p>
    <w:p w14:paraId="0D30712C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>3.-</w:t>
      </w:r>
      <w:r w:rsidRPr="005F0935">
        <w:rPr>
          <w:rFonts w:ascii="Arial" w:hAnsi="Arial" w:cs="Arial"/>
          <w:lang w:val="es-EC"/>
        </w:rPr>
        <w:t xml:space="preserve"> Declaro no poseer parentesco alguno de hasta el cuarto grado de consanguinidad y segundo de afinidad, ser cónyuge o mantener unión de hecho con: </w:t>
      </w:r>
    </w:p>
    <w:p w14:paraId="16726E31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</w:p>
    <w:p w14:paraId="3EFA1E89" w14:textId="77777777" w:rsidR="00250400" w:rsidRPr="005F0935" w:rsidRDefault="00250400" w:rsidP="00250400">
      <w:pPr>
        <w:pStyle w:val="Prrafodelista"/>
        <w:numPr>
          <w:ilvl w:val="0"/>
          <w:numId w:val="3"/>
        </w:numPr>
        <w:ind w:left="1428"/>
        <w:jc w:val="both"/>
        <w:rPr>
          <w:rFonts w:ascii="Arial" w:hAnsi="Arial" w:cs="Arial"/>
          <w:sz w:val="20"/>
          <w:szCs w:val="20"/>
          <w:lang w:val="es-EC"/>
        </w:rPr>
      </w:pPr>
      <w:r w:rsidRPr="005F0935">
        <w:rPr>
          <w:rFonts w:ascii="Arial" w:hAnsi="Arial" w:cs="Arial"/>
          <w:sz w:val="20"/>
          <w:szCs w:val="20"/>
          <w:lang w:val="es-EC"/>
        </w:rPr>
        <w:t>Dr. Gonzalo Nicolay Samaniego Erazo, PhD.    Rector de la Universidad Nacional de Chimborazo.</w:t>
      </w:r>
    </w:p>
    <w:p w14:paraId="1C724FF7" w14:textId="77777777" w:rsidR="00250400" w:rsidRPr="005F0935" w:rsidRDefault="00250400" w:rsidP="00250400">
      <w:pPr>
        <w:pStyle w:val="Prrafodelista"/>
        <w:numPr>
          <w:ilvl w:val="0"/>
          <w:numId w:val="3"/>
        </w:numPr>
        <w:ind w:left="1428"/>
        <w:jc w:val="both"/>
        <w:rPr>
          <w:rFonts w:ascii="Arial" w:hAnsi="Arial" w:cs="Arial"/>
          <w:sz w:val="20"/>
          <w:szCs w:val="20"/>
          <w:lang w:val="es-EC"/>
        </w:rPr>
      </w:pPr>
      <w:r w:rsidRPr="005F0935">
        <w:rPr>
          <w:rFonts w:ascii="Arial" w:hAnsi="Arial" w:cs="Arial"/>
          <w:sz w:val="20"/>
          <w:szCs w:val="20"/>
          <w:lang w:val="es-EC"/>
        </w:rPr>
        <w:t xml:space="preserve">Señores/as Vicerrectores. </w:t>
      </w:r>
    </w:p>
    <w:p w14:paraId="68727EF6" w14:textId="77777777" w:rsidR="00250400" w:rsidRPr="005F0935" w:rsidRDefault="00250400" w:rsidP="00250400">
      <w:pPr>
        <w:pStyle w:val="Prrafodelista"/>
        <w:numPr>
          <w:ilvl w:val="0"/>
          <w:numId w:val="3"/>
        </w:numPr>
        <w:ind w:left="1428"/>
        <w:jc w:val="both"/>
        <w:rPr>
          <w:rFonts w:ascii="Arial" w:hAnsi="Arial" w:cs="Arial"/>
          <w:sz w:val="20"/>
          <w:szCs w:val="20"/>
          <w:lang w:val="es-EC"/>
        </w:rPr>
      </w:pPr>
      <w:r w:rsidRPr="005F0935">
        <w:rPr>
          <w:rFonts w:ascii="Arial" w:hAnsi="Arial" w:cs="Arial"/>
          <w:sz w:val="20"/>
          <w:szCs w:val="20"/>
          <w:lang w:val="es-EC"/>
        </w:rPr>
        <w:t xml:space="preserve">Miembros del Organismo Colegiado Institucional (Consejo Universitario de la Universidad Nacional de Chimborazo). </w:t>
      </w:r>
    </w:p>
    <w:p w14:paraId="0B7D811B" w14:textId="77777777" w:rsidR="00250400" w:rsidRPr="005F0935" w:rsidRDefault="00250400" w:rsidP="00250400">
      <w:pPr>
        <w:pStyle w:val="Prrafodelista"/>
        <w:ind w:left="1428"/>
        <w:jc w:val="both"/>
        <w:rPr>
          <w:rFonts w:ascii="Arial" w:hAnsi="Arial" w:cs="Arial"/>
          <w:sz w:val="20"/>
          <w:szCs w:val="20"/>
          <w:lang w:val="es-EC"/>
        </w:rPr>
      </w:pPr>
    </w:p>
    <w:p w14:paraId="68CEA533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 xml:space="preserve">4.- </w:t>
      </w:r>
      <w:r w:rsidRPr="005F0935">
        <w:rPr>
          <w:rFonts w:ascii="Arial" w:hAnsi="Arial" w:cs="Arial"/>
          <w:lang w:val="es-EC"/>
        </w:rPr>
        <w:t xml:space="preserve">Declaro no encontrarme en ninguna prohibición o inhabilidad establecida en la Constitución de la República y ordenamiento jurídico.  </w:t>
      </w:r>
    </w:p>
    <w:p w14:paraId="5AA47ECD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73A1602D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10F39929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6C476247" w14:textId="6FCC6C9D" w:rsidR="00250400" w:rsidRDefault="00250400" w:rsidP="00250400">
      <w:pPr>
        <w:jc w:val="both"/>
        <w:rPr>
          <w:rFonts w:ascii="Arial" w:hAnsi="Arial" w:cs="Arial"/>
        </w:rPr>
      </w:pPr>
    </w:p>
    <w:p w14:paraId="106FAD36" w14:textId="77777777" w:rsidR="001E4F5D" w:rsidRPr="005F0935" w:rsidRDefault="001E4F5D" w:rsidP="00250400">
      <w:pPr>
        <w:jc w:val="both"/>
        <w:rPr>
          <w:rFonts w:ascii="Arial" w:hAnsi="Arial" w:cs="Arial"/>
        </w:rPr>
      </w:pPr>
    </w:p>
    <w:p w14:paraId="09923A54" w14:textId="72732811" w:rsidR="005F0935" w:rsidRDefault="005F0935" w:rsidP="005F0935">
      <w:pPr>
        <w:rPr>
          <w:rFonts w:ascii="Arial" w:hAnsi="Arial" w:cs="Arial"/>
        </w:rPr>
      </w:pPr>
      <w:r>
        <w:rPr>
          <w:rFonts w:ascii="Arial" w:hAnsi="Arial" w:cs="Arial"/>
        </w:rPr>
        <w:t>Ciudad</w:t>
      </w:r>
      <w:r w:rsidR="009A5C24">
        <w:rPr>
          <w:rFonts w:ascii="Arial" w:hAnsi="Arial" w:cs="Arial"/>
        </w:rPr>
        <w:t>: Riobamba,</w:t>
      </w:r>
      <w:r w:rsidR="009A5C24">
        <w:rPr>
          <w:rFonts w:ascii="Arial" w:hAnsi="Arial" w:cs="Arial"/>
        </w:rPr>
        <w:tab/>
      </w:r>
      <w:r w:rsidR="009A5C24">
        <w:rPr>
          <w:rFonts w:ascii="Arial" w:hAnsi="Arial" w:cs="Arial"/>
        </w:rPr>
        <w:tab/>
      </w:r>
      <w:r w:rsidR="009A5C24">
        <w:rPr>
          <w:rFonts w:ascii="Arial" w:hAnsi="Arial" w:cs="Arial"/>
        </w:rPr>
        <w:tab/>
      </w:r>
      <w:r w:rsidR="009A5C24">
        <w:rPr>
          <w:rFonts w:ascii="Arial" w:hAnsi="Arial" w:cs="Arial"/>
        </w:rPr>
        <w:tab/>
      </w:r>
      <w:r w:rsidR="009A5C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9A5C24">
        <w:rPr>
          <w:rFonts w:ascii="Arial" w:hAnsi="Arial" w:cs="Arial"/>
        </w:rPr>
        <w:t xml:space="preserve">Fecha: </w:t>
      </w:r>
      <w:r w:rsidR="002C5CCD">
        <w:rPr>
          <w:rFonts w:ascii="Arial" w:hAnsi="Arial" w:cs="Arial"/>
        </w:rPr>
        <w:t>1 de febrero de 2024</w:t>
      </w:r>
    </w:p>
    <w:p w14:paraId="49D457CC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7238F82F" w14:textId="3C9BECE1" w:rsidR="00250400" w:rsidRPr="005F0935" w:rsidRDefault="009A5C24" w:rsidP="0025040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6A457DA1" wp14:editId="599EB384">
            <wp:simplePos x="0" y="0"/>
            <wp:positionH relativeFrom="column">
              <wp:posOffset>1952625</wp:posOffset>
            </wp:positionH>
            <wp:positionV relativeFrom="paragraph">
              <wp:posOffset>21590</wp:posOffset>
            </wp:positionV>
            <wp:extent cx="2143125" cy="8001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6236E" w14:textId="5732CD90" w:rsidR="00250400" w:rsidRDefault="00250400" w:rsidP="00250400">
      <w:pPr>
        <w:jc w:val="both"/>
        <w:rPr>
          <w:rFonts w:ascii="Arial" w:hAnsi="Arial" w:cs="Arial"/>
        </w:rPr>
      </w:pPr>
    </w:p>
    <w:p w14:paraId="530501AD" w14:textId="71730640" w:rsidR="009A5C24" w:rsidRDefault="009A5C24" w:rsidP="00250400">
      <w:pPr>
        <w:jc w:val="both"/>
        <w:rPr>
          <w:rFonts w:ascii="Arial" w:hAnsi="Arial" w:cs="Arial"/>
        </w:rPr>
      </w:pPr>
    </w:p>
    <w:p w14:paraId="59CD42CA" w14:textId="2F3C1CCE" w:rsidR="009A5C24" w:rsidRDefault="009A5C24" w:rsidP="00250400">
      <w:pPr>
        <w:jc w:val="both"/>
        <w:rPr>
          <w:rFonts w:ascii="Arial" w:hAnsi="Arial" w:cs="Arial"/>
        </w:rPr>
      </w:pPr>
    </w:p>
    <w:p w14:paraId="2B1F9E2B" w14:textId="0FDA1673" w:rsidR="009A5C24" w:rsidRPr="005F0935" w:rsidRDefault="009A5C24" w:rsidP="00250400">
      <w:pPr>
        <w:jc w:val="both"/>
        <w:rPr>
          <w:rFonts w:ascii="Arial" w:hAnsi="Arial" w:cs="Arial"/>
        </w:rPr>
      </w:pPr>
    </w:p>
    <w:p w14:paraId="30D9EC48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334A5E46" w14:textId="77777777" w:rsidR="00EE49A9" w:rsidRDefault="00250400" w:rsidP="005F0935">
      <w:pPr>
        <w:jc w:val="center"/>
        <w:rPr>
          <w:rFonts w:ascii="Arial" w:hAnsi="Arial" w:cs="Arial"/>
        </w:rPr>
      </w:pPr>
      <w:r w:rsidRPr="005F0935">
        <w:rPr>
          <w:rFonts w:ascii="Arial" w:hAnsi="Arial" w:cs="Arial"/>
        </w:rPr>
        <w:t>FIRMA DEL DECLARANTE</w:t>
      </w:r>
    </w:p>
    <w:sectPr w:rsidR="00EE49A9">
      <w:pgSz w:w="11906" w:h="16838"/>
      <w:pgMar w:top="1134" w:right="1134" w:bottom="1134" w:left="1134" w:header="720" w:footer="90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C59A" w16cex:dateUtc="2021-06-29T21:15:00Z"/>
  <w16cex:commentExtensible w16cex:durableId="2485CF05" w16cex:dateUtc="2021-06-29T2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9C893C" w16cid:durableId="2485C59A"/>
  <w16cid:commentId w16cid:paraId="334C78B7" w16cid:durableId="2485CF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rora B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BE2"/>
    <w:multiLevelType w:val="hybridMultilevel"/>
    <w:tmpl w:val="339671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4F3"/>
    <w:multiLevelType w:val="hybridMultilevel"/>
    <w:tmpl w:val="65922486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E7F"/>
    <w:multiLevelType w:val="hybridMultilevel"/>
    <w:tmpl w:val="EE8609F2"/>
    <w:lvl w:ilvl="0" w:tplc="0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CD757A6"/>
    <w:multiLevelType w:val="hybridMultilevel"/>
    <w:tmpl w:val="4A5C0218"/>
    <w:lvl w:ilvl="0" w:tplc="914C93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390AB59C">
      <w:numFmt w:val="none"/>
      <w:lvlText w:val=""/>
      <w:lvlJc w:val="left"/>
      <w:pPr>
        <w:tabs>
          <w:tab w:val="num" w:pos="360"/>
        </w:tabs>
      </w:pPr>
    </w:lvl>
    <w:lvl w:ilvl="2" w:tplc="978A27E4">
      <w:numFmt w:val="none"/>
      <w:lvlText w:val=""/>
      <w:lvlJc w:val="left"/>
      <w:pPr>
        <w:tabs>
          <w:tab w:val="num" w:pos="360"/>
        </w:tabs>
      </w:pPr>
    </w:lvl>
    <w:lvl w:ilvl="3" w:tplc="D3A2928A">
      <w:numFmt w:val="none"/>
      <w:lvlText w:val=""/>
      <w:lvlJc w:val="left"/>
      <w:pPr>
        <w:tabs>
          <w:tab w:val="num" w:pos="360"/>
        </w:tabs>
      </w:pPr>
    </w:lvl>
    <w:lvl w:ilvl="4" w:tplc="365AA928">
      <w:numFmt w:val="none"/>
      <w:lvlText w:val=""/>
      <w:lvlJc w:val="left"/>
      <w:pPr>
        <w:tabs>
          <w:tab w:val="num" w:pos="360"/>
        </w:tabs>
      </w:pPr>
    </w:lvl>
    <w:lvl w:ilvl="5" w:tplc="D046C9E6">
      <w:numFmt w:val="none"/>
      <w:lvlText w:val=""/>
      <w:lvlJc w:val="left"/>
      <w:pPr>
        <w:tabs>
          <w:tab w:val="num" w:pos="360"/>
        </w:tabs>
      </w:pPr>
    </w:lvl>
    <w:lvl w:ilvl="6" w:tplc="241CB90A">
      <w:numFmt w:val="none"/>
      <w:lvlText w:val=""/>
      <w:lvlJc w:val="left"/>
      <w:pPr>
        <w:tabs>
          <w:tab w:val="num" w:pos="360"/>
        </w:tabs>
      </w:pPr>
    </w:lvl>
    <w:lvl w:ilvl="7" w:tplc="64DA7E1C">
      <w:numFmt w:val="none"/>
      <w:lvlText w:val=""/>
      <w:lvlJc w:val="left"/>
      <w:pPr>
        <w:tabs>
          <w:tab w:val="num" w:pos="360"/>
        </w:tabs>
      </w:pPr>
    </w:lvl>
    <w:lvl w:ilvl="8" w:tplc="768A28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A9"/>
    <w:rsid w:val="00025D0C"/>
    <w:rsid w:val="00033C79"/>
    <w:rsid w:val="00084250"/>
    <w:rsid w:val="000A1633"/>
    <w:rsid w:val="000F48AB"/>
    <w:rsid w:val="00105B92"/>
    <w:rsid w:val="001A689F"/>
    <w:rsid w:val="001E4F5D"/>
    <w:rsid w:val="00250400"/>
    <w:rsid w:val="0025302A"/>
    <w:rsid w:val="00266743"/>
    <w:rsid w:val="002C5CCD"/>
    <w:rsid w:val="003149BE"/>
    <w:rsid w:val="00314CC1"/>
    <w:rsid w:val="00344AC2"/>
    <w:rsid w:val="003901A6"/>
    <w:rsid w:val="00394FEE"/>
    <w:rsid w:val="003B11A2"/>
    <w:rsid w:val="003C5FD2"/>
    <w:rsid w:val="004259D7"/>
    <w:rsid w:val="00587BA8"/>
    <w:rsid w:val="005A20F8"/>
    <w:rsid w:val="005D3595"/>
    <w:rsid w:val="005F0935"/>
    <w:rsid w:val="00616C1E"/>
    <w:rsid w:val="006A7532"/>
    <w:rsid w:val="006B74A9"/>
    <w:rsid w:val="006B76FE"/>
    <w:rsid w:val="007B066A"/>
    <w:rsid w:val="0085061D"/>
    <w:rsid w:val="008D730B"/>
    <w:rsid w:val="0092416D"/>
    <w:rsid w:val="009254BA"/>
    <w:rsid w:val="009A5C24"/>
    <w:rsid w:val="009B055F"/>
    <w:rsid w:val="00A35CC7"/>
    <w:rsid w:val="00A63F1B"/>
    <w:rsid w:val="00A71F65"/>
    <w:rsid w:val="00A73A32"/>
    <w:rsid w:val="00A962AE"/>
    <w:rsid w:val="00B10D09"/>
    <w:rsid w:val="00B6377A"/>
    <w:rsid w:val="00B902C2"/>
    <w:rsid w:val="00BB031A"/>
    <w:rsid w:val="00C5637F"/>
    <w:rsid w:val="00C72B29"/>
    <w:rsid w:val="00CC6C76"/>
    <w:rsid w:val="00CD7C48"/>
    <w:rsid w:val="00CE449C"/>
    <w:rsid w:val="00D57DC7"/>
    <w:rsid w:val="00E1442B"/>
    <w:rsid w:val="00E61591"/>
    <w:rsid w:val="00ED0935"/>
    <w:rsid w:val="00EE49A9"/>
    <w:rsid w:val="00EF345B"/>
    <w:rsid w:val="00F427A1"/>
    <w:rsid w:val="00F86884"/>
    <w:rsid w:val="00FB00A7"/>
    <w:rsid w:val="00FB7AF0"/>
    <w:rsid w:val="00FC6A14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B424"/>
  <w15:docId w15:val="{FB4A697B-3B10-4577-80BE-788F3B1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EE49A9"/>
    <w:pPr>
      <w:keepNext/>
      <w:jc w:val="both"/>
      <w:outlineLvl w:val="1"/>
    </w:pPr>
    <w:rPr>
      <w:rFonts w:ascii="Arial" w:hAnsi="Arial"/>
      <w:b/>
      <w:sz w:val="24"/>
      <w:lang w:val="es-EC"/>
    </w:rPr>
  </w:style>
  <w:style w:type="paragraph" w:styleId="Ttulo3">
    <w:name w:val="heading 3"/>
    <w:basedOn w:val="Normal"/>
    <w:next w:val="Normal"/>
    <w:link w:val="Ttulo3Car"/>
    <w:qFormat/>
    <w:rsid w:val="00EE49A9"/>
    <w:pPr>
      <w:keepNext/>
      <w:jc w:val="both"/>
      <w:outlineLvl w:val="2"/>
    </w:pPr>
    <w:rPr>
      <w:rFonts w:ascii="Arial" w:hAnsi="Arial"/>
      <w:b/>
      <w:sz w:val="22"/>
      <w:lang w:val="es-EC"/>
    </w:rPr>
  </w:style>
  <w:style w:type="paragraph" w:styleId="Ttulo4">
    <w:name w:val="heading 4"/>
    <w:basedOn w:val="Normal"/>
    <w:next w:val="Normal"/>
    <w:link w:val="Ttulo4Car"/>
    <w:qFormat/>
    <w:rsid w:val="00EE49A9"/>
    <w:pPr>
      <w:keepNext/>
      <w:jc w:val="center"/>
      <w:outlineLvl w:val="3"/>
    </w:pPr>
    <w:rPr>
      <w:rFonts w:ascii="Arial" w:hAnsi="Arial"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EE49A9"/>
    <w:pPr>
      <w:keepNext/>
      <w:outlineLvl w:val="4"/>
    </w:pPr>
    <w:rPr>
      <w:rFonts w:ascii="Futura Bk BT" w:hAnsi="Futura Bk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49A9"/>
    <w:rPr>
      <w:rFonts w:ascii="Arial" w:eastAsia="Times New Roman" w:hAnsi="Arial" w:cs="Times New Roman"/>
      <w:b/>
      <w:sz w:val="24"/>
      <w:szCs w:val="20"/>
      <w:lang w:val="es-EC" w:eastAsia="es-ES"/>
    </w:rPr>
  </w:style>
  <w:style w:type="character" w:customStyle="1" w:styleId="Ttulo3Car">
    <w:name w:val="Título 3 Car"/>
    <w:basedOn w:val="Fuentedeprrafopredeter"/>
    <w:link w:val="Ttulo3"/>
    <w:rsid w:val="00EE49A9"/>
    <w:rPr>
      <w:rFonts w:ascii="Arial" w:eastAsia="Times New Roman" w:hAnsi="Arial" w:cs="Times New Roman"/>
      <w:b/>
      <w:szCs w:val="20"/>
      <w:lang w:val="es-EC" w:eastAsia="es-ES"/>
    </w:rPr>
  </w:style>
  <w:style w:type="character" w:customStyle="1" w:styleId="Ttulo4Car">
    <w:name w:val="Título 4 Car"/>
    <w:basedOn w:val="Fuentedeprrafopredeter"/>
    <w:link w:val="Ttulo4"/>
    <w:rsid w:val="00EE49A9"/>
    <w:rPr>
      <w:rFonts w:ascii="Arial" w:eastAsia="Times New Roman" w:hAnsi="Arial" w:cs="Times New Roman"/>
      <w:color w:val="0000FF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EE49A9"/>
    <w:rPr>
      <w:rFonts w:ascii="Futura Bk BT" w:eastAsia="Times New Roman" w:hAnsi="Futura Bk BT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EE49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E49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EE49A9"/>
    <w:pPr>
      <w:ind w:left="680"/>
    </w:pPr>
    <w:rPr>
      <w:rFonts w:ascii="Arial" w:hAnsi="Arial" w:cs="Arial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E49A9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50400"/>
    <w:pPr>
      <w:ind w:left="720"/>
      <w:contextualSpacing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50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header">
    <w:name w:val="x_msoheader"/>
    <w:basedOn w:val="Normal"/>
    <w:rsid w:val="00B6377A"/>
    <w:pPr>
      <w:spacing w:before="100" w:beforeAutospacing="1" w:after="100" w:afterAutospacing="1"/>
    </w:pPr>
    <w:rPr>
      <w:sz w:val="24"/>
      <w:szCs w:val="24"/>
      <w:lang w:val="es-EC" w:eastAsia="es-ES_tradnl"/>
    </w:rPr>
  </w:style>
  <w:style w:type="paragraph" w:customStyle="1" w:styleId="xmsonormal">
    <w:name w:val="x_msonormal"/>
    <w:basedOn w:val="Normal"/>
    <w:rsid w:val="00B6377A"/>
    <w:pPr>
      <w:spacing w:before="100" w:beforeAutospacing="1" w:after="100" w:afterAutospacing="1"/>
    </w:pPr>
    <w:rPr>
      <w:sz w:val="24"/>
      <w:szCs w:val="24"/>
      <w:lang w:val="es-EC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25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9D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9D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9D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D7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Cuerpodeltexto10ptoNegritaEspaciado0pto">
    <w:name w:val="Cuerpo del texto + 10 pto;Negrita;Espaciado 0 pto"/>
    <w:basedOn w:val="Fuentedeprrafopredeter"/>
    <w:rsid w:val="00C563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616C1E"/>
    <w:rPr>
      <w:rFonts w:ascii="Arial" w:eastAsia="Arial" w:hAnsi="Arial" w:cs="Arial"/>
      <w:spacing w:val="-10"/>
      <w:sz w:val="23"/>
      <w:szCs w:val="23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16C1E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pacing w:val="-10"/>
      <w:sz w:val="23"/>
      <w:szCs w:val="23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A7532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92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29</Pages>
  <Words>9948</Words>
  <Characters>54715</Characters>
  <Application>Microsoft Office Word</Application>
  <DocSecurity>0</DocSecurity>
  <Lines>455</Lines>
  <Paragraphs>129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20</vt:i4>
      </vt:variant>
    </vt:vector>
  </HeadingPairs>
  <TitlesOfParts>
    <vt:vector size="21" baseType="lpstr">
      <vt:lpstr/>
      <vt:lpstr>    /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UNIVERSIDAD NACIONAL DE CHIMBORAZO</vt:lpstr>
      <vt:lpstr>    </vt:lpstr>
      <vt:lpstr>    HOJA DE VIDA </vt:lpstr>
      <vt:lpstr>        DATOS PERSONALES</vt:lpstr>
      <vt:lpstr>        </vt:lpstr>
      <vt:lpstr>        FORMACIÓN ACADÉMICA</vt:lpstr>
      <vt:lpstr>        CURSOS Y SEMINARIOS RECIBIDOS </vt:lpstr>
      <vt:lpstr>        EXPERIENCIA</vt:lpstr>
      <vt:lpstr>        </vt:lpstr>
      <vt:lpstr>        8. INFORMACIÓN ADICIONAL QUE CONSIDERE ÙTIL</vt:lpstr>
      <vt:lpstr>        8. 	HOJA DE VIDA RESUMIDA</vt:lpstr>
    </vt:vector>
  </TitlesOfParts>
  <Company/>
  <LinksUpToDate>false</LinksUpToDate>
  <CharactersWithSpaces>64534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</dc:creator>
  <cp:lastModifiedBy>SYSTEMarket</cp:lastModifiedBy>
  <cp:revision>5</cp:revision>
  <cp:lastPrinted>2023-08-24T00:02:00Z</cp:lastPrinted>
  <dcterms:created xsi:type="dcterms:W3CDTF">2024-01-06T08:35:00Z</dcterms:created>
  <dcterms:modified xsi:type="dcterms:W3CDTF">2024-07-13T09:30:00Z</dcterms:modified>
</cp:coreProperties>
</file>