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6ED9" w14:textId="274A1AB8" w:rsidR="002C44A4" w:rsidRPr="00A9714E" w:rsidRDefault="00BC422B" w:rsidP="00A9714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s-ES"/>
        </w:rPr>
      </w:pPr>
      <w:r w:rsidRPr="00A9714E">
        <w:rPr>
          <w:rFonts w:ascii="Times New Roman" w:hAnsi="Times New Roman" w:cs="Times New Roman"/>
          <w:b/>
          <w:bCs/>
          <w:noProof/>
          <w:sz w:val="40"/>
          <w:szCs w:val="40"/>
          <w:lang w:val="es-ES"/>
        </w:rPr>
        <w:drawing>
          <wp:anchor distT="0" distB="0" distL="114300" distR="114300" simplePos="0" relativeHeight="251659263" behindDoc="1" locked="0" layoutInCell="1" allowOverlap="1" wp14:anchorId="47BB2593" wp14:editId="1959CEE5">
            <wp:simplePos x="0" y="0"/>
            <wp:positionH relativeFrom="margin">
              <wp:posOffset>-892973</wp:posOffset>
            </wp:positionH>
            <wp:positionV relativeFrom="paragraph">
              <wp:posOffset>-920115</wp:posOffset>
            </wp:positionV>
            <wp:extent cx="10702925" cy="7583170"/>
            <wp:effectExtent l="0" t="0" r="3175" b="0"/>
            <wp:wrapNone/>
            <wp:docPr id="4" name="Imagen 4" descr="Forma, Flech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orma, Flech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925" cy="758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14E" w:rsidRPr="00A9714E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49B51D8A" wp14:editId="179191F8">
            <wp:simplePos x="0" y="0"/>
            <wp:positionH relativeFrom="column">
              <wp:posOffset>-1905</wp:posOffset>
            </wp:positionH>
            <wp:positionV relativeFrom="paragraph">
              <wp:posOffset>7620</wp:posOffset>
            </wp:positionV>
            <wp:extent cx="1422400" cy="1422400"/>
            <wp:effectExtent l="0" t="0" r="6350" b="6350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14E" w:rsidRPr="00A9714E">
        <w:rPr>
          <w:rFonts w:ascii="Times New Roman" w:hAnsi="Times New Roman" w:cs="Times New Roman"/>
          <w:b/>
          <w:bCs/>
          <w:sz w:val="40"/>
          <w:szCs w:val="40"/>
          <w:lang w:val="es-ES"/>
        </w:rPr>
        <w:t>UNIVERSIDAD NACIONAL DE CHIMBORAZO</w:t>
      </w:r>
    </w:p>
    <w:p w14:paraId="510FDDCD" w14:textId="0B951D9B" w:rsidR="00A9714E" w:rsidRPr="005D7ED1" w:rsidRDefault="00EC3176" w:rsidP="00A97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5D7ED1">
        <w:rPr>
          <w:rFonts w:ascii="Times New Roman" w:hAnsi="Times New Roman" w:cs="Times New Roman"/>
          <w:b/>
          <w:bCs/>
          <w:sz w:val="32"/>
          <w:szCs w:val="32"/>
          <w:lang w:val="es-ES"/>
        </w:rPr>
        <w:t>FACULTAD DE CIENCIAS POLÍTICAS Y ADMINISTRATIVAS</w:t>
      </w:r>
    </w:p>
    <w:p w14:paraId="4F77DF61" w14:textId="77777777" w:rsidR="00767F14" w:rsidRDefault="00767F14" w:rsidP="00A971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58D89E8F" w14:textId="2380AAEE" w:rsidR="00A9714E" w:rsidRPr="00767F14" w:rsidRDefault="00767F14" w:rsidP="00A97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67F14">
        <w:rPr>
          <w:rFonts w:ascii="Times New Roman" w:hAnsi="Times New Roman" w:cs="Times New Roman"/>
          <w:sz w:val="24"/>
          <w:szCs w:val="24"/>
          <w:lang w:val="es-ES"/>
        </w:rPr>
        <w:t>CONFIERE EL PRESENTE</w:t>
      </w:r>
    </w:p>
    <w:p w14:paraId="4A2282B0" w14:textId="77777777" w:rsidR="00767F14" w:rsidRPr="00A9714E" w:rsidRDefault="00767F14" w:rsidP="00A971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16572DE1" w14:textId="427FFF48" w:rsidR="002C44A4" w:rsidRPr="00EE1FDF" w:rsidRDefault="002C44A4" w:rsidP="002C44A4">
      <w:pPr>
        <w:spacing w:line="360" w:lineRule="auto"/>
        <w:jc w:val="center"/>
        <w:rPr>
          <w:rFonts w:ascii="Engravers MT" w:hAnsi="Engravers MT"/>
          <w:b/>
          <w:bCs/>
          <w:sz w:val="48"/>
          <w:szCs w:val="48"/>
          <w:lang w:val="es-ES"/>
        </w:rPr>
      </w:pPr>
      <w:r w:rsidRPr="7A0A6517">
        <w:rPr>
          <w:rFonts w:ascii="Engravers MT" w:hAnsi="Engravers MT"/>
          <w:b/>
          <w:bCs/>
          <w:sz w:val="48"/>
          <w:szCs w:val="48"/>
          <w:lang w:val="es-ES"/>
        </w:rPr>
        <w:t>CERTIFICA</w:t>
      </w:r>
      <w:r w:rsidR="005D430A">
        <w:rPr>
          <w:rFonts w:ascii="Engravers MT" w:hAnsi="Engravers MT"/>
          <w:b/>
          <w:bCs/>
          <w:sz w:val="48"/>
          <w:szCs w:val="48"/>
          <w:lang w:val="es-ES"/>
        </w:rPr>
        <w:t>DO</w:t>
      </w:r>
    </w:p>
    <w:p w14:paraId="2987D034" w14:textId="0757615C" w:rsidR="002C44A4" w:rsidRPr="00767F14" w:rsidRDefault="00767F14" w:rsidP="00767F14">
      <w:pPr>
        <w:spacing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  <w:lang w:val="es-ES"/>
        </w:rPr>
      </w:pPr>
      <w:r w:rsidRPr="002148CD">
        <w:rPr>
          <w:rFonts w:ascii="Brush Script Std" w:hAnsi="Brush Script Std" w:cs="Arial"/>
          <w:sz w:val="36"/>
          <w:szCs w:val="36"/>
          <w:u w:val="single"/>
          <w:lang w:val="es-ES"/>
        </w:rPr>
        <w:t>A</w:t>
      </w:r>
      <w:r>
        <w:rPr>
          <w:rFonts w:ascii="Arial" w:hAnsi="Arial" w:cs="Arial"/>
          <w:sz w:val="36"/>
          <w:szCs w:val="36"/>
          <w:u w:val="single"/>
          <w:lang w:val="es-ES"/>
        </w:rPr>
        <w:t>:</w:t>
      </w:r>
      <w:r w:rsidRPr="00767F14">
        <w:rPr>
          <w:rFonts w:ascii="Arial" w:hAnsi="Arial" w:cs="Arial"/>
          <w:sz w:val="36"/>
          <w:szCs w:val="36"/>
          <w:u w:val="single"/>
          <w:lang w:val="es-ES"/>
        </w:rPr>
        <w:t xml:space="preserve"> </w:t>
      </w:r>
      <w:r w:rsidR="00270BC7" w:rsidRPr="00270BC7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val="es-ES"/>
        </w:rPr>
        <w:t>Nombre</w:t>
      </w:r>
    </w:p>
    <w:p w14:paraId="5A4B2EF5" w14:textId="37F3E7BF" w:rsidR="002C44A4" w:rsidRPr="00512650" w:rsidRDefault="002C44A4" w:rsidP="00F25C9E">
      <w:pPr>
        <w:spacing w:after="0" w:line="240" w:lineRule="auto"/>
        <w:rPr>
          <w:rFonts w:ascii="Times New Roman" w:hAnsi="Times New Roman" w:cs="Times New Roman"/>
          <w:sz w:val="32"/>
          <w:szCs w:val="28"/>
          <w:lang w:val="es-ES"/>
        </w:rPr>
      </w:pPr>
    </w:p>
    <w:p w14:paraId="5F39CFC8" w14:textId="50313480" w:rsidR="00B72AF7" w:rsidRPr="00512650" w:rsidRDefault="001928B6" w:rsidP="00BC422B">
      <w:pPr>
        <w:spacing w:after="0" w:line="240" w:lineRule="auto"/>
        <w:ind w:left="851" w:right="95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1928B6">
        <w:rPr>
          <w:rFonts w:ascii="Times New Roman" w:hAnsi="Times New Roman" w:cs="Times New Roman"/>
          <w:sz w:val="24"/>
          <w:szCs w:val="24"/>
          <w:lang w:val="es-ES"/>
        </w:rPr>
        <w:t xml:space="preserve">cédula de identidad No. </w:t>
      </w:r>
      <w:r w:rsidRPr="001928B6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Cédula</w:t>
      </w:r>
      <w:r w:rsidRPr="001928B6">
        <w:rPr>
          <w:rFonts w:ascii="Times New Roman" w:hAnsi="Times New Roman" w:cs="Times New Roman"/>
          <w:sz w:val="24"/>
          <w:szCs w:val="24"/>
          <w:lang w:val="es-ES"/>
        </w:rPr>
        <w:t xml:space="preserve">, estudiante de la carrera de </w:t>
      </w:r>
      <w:r w:rsidRPr="001928B6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Carrera</w:t>
      </w:r>
      <w:r w:rsidRPr="001928B6">
        <w:rPr>
          <w:rFonts w:ascii="Times New Roman" w:hAnsi="Times New Roman" w:cs="Times New Roman"/>
          <w:sz w:val="24"/>
          <w:szCs w:val="24"/>
          <w:lang w:val="es-ES"/>
        </w:rPr>
        <w:t xml:space="preserve">, de la Facultad de </w:t>
      </w:r>
      <w:r w:rsidRPr="001928B6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Facultad</w:t>
      </w:r>
      <w:r w:rsidRPr="001928B6">
        <w:rPr>
          <w:rFonts w:ascii="Times New Roman" w:hAnsi="Times New Roman" w:cs="Times New Roman"/>
          <w:sz w:val="24"/>
          <w:szCs w:val="24"/>
          <w:lang w:val="es-ES"/>
        </w:rPr>
        <w:t xml:space="preserve"> por haber </w:t>
      </w:r>
      <w:r w:rsidR="008962FB" w:rsidRPr="008962FB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Estado</w:t>
      </w:r>
      <w:r w:rsidRPr="001928B6">
        <w:rPr>
          <w:rFonts w:ascii="Times New Roman" w:hAnsi="Times New Roman" w:cs="Times New Roman"/>
          <w:sz w:val="24"/>
          <w:szCs w:val="24"/>
          <w:lang w:val="es-ES"/>
        </w:rPr>
        <w:t xml:space="preserve"> la EVALUACIÓN DE RESULTADOS DE APRENDIZAJE ESPECÍFICO (RAE) con una calificación de </w:t>
      </w:r>
      <w:r w:rsidRPr="001928B6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Calificación</w:t>
      </w:r>
      <w:r w:rsidRPr="001928B6">
        <w:rPr>
          <w:rFonts w:ascii="Times New Roman" w:hAnsi="Times New Roman" w:cs="Times New Roman"/>
          <w:sz w:val="24"/>
          <w:szCs w:val="24"/>
          <w:lang w:val="es-ES"/>
        </w:rPr>
        <w:t>/100 puntos, en el periodo académico 202</w:t>
      </w:r>
      <w:r w:rsidR="00B4514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1928B6">
        <w:rPr>
          <w:rFonts w:ascii="Times New Roman" w:hAnsi="Times New Roman" w:cs="Times New Roman"/>
          <w:sz w:val="24"/>
          <w:szCs w:val="24"/>
          <w:lang w:val="es-ES"/>
        </w:rPr>
        <w:t>-1S.</w:t>
      </w:r>
    </w:p>
    <w:p w14:paraId="0E4F227B" w14:textId="77777777" w:rsidR="00EC3176" w:rsidRPr="00512650" w:rsidRDefault="00EC3176" w:rsidP="00BC422B">
      <w:pPr>
        <w:spacing w:after="0" w:line="240" w:lineRule="auto"/>
        <w:ind w:left="851" w:right="958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42A32AB" w14:textId="51B9EB79" w:rsidR="002C44A4" w:rsidRPr="00512650" w:rsidRDefault="002C44A4" w:rsidP="00501148">
      <w:pPr>
        <w:spacing w:after="0" w:line="240" w:lineRule="auto"/>
        <w:ind w:right="961"/>
        <w:jc w:val="right"/>
        <w:rPr>
          <w:rFonts w:ascii="Times New Roman" w:hAnsi="Times New Roman" w:cs="Times New Roman"/>
          <w:sz w:val="24"/>
          <w:szCs w:val="24"/>
        </w:rPr>
      </w:pPr>
      <w:r w:rsidRPr="00512650">
        <w:rPr>
          <w:rFonts w:ascii="Times New Roman" w:hAnsi="Times New Roman" w:cs="Times New Roman"/>
          <w:sz w:val="24"/>
          <w:szCs w:val="24"/>
        </w:rPr>
        <w:t xml:space="preserve">Riobamba, </w:t>
      </w:r>
      <w:r w:rsidR="00B4514C">
        <w:rPr>
          <w:rFonts w:ascii="Times New Roman" w:hAnsi="Times New Roman" w:cs="Times New Roman"/>
          <w:sz w:val="24"/>
          <w:szCs w:val="24"/>
        </w:rPr>
        <w:t>01</w:t>
      </w:r>
      <w:r w:rsidRPr="00512650">
        <w:rPr>
          <w:rFonts w:ascii="Times New Roman" w:hAnsi="Times New Roman" w:cs="Times New Roman"/>
          <w:sz w:val="24"/>
          <w:szCs w:val="24"/>
        </w:rPr>
        <w:t xml:space="preserve"> de </w:t>
      </w:r>
      <w:r w:rsidR="00B4514C">
        <w:rPr>
          <w:rFonts w:ascii="Times New Roman" w:hAnsi="Times New Roman" w:cs="Times New Roman"/>
          <w:sz w:val="24"/>
          <w:szCs w:val="24"/>
        </w:rPr>
        <w:t xml:space="preserve">octubre </w:t>
      </w:r>
      <w:r w:rsidRPr="00512650">
        <w:rPr>
          <w:rFonts w:ascii="Times New Roman" w:hAnsi="Times New Roman" w:cs="Times New Roman"/>
          <w:sz w:val="24"/>
          <w:szCs w:val="24"/>
        </w:rPr>
        <w:t>de 202</w:t>
      </w:r>
      <w:r w:rsidR="00B4514C">
        <w:rPr>
          <w:rFonts w:ascii="Times New Roman" w:hAnsi="Times New Roman" w:cs="Times New Roman"/>
          <w:sz w:val="24"/>
          <w:szCs w:val="24"/>
        </w:rPr>
        <w:t>4</w:t>
      </w:r>
    </w:p>
    <w:p w14:paraId="77EBD0FA" w14:textId="77777777" w:rsidR="00851749" w:rsidRPr="00851749" w:rsidRDefault="00851749" w:rsidP="00D866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C85277E" w14:textId="77777777" w:rsidR="00866ED6" w:rsidRDefault="00866ED6" w:rsidP="00D866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27"/>
        <w:tblW w:w="1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  <w:gridCol w:w="567"/>
        <w:gridCol w:w="4535"/>
      </w:tblGrid>
      <w:tr w:rsidR="00EC3176" w14:paraId="610B31A8" w14:textId="77777777" w:rsidTr="00FE4C12">
        <w:tc>
          <w:tcPr>
            <w:tcW w:w="4535" w:type="dxa"/>
            <w:tcBorders>
              <w:top w:val="single" w:sz="4" w:space="0" w:color="auto"/>
            </w:tcBorders>
          </w:tcPr>
          <w:p w14:paraId="7B33705A" w14:textId="5B2D6E54" w:rsidR="00EC3176" w:rsidRPr="0052144B" w:rsidRDefault="00B4514C" w:rsidP="00FE4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José Orlando Granizo Castillo Mag.</w:t>
            </w:r>
          </w:p>
          <w:p w14:paraId="7F6A300B" w14:textId="30A1360F" w:rsidR="00EC3176" w:rsidRPr="00614C05" w:rsidRDefault="00EC3176" w:rsidP="00FE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DECANO</w:t>
            </w:r>
          </w:p>
          <w:p w14:paraId="27C1FFDF" w14:textId="77777777" w:rsidR="00EC3176" w:rsidRPr="00614C05" w:rsidRDefault="00EC3176" w:rsidP="00FE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881DAD0" w14:textId="77777777" w:rsidR="00EC3176" w:rsidRDefault="00EC3176" w:rsidP="00FE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8B43E60" w14:textId="4EB326CC" w:rsidR="00EC3176" w:rsidRPr="0052144B" w:rsidRDefault="00EC3176" w:rsidP="00F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Myriam Murillo Naranjo</w:t>
            </w:r>
          </w:p>
          <w:p w14:paraId="05C99011" w14:textId="74E12104" w:rsidR="00EC3176" w:rsidRPr="00614C05" w:rsidRDefault="00EC3176" w:rsidP="00FE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SUBDECANA</w:t>
            </w:r>
          </w:p>
        </w:tc>
        <w:tc>
          <w:tcPr>
            <w:tcW w:w="567" w:type="dxa"/>
          </w:tcPr>
          <w:p w14:paraId="20A88F94" w14:textId="77777777" w:rsidR="00EC3176" w:rsidRDefault="00EC3176" w:rsidP="00FE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7D98EB77" w14:textId="6A05CFF9" w:rsidR="00EC3176" w:rsidRPr="0052144B" w:rsidRDefault="002161BB" w:rsidP="00FE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E8E381A" w14:textId="1E9D1E84" w:rsidR="00EC3176" w:rsidRPr="00614C05" w:rsidRDefault="00EC3176" w:rsidP="00FE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DIRECTOR DE CARRERA</w:t>
            </w:r>
          </w:p>
        </w:tc>
      </w:tr>
    </w:tbl>
    <w:p w14:paraId="3AD45E41" w14:textId="77777777" w:rsidR="00866ED6" w:rsidRPr="00851749" w:rsidRDefault="00866ED6" w:rsidP="00D866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866ED6" w:rsidRPr="00851749" w:rsidSect="00BC422B">
      <w:pgSz w:w="16838" w:h="11906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rush Script Std">
    <w:altName w:val="Brush Script MT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424"/>
    <w:multiLevelType w:val="hybridMultilevel"/>
    <w:tmpl w:val="D5DC09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65DC4"/>
    <w:multiLevelType w:val="hybridMultilevel"/>
    <w:tmpl w:val="5DE0B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41090">
    <w:abstractNumId w:val="0"/>
  </w:num>
  <w:num w:numId="2" w16cid:durableId="49191585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624458194"/>
  </wne:recipientData>
  <wne:recipientData>
    <wne:active wne:val="1"/>
    <wne:hash wne:val="1031702221"/>
  </wne:recipientData>
  <wne:recipientData>
    <wne:active wne:val="1"/>
    <wne:hash wne:val="1479630470"/>
  </wne:recipientData>
  <wne:recipientData>
    <wne:active wne:val="1"/>
    <wne:hash wne:val="-2068565426"/>
  </wne:recipientData>
  <wne:recipientData>
    <wne:active wne:val="1"/>
    <wne:hash wne:val="-1069679406"/>
  </wne:recipientData>
  <wne:recipientData>
    <wne:active wne:val="1"/>
    <wne:hash wne:val="-2019302017"/>
  </wne:recipientData>
  <wne:recipientData>
    <wne:active wne:val="1"/>
    <wne:hash wne:val="649920516"/>
  </wne:recipientData>
  <wne:recipientData>
    <wne:active wne:val="1"/>
    <wne:hash wne:val="-1052629984"/>
  </wne:recipientData>
  <wne:recipientData>
    <wne:active wne:val="1"/>
    <wne:hash wne:val="34607929"/>
  </wne:recipientData>
  <wne:recipientData>
    <wne:active wne:val="1"/>
    <wne:hash wne:val="967880241"/>
  </wne:recipientData>
  <wne:recipientData>
    <wne:active wne:val="1"/>
    <wne:hash wne:val="-376431729"/>
  </wne:recipientData>
  <wne:recipientData>
    <wne:active wne:val="1"/>
    <wne:hash wne:val="-1269387755"/>
  </wne:recipientData>
  <wne:recipientData>
    <wne:active wne:val="1"/>
    <wne:hash wne:val="-2037033528"/>
  </wne:recipientData>
  <wne:recipientData>
    <wne:active wne:val="1"/>
    <wne:hash wne:val="-1356028270"/>
  </wne:recipientData>
  <wne:recipientData>
    <wne:active wne:val="1"/>
    <wne:hash wne:val="1333941742"/>
  </wne:recipientData>
  <wne:recipientData>
    <wne:active wne:val="1"/>
    <wne:hash wne:val="1404372864"/>
  </wne:recipientData>
  <wne:recipientData>
    <wne:active wne:val="1"/>
    <wne:hash wne:val="-1225930617"/>
  </wne:recipientData>
  <wne:recipientData>
    <wne:active wne:val="1"/>
    <wne:hash wne:val="-523472909"/>
  </wne:recipientData>
  <wne:recipientData>
    <wne:active wne:val="1"/>
    <wne:hash wne:val="756371778"/>
  </wne:recipientData>
  <wne:recipientData>
    <wne:active wne:val="1"/>
    <wne:hash wne:val="201113818"/>
  </wne:recipientData>
  <wne:recipientData>
    <wne:active wne:val="1"/>
    <wne:hash wne:val="-2019606145"/>
  </wne:recipientData>
  <wne:recipientData>
    <wne:active wne:val="1"/>
    <wne:hash wne:val="-1175512130"/>
  </wne:recipientData>
  <wne:recipientData>
    <wne:active wne:val="1"/>
    <wne:hash wne:val="-407061466"/>
  </wne:recipientData>
  <wne:recipientData>
    <wne:active wne:val="1"/>
    <wne:hash wne:val="1593606114"/>
  </wne:recipientData>
  <wne:recipientData>
    <wne:active wne:val="1"/>
    <wne:hash wne:val="1841349232"/>
  </wne:recipientData>
  <wne:recipientData>
    <wne:active wne:val="1"/>
    <wne:hash wne:val="-697431917"/>
  </wne:recipientData>
  <wne:recipientData>
    <wne:active wne:val="1"/>
    <wne:hash wne:val="-1365166075"/>
  </wne:recipientData>
  <wne:recipientData>
    <wne:active wne:val="1"/>
    <wne:hash wne:val="1643355302"/>
  </wne:recipientData>
  <wne:recipientData>
    <wne:active wne:val="1"/>
    <wne:hash wne:val="-36816441"/>
  </wne:recipientData>
  <wne:recipientData>
    <wne:active wne:val="1"/>
    <wne:hash wne:val="-2030626721"/>
  </wne:recipientData>
  <wne:recipientData>
    <wne:active wne:val="1"/>
    <wne:hash wne:val="83640126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mailMerge>
    <w:mainDocumentType w:val="formLetters"/>
    <w:linkToQuery/>
    <w:dataType w:val="native"/>
    <w:connectString w:val="Provider=Microsoft.ACE.OLEDB.12.0;User ID=Admin;Data Source=C:\Users\pmend\Desktop\Modelos\Base de datos modelo 2022-1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D$`  WHERE `CARRERA` = 'INGENIERÍA INDUSTRIAL (R-A)' ORDER BY `APELLIDOS_NOMBRES` ASC "/>
    <w:viewMergedData/>
    <w:odso>
      <w:udl w:val="Provider=Microsoft.ACE.OLEDB.12.0;User ID=Admin;Data Source=C:\Users\pmend\OneDrive\Docencia\12. Abril-Agosto 2022\Evaluación\RAE\Modelos\Base de datos modelo 2022-1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D$"/>
      <w:src r:id="rId1"/>
      <w:colDelim w:val="9"/>
      <w:type w:val="database"/>
      <w:fHdr/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type w:val="dbColumn"/>
        <w:name w:val="APELLIDOS"/>
        <w:mappedName w:val="Apellidos"/>
        <w:column w:val="2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4D"/>
    <w:rsid w:val="000329F0"/>
    <w:rsid w:val="00057817"/>
    <w:rsid w:val="000B5CB4"/>
    <w:rsid w:val="001928B6"/>
    <w:rsid w:val="001E57D3"/>
    <w:rsid w:val="001F5589"/>
    <w:rsid w:val="002148CD"/>
    <w:rsid w:val="0021504B"/>
    <w:rsid w:val="002161BB"/>
    <w:rsid w:val="00270BC7"/>
    <w:rsid w:val="002778BB"/>
    <w:rsid w:val="002C44A4"/>
    <w:rsid w:val="003B4CC5"/>
    <w:rsid w:val="00410ED7"/>
    <w:rsid w:val="005001E5"/>
    <w:rsid w:val="00501148"/>
    <w:rsid w:val="00512650"/>
    <w:rsid w:val="00530F7D"/>
    <w:rsid w:val="0053665E"/>
    <w:rsid w:val="00573C67"/>
    <w:rsid w:val="00594DF8"/>
    <w:rsid w:val="005C7A21"/>
    <w:rsid w:val="005D430A"/>
    <w:rsid w:val="005D7ED1"/>
    <w:rsid w:val="005E5F9B"/>
    <w:rsid w:val="0062627C"/>
    <w:rsid w:val="006A433F"/>
    <w:rsid w:val="006B61C5"/>
    <w:rsid w:val="006F2843"/>
    <w:rsid w:val="00767F14"/>
    <w:rsid w:val="007C4586"/>
    <w:rsid w:val="0080004D"/>
    <w:rsid w:val="00851749"/>
    <w:rsid w:val="00866ED6"/>
    <w:rsid w:val="008962FB"/>
    <w:rsid w:val="008D6EE8"/>
    <w:rsid w:val="00916E22"/>
    <w:rsid w:val="00A31DA2"/>
    <w:rsid w:val="00A840E9"/>
    <w:rsid w:val="00A9714E"/>
    <w:rsid w:val="00B202C5"/>
    <w:rsid w:val="00B4514C"/>
    <w:rsid w:val="00B72AF7"/>
    <w:rsid w:val="00BC422B"/>
    <w:rsid w:val="00C11677"/>
    <w:rsid w:val="00CA4058"/>
    <w:rsid w:val="00CE109D"/>
    <w:rsid w:val="00CF43F0"/>
    <w:rsid w:val="00D24CBE"/>
    <w:rsid w:val="00D44378"/>
    <w:rsid w:val="00D80BF9"/>
    <w:rsid w:val="00D86649"/>
    <w:rsid w:val="00DB51E4"/>
    <w:rsid w:val="00DD5616"/>
    <w:rsid w:val="00DF0A5D"/>
    <w:rsid w:val="00E05BE2"/>
    <w:rsid w:val="00EC3176"/>
    <w:rsid w:val="00EE70FF"/>
    <w:rsid w:val="00F14DB5"/>
    <w:rsid w:val="00F25C9E"/>
    <w:rsid w:val="00F6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B376"/>
  <w15:chartTrackingRefBased/>
  <w15:docId w15:val="{A12133D2-80F0-456C-A1E0-EE7ACE89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8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pmend\OneDrive\Docencia\12.%20Abril-Agosto%202022\Evaluaci&#243;n\RAE\Modelos\Base%20de%20datos%20modelo%202022-1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0c5573-3442-45ce-bde2-2ad4d447b108" xsi:nil="true"/>
    <lcf76f155ced4ddcb4097134ff3c332f xmlns="24389c06-56b6-4d3a-9750-cc96acaa16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7A96F85FDCE42957BB46DC731A95A" ma:contentTypeVersion="15" ma:contentTypeDescription="Crear nuevo documento." ma:contentTypeScope="" ma:versionID="a567c164da969364afd9540c6a1e1d87">
  <xsd:schema xmlns:xsd="http://www.w3.org/2001/XMLSchema" xmlns:xs="http://www.w3.org/2001/XMLSchema" xmlns:p="http://schemas.microsoft.com/office/2006/metadata/properties" xmlns:ns2="24389c06-56b6-4d3a-9750-cc96acaa1653" xmlns:ns3="b40c5573-3442-45ce-bde2-2ad4d447b108" targetNamespace="http://schemas.microsoft.com/office/2006/metadata/properties" ma:root="true" ma:fieldsID="a79fc1a67eeace6ef933b09cb862f74c" ns2:_="" ns3:_="">
    <xsd:import namespace="24389c06-56b6-4d3a-9750-cc96acaa1653"/>
    <xsd:import namespace="b40c5573-3442-45ce-bde2-2ad4d447b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89c06-56b6-4d3a-9750-cc96acaa1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49d00d8-1020-4d07-8d79-6ad34a1a3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c5573-3442-45ce-bde2-2ad4d447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24a5b-e219-4f8d-a963-b4a4aa44c326}" ma:internalName="TaxCatchAll" ma:showField="CatchAllData" ma:web="b40c5573-3442-45ce-bde2-2ad4d447b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995EA-7AA2-4FC8-9556-0A2F2EA3F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BFFE5-09A0-49C9-8250-50B624A77508}">
  <ds:schemaRefs>
    <ds:schemaRef ds:uri="http://schemas.microsoft.com/office/2006/metadata/properties"/>
    <ds:schemaRef ds:uri="http://schemas.microsoft.com/office/infopath/2007/PartnerControls"/>
    <ds:schemaRef ds:uri="b40c5573-3442-45ce-bde2-2ad4d447b108"/>
    <ds:schemaRef ds:uri="24389c06-56b6-4d3a-9750-cc96acaa1653"/>
  </ds:schemaRefs>
</ds:datastoreItem>
</file>

<file path=customXml/itemProps3.xml><?xml version="1.0" encoding="utf-8"?>
<ds:datastoreItem xmlns:ds="http://schemas.openxmlformats.org/officeDocument/2006/customXml" ds:itemID="{B3AD8AD6-07E5-4470-8118-7FD9507BE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89c06-56b6-4d3a-9750-cc96acaa1653"/>
    <ds:schemaRef ds:uri="b40c5573-3442-45ce-bde2-2ad4d447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Ernesto Noboa Reyes</dc:creator>
  <cp:keywords/>
  <dc:description/>
  <cp:lastModifiedBy>Pablo Marti Mendez Naranjo</cp:lastModifiedBy>
  <cp:revision>13</cp:revision>
  <dcterms:created xsi:type="dcterms:W3CDTF">2022-08-27T20:19:00Z</dcterms:created>
  <dcterms:modified xsi:type="dcterms:W3CDTF">2024-09-29T10:45:00Z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0x010100B257A96F85FDCE42957BB46DC731A95A</vt:lpwstr>
  </property>
</Properties>
</file>